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B4C5" w14:textId="1A474334" w:rsidR="00474FE9" w:rsidRDefault="00254289" w:rsidP="002542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Corretor Ortográfico em Python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– </w:t>
      </w: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>Aplicando técnicas de NLP</w:t>
      </w:r>
    </w:p>
    <w:p w14:paraId="3AE9E9BF" w14:textId="3235A177" w:rsidR="00EB5664" w:rsidRDefault="00FE03B9" w:rsidP="00FE03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google drive: </w:t>
      </w:r>
    </w:p>
    <w:p w14:paraId="4E802D31" w14:textId="3A12A28F" w:rsidR="00FE03B9" w:rsidRDefault="00FE03B9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https://drive.google.com/drive/folders/1wnumjuGByvZKLdVXVk39JLhO5RNyNUdt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F3114D" w14:textId="2EBD5874" w:rsidR="00D40158" w:rsidRDefault="00D40158" w:rsidP="00D401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libs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F719C2" w14:textId="6D6C88DF" w:rsidR="00D40158" w:rsidRDefault="00D40158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https://www.nltk.org/</w:t>
        </w:r>
      </w:hyperlink>
    </w:p>
    <w:p w14:paraId="23B7A084" w14:textId="2969424F" w:rsidR="00FE03B9" w:rsidRDefault="008568CE" w:rsidP="008568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Explorando Um Projeto De NLP:</w:t>
      </w:r>
    </w:p>
    <w:p w14:paraId="4621A84A" w14:textId="2277ABD5" w:rsidR="008568CE" w:rsidRDefault="008568CE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5A7">
        <w:rPr>
          <w:rFonts w:ascii="Times New Roman" w:hAnsi="Times New Roman" w:cs="Times New Roman"/>
          <w:sz w:val="24"/>
          <w:szCs w:val="24"/>
        </w:rPr>
        <w:t>NLP: do inglês significa processamento de linguagem natural.</w:t>
      </w:r>
      <w:r w:rsidR="00516A98">
        <w:rPr>
          <w:rFonts w:ascii="Times New Roman" w:hAnsi="Times New Roman" w:cs="Times New Roman"/>
          <w:sz w:val="24"/>
          <w:szCs w:val="24"/>
        </w:rPr>
        <w:t xml:space="preserve"> Responsável por fazer o intermédio da comunicação entre humanos e máquinas, tendo diversas aplicações como o google assistente, siri, </w:t>
      </w:r>
      <w:proofErr w:type="spellStart"/>
      <w:r w:rsidR="00516A98">
        <w:rPr>
          <w:rFonts w:ascii="Times New Roman" w:hAnsi="Times New Roman" w:cs="Times New Roman"/>
          <w:sz w:val="24"/>
          <w:szCs w:val="24"/>
        </w:rPr>
        <w:t>alexa</w:t>
      </w:r>
      <w:proofErr w:type="spellEnd"/>
      <w:r w:rsidR="00516A98">
        <w:rPr>
          <w:rFonts w:ascii="Times New Roman" w:hAnsi="Times New Roman" w:cs="Times New Roman"/>
          <w:sz w:val="24"/>
          <w:szCs w:val="24"/>
        </w:rPr>
        <w:t xml:space="preserve"> dentre outras possibilidades como análise de sentimento</w:t>
      </w:r>
      <w:r w:rsidR="00AF28D7">
        <w:rPr>
          <w:rFonts w:ascii="Times New Roman" w:hAnsi="Times New Roman" w:cs="Times New Roman"/>
          <w:sz w:val="24"/>
          <w:szCs w:val="24"/>
        </w:rPr>
        <w:t>, tradutores, buscadores e corretores ortográficos.</w:t>
      </w:r>
    </w:p>
    <w:p w14:paraId="6407D681" w14:textId="50195AC3" w:rsidR="00A110A1" w:rsidRDefault="00A110A1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C1F" w:rsidRPr="00D43C1F">
        <w:rPr>
          <w:rFonts w:ascii="Times New Roman" w:hAnsi="Times New Roman" w:cs="Times New Roman"/>
          <w:sz w:val="24"/>
          <w:szCs w:val="24"/>
        </w:rPr>
        <w:t>Importando Um Corpus Textual</w:t>
      </w:r>
      <w:r w:rsidR="00D43C1F">
        <w:rPr>
          <w:rFonts w:ascii="Times New Roman" w:hAnsi="Times New Roman" w:cs="Times New Roman"/>
          <w:sz w:val="24"/>
          <w:szCs w:val="24"/>
        </w:rPr>
        <w:t>:</w:t>
      </w:r>
    </w:p>
    <w:p w14:paraId="77BBC2BA" w14:textId="50789729" w:rsidR="00D43C1F" w:rsidRDefault="0025748C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Precisamos ter uma base de dados para que o nosso algoritmo conheça as palavras para que possa corrigir.</w:t>
      </w:r>
    </w:p>
    <w:p w14:paraId="3D4BEB7E" w14:textId="2723B9A1" w:rsidR="00165414" w:rsidRDefault="00165414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trabalhamos NLP a nossa base de dados se chama corpus</w:t>
      </w:r>
      <w:r w:rsidR="00D13FE8">
        <w:rPr>
          <w:rFonts w:ascii="Times New Roman" w:hAnsi="Times New Roman" w:cs="Times New Roman"/>
          <w:sz w:val="24"/>
          <w:szCs w:val="24"/>
        </w:rPr>
        <w:t>, sendo um conjunto de documentos</w:t>
      </w:r>
      <w:r w:rsidR="00EE6732">
        <w:rPr>
          <w:rFonts w:ascii="Times New Roman" w:hAnsi="Times New Roman" w:cs="Times New Roman"/>
          <w:sz w:val="24"/>
          <w:szCs w:val="24"/>
        </w:rPr>
        <w:t xml:space="preserve"> e, para ler um arquivo de texto em python precisamos fazer um código simples, onde dizemos que com o nosso arquivo aberto em formato de leitura, como f, atribua a leitura de f em artigos:</w:t>
      </w:r>
    </w:p>
    <w:p w14:paraId="590FD7E7" w14:textId="77777777" w:rsidR="008735D1" w:rsidRPr="008735D1" w:rsidRDefault="008735D1" w:rsidP="008735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with</w:t>
      </w:r>
      <w:proofErr w:type="spellEnd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8735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'artigos.txt'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0950ED0" w14:textId="65F56DFE" w:rsidR="00EE6732" w:rsidRPr="008735D1" w:rsidRDefault="008735D1" w:rsidP="008735D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artigos = </w:t>
      </w:r>
      <w:proofErr w:type="spellStart"/>
      <w:proofErr w:type="gramStart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f.read</w:t>
      </w:r>
      <w:proofErr w:type="spellEnd"/>
      <w:proofErr w:type="gramEnd"/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60ECD03D" w14:textId="764ED418" w:rsidR="00EE6732" w:rsidRDefault="00FF285C" w:rsidP="008735D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printarmos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artigos, todo o nosso corpus será exibido.</w:t>
      </w:r>
    </w:p>
    <w:p w14:paraId="1596A511" w14:textId="4C3D1CDB" w:rsidR="006E5D4C" w:rsidRDefault="006E5D4C" w:rsidP="006E5D4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DE" w:rsidRPr="006944DE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944DE">
        <w:rPr>
          <w:rFonts w:ascii="Times New Roman" w:hAnsi="Times New Roman" w:cs="Times New Roman"/>
          <w:sz w:val="24"/>
          <w:szCs w:val="24"/>
        </w:rPr>
        <w:t>:</w:t>
      </w:r>
    </w:p>
    <w:p w14:paraId="5F88E09D" w14:textId="1456E6AF" w:rsidR="006944DE" w:rsidRDefault="00DD0CBD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primeira coisa para saber se nosso corpus é ideal, é saber a quantidade de palavras que ele possu</w:t>
      </w:r>
      <w:r w:rsidR="00804A0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 além de saber se elas se repetem muito ou não.</w:t>
      </w:r>
    </w:p>
    <w:p w14:paraId="7F353CBE" w14:textId="4BFDA086" w:rsidR="00804A07" w:rsidRDefault="00804A07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Tokens são pequenos pedaços do nosso corpus </w:t>
      </w:r>
      <w:r w:rsidR="002559EC">
        <w:rPr>
          <w:rFonts w:ascii="Times New Roman" w:hAnsi="Times New Roman" w:cs="Times New Roman"/>
          <w:sz w:val="24"/>
          <w:szCs w:val="24"/>
        </w:rPr>
        <w:t xml:space="preserve">composto por palavras e pontuações, uma vez que quando utilizamos o método </w:t>
      </w:r>
      <w:proofErr w:type="gramStart"/>
      <w:r w:rsidR="002559EC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="002559EC">
        <w:rPr>
          <w:rFonts w:ascii="Times New Roman" w:hAnsi="Times New Roman" w:cs="Times New Roman"/>
          <w:sz w:val="24"/>
          <w:szCs w:val="24"/>
        </w:rPr>
        <w:t>) para quebrar todo o nosso texto em uma lista com palavras, ele não separa somente as palavras, mas a concatenação delas com a pontuação também</w:t>
      </w:r>
      <w:r w:rsidR="005C6D93">
        <w:rPr>
          <w:rFonts w:ascii="Times New Roman" w:hAnsi="Times New Roman" w:cs="Times New Roman"/>
          <w:sz w:val="24"/>
          <w:szCs w:val="24"/>
        </w:rPr>
        <w:t>:</w:t>
      </w:r>
    </w:p>
    <w:p w14:paraId="081AB0CC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texto_exemplo</w:t>
      </w:r>
      <w:proofErr w:type="spellEnd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5C6D9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'Olá, tudo bem?'</w:t>
      </w:r>
    </w:p>
    <w:p w14:paraId="02FD3C08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 = 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</w:t>
      </w:r>
      <w:proofErr w:type="gram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exemplo.split</w:t>
      </w:r>
      <w:proofErr w:type="spellEnd"/>
      <w:proofErr w:type="gram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F4C20B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C04042D" w14:textId="13AAB846" w:rsidR="005C6D93" w:rsidRPr="005C6D93" w:rsidRDefault="005C6D93" w:rsidP="005C6D9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D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6C1545" wp14:editId="2878C89E">
            <wp:extent cx="1819529" cy="25721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3037" w14:textId="128D86DF" w:rsidR="005C6D93" w:rsidRDefault="00C70283" w:rsidP="00C7028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7A2131A" w14:textId="4538FD43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é o processamento de linguagem natural (NLP)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3C214" w14:textId="414D343D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está por trás de um corretor ortográfico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3F98037" w14:textId="202656BC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Como ler um arquivo de texto utilizando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A7BCBA9" w14:textId="28F6EB31" w:rsid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 xml:space="preserve">Como contar a quantidade de caracteres de um texto usando </w:t>
      </w:r>
      <w:proofErr w:type="spellStart"/>
      <w:proofErr w:type="gramStart"/>
      <w:r w:rsidRPr="00C7028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702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0283">
        <w:rPr>
          <w:rFonts w:ascii="Times New Roman" w:hAnsi="Times New Roman" w:cs="Times New Roman"/>
          <w:sz w:val="24"/>
          <w:szCs w:val="24"/>
        </w:rPr>
        <w:t>).</w:t>
      </w:r>
    </w:p>
    <w:p w14:paraId="23A97DFC" w14:textId="77777777" w:rsidR="00AC42BE" w:rsidRPr="00AC42BE" w:rsidRDefault="00AC42BE" w:rsidP="00AC42B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2245C" w14:textId="3A344F0E" w:rsidR="00AC42BE" w:rsidRDefault="00AC42BE" w:rsidP="00AC42B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Utilizando NLTK Para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Tokenizar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Um Texto:</w:t>
      </w:r>
    </w:p>
    <w:p w14:paraId="03C99F09" w14:textId="1028FD98" w:rsidR="00AC42BE" w:rsidRDefault="00AC42BE" w:rsidP="00AC42B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31C2" w:rsidRPr="006431C2">
        <w:rPr>
          <w:rFonts w:ascii="Times New Roman" w:hAnsi="Times New Roman" w:cs="Times New Roman"/>
          <w:sz w:val="24"/>
          <w:szCs w:val="24"/>
        </w:rPr>
        <w:t xml:space="preserve">Refinando a </w:t>
      </w:r>
      <w:proofErr w:type="spellStart"/>
      <w:r w:rsidR="006431C2" w:rsidRPr="006431C2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431C2">
        <w:rPr>
          <w:rFonts w:ascii="Times New Roman" w:hAnsi="Times New Roman" w:cs="Times New Roman"/>
          <w:sz w:val="24"/>
          <w:szCs w:val="24"/>
        </w:rPr>
        <w:t>:</w:t>
      </w:r>
      <w:r w:rsidR="000E288F">
        <w:rPr>
          <w:rFonts w:ascii="Times New Roman" w:hAnsi="Times New Roman" w:cs="Times New Roman"/>
          <w:sz w:val="24"/>
          <w:szCs w:val="24"/>
        </w:rPr>
        <w:t xml:space="preserve"> natural </w:t>
      </w:r>
      <w:proofErr w:type="spellStart"/>
      <w:r w:rsidR="000E288F">
        <w:rPr>
          <w:rFonts w:ascii="Times New Roman" w:hAnsi="Times New Roman" w:cs="Times New Roman"/>
          <w:sz w:val="24"/>
          <w:szCs w:val="24"/>
        </w:rPr>
        <w:t>linguage</w:t>
      </w:r>
      <w:proofErr w:type="spellEnd"/>
      <w:r w:rsidR="000E288F">
        <w:rPr>
          <w:rFonts w:ascii="Times New Roman" w:hAnsi="Times New Roman" w:cs="Times New Roman"/>
          <w:sz w:val="24"/>
          <w:szCs w:val="24"/>
        </w:rPr>
        <w:t xml:space="preserve"> toolkit</w:t>
      </w:r>
    </w:p>
    <w:p w14:paraId="462CE47E" w14:textId="18B45B0A" w:rsidR="006431C2" w:rsidRDefault="00492FA7" w:rsidP="006431C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e fizemos a instalação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punkt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podermos utilizar o método </w:t>
      </w:r>
      <w:proofErr w:type="spellStart"/>
      <w:proofErr w:type="gramStart"/>
      <w:r w:rsidRPr="00492FA7">
        <w:rPr>
          <w:rFonts w:ascii="Times New Roman" w:hAnsi="Times New Roman" w:cs="Times New Roman"/>
          <w:sz w:val="24"/>
          <w:szCs w:val="24"/>
        </w:rPr>
        <w:t>nltk.tokenize</w:t>
      </w:r>
      <w:proofErr w:type="gramEnd"/>
      <w:r w:rsidRPr="00492FA7">
        <w:rPr>
          <w:rFonts w:ascii="Times New Roman" w:hAnsi="Times New Roman" w:cs="Times New Roman"/>
          <w:sz w:val="24"/>
          <w:szCs w:val="24"/>
        </w:rPr>
        <w:t>.word_tokenize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2FA7">
        <w:rPr>
          <w:rFonts w:ascii="Times New Roman" w:hAnsi="Times New Roman" w:cs="Times New Roman"/>
          <w:sz w:val="24"/>
          <w:szCs w:val="24"/>
        </w:rPr>
        <w:t>texto_exemplo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separando as palavras da pontuação:</w:t>
      </w:r>
    </w:p>
    <w:p w14:paraId="0539E572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43BA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</w:t>
      </w:r>
      <w:proofErr w:type="spellEnd"/>
    </w:p>
    <w:p w14:paraId="1923EAFB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nltk.download</w:t>
      </w:r>
      <w:proofErr w:type="spellEnd"/>
      <w:proofErr w:type="gram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punkt</w:t>
      </w:r>
      <w:proofErr w:type="spellEnd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134DF32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7759CE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C5A600B" w14:textId="64632B0C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nltk.tokenize</w:t>
      </w:r>
      <w:proofErr w:type="gramEnd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.word_tokenize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texto_exemplo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2237FC1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</w:p>
    <w:p w14:paraId="5A155870" w14:textId="4ED13113" w:rsidR="00492FA7" w:rsidRPr="00492FA7" w:rsidRDefault="002943BA" w:rsidP="002943B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43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548523" wp14:editId="27846463">
            <wp:extent cx="2419688" cy="21910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C2A5" w14:textId="058F186E" w:rsidR="00492FA7" w:rsidRPr="00C70283" w:rsidRDefault="006B5DF8" w:rsidP="006B5DF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92FA7" w:rsidRPr="00C702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E4B"/>
    <w:multiLevelType w:val="hybridMultilevel"/>
    <w:tmpl w:val="7666AB52"/>
    <w:lvl w:ilvl="0" w:tplc="14E63E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72656"/>
    <w:multiLevelType w:val="multilevel"/>
    <w:tmpl w:val="5AA62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E6"/>
    <w:rsid w:val="000E288F"/>
    <w:rsid w:val="00165414"/>
    <w:rsid w:val="00254289"/>
    <w:rsid w:val="002559EC"/>
    <w:rsid w:val="0025748C"/>
    <w:rsid w:val="002943BA"/>
    <w:rsid w:val="00474FE9"/>
    <w:rsid w:val="00492FA7"/>
    <w:rsid w:val="00516A98"/>
    <w:rsid w:val="005C6D93"/>
    <w:rsid w:val="006431C2"/>
    <w:rsid w:val="006944DE"/>
    <w:rsid w:val="006B5DF8"/>
    <w:rsid w:val="006E5D4C"/>
    <w:rsid w:val="00804A07"/>
    <w:rsid w:val="008568CE"/>
    <w:rsid w:val="008735D1"/>
    <w:rsid w:val="009D5938"/>
    <w:rsid w:val="00A110A1"/>
    <w:rsid w:val="00AC42BE"/>
    <w:rsid w:val="00AF28D7"/>
    <w:rsid w:val="00B1294C"/>
    <w:rsid w:val="00BD6684"/>
    <w:rsid w:val="00C70283"/>
    <w:rsid w:val="00D13FE8"/>
    <w:rsid w:val="00D40158"/>
    <w:rsid w:val="00D43C1F"/>
    <w:rsid w:val="00DD0CBD"/>
    <w:rsid w:val="00E955A7"/>
    <w:rsid w:val="00EA6CAE"/>
    <w:rsid w:val="00EB5664"/>
    <w:rsid w:val="00EC0FE6"/>
    <w:rsid w:val="00EE6732"/>
    <w:rsid w:val="00FE03B9"/>
    <w:rsid w:val="00FF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7F2A"/>
  <w15:chartTrackingRefBased/>
  <w15:docId w15:val="{333A7F6F-6EE7-4B03-903B-024DE9CD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03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3B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56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ltk.org/" TargetMode="External"/><Relationship Id="rId5" Type="http://schemas.openxmlformats.org/officeDocument/2006/relationships/hyperlink" Target="https://drive.google.com/drive/folders/1wnumjuGByvZKLdVXVk39JLhO5RNyNUd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367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34</cp:revision>
  <dcterms:created xsi:type="dcterms:W3CDTF">2021-11-30T20:03:00Z</dcterms:created>
  <dcterms:modified xsi:type="dcterms:W3CDTF">2021-11-30T21:39:00Z</dcterms:modified>
</cp:coreProperties>
</file>