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48괘 : 212211 : 수풍정(水風井)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