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521E" w14:textId="77777777" w:rsidR="00D111BA" w:rsidRDefault="00995057" w:rsidP="00995057">
      <w:pPr>
        <w:pStyle w:val="Ttulo1"/>
        <w:numPr>
          <w:ilvl w:val="0"/>
          <w:numId w:val="0"/>
        </w:numPr>
        <w:ind w:left="2055" w:hanging="1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 </w:t>
      </w:r>
    </w:p>
    <w:p w14:paraId="34E32D61" w14:textId="77777777" w:rsidR="00D111BA" w:rsidRDefault="00995057">
      <w:pPr>
        <w:spacing w:after="0"/>
        <w:ind w:left="245"/>
        <w:jc w:val="center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7819" w:type="dxa"/>
        <w:tblInd w:w="2221" w:type="dxa"/>
        <w:tblCellMar>
          <w:top w:w="15" w:type="dxa"/>
          <w:left w:w="1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09"/>
        <w:gridCol w:w="3910"/>
      </w:tblGrid>
      <w:tr w:rsidR="00D111BA" w14:paraId="23DC0E16" w14:textId="77777777">
        <w:trPr>
          <w:trHeight w:val="780"/>
        </w:trPr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0ABF9" w14:textId="77777777" w:rsidR="00D111BA" w:rsidRDefault="00995057">
            <w:pPr>
              <w:spacing w:after="0"/>
              <w:ind w:right="11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218BE" w14:textId="34AED827" w:rsidR="00D111BA" w:rsidRDefault="0099505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R. #1.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Find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path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takes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new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who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can be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111BA" w14:paraId="4FEE92A3" w14:textId="77777777">
        <w:trPr>
          <w:trHeight w:val="899"/>
        </w:trPr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4C152C65" w14:textId="77777777" w:rsidR="00D111BA" w:rsidRDefault="00995057">
            <w:pPr>
              <w:spacing w:after="0"/>
              <w:ind w:right="11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635506B1" w14:textId="54641DC3" w:rsidR="00D111BA" w:rsidRDefault="00995057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Find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takes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new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who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can be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111BA" w14:paraId="6270EE78" w14:textId="77777777">
        <w:trPr>
          <w:trHeight w:val="473"/>
        </w:trPr>
        <w:tc>
          <w:tcPr>
            <w:tcW w:w="3909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0E7C44FE" w14:textId="77777777" w:rsidR="00D111BA" w:rsidRDefault="00995057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10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506F8C94" w14:textId="32A72A75" w:rsidR="00D111BA" w:rsidRDefault="00D111BA">
            <w:pPr>
              <w:spacing w:after="0"/>
              <w:ind w:right="115"/>
              <w:jc w:val="center"/>
            </w:pPr>
          </w:p>
        </w:tc>
      </w:tr>
      <w:tr w:rsidR="00D111BA" w14:paraId="2F2D3308" w14:textId="77777777">
        <w:trPr>
          <w:trHeight w:val="499"/>
        </w:trPr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2179503B" w14:textId="77777777" w:rsidR="00D111BA" w:rsidRDefault="00995057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4607AAB8" w14:textId="77777777" w:rsidR="00D111BA" w:rsidRDefault="00995057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7C0F08DA" w14:textId="77777777">
        <w:trPr>
          <w:trHeight w:val="473"/>
        </w:trPr>
        <w:tc>
          <w:tcPr>
            <w:tcW w:w="3909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740B79BE" w14:textId="77777777" w:rsidR="00D111BA" w:rsidRDefault="00995057">
            <w:pPr>
              <w:spacing w:after="0"/>
              <w:ind w:right="118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10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774A64EE" w14:textId="63D76506" w:rsidR="00D111BA" w:rsidRDefault="009F1144">
            <w:pPr>
              <w:spacing w:after="0"/>
              <w:ind w:right="108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Path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found</w:t>
            </w:r>
            <w:proofErr w:type="spellEnd"/>
          </w:p>
        </w:tc>
      </w:tr>
      <w:tr w:rsidR="00D111BA" w14:paraId="065EEA43" w14:textId="77777777">
        <w:trPr>
          <w:trHeight w:val="489"/>
        </w:trPr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37FEA" w14:textId="77777777" w:rsidR="00D111BA" w:rsidRDefault="00995057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F236D" w14:textId="1B071C15" w:rsidR="00D111BA" w:rsidRDefault="009F1144" w:rsidP="009F1144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Path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found</w:t>
            </w:r>
            <w:proofErr w:type="spellEnd"/>
          </w:p>
        </w:tc>
      </w:tr>
    </w:tbl>
    <w:p w14:paraId="024DC1C5" w14:textId="77777777" w:rsidR="00D111BA" w:rsidRDefault="00995057">
      <w:pPr>
        <w:spacing w:after="19"/>
        <w:ind w:left="245"/>
        <w:jc w:val="center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70933621" w14:textId="072649C9" w:rsidR="00D111BA" w:rsidRDefault="00995057" w:rsidP="009F1144">
      <w:pPr>
        <w:spacing w:after="19"/>
        <w:ind w:left="1701"/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7817" w:type="dxa"/>
        <w:tblInd w:w="2217" w:type="dxa"/>
        <w:tblCellMar>
          <w:top w:w="11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D111BA" w14:paraId="2218AD5E" w14:textId="77777777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07EF5" w14:textId="77777777" w:rsidR="00D111BA" w:rsidRDefault="00995057">
            <w:pPr>
              <w:spacing w:after="0"/>
              <w:ind w:right="3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3574A" w14:textId="333DD532" w:rsidR="00D111BA" w:rsidRDefault="00995057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R. #2.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Model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force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that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unites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person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with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another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224F8C7D" w14:textId="77777777">
        <w:trPr>
          <w:trHeight w:val="1087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27BFAFD0" w14:textId="77777777" w:rsidR="00D111BA" w:rsidRDefault="00995057">
            <w:pPr>
              <w:spacing w:after="0"/>
              <w:ind w:right="4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4C242941" w14:textId="4090F7B5" w:rsidR="00D111BA" w:rsidRDefault="009F1144">
            <w:pPr>
              <w:spacing w:after="0"/>
              <w:ind w:right="34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refers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fact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they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can be Friends,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friends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acquaintances</w:t>
            </w:r>
            <w:proofErr w:type="spellEnd"/>
            <w:r w:rsidR="00995057">
              <w:rPr>
                <w:rFonts w:ascii="Arial" w:eastAsia="Arial" w:hAnsi="Arial" w:cs="Arial"/>
                <w:sz w:val="24"/>
              </w:rPr>
              <w:t xml:space="preserve">  </w:t>
            </w:r>
            <w:r w:rsidR="00995057"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605C5542" w14:textId="77777777">
        <w:trPr>
          <w:trHeight w:val="477"/>
        </w:trPr>
        <w:tc>
          <w:tcPr>
            <w:tcW w:w="3910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0CD6423" w14:textId="77777777" w:rsidR="00D111BA" w:rsidRDefault="00995057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42876C8E" w14:textId="1A1E7D89" w:rsidR="00D111BA" w:rsidRDefault="009F1144">
            <w:pPr>
              <w:spacing w:after="0"/>
              <w:ind w:left="15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Force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chose</w:t>
            </w:r>
            <w:proofErr w:type="spellEnd"/>
            <w:r w:rsidR="00995057"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r w:rsidR="00995057"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165110A1" w14:textId="77777777">
        <w:trPr>
          <w:trHeight w:val="495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513F9E5E" w14:textId="77777777" w:rsidR="00D111BA" w:rsidRDefault="00995057">
            <w:pPr>
              <w:spacing w:after="0"/>
              <w:ind w:left="1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10AB4A60" w14:textId="77777777" w:rsidR="00D111BA" w:rsidRDefault="00995057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1E8BE70E" w14:textId="77777777">
        <w:trPr>
          <w:trHeight w:val="477"/>
        </w:trPr>
        <w:tc>
          <w:tcPr>
            <w:tcW w:w="3910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3EF7BC77" w14:textId="77777777" w:rsidR="00D111BA" w:rsidRDefault="00995057">
            <w:pPr>
              <w:spacing w:after="0"/>
              <w:ind w:right="41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4106021D" w14:textId="325E791B" w:rsidR="00D111BA" w:rsidRDefault="00995057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28899B3B" w14:textId="77777777">
        <w:trPr>
          <w:trHeight w:val="492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BD9BA" w14:textId="77777777" w:rsidR="00D111BA" w:rsidRDefault="00995057">
            <w:pPr>
              <w:spacing w:after="0"/>
              <w:ind w:left="1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CA603" w14:textId="77777777" w:rsidR="00D111BA" w:rsidRDefault="0099505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214ED9E" w14:textId="62E961E9" w:rsidR="00D111BA" w:rsidRDefault="00995057">
      <w:pPr>
        <w:spacing w:after="0"/>
        <w:ind w:left="17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2E5E0E56" w14:textId="77777777" w:rsidR="009F1144" w:rsidRDefault="009F1144">
      <w:pPr>
        <w:spacing w:after="0"/>
        <w:ind w:left="1701"/>
      </w:pPr>
    </w:p>
    <w:tbl>
      <w:tblPr>
        <w:tblStyle w:val="TableGrid"/>
        <w:tblW w:w="7817" w:type="dxa"/>
        <w:tblInd w:w="2217" w:type="dxa"/>
        <w:tblCellMar>
          <w:top w:w="14" w:type="dxa"/>
          <w:left w:w="163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D111BA" w14:paraId="5544EA7A" w14:textId="77777777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C8F4E" w14:textId="77777777" w:rsidR="00D111BA" w:rsidRDefault="00995057">
            <w:pPr>
              <w:spacing w:after="0"/>
              <w:ind w:right="12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27310" w14:textId="0732FE31" w:rsidR="00D111BA" w:rsidRDefault="0099505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R. #3. </w:t>
            </w:r>
            <w:proofErr w:type="gramStart"/>
            <w:r w:rsidR="009F1144">
              <w:rPr>
                <w:rFonts w:ascii="Arial" w:eastAsia="Arial" w:hAnsi="Arial" w:cs="Arial"/>
                <w:sz w:val="24"/>
              </w:rPr>
              <w:t>Show</w:t>
            </w:r>
            <w:proofErr w:type="gram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all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people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that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 w:rsidR="009F114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F1144">
              <w:rPr>
                <w:rFonts w:ascii="Arial" w:eastAsia="Arial" w:hAnsi="Arial" w:cs="Arial"/>
                <w:sz w:val="24"/>
              </w:rPr>
              <w:t>follows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15758841" w14:textId="77777777" w:rsidTr="009F1144">
        <w:trPr>
          <w:trHeight w:val="738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4FE436F7" w14:textId="77777777" w:rsidR="00D111BA" w:rsidRDefault="00995057">
            <w:pPr>
              <w:spacing w:after="0"/>
              <w:ind w:right="13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177F9B4D" w14:textId="4F83A070" w:rsidR="00D111BA" w:rsidRDefault="009F1144">
            <w:pPr>
              <w:spacing w:after="0"/>
              <w:ind w:right="134"/>
              <w:jc w:val="center"/>
            </w:pPr>
            <w:proofErr w:type="gramStart"/>
            <w:r>
              <w:rPr>
                <w:rFonts w:ascii="Arial" w:eastAsia="Arial" w:hAnsi="Arial" w:cs="Arial"/>
                <w:sz w:val="24"/>
              </w:rPr>
              <w:t>Show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people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follows</w:t>
            </w:r>
            <w:proofErr w:type="spellEnd"/>
            <w:r w:rsidR="00995057">
              <w:rPr>
                <w:rFonts w:ascii="Arial" w:eastAsia="Arial" w:hAnsi="Arial" w:cs="Arial"/>
                <w:sz w:val="24"/>
              </w:rPr>
              <w:t xml:space="preserve"> </w:t>
            </w:r>
            <w:r w:rsidR="00995057"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054A467F" w14:textId="77777777">
        <w:trPr>
          <w:trHeight w:val="478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58F8F0B1" w14:textId="77777777" w:rsidR="00D111BA" w:rsidRDefault="00995057">
            <w:pPr>
              <w:spacing w:after="0"/>
              <w:ind w:right="133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136904A" w14:textId="3984E7FB" w:rsidR="00D111BA" w:rsidRDefault="00D111BA">
            <w:pPr>
              <w:spacing w:after="0"/>
              <w:ind w:right="128"/>
              <w:jc w:val="center"/>
            </w:pPr>
          </w:p>
        </w:tc>
      </w:tr>
      <w:tr w:rsidR="00D111BA" w14:paraId="75A026D3" w14:textId="77777777">
        <w:trPr>
          <w:trHeight w:val="49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0D7F20ED" w14:textId="77777777" w:rsidR="00D111BA" w:rsidRDefault="00995057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611ECCB5" w14:textId="77777777" w:rsidR="00D111BA" w:rsidRDefault="00995057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16047635" w14:textId="77777777">
        <w:trPr>
          <w:trHeight w:val="474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1BFE5C26" w14:textId="77777777" w:rsidR="00D111BA" w:rsidRDefault="00995057">
            <w:pPr>
              <w:spacing w:after="0"/>
              <w:ind w:right="133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0821DC13" w14:textId="4E8FC925" w:rsidR="00D111BA" w:rsidRDefault="00D7718F">
            <w:pPr>
              <w:spacing w:after="0"/>
              <w:ind w:right="128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follows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username</w:t>
            </w:r>
            <w:proofErr w:type="spellEnd"/>
            <w:r w:rsidR="00995057">
              <w:rPr>
                <w:rFonts w:ascii="Arial" w:eastAsia="Arial" w:hAnsi="Arial" w:cs="Arial"/>
                <w:color w:val="FFFFFF"/>
                <w:sz w:val="24"/>
              </w:rPr>
              <w:t xml:space="preserve">  </w:t>
            </w:r>
            <w:r w:rsidR="00995057"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269D479E" w14:textId="77777777">
        <w:trPr>
          <w:trHeight w:val="48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796A9" w14:textId="77777777" w:rsidR="00D111BA" w:rsidRDefault="00995057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BAF35" w14:textId="7636DBED" w:rsidR="00D111BA" w:rsidRDefault="00D7718F">
            <w:pPr>
              <w:spacing w:after="0"/>
              <w:ind w:right="134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doesn’t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follow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anyone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0E5B32E" w14:textId="18F1D007" w:rsidR="00D111BA" w:rsidRPr="00D7718F" w:rsidRDefault="00995057" w:rsidP="00D7718F">
      <w:pPr>
        <w:spacing w:after="0"/>
        <w:ind w:left="1701"/>
      </w:pPr>
      <w:r>
        <w:rPr>
          <w:rFonts w:ascii="Arial" w:eastAsia="Arial" w:hAnsi="Arial" w:cs="Arial"/>
        </w:rPr>
        <w:lastRenderedPageBreak/>
        <w:t xml:space="preserve">  </w:t>
      </w:r>
    </w:p>
    <w:p w14:paraId="45C71621" w14:textId="01A8D31F" w:rsidR="00D7718F" w:rsidRDefault="00D7718F">
      <w:pPr>
        <w:spacing w:after="15"/>
        <w:ind w:left="1701"/>
        <w:jc w:val="both"/>
        <w:rPr>
          <w:rFonts w:ascii="Arial" w:eastAsia="Arial" w:hAnsi="Arial" w:cs="Arial"/>
        </w:rPr>
      </w:pPr>
    </w:p>
    <w:tbl>
      <w:tblPr>
        <w:tblStyle w:val="TableGrid"/>
        <w:tblW w:w="7817" w:type="dxa"/>
        <w:tblInd w:w="2217" w:type="dxa"/>
        <w:tblCellMar>
          <w:top w:w="14" w:type="dxa"/>
          <w:left w:w="163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D7718F" w14:paraId="20757EBF" w14:textId="77777777" w:rsidTr="00A60612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3D2C5" w14:textId="77777777" w:rsidR="00D7718F" w:rsidRDefault="00D7718F" w:rsidP="00A60612">
            <w:pPr>
              <w:spacing w:after="0"/>
              <w:ind w:right="12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9B15A" w14:textId="7941DB7F" w:rsidR="00D7718F" w:rsidRDefault="00D7718F" w:rsidP="00A6061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R. #</w:t>
            </w: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Show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followers</w:t>
            </w:r>
            <w:proofErr w:type="spellEnd"/>
          </w:p>
        </w:tc>
      </w:tr>
      <w:tr w:rsidR="00D7718F" w14:paraId="42C9A1B8" w14:textId="77777777" w:rsidTr="00A60612">
        <w:trPr>
          <w:trHeight w:val="738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568C2FF0" w14:textId="77777777" w:rsidR="00D7718F" w:rsidRDefault="00D7718F" w:rsidP="00A60612">
            <w:pPr>
              <w:spacing w:after="0"/>
              <w:ind w:right="13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5B180020" w14:textId="42BC5411" w:rsidR="00D7718F" w:rsidRDefault="00D7718F" w:rsidP="00A60612">
            <w:pPr>
              <w:spacing w:after="0"/>
              <w:ind w:right="134"/>
              <w:jc w:val="center"/>
            </w:pPr>
            <w:proofErr w:type="gramStart"/>
            <w:r>
              <w:rPr>
                <w:rFonts w:ascii="Arial" w:eastAsia="Arial" w:hAnsi="Arial" w:cs="Arial"/>
                <w:sz w:val="24"/>
              </w:rPr>
              <w:t>Show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followers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7718F" w14:paraId="7D8FC4C8" w14:textId="77777777" w:rsidTr="00A60612">
        <w:trPr>
          <w:trHeight w:val="478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4C4DDE5E" w14:textId="77777777" w:rsidR="00D7718F" w:rsidRDefault="00D7718F" w:rsidP="00A60612">
            <w:pPr>
              <w:spacing w:after="0"/>
              <w:ind w:right="133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258A3C6" w14:textId="77777777" w:rsidR="00D7718F" w:rsidRDefault="00D7718F" w:rsidP="00A60612">
            <w:pPr>
              <w:spacing w:after="0"/>
              <w:ind w:right="128"/>
              <w:jc w:val="center"/>
            </w:pPr>
          </w:p>
        </w:tc>
      </w:tr>
      <w:tr w:rsidR="00D7718F" w14:paraId="48BD3904" w14:textId="77777777" w:rsidTr="00A60612">
        <w:trPr>
          <w:trHeight w:val="49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0F7D3567" w14:textId="77777777" w:rsidR="00D7718F" w:rsidRDefault="00D7718F" w:rsidP="00A60612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517676ED" w14:textId="77777777" w:rsidR="00D7718F" w:rsidRDefault="00D7718F" w:rsidP="00A60612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7718F" w14:paraId="3EE2AF61" w14:textId="77777777" w:rsidTr="00A60612">
        <w:trPr>
          <w:trHeight w:val="474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1E411CE8" w14:textId="77777777" w:rsidR="00D7718F" w:rsidRDefault="00D7718F" w:rsidP="00A60612">
            <w:pPr>
              <w:spacing w:after="0"/>
              <w:ind w:right="133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42FEAA93" w14:textId="77777777" w:rsidR="00D7718F" w:rsidRDefault="00D7718F" w:rsidP="00A60612">
            <w:pPr>
              <w:spacing w:after="0"/>
              <w:ind w:right="128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followers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7718F" w14:paraId="2A879CA9" w14:textId="77777777" w:rsidTr="00A60612">
        <w:trPr>
          <w:trHeight w:val="48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EFE3F" w14:textId="77777777" w:rsidR="00D7718F" w:rsidRDefault="00D7718F" w:rsidP="00A60612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C80D7" w14:textId="5B7AF56C" w:rsidR="00D7718F" w:rsidRDefault="00D7718F" w:rsidP="00A60612">
            <w:pPr>
              <w:spacing w:after="0"/>
              <w:ind w:right="134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doesn’t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have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followers</w:t>
            </w:r>
            <w:proofErr w:type="spellEnd"/>
          </w:p>
        </w:tc>
      </w:tr>
    </w:tbl>
    <w:p w14:paraId="7B8E8870" w14:textId="2A1C8045" w:rsidR="00D111BA" w:rsidRDefault="00995057" w:rsidP="00D7718F">
      <w:pPr>
        <w:spacing w:after="19"/>
        <w:jc w:val="both"/>
      </w:pPr>
      <w:r>
        <w:rPr>
          <w:rFonts w:ascii="Arial" w:eastAsia="Arial" w:hAnsi="Arial" w:cs="Arial"/>
        </w:rPr>
        <w:t xml:space="preserve">  </w:t>
      </w:r>
    </w:p>
    <w:p w14:paraId="26151AA3" w14:textId="77777777" w:rsidR="00D111BA" w:rsidRDefault="00995057">
      <w:pPr>
        <w:spacing w:after="15"/>
        <w:ind w:left="1701"/>
        <w:jc w:val="both"/>
      </w:pPr>
      <w:r>
        <w:rPr>
          <w:rFonts w:ascii="Arial" w:eastAsia="Arial" w:hAnsi="Arial" w:cs="Arial"/>
        </w:rPr>
        <w:t xml:space="preserve">  </w:t>
      </w:r>
    </w:p>
    <w:p w14:paraId="12ABB310" w14:textId="77777777" w:rsidR="00D111BA" w:rsidRDefault="00995057">
      <w:pPr>
        <w:spacing w:after="19"/>
        <w:ind w:left="1701"/>
        <w:jc w:val="both"/>
      </w:pPr>
      <w:r>
        <w:rPr>
          <w:rFonts w:ascii="Arial" w:eastAsia="Arial" w:hAnsi="Arial" w:cs="Arial"/>
        </w:rPr>
        <w:t xml:space="preserve">  </w:t>
      </w:r>
    </w:p>
    <w:p w14:paraId="60012A1A" w14:textId="77777777" w:rsidR="00D111BA" w:rsidRDefault="00995057">
      <w:pPr>
        <w:spacing w:after="0"/>
        <w:ind w:left="1701"/>
        <w:jc w:val="both"/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7817" w:type="dxa"/>
        <w:tblInd w:w="2217" w:type="dxa"/>
        <w:tblCellMar>
          <w:top w:w="7" w:type="dxa"/>
          <w:left w:w="15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D111BA" w14:paraId="5C77B79B" w14:textId="77777777">
        <w:trPr>
          <w:trHeight w:val="7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9179D" w14:textId="77777777" w:rsidR="00D111BA" w:rsidRDefault="00995057">
            <w:pPr>
              <w:spacing w:after="0"/>
              <w:ind w:right="16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BB8A8" w14:textId="77777777" w:rsidR="00D111BA" w:rsidRDefault="00995057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R. #5.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Cancellation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customer’s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397522D6" w14:textId="77777777">
        <w:trPr>
          <w:trHeight w:val="1091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77CBA673" w14:textId="77777777" w:rsidR="00D111BA" w:rsidRDefault="00995057">
            <w:pPr>
              <w:spacing w:after="0"/>
              <w:ind w:right="166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5ABD8542" w14:textId="77777777" w:rsidR="00D111BA" w:rsidRDefault="00995057">
            <w:pPr>
              <w:spacing w:after="9" w:line="257" w:lineRule="auto"/>
              <w:ind w:firstLine="8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Delate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database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exclusive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datbase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3AE1C01" w14:textId="77777777" w:rsidR="00D111BA" w:rsidRDefault="00995057">
            <w:pPr>
              <w:spacing w:after="0"/>
              <w:ind w:right="17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those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who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desert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42988F45" w14:textId="77777777">
        <w:trPr>
          <w:trHeight w:val="477"/>
        </w:trPr>
        <w:tc>
          <w:tcPr>
            <w:tcW w:w="3910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5DC648BA" w14:textId="77777777" w:rsidR="00D111BA" w:rsidRDefault="00995057">
            <w:pPr>
              <w:spacing w:after="0"/>
              <w:ind w:right="167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1AE0F15F" w14:textId="77777777" w:rsidR="00D111BA" w:rsidRDefault="00995057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4A10C617" w14:textId="77777777">
        <w:trPr>
          <w:trHeight w:val="496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71BD2806" w14:textId="77777777" w:rsidR="00D111BA" w:rsidRDefault="00995057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00B565D8" w14:textId="77777777" w:rsidR="00D111BA" w:rsidRDefault="00995057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72810F0E" w14:textId="77777777">
        <w:trPr>
          <w:trHeight w:val="773"/>
        </w:trPr>
        <w:tc>
          <w:tcPr>
            <w:tcW w:w="3910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008C4A29" w14:textId="77777777" w:rsidR="00D111BA" w:rsidRDefault="00995057">
            <w:pPr>
              <w:spacing w:after="0"/>
              <w:ind w:right="16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2105B1C1" w14:textId="77777777" w:rsidR="00D111BA" w:rsidRDefault="00995057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Changed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amount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6C56DDF9" w14:textId="77777777">
        <w:trPr>
          <w:trHeight w:val="785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B7E8A" w14:textId="77777777" w:rsidR="00D111BA" w:rsidRDefault="00995057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24C54" w14:textId="77777777" w:rsidR="00D111BA" w:rsidRDefault="00995057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saving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B8E80C8" w14:textId="77777777" w:rsidR="00D111BA" w:rsidRDefault="00995057">
      <w:pPr>
        <w:spacing w:after="19"/>
        <w:ind w:left="1701"/>
        <w:jc w:val="both"/>
      </w:pPr>
      <w:r>
        <w:rPr>
          <w:rFonts w:ascii="Arial" w:eastAsia="Arial" w:hAnsi="Arial" w:cs="Arial"/>
        </w:rPr>
        <w:t xml:space="preserve">  </w:t>
      </w:r>
    </w:p>
    <w:p w14:paraId="04EF6515" w14:textId="77777777" w:rsidR="00D111BA" w:rsidRDefault="00995057">
      <w:pPr>
        <w:spacing w:after="19"/>
        <w:ind w:left="1701"/>
        <w:jc w:val="both"/>
      </w:pPr>
      <w:r>
        <w:rPr>
          <w:rFonts w:ascii="Arial" w:eastAsia="Arial" w:hAnsi="Arial" w:cs="Arial"/>
        </w:rPr>
        <w:t xml:space="preserve">  </w:t>
      </w:r>
    </w:p>
    <w:p w14:paraId="6F0583BC" w14:textId="77777777" w:rsidR="00D111BA" w:rsidRDefault="00995057">
      <w:pPr>
        <w:spacing w:after="0"/>
        <w:ind w:left="1701"/>
        <w:jc w:val="both"/>
      </w:pPr>
      <w:r>
        <w:rPr>
          <w:rFonts w:ascii="Arial" w:eastAsia="Arial" w:hAnsi="Arial" w:cs="Arial"/>
        </w:rPr>
        <w:t xml:space="preserve">  </w:t>
      </w:r>
    </w:p>
    <w:p w14:paraId="419BAA79" w14:textId="77777777" w:rsidR="00D111BA" w:rsidRDefault="00995057">
      <w:pPr>
        <w:spacing w:after="15"/>
        <w:ind w:left="1761"/>
      </w:pPr>
      <w:r>
        <w:rPr>
          <w:rFonts w:ascii="Arial" w:eastAsia="Arial" w:hAnsi="Arial" w:cs="Arial"/>
        </w:rPr>
        <w:t xml:space="preserve"> </w:t>
      </w:r>
    </w:p>
    <w:p w14:paraId="0BE7C272" w14:textId="77777777" w:rsidR="00D111BA" w:rsidRDefault="00995057">
      <w:pPr>
        <w:spacing w:after="3"/>
        <w:ind w:left="1761"/>
      </w:pPr>
      <w:r>
        <w:rPr>
          <w:rFonts w:ascii="Arial" w:eastAsia="Arial" w:hAnsi="Arial" w:cs="Arial"/>
        </w:rPr>
        <w:t xml:space="preserve"> </w:t>
      </w:r>
    </w:p>
    <w:p w14:paraId="551B44C3" w14:textId="77777777" w:rsidR="00D111BA" w:rsidRDefault="00995057">
      <w:pPr>
        <w:spacing w:after="19"/>
        <w:ind w:left="1761"/>
      </w:pPr>
      <w:r>
        <w:rPr>
          <w:rFonts w:ascii="Arial" w:eastAsia="Arial" w:hAnsi="Arial" w:cs="Arial"/>
        </w:rPr>
        <w:t xml:space="preserve"> </w:t>
      </w:r>
    </w:p>
    <w:p w14:paraId="1229D345" w14:textId="77777777" w:rsidR="00D111BA" w:rsidRDefault="00995057">
      <w:pPr>
        <w:spacing w:after="19"/>
        <w:ind w:left="1701"/>
      </w:pPr>
      <w:r>
        <w:rPr>
          <w:rFonts w:ascii="Arial" w:eastAsia="Arial" w:hAnsi="Arial" w:cs="Arial"/>
        </w:rPr>
        <w:t xml:space="preserve">  </w:t>
      </w:r>
    </w:p>
    <w:p w14:paraId="699ABD27" w14:textId="6E8E996F" w:rsidR="00D111BA" w:rsidRDefault="00995057">
      <w:pPr>
        <w:spacing w:after="0"/>
        <w:ind w:left="17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6FA132BB" w14:textId="16241012" w:rsidR="00D7718F" w:rsidRDefault="00D7718F">
      <w:pPr>
        <w:spacing w:after="0"/>
        <w:ind w:left="1701"/>
      </w:pPr>
    </w:p>
    <w:p w14:paraId="008937D1" w14:textId="77777777" w:rsidR="00D7718F" w:rsidRDefault="00D7718F">
      <w:pPr>
        <w:spacing w:after="0"/>
        <w:ind w:left="1701"/>
      </w:pPr>
    </w:p>
    <w:tbl>
      <w:tblPr>
        <w:tblStyle w:val="TableGrid"/>
        <w:tblW w:w="7817" w:type="dxa"/>
        <w:tblInd w:w="2217" w:type="dxa"/>
        <w:tblCellMar>
          <w:top w:w="18" w:type="dxa"/>
          <w:left w:w="151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D111BA" w14:paraId="19ACDABF" w14:textId="77777777">
        <w:trPr>
          <w:trHeight w:val="48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77F1F" w14:textId="77777777" w:rsidR="00D111BA" w:rsidRDefault="00995057">
            <w:pPr>
              <w:spacing w:after="0"/>
              <w:ind w:right="12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lastRenderedPageBreak/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4AF10" w14:textId="68BDEC09" w:rsidR="00D111BA" w:rsidRDefault="00995057">
            <w:pPr>
              <w:spacing w:after="0"/>
              <w:ind w:left="696"/>
            </w:pPr>
            <w:r>
              <w:rPr>
                <w:rFonts w:ascii="Arial" w:eastAsia="Arial" w:hAnsi="Arial" w:cs="Arial"/>
                <w:sz w:val="24"/>
              </w:rPr>
              <w:t xml:space="preserve">R. #6. </w:t>
            </w:r>
            <w:proofErr w:type="spellStart"/>
            <w:r w:rsidR="00810862">
              <w:rPr>
                <w:rFonts w:ascii="Arial" w:eastAsia="Arial" w:hAnsi="Arial" w:cs="Arial"/>
                <w:sz w:val="24"/>
              </w:rPr>
              <w:t>Remove</w:t>
            </w:r>
            <w:proofErr w:type="spellEnd"/>
            <w:r w:rsidR="00810862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0C1925">
              <w:rPr>
                <w:rFonts w:ascii="Arial" w:eastAsia="Arial" w:hAnsi="Arial" w:cs="Arial"/>
                <w:sz w:val="24"/>
              </w:rPr>
              <w:t>an</w:t>
            </w:r>
            <w:proofErr w:type="spellEnd"/>
            <w:r w:rsidR="000C1925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0C1925">
              <w:rPr>
                <w:rFonts w:ascii="Arial" w:eastAsia="Arial" w:hAnsi="Arial" w:cs="Arial"/>
                <w:sz w:val="24"/>
              </w:rPr>
              <w:t>specific</w:t>
            </w:r>
            <w:proofErr w:type="spellEnd"/>
            <w:r w:rsidR="000C1925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0C1925">
              <w:rPr>
                <w:rFonts w:ascii="Arial" w:eastAsia="Arial" w:hAnsi="Arial" w:cs="Arial"/>
                <w:sz w:val="24"/>
              </w:rPr>
              <w:t>follow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32F6A6C3" w14:textId="77777777" w:rsidTr="000C1925">
        <w:trPr>
          <w:trHeight w:val="48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17509460" w14:textId="77777777" w:rsidR="00D111BA" w:rsidRDefault="00995057">
            <w:pPr>
              <w:spacing w:after="0"/>
              <w:ind w:right="13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0958E931" w14:textId="460F555F" w:rsidR="00D111BA" w:rsidRDefault="00995057" w:rsidP="000C1925">
            <w:pPr>
              <w:spacing w:after="0"/>
              <w:ind w:right="65" w:firstLine="24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can </w:t>
            </w:r>
            <w:proofErr w:type="spellStart"/>
            <w:r w:rsidR="000C1925">
              <w:rPr>
                <w:rFonts w:ascii="Arial" w:eastAsia="Arial" w:hAnsi="Arial" w:cs="Arial"/>
                <w:sz w:val="24"/>
              </w:rPr>
              <w:t>unfollow</w:t>
            </w:r>
            <w:proofErr w:type="spellEnd"/>
            <w:r w:rsidR="000C1925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0C1925">
              <w:rPr>
                <w:rFonts w:ascii="Arial" w:eastAsia="Arial" w:hAnsi="Arial" w:cs="Arial"/>
                <w:sz w:val="24"/>
              </w:rPr>
              <w:t>users</w:t>
            </w:r>
            <w:proofErr w:type="spellEnd"/>
          </w:p>
        </w:tc>
      </w:tr>
      <w:tr w:rsidR="00D111BA" w14:paraId="0A5F5B3D" w14:textId="77777777">
        <w:trPr>
          <w:trHeight w:val="477"/>
        </w:trPr>
        <w:tc>
          <w:tcPr>
            <w:tcW w:w="3910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3B6855E4" w14:textId="77777777" w:rsidR="00D111BA" w:rsidRDefault="00995057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2CB3D782" w14:textId="2515301A" w:rsidR="00D111BA" w:rsidRDefault="000C1925">
            <w:pPr>
              <w:spacing w:after="0"/>
              <w:ind w:right="125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username</w:t>
            </w:r>
          </w:p>
        </w:tc>
      </w:tr>
      <w:tr w:rsidR="00D111BA" w14:paraId="2EBB9B91" w14:textId="77777777">
        <w:trPr>
          <w:trHeight w:val="49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073BF1CE" w14:textId="77777777" w:rsidR="00D111BA" w:rsidRDefault="00995057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6" w:space="0" w:color="767171"/>
              <w:right w:val="single" w:sz="2" w:space="0" w:color="000000"/>
            </w:tcBorders>
          </w:tcPr>
          <w:p w14:paraId="21B8199F" w14:textId="77777777" w:rsidR="00D111BA" w:rsidRDefault="00995057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567F1EF7" w14:textId="77777777">
        <w:trPr>
          <w:trHeight w:val="481"/>
        </w:trPr>
        <w:tc>
          <w:tcPr>
            <w:tcW w:w="3910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E4BC2FE" w14:textId="77777777" w:rsidR="00D111BA" w:rsidRDefault="00995057">
            <w:pPr>
              <w:spacing w:after="0"/>
              <w:ind w:right="131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B8488C0" w14:textId="09E4426D" w:rsidR="00D111BA" w:rsidRDefault="00D111BA">
            <w:pPr>
              <w:spacing w:after="0"/>
              <w:ind w:right="125"/>
              <w:jc w:val="center"/>
            </w:pPr>
          </w:p>
        </w:tc>
      </w:tr>
      <w:tr w:rsidR="00D111BA" w14:paraId="0D5382B5" w14:textId="77777777">
        <w:trPr>
          <w:trHeight w:val="493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3D540" w14:textId="77777777" w:rsidR="00D111BA" w:rsidRDefault="00995057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EB32" w14:textId="14D4FFDB" w:rsidR="00D111BA" w:rsidRDefault="00D111BA">
            <w:pPr>
              <w:spacing w:after="0"/>
              <w:ind w:right="134"/>
              <w:jc w:val="center"/>
            </w:pPr>
          </w:p>
        </w:tc>
      </w:tr>
    </w:tbl>
    <w:p w14:paraId="57CA0D4E" w14:textId="77777777" w:rsidR="00D111BA" w:rsidRDefault="00995057">
      <w:pPr>
        <w:spacing w:after="15"/>
        <w:ind w:left="1701"/>
      </w:pPr>
      <w:r>
        <w:rPr>
          <w:rFonts w:ascii="Arial" w:eastAsia="Arial" w:hAnsi="Arial" w:cs="Arial"/>
        </w:rPr>
        <w:t xml:space="preserve">  </w:t>
      </w:r>
    </w:p>
    <w:p w14:paraId="7D6D41F9" w14:textId="77777777" w:rsidR="00D111BA" w:rsidRDefault="00995057">
      <w:pPr>
        <w:spacing w:after="0"/>
        <w:ind w:left="1701"/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7817" w:type="dxa"/>
        <w:tblInd w:w="2217" w:type="dxa"/>
        <w:tblCellMar>
          <w:top w:w="14" w:type="dxa"/>
          <w:left w:w="343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D111BA" w14:paraId="6B226FF9" w14:textId="77777777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8E916" w14:textId="77777777" w:rsidR="00D111BA" w:rsidRDefault="00995057">
            <w:pPr>
              <w:spacing w:after="0"/>
              <w:ind w:right="28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2E61C" w14:textId="73729552" w:rsidR="00D111BA" w:rsidRDefault="00995057">
            <w:pPr>
              <w:spacing w:after="0"/>
              <w:ind w:left="308"/>
            </w:pPr>
            <w:r>
              <w:rPr>
                <w:rFonts w:ascii="Arial" w:eastAsia="Arial" w:hAnsi="Arial" w:cs="Arial"/>
                <w:sz w:val="24"/>
              </w:rPr>
              <w:t xml:space="preserve">R. #7. </w:t>
            </w:r>
            <w:proofErr w:type="spellStart"/>
            <w:r w:rsidR="000C1925">
              <w:rPr>
                <w:rFonts w:ascii="Arial" w:eastAsia="Arial" w:hAnsi="Arial" w:cs="Arial"/>
                <w:sz w:val="24"/>
              </w:rPr>
              <w:t>Modify</w:t>
            </w:r>
            <w:proofErr w:type="spellEnd"/>
            <w:r w:rsidR="000C1925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0C1925"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 w:rsidR="000C1925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0C1925">
              <w:rPr>
                <w:rFonts w:ascii="Arial" w:eastAsia="Arial" w:hAnsi="Arial" w:cs="Arial"/>
                <w:sz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506CB3C7" w14:textId="77777777">
        <w:trPr>
          <w:trHeight w:val="88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232E9F51" w14:textId="77777777" w:rsidR="00D111BA" w:rsidRDefault="00995057">
            <w:pPr>
              <w:spacing w:after="0"/>
              <w:ind w:right="28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4EA2A3A4" w14:textId="4E8501AE" w:rsidR="00D111BA" w:rsidRDefault="000C1925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Modify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  <w:r w:rsidR="00995057">
              <w:rPr>
                <w:rFonts w:ascii="Arial" w:eastAsia="Arial" w:hAnsi="Arial" w:cs="Arial"/>
                <w:sz w:val="24"/>
              </w:rPr>
              <w:t xml:space="preserve"> </w:t>
            </w:r>
            <w:r w:rsidR="00995057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change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enter</w:t>
            </w:r>
            <w:proofErr w:type="spellEnd"/>
            <w:r>
              <w:rPr>
                <w:rFonts w:ascii="Arial" w:eastAsia="Arial" w:hAnsi="Arial" w:cs="Arial"/>
              </w:rPr>
              <w:t xml:space="preserve"> actual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before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change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it</w:t>
            </w:r>
            <w:proofErr w:type="spellEnd"/>
          </w:p>
        </w:tc>
      </w:tr>
      <w:tr w:rsidR="00D111BA" w14:paraId="750D4367" w14:textId="77777777">
        <w:trPr>
          <w:trHeight w:val="478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7539B407" w14:textId="77777777" w:rsidR="00D111BA" w:rsidRDefault="00995057">
            <w:pPr>
              <w:spacing w:after="0"/>
              <w:ind w:right="289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41BC6F79" w14:textId="5604EB12" w:rsidR="00D111BA" w:rsidRDefault="003B0106">
            <w:pPr>
              <w:spacing w:after="0"/>
              <w:ind w:right="27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 w:rsidR="00995057"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 w:rsidR="000C1925">
              <w:rPr>
                <w:rFonts w:ascii="Arial" w:eastAsia="Arial" w:hAnsi="Arial" w:cs="Arial"/>
                <w:color w:val="FFFFFF"/>
                <w:sz w:val="24"/>
              </w:rPr>
              <w:t>newInformation</w:t>
            </w:r>
            <w:proofErr w:type="spellEnd"/>
            <w:r w:rsidR="00995057"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11D94682" w14:textId="77777777">
        <w:trPr>
          <w:trHeight w:val="49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18DFCD71" w14:textId="77777777" w:rsidR="00D111BA" w:rsidRDefault="0099505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5CD927D0" w14:textId="77777777" w:rsidR="00D111BA" w:rsidRDefault="00995057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6311116D" w14:textId="77777777">
        <w:trPr>
          <w:trHeight w:val="479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5772AAF0" w14:textId="77777777" w:rsidR="00D111BA" w:rsidRDefault="00995057">
            <w:pPr>
              <w:spacing w:after="0"/>
              <w:ind w:right="289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5149E7D" w14:textId="49B26681" w:rsidR="00D111BA" w:rsidRDefault="000C1925">
            <w:pPr>
              <w:spacing w:after="0"/>
              <w:ind w:right="27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change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correctly</w:t>
            </w:r>
            <w:proofErr w:type="spellEnd"/>
            <w:r w:rsidR="00995057">
              <w:rPr>
                <w:rFonts w:ascii="Arial" w:eastAsia="Arial" w:hAnsi="Arial" w:cs="Arial"/>
                <w:color w:val="FFFFFF"/>
                <w:sz w:val="24"/>
              </w:rPr>
              <w:t xml:space="preserve">  </w:t>
            </w:r>
            <w:r w:rsidR="00995057">
              <w:rPr>
                <w:rFonts w:ascii="Arial" w:eastAsia="Arial" w:hAnsi="Arial" w:cs="Arial"/>
              </w:rPr>
              <w:t xml:space="preserve"> </w:t>
            </w:r>
          </w:p>
        </w:tc>
      </w:tr>
      <w:tr w:rsidR="00D111BA" w14:paraId="6FC8DFDE" w14:textId="77777777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671A5" w14:textId="77777777" w:rsidR="00D111BA" w:rsidRDefault="0099505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281C2" w14:textId="6209951B" w:rsidR="00D111BA" w:rsidRDefault="000C1925">
            <w:pPr>
              <w:spacing w:after="0"/>
              <w:ind w:right="284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could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change</w:t>
            </w:r>
            <w:proofErr w:type="spellEnd"/>
          </w:p>
        </w:tc>
      </w:tr>
    </w:tbl>
    <w:p w14:paraId="0841332D" w14:textId="4E201A08" w:rsidR="00D111BA" w:rsidRDefault="00995057">
      <w:pPr>
        <w:spacing w:after="19"/>
        <w:ind w:left="17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0937BF9" w14:textId="7507DBD7" w:rsidR="000C1925" w:rsidRDefault="000C1925">
      <w:pPr>
        <w:spacing w:after="19"/>
        <w:ind w:left="1701"/>
        <w:rPr>
          <w:rFonts w:ascii="Arial" w:eastAsia="Arial" w:hAnsi="Arial" w:cs="Arial"/>
        </w:rPr>
      </w:pPr>
    </w:p>
    <w:tbl>
      <w:tblPr>
        <w:tblStyle w:val="TableGrid"/>
        <w:tblW w:w="7817" w:type="dxa"/>
        <w:tblInd w:w="2217" w:type="dxa"/>
        <w:tblCellMar>
          <w:top w:w="14" w:type="dxa"/>
          <w:left w:w="343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0C1925" w14:paraId="2506E44B" w14:textId="77777777" w:rsidTr="00A60612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955D4" w14:textId="77777777" w:rsidR="000C1925" w:rsidRDefault="000C1925" w:rsidP="00A60612">
            <w:pPr>
              <w:spacing w:after="0"/>
              <w:ind w:right="28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E80FA" w14:textId="2E1052E0" w:rsidR="000C1925" w:rsidRDefault="000C1925" w:rsidP="00A60612">
            <w:pPr>
              <w:spacing w:after="0"/>
              <w:ind w:left="308"/>
            </w:pPr>
            <w:r>
              <w:rPr>
                <w:rFonts w:ascii="Arial" w:eastAsia="Arial" w:hAnsi="Arial" w:cs="Arial"/>
                <w:sz w:val="24"/>
              </w:rPr>
              <w:t>R. #</w:t>
            </w:r>
            <w:r>
              <w:rPr>
                <w:rFonts w:ascii="Arial" w:eastAsia="Arial" w:hAnsi="Arial" w:cs="Arial"/>
                <w:sz w:val="24"/>
              </w:rPr>
              <w:t>8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new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C1925" w14:paraId="29B86C07" w14:textId="77777777" w:rsidTr="00A60612">
        <w:trPr>
          <w:trHeight w:val="88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1470D330" w14:textId="77777777" w:rsidR="000C1925" w:rsidRDefault="000C1925" w:rsidP="00A60612">
            <w:pPr>
              <w:spacing w:after="0"/>
              <w:ind w:right="28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476285EB" w14:textId="5C3C84BE" w:rsidR="000C1925" w:rsidRDefault="000C1925" w:rsidP="00A60612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new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doesn’t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have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to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enter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name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 and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last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name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gender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faculty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="003B0106">
              <w:rPr>
                <w:rFonts w:ascii="Arial" w:eastAsia="Arial" w:hAnsi="Arial" w:cs="Arial"/>
                <w:sz w:val="24"/>
              </w:rPr>
              <w:t>username</w:t>
            </w:r>
            <w:proofErr w:type="spellEnd"/>
            <w:r w:rsidR="003B0106">
              <w:rPr>
                <w:rFonts w:ascii="Arial" w:eastAsia="Arial" w:hAnsi="Arial" w:cs="Arial"/>
                <w:sz w:val="24"/>
              </w:rPr>
              <w:t xml:space="preserve"> and </w:t>
            </w:r>
            <w:proofErr w:type="spellStart"/>
            <w:proofErr w:type="gramStart"/>
            <w:r w:rsidR="003B0106">
              <w:rPr>
                <w:rFonts w:ascii="Arial" w:eastAsia="Arial" w:hAnsi="Arial" w:cs="Arial"/>
                <w:sz w:val="24"/>
              </w:rPr>
              <w:t>password</w:t>
            </w:r>
            <w:proofErr w:type="spellEnd"/>
            <w:proofErr w:type="gramEnd"/>
          </w:p>
        </w:tc>
      </w:tr>
      <w:tr w:rsidR="000C1925" w14:paraId="5E106137" w14:textId="77777777" w:rsidTr="00A60612">
        <w:trPr>
          <w:trHeight w:val="478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23151259" w14:textId="77777777" w:rsidR="000C1925" w:rsidRDefault="000C1925" w:rsidP="00A60612">
            <w:pPr>
              <w:spacing w:after="0"/>
              <w:ind w:right="289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7A6DB6F2" w14:textId="0723A5D2" w:rsidR="000C1925" w:rsidRDefault="003B0106" w:rsidP="00A60612">
            <w:pPr>
              <w:spacing w:after="0"/>
              <w:ind w:right="27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lastname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char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gender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faculty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FFFFF"/>
                <w:sz w:val="24"/>
              </w:rPr>
              <w:t>password</w:t>
            </w:r>
            <w:proofErr w:type="spellEnd"/>
            <w:proofErr w:type="gramEnd"/>
            <w:r w:rsidR="000C1925">
              <w:rPr>
                <w:rFonts w:ascii="Arial" w:eastAsia="Arial" w:hAnsi="Arial" w:cs="Arial"/>
              </w:rPr>
              <w:t xml:space="preserve"> </w:t>
            </w:r>
          </w:p>
        </w:tc>
      </w:tr>
      <w:tr w:rsidR="000C1925" w14:paraId="06933DA6" w14:textId="77777777" w:rsidTr="00A60612">
        <w:trPr>
          <w:trHeight w:val="49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356E6C33" w14:textId="77777777" w:rsidR="000C1925" w:rsidRDefault="000C1925" w:rsidP="00A60612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6839A59C" w14:textId="77777777" w:rsidR="000C1925" w:rsidRDefault="000C1925" w:rsidP="00A60612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C1925" w14:paraId="10283E3B" w14:textId="77777777" w:rsidTr="00A60612">
        <w:trPr>
          <w:trHeight w:val="479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59B0B2F7" w14:textId="77777777" w:rsidR="000C1925" w:rsidRDefault="000C1925" w:rsidP="00A60612">
            <w:pPr>
              <w:spacing w:after="0"/>
              <w:ind w:right="289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lastRenderedPageBreak/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ACE8744" w14:textId="152C0FB7" w:rsidR="000C1925" w:rsidRDefault="003B0106" w:rsidP="00A60612">
            <w:pPr>
              <w:spacing w:after="0"/>
              <w:ind w:right="27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was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created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correctly</w:t>
            </w:r>
            <w:proofErr w:type="spellEnd"/>
            <w:r w:rsidR="000C1925">
              <w:rPr>
                <w:rFonts w:ascii="Arial" w:eastAsia="Arial" w:hAnsi="Arial" w:cs="Arial"/>
                <w:color w:val="FFFFFF"/>
                <w:sz w:val="24"/>
              </w:rPr>
              <w:t xml:space="preserve">  </w:t>
            </w:r>
            <w:r w:rsidR="000C1925">
              <w:rPr>
                <w:rFonts w:ascii="Arial" w:eastAsia="Arial" w:hAnsi="Arial" w:cs="Arial"/>
              </w:rPr>
              <w:t xml:space="preserve"> </w:t>
            </w:r>
          </w:p>
        </w:tc>
      </w:tr>
      <w:tr w:rsidR="000C1925" w14:paraId="18C6315A" w14:textId="77777777" w:rsidTr="00A60612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82117" w14:textId="77777777" w:rsidR="000C1925" w:rsidRDefault="000C1925" w:rsidP="00A60612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A7062" w14:textId="1737C23D" w:rsidR="000C1925" w:rsidRPr="003B0106" w:rsidRDefault="003B0106" w:rsidP="00A60612">
            <w:pPr>
              <w:spacing w:after="0"/>
              <w:ind w:right="284"/>
              <w:jc w:val="center"/>
              <w:rPr>
                <w:rFonts w:ascii="Arial" w:hAnsi="Arial" w:cs="Arial"/>
              </w:rPr>
            </w:pPr>
            <w:proofErr w:type="spellStart"/>
            <w:r w:rsidRPr="003B0106">
              <w:rPr>
                <w:rFonts w:ascii="Arial" w:hAnsi="Arial" w:cs="Arial"/>
              </w:rPr>
              <w:t>User</w:t>
            </w:r>
            <w:proofErr w:type="spellEnd"/>
            <w:r w:rsidRPr="003B0106">
              <w:rPr>
                <w:rFonts w:ascii="Arial" w:hAnsi="Arial" w:cs="Arial"/>
              </w:rPr>
              <w:t xml:space="preserve"> </w:t>
            </w:r>
            <w:proofErr w:type="spellStart"/>
            <w:r w:rsidRPr="003B0106">
              <w:rPr>
                <w:rFonts w:ascii="Arial" w:hAnsi="Arial" w:cs="Arial"/>
              </w:rPr>
              <w:t>account</w:t>
            </w:r>
            <w:proofErr w:type="spellEnd"/>
            <w:r w:rsidRPr="003B0106">
              <w:rPr>
                <w:rFonts w:ascii="Arial" w:hAnsi="Arial" w:cs="Arial"/>
              </w:rPr>
              <w:t xml:space="preserve"> </w:t>
            </w:r>
            <w:proofErr w:type="spellStart"/>
            <w:r w:rsidRPr="003B0106">
              <w:rPr>
                <w:rFonts w:ascii="Arial" w:hAnsi="Arial" w:cs="Arial"/>
              </w:rPr>
              <w:t>could</w:t>
            </w:r>
            <w:proofErr w:type="spellEnd"/>
            <w:r w:rsidRPr="003B0106">
              <w:rPr>
                <w:rFonts w:ascii="Arial" w:hAnsi="Arial" w:cs="Arial"/>
              </w:rPr>
              <w:t xml:space="preserve"> </w:t>
            </w:r>
            <w:proofErr w:type="spellStart"/>
            <w:r w:rsidRPr="003B0106">
              <w:rPr>
                <w:rFonts w:ascii="Arial" w:hAnsi="Arial" w:cs="Arial"/>
              </w:rPr>
              <w:t>not</w:t>
            </w:r>
            <w:proofErr w:type="spellEnd"/>
            <w:r w:rsidRPr="003B0106">
              <w:rPr>
                <w:rFonts w:ascii="Arial" w:hAnsi="Arial" w:cs="Arial"/>
              </w:rPr>
              <w:t xml:space="preserve"> be </w:t>
            </w:r>
            <w:proofErr w:type="spellStart"/>
            <w:r w:rsidRPr="003B0106">
              <w:rPr>
                <w:rFonts w:ascii="Arial" w:hAnsi="Arial" w:cs="Arial"/>
              </w:rPr>
              <w:t>created</w:t>
            </w:r>
            <w:proofErr w:type="spellEnd"/>
          </w:p>
        </w:tc>
      </w:tr>
    </w:tbl>
    <w:p w14:paraId="4989C5E2" w14:textId="77777777" w:rsidR="000C1925" w:rsidRDefault="000C1925">
      <w:pPr>
        <w:spacing w:after="19"/>
        <w:ind w:left="1701"/>
      </w:pPr>
    </w:p>
    <w:p w14:paraId="4854EBA3" w14:textId="475B3282" w:rsidR="00D111BA" w:rsidRDefault="00995057">
      <w:pPr>
        <w:spacing w:after="19"/>
        <w:ind w:left="17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7817" w:type="dxa"/>
        <w:tblInd w:w="2217" w:type="dxa"/>
        <w:tblCellMar>
          <w:top w:w="14" w:type="dxa"/>
          <w:left w:w="343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3B0106" w14:paraId="1379CBEE" w14:textId="77777777" w:rsidTr="00A60612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B8E5A" w14:textId="77777777" w:rsidR="003B0106" w:rsidRDefault="003B0106" w:rsidP="00A60612">
            <w:pPr>
              <w:spacing w:after="0"/>
              <w:ind w:right="28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10496" w14:textId="025A00D7" w:rsidR="003B0106" w:rsidRDefault="003B0106" w:rsidP="00A60612">
            <w:pPr>
              <w:spacing w:after="0"/>
              <w:ind w:left="308"/>
            </w:pPr>
            <w:r>
              <w:rPr>
                <w:rFonts w:ascii="Arial" w:eastAsia="Arial" w:hAnsi="Arial" w:cs="Arial"/>
                <w:sz w:val="24"/>
              </w:rPr>
              <w:t>R. #</w:t>
            </w:r>
            <w:r>
              <w:rPr>
                <w:rFonts w:ascii="Arial" w:eastAsia="Arial" w:hAnsi="Arial" w:cs="Arial"/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Allow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sign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-in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0106" w14:paraId="146E96FF" w14:textId="77777777" w:rsidTr="00A60612">
        <w:trPr>
          <w:trHeight w:val="88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42913058" w14:textId="77777777" w:rsidR="003B0106" w:rsidRDefault="003B0106" w:rsidP="00A60612">
            <w:pPr>
              <w:spacing w:after="0"/>
              <w:ind w:right="28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56F8735D" w14:textId="55A494FC" w:rsidR="003B0106" w:rsidRDefault="003B0106" w:rsidP="00A60612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Allow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sign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-in 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already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match</w:t>
            </w:r>
          </w:p>
        </w:tc>
      </w:tr>
      <w:tr w:rsidR="003B0106" w14:paraId="6989B01C" w14:textId="77777777" w:rsidTr="00A60612">
        <w:trPr>
          <w:trHeight w:val="478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71A370CD" w14:textId="77777777" w:rsidR="003B0106" w:rsidRDefault="003B0106" w:rsidP="00A60612">
            <w:pPr>
              <w:spacing w:after="0"/>
              <w:ind w:right="289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262B6335" w14:textId="23D70FD0" w:rsidR="003B0106" w:rsidRDefault="003B0106" w:rsidP="00A60612">
            <w:pPr>
              <w:spacing w:after="0"/>
              <w:ind w:right="27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FFFFF"/>
                <w:sz w:val="24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0106" w14:paraId="07BD9569" w14:textId="77777777" w:rsidTr="00A60612">
        <w:trPr>
          <w:trHeight w:val="49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6236036D" w14:textId="77777777" w:rsidR="003B0106" w:rsidRDefault="003B0106" w:rsidP="00A60612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4D2E63F5" w14:textId="77777777" w:rsidR="003B0106" w:rsidRDefault="003B0106" w:rsidP="00A60612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0106" w14:paraId="7AFE5784" w14:textId="77777777" w:rsidTr="00A60612">
        <w:trPr>
          <w:trHeight w:val="479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0F1983BC" w14:textId="77777777" w:rsidR="003B0106" w:rsidRDefault="003B0106" w:rsidP="00A60612">
            <w:pPr>
              <w:spacing w:after="0"/>
              <w:ind w:right="289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0DF8BAD" w14:textId="191F2A9C" w:rsidR="003B0106" w:rsidRDefault="003B0106" w:rsidP="00A60612">
            <w:pPr>
              <w:spacing w:after="0"/>
              <w:ind w:right="27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Sign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-in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correctly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0106" w14:paraId="2498A84C" w14:textId="77777777" w:rsidTr="00A60612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63D5" w14:textId="77777777" w:rsidR="003B0106" w:rsidRDefault="003B0106" w:rsidP="00A60612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2A60B" w14:textId="5D814B97" w:rsidR="003B0106" w:rsidRPr="003B0106" w:rsidRDefault="003B0106" w:rsidP="00A60612">
            <w:pPr>
              <w:spacing w:after="0"/>
              <w:ind w:right="284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Username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password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doesn’t</w:t>
            </w:r>
            <w:proofErr w:type="spellEnd"/>
            <w:r>
              <w:rPr>
                <w:rFonts w:ascii="Arial" w:hAnsi="Arial" w:cs="Arial"/>
              </w:rPr>
              <w:t xml:space="preserve"> match</w:t>
            </w:r>
          </w:p>
        </w:tc>
      </w:tr>
    </w:tbl>
    <w:p w14:paraId="10AD89C9" w14:textId="09CEE75D" w:rsidR="003B0106" w:rsidRDefault="003B0106">
      <w:pPr>
        <w:spacing w:after="19"/>
        <w:ind w:left="1701"/>
      </w:pPr>
    </w:p>
    <w:p w14:paraId="618E8814" w14:textId="34074CAF" w:rsidR="003B0106" w:rsidRDefault="003B0106">
      <w:pPr>
        <w:spacing w:after="19"/>
        <w:ind w:left="1701"/>
      </w:pPr>
    </w:p>
    <w:tbl>
      <w:tblPr>
        <w:tblStyle w:val="TableGrid"/>
        <w:tblW w:w="7817" w:type="dxa"/>
        <w:tblInd w:w="2217" w:type="dxa"/>
        <w:tblCellMar>
          <w:top w:w="14" w:type="dxa"/>
          <w:left w:w="343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910"/>
        <w:gridCol w:w="3907"/>
      </w:tblGrid>
      <w:tr w:rsidR="003B0106" w14:paraId="7CBE2525" w14:textId="77777777" w:rsidTr="00A60612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A123F" w14:textId="77777777" w:rsidR="003B0106" w:rsidRDefault="003B0106" w:rsidP="00A60612">
            <w:pPr>
              <w:spacing w:after="0"/>
              <w:ind w:right="28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ACB82" w14:textId="6C3955E1" w:rsidR="003B0106" w:rsidRDefault="003B0106" w:rsidP="00A60612">
            <w:pPr>
              <w:spacing w:after="0"/>
              <w:ind w:left="308"/>
            </w:pPr>
            <w:r>
              <w:rPr>
                <w:rFonts w:ascii="Arial" w:eastAsia="Arial" w:hAnsi="Arial" w:cs="Arial"/>
                <w:sz w:val="24"/>
              </w:rPr>
              <w:t>R. #</w:t>
            </w:r>
            <w:r>
              <w:rPr>
                <w:rFonts w:ascii="Arial" w:eastAsia="Arial" w:hAnsi="Arial" w:cs="Arial"/>
                <w:sz w:val="24"/>
              </w:rPr>
              <w:t>10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Delete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0106" w14:paraId="79D49FEC" w14:textId="77777777" w:rsidTr="00A60612">
        <w:trPr>
          <w:trHeight w:val="889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25A40470" w14:textId="77777777" w:rsidR="003B0106" w:rsidRDefault="003B0106" w:rsidP="00A60612">
            <w:pPr>
              <w:spacing w:after="0"/>
              <w:ind w:right="28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204B0A3E" w14:textId="6B9A65D9" w:rsidR="003B0106" w:rsidRDefault="003B0106" w:rsidP="00A60612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delete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his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this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action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Will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remove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followers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won’t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sign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-in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again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delete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password</w:t>
            </w:r>
            <w:proofErr w:type="spellEnd"/>
            <w:proofErr w:type="gramEnd"/>
          </w:p>
        </w:tc>
      </w:tr>
      <w:tr w:rsidR="003B0106" w14:paraId="310AEB58" w14:textId="77777777" w:rsidTr="00A60612">
        <w:trPr>
          <w:trHeight w:val="478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D0811CC" w14:textId="77777777" w:rsidR="003B0106" w:rsidRDefault="003B0106" w:rsidP="00A60612">
            <w:pPr>
              <w:spacing w:after="0"/>
              <w:ind w:right="289"/>
              <w:jc w:val="center"/>
            </w:pPr>
            <w:r>
              <w:rPr>
                <w:rFonts w:ascii="Arial" w:eastAsia="Arial" w:hAnsi="Arial" w:cs="Arial"/>
                <w:color w:val="FFFFFF"/>
                <w:sz w:val="24"/>
              </w:rPr>
              <w:t>Input: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699FC30E" w14:textId="6A97BDDB" w:rsidR="003B0106" w:rsidRDefault="003B0106" w:rsidP="00A60612">
            <w:pPr>
              <w:spacing w:after="0"/>
              <w:ind w:right="27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S</w:t>
            </w:r>
            <w:r>
              <w:rPr>
                <w:rFonts w:ascii="Arial" w:eastAsia="Arial" w:hAnsi="Arial" w:cs="Arial"/>
                <w:color w:val="FFFFFF"/>
                <w:sz w:val="24"/>
              </w:rPr>
              <w:t>tring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FFFFF"/>
                <w:sz w:val="24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0106" w14:paraId="026F0FAB" w14:textId="77777777" w:rsidTr="00A60612">
        <w:trPr>
          <w:trHeight w:val="49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0AF36118" w14:textId="77777777" w:rsidR="003B0106" w:rsidRDefault="003B0106" w:rsidP="00A60612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5" w:space="0" w:color="767171"/>
              <w:right w:val="single" w:sz="2" w:space="0" w:color="000000"/>
            </w:tcBorders>
          </w:tcPr>
          <w:p w14:paraId="35E08C31" w14:textId="77777777" w:rsidR="003B0106" w:rsidRDefault="003B0106" w:rsidP="00A60612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0106" w14:paraId="6C392C5A" w14:textId="77777777" w:rsidTr="00A60612">
        <w:trPr>
          <w:trHeight w:val="479"/>
        </w:trPr>
        <w:tc>
          <w:tcPr>
            <w:tcW w:w="3910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79B8BAC1" w14:textId="77777777" w:rsidR="003B0106" w:rsidRDefault="003B0106" w:rsidP="00A60612">
            <w:pPr>
              <w:spacing w:after="0"/>
              <w:ind w:right="289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Results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5" w:space="0" w:color="76717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67171"/>
          </w:tcPr>
          <w:p w14:paraId="3EE181B1" w14:textId="34A3415E" w:rsidR="003B0106" w:rsidRDefault="003B0106" w:rsidP="00A60612">
            <w:pPr>
              <w:spacing w:after="0"/>
              <w:ind w:right="276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deleted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4"/>
              </w:rPr>
              <w:t>correctly</w:t>
            </w:r>
            <w:proofErr w:type="spellEnd"/>
            <w:r>
              <w:rPr>
                <w:rFonts w:ascii="Arial" w:eastAsia="Arial" w:hAnsi="Arial" w:cs="Arial"/>
                <w:color w:val="FFFFFF"/>
                <w:sz w:val="24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0106" w14:paraId="5CFB1FA0" w14:textId="77777777" w:rsidTr="00A60612">
        <w:trPr>
          <w:trHeight w:val="484"/>
        </w:trPr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77CB8" w14:textId="77777777" w:rsidR="003B0106" w:rsidRDefault="003B0106" w:rsidP="00A60612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87AC7" w14:textId="24F945DD" w:rsidR="003B0106" w:rsidRPr="003B0106" w:rsidRDefault="003B0106" w:rsidP="00A60612">
            <w:pPr>
              <w:spacing w:after="0"/>
              <w:ind w:right="284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Password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doesn’t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matc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account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couldn’t</w:t>
            </w:r>
            <w:proofErr w:type="spellEnd"/>
            <w:r>
              <w:rPr>
                <w:rFonts w:ascii="Arial" w:hAnsi="Arial" w:cs="Arial"/>
              </w:rPr>
              <w:t xml:space="preserve"> be </w:t>
            </w:r>
            <w:proofErr w:type="spellStart"/>
            <w:r>
              <w:rPr>
                <w:rFonts w:ascii="Arial" w:hAnsi="Arial" w:cs="Arial"/>
              </w:rPr>
              <w:t>deleted</w:t>
            </w:r>
            <w:proofErr w:type="spellEnd"/>
          </w:p>
        </w:tc>
      </w:tr>
    </w:tbl>
    <w:p w14:paraId="17159677" w14:textId="77777777" w:rsidR="003B0106" w:rsidRDefault="003B0106">
      <w:pPr>
        <w:spacing w:after="19"/>
        <w:ind w:left="1701"/>
      </w:pPr>
    </w:p>
    <w:p w14:paraId="7CE09F15" w14:textId="77777777" w:rsidR="00D111BA" w:rsidRDefault="00995057" w:rsidP="003B0106">
      <w:pPr>
        <w:pStyle w:val="Ttulo1"/>
        <w:numPr>
          <w:ilvl w:val="0"/>
          <w:numId w:val="0"/>
        </w:numPr>
        <w:ind w:left="2394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 </w:t>
      </w:r>
    </w:p>
    <w:p w14:paraId="5043E4C9" w14:textId="77777777" w:rsidR="00D111BA" w:rsidRDefault="00995057">
      <w:pPr>
        <w:spacing w:after="15"/>
        <w:ind w:left="1701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1B1F26E4" w14:textId="781A95DC" w:rsidR="00D111BA" w:rsidRPr="003B0106" w:rsidRDefault="00995057" w:rsidP="003B0106">
      <w:pPr>
        <w:numPr>
          <w:ilvl w:val="0"/>
          <w:numId w:val="1"/>
        </w:numPr>
        <w:spacing w:after="17" w:line="264" w:lineRule="auto"/>
        <w:ind w:right="1216" w:hanging="364"/>
      </w:pPr>
      <w:proofErr w:type="spellStart"/>
      <w:r>
        <w:rPr>
          <w:rFonts w:ascii="Arial" w:eastAsia="Arial" w:hAnsi="Arial" w:cs="Arial"/>
        </w:rPr>
        <w:t>Implement</w:t>
      </w:r>
      <w:proofErr w:type="spellEnd"/>
      <w:r>
        <w:rPr>
          <w:rFonts w:ascii="Arial" w:eastAsia="Arial" w:hAnsi="Arial" w:cs="Arial"/>
        </w:rPr>
        <w:t xml:space="preserve"> a</w:t>
      </w:r>
      <w:r w:rsidR="003B0106">
        <w:rPr>
          <w:rFonts w:ascii="Arial" w:eastAsia="Arial" w:hAnsi="Arial" w:cs="Arial"/>
        </w:rPr>
        <w:t xml:space="preserve"> </w:t>
      </w:r>
      <w:proofErr w:type="spellStart"/>
      <w:r w:rsidR="003B0106">
        <w:rPr>
          <w:rFonts w:ascii="Arial" w:eastAsia="Arial" w:hAnsi="Arial" w:cs="Arial"/>
        </w:rPr>
        <w:t>graph</w:t>
      </w:r>
      <w:proofErr w:type="spellEnd"/>
      <w:r w:rsidR="003B0106">
        <w:rPr>
          <w:rFonts w:ascii="Arial" w:eastAsia="Arial" w:hAnsi="Arial" w:cs="Arial"/>
        </w:rPr>
        <w:t xml:space="preserve"> </w:t>
      </w:r>
      <w:r w:rsidR="00AD0FDB">
        <w:rPr>
          <w:rFonts w:ascii="Arial" w:eastAsia="Arial" w:hAnsi="Arial" w:cs="Arial"/>
        </w:rPr>
        <w:t>(</w:t>
      </w:r>
      <w:proofErr w:type="spellStart"/>
      <w:r w:rsidR="00AD0FDB">
        <w:rPr>
          <w:rFonts w:ascii="Arial" w:eastAsia="Arial" w:hAnsi="Arial" w:cs="Arial"/>
        </w:rPr>
        <w:t>adjacent</w:t>
      </w:r>
      <w:proofErr w:type="spellEnd"/>
      <w:r w:rsidR="00AD0FDB">
        <w:rPr>
          <w:rFonts w:ascii="Arial" w:eastAsia="Arial" w:hAnsi="Arial" w:cs="Arial"/>
        </w:rPr>
        <w:t xml:space="preserve"> </w:t>
      </w:r>
      <w:proofErr w:type="spellStart"/>
      <w:r w:rsidR="00AD0FDB">
        <w:rPr>
          <w:rFonts w:ascii="Arial" w:eastAsia="Arial" w:hAnsi="Arial" w:cs="Arial"/>
        </w:rPr>
        <w:t>matrix</w:t>
      </w:r>
      <w:proofErr w:type="spellEnd"/>
      <w:r w:rsidR="00AD0FDB">
        <w:rPr>
          <w:rFonts w:ascii="Arial" w:eastAsia="Arial" w:hAnsi="Arial" w:cs="Arial"/>
        </w:rPr>
        <w:t xml:space="preserve"> and </w:t>
      </w:r>
      <w:proofErr w:type="spellStart"/>
      <w:r w:rsidR="00AD0FDB">
        <w:rPr>
          <w:rFonts w:ascii="Arial" w:eastAsia="Arial" w:hAnsi="Arial" w:cs="Arial"/>
        </w:rPr>
        <w:t>list</w:t>
      </w:r>
      <w:proofErr w:type="spellEnd"/>
      <w:r w:rsidR="00AD0FDB">
        <w:rPr>
          <w:rFonts w:ascii="Arial" w:eastAsia="Arial" w:hAnsi="Arial" w:cs="Arial"/>
        </w:rPr>
        <w:t>)</w:t>
      </w:r>
    </w:p>
    <w:p w14:paraId="5396671B" w14:textId="766D55E2" w:rsidR="003B0106" w:rsidRDefault="003B0106" w:rsidP="003B0106">
      <w:pPr>
        <w:numPr>
          <w:ilvl w:val="0"/>
          <w:numId w:val="1"/>
        </w:numPr>
        <w:spacing w:after="17" w:line="264" w:lineRule="auto"/>
        <w:ind w:right="1216" w:hanging="364"/>
      </w:pPr>
      <w:proofErr w:type="spellStart"/>
      <w:r>
        <w:rPr>
          <w:rFonts w:ascii="Arial" w:eastAsia="Arial" w:hAnsi="Arial" w:cs="Arial"/>
        </w:rPr>
        <w:t>Implement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graph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Dijkstra, BFS, DFS and </w:t>
      </w:r>
      <w:proofErr w:type="spellStart"/>
      <w:r>
        <w:rPr>
          <w:rFonts w:ascii="Arial" w:eastAsia="Arial" w:hAnsi="Arial" w:cs="Arial"/>
        </w:rPr>
        <w:t>others</w:t>
      </w:r>
      <w:proofErr w:type="spellEnd"/>
    </w:p>
    <w:p w14:paraId="1523AEB4" w14:textId="2120F26C" w:rsidR="00D111BA" w:rsidRDefault="00995057">
      <w:pPr>
        <w:numPr>
          <w:ilvl w:val="0"/>
          <w:numId w:val="1"/>
        </w:numPr>
        <w:spacing w:after="17" w:line="264" w:lineRule="auto"/>
        <w:ind w:right="1216" w:hanging="364"/>
      </w:pPr>
      <w:proofErr w:type="spellStart"/>
      <w:r>
        <w:rPr>
          <w:rFonts w:ascii="Arial" w:eastAsia="Arial" w:hAnsi="Arial" w:cs="Arial"/>
        </w:rPr>
        <w:t>Must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have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graphical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interface</w:t>
      </w:r>
      <w:proofErr w:type="gramEnd"/>
    </w:p>
    <w:p w14:paraId="14F1F9DF" w14:textId="77777777" w:rsidR="00D111BA" w:rsidRDefault="00995057">
      <w:pPr>
        <w:spacing w:after="19"/>
        <w:ind w:left="1701"/>
      </w:pPr>
      <w:r>
        <w:rPr>
          <w:rFonts w:ascii="Arial" w:eastAsia="Arial" w:hAnsi="Arial" w:cs="Arial"/>
        </w:rPr>
        <w:t xml:space="preserve">  </w:t>
      </w:r>
    </w:p>
    <w:p w14:paraId="220BA89F" w14:textId="77777777" w:rsidR="00D111BA" w:rsidRDefault="00995057">
      <w:pPr>
        <w:spacing w:after="15"/>
        <w:ind w:left="181"/>
        <w:jc w:val="center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34508F9D" w14:textId="77777777" w:rsidR="00D111BA" w:rsidRDefault="00995057">
      <w:pPr>
        <w:spacing w:after="19"/>
        <w:ind w:left="181"/>
        <w:jc w:val="center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11A24830" w14:textId="77777777" w:rsidR="00D111BA" w:rsidRDefault="00995057">
      <w:pPr>
        <w:spacing w:after="19"/>
        <w:ind w:left="181"/>
        <w:jc w:val="center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</w:rPr>
        <w:t xml:space="preserve"> </w:t>
      </w:r>
    </w:p>
    <w:p w14:paraId="19B81E39" w14:textId="77777777" w:rsidR="00D111BA" w:rsidRDefault="00995057">
      <w:pPr>
        <w:spacing w:after="0"/>
        <w:ind w:left="1701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476C40CE" w14:textId="77777777" w:rsidR="00D111BA" w:rsidRDefault="00995057">
      <w:pPr>
        <w:spacing w:after="15"/>
        <w:ind w:left="1701"/>
      </w:pPr>
      <w:r>
        <w:rPr>
          <w:rFonts w:ascii="Arial" w:eastAsia="Arial" w:hAnsi="Arial" w:cs="Arial"/>
          <w:b/>
        </w:rPr>
        <w:t xml:space="preserve"> </w:t>
      </w:r>
    </w:p>
    <w:p w14:paraId="1EFEFF59" w14:textId="2EF41DEC" w:rsidR="00D111BA" w:rsidRDefault="00D111BA" w:rsidP="00AD0FDB">
      <w:pPr>
        <w:spacing w:after="19"/>
      </w:pPr>
    </w:p>
    <w:sectPr w:rsidR="00D111BA">
      <w:pgSz w:w="12240" w:h="15840"/>
      <w:pgMar w:top="1433" w:right="0" w:bottom="151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C3BEA"/>
    <w:multiLevelType w:val="hybridMultilevel"/>
    <w:tmpl w:val="80BE6DC6"/>
    <w:lvl w:ilvl="0" w:tplc="DAA201DE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624DCE">
      <w:start w:val="1"/>
      <w:numFmt w:val="lowerLetter"/>
      <w:lvlText w:val="%2"/>
      <w:lvlJc w:val="left"/>
      <w:pPr>
        <w:ind w:left="1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A00CAA">
      <w:start w:val="1"/>
      <w:numFmt w:val="lowerRoman"/>
      <w:lvlText w:val="%3"/>
      <w:lvlJc w:val="left"/>
      <w:pPr>
        <w:ind w:left="20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1A2BC6">
      <w:start w:val="1"/>
      <w:numFmt w:val="decimal"/>
      <w:lvlText w:val="%4"/>
      <w:lvlJc w:val="left"/>
      <w:pPr>
        <w:ind w:left="2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A0516">
      <w:start w:val="1"/>
      <w:numFmt w:val="lowerLetter"/>
      <w:lvlText w:val="%5"/>
      <w:lvlJc w:val="left"/>
      <w:pPr>
        <w:ind w:left="34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49D02">
      <w:start w:val="1"/>
      <w:numFmt w:val="lowerRoman"/>
      <w:lvlText w:val="%6"/>
      <w:lvlJc w:val="left"/>
      <w:pPr>
        <w:ind w:left="41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06F132">
      <w:start w:val="1"/>
      <w:numFmt w:val="decimal"/>
      <w:lvlText w:val="%7"/>
      <w:lvlJc w:val="left"/>
      <w:pPr>
        <w:ind w:left="49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C9762">
      <w:start w:val="1"/>
      <w:numFmt w:val="lowerLetter"/>
      <w:lvlText w:val="%8"/>
      <w:lvlJc w:val="left"/>
      <w:pPr>
        <w:ind w:left="5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E6259E">
      <w:start w:val="1"/>
      <w:numFmt w:val="lowerRoman"/>
      <w:lvlText w:val="%9"/>
      <w:lvlJc w:val="left"/>
      <w:pPr>
        <w:ind w:left="63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4A62C4"/>
    <w:multiLevelType w:val="hybridMultilevel"/>
    <w:tmpl w:val="64E62C2A"/>
    <w:lvl w:ilvl="0" w:tplc="9746BF94">
      <w:start w:val="1"/>
      <w:numFmt w:val="bullet"/>
      <w:lvlText w:val="-"/>
      <w:lvlJc w:val="left"/>
      <w:pPr>
        <w:ind w:left="2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679BC">
      <w:start w:val="1"/>
      <w:numFmt w:val="bullet"/>
      <w:lvlText w:val="o"/>
      <w:lvlJc w:val="left"/>
      <w:pPr>
        <w:ind w:left="1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36E600">
      <w:start w:val="1"/>
      <w:numFmt w:val="bullet"/>
      <w:lvlText w:val="▪"/>
      <w:lvlJc w:val="left"/>
      <w:pPr>
        <w:ind w:left="2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EA6988">
      <w:start w:val="1"/>
      <w:numFmt w:val="bullet"/>
      <w:lvlText w:val="•"/>
      <w:lvlJc w:val="left"/>
      <w:pPr>
        <w:ind w:left="2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8030FA">
      <w:start w:val="1"/>
      <w:numFmt w:val="bullet"/>
      <w:lvlText w:val="o"/>
      <w:lvlJc w:val="left"/>
      <w:pPr>
        <w:ind w:left="3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CCF128">
      <w:start w:val="1"/>
      <w:numFmt w:val="bullet"/>
      <w:lvlText w:val="▪"/>
      <w:lvlJc w:val="left"/>
      <w:pPr>
        <w:ind w:left="4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A025C">
      <w:start w:val="1"/>
      <w:numFmt w:val="bullet"/>
      <w:lvlText w:val="•"/>
      <w:lvlJc w:val="left"/>
      <w:pPr>
        <w:ind w:left="5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091DA">
      <w:start w:val="1"/>
      <w:numFmt w:val="bullet"/>
      <w:lvlText w:val="o"/>
      <w:lvlJc w:val="left"/>
      <w:pPr>
        <w:ind w:left="5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63F56">
      <w:start w:val="1"/>
      <w:numFmt w:val="bullet"/>
      <w:lvlText w:val="▪"/>
      <w:lvlJc w:val="left"/>
      <w:pPr>
        <w:ind w:left="6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BA"/>
    <w:rsid w:val="000C1925"/>
    <w:rsid w:val="003B0106"/>
    <w:rsid w:val="00810862"/>
    <w:rsid w:val="00995057"/>
    <w:rsid w:val="009F1144"/>
    <w:rsid w:val="00AD0FDB"/>
    <w:rsid w:val="00D111BA"/>
    <w:rsid w:val="00D7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2FA6"/>
  <w15:docId w15:val="{93179EBD-DB4E-44DC-B7FF-144555CB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19"/>
      <w:ind w:left="205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Sofia Garcia Trujillo</dc:creator>
  <cp:keywords/>
  <cp:lastModifiedBy>Danna Sofia Garcia Trujillo</cp:lastModifiedBy>
  <cp:revision>2</cp:revision>
  <dcterms:created xsi:type="dcterms:W3CDTF">2020-11-18T22:02:00Z</dcterms:created>
  <dcterms:modified xsi:type="dcterms:W3CDTF">2020-11-18T22:02:00Z</dcterms:modified>
</cp:coreProperties>
</file>