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02DA" w14:textId="061D01D1" w:rsidR="00522ADF" w:rsidRDefault="0064496D">
      <w:r w:rsidRPr="0064496D">
        <w:drawing>
          <wp:inline distT="0" distB="0" distL="0" distR="0" wp14:anchorId="21DB6B05" wp14:editId="2BA7D539">
            <wp:extent cx="5943600" cy="2750185"/>
            <wp:effectExtent l="0" t="0" r="0" b="0"/>
            <wp:docPr id="27376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29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611" w14:textId="49A0F723" w:rsidR="0064496D" w:rsidRDefault="00B63307">
      <w:r w:rsidRPr="00B63307">
        <w:drawing>
          <wp:inline distT="0" distB="0" distL="0" distR="0" wp14:anchorId="3F35CF22" wp14:editId="651284DB">
            <wp:extent cx="5943600" cy="2707005"/>
            <wp:effectExtent l="0" t="0" r="0" b="0"/>
            <wp:docPr id="34662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2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329" w14:textId="0779047E" w:rsidR="00591CF4" w:rsidRDefault="00591CF4">
      <w:r>
        <w:t xml:space="preserve">Summary: The results mean </w:t>
      </w:r>
    </w:p>
    <w:sectPr w:rsidR="0059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47"/>
    <w:rsid w:val="00522ADF"/>
    <w:rsid w:val="00591CF4"/>
    <w:rsid w:val="0064496D"/>
    <w:rsid w:val="00A61273"/>
    <w:rsid w:val="00AA58DE"/>
    <w:rsid w:val="00B63307"/>
    <w:rsid w:val="00C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803C"/>
  <w15:chartTrackingRefBased/>
  <w15:docId w15:val="{0876C576-F56A-4504-A319-63BB23A8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Hernandez-Sanchez</dc:creator>
  <cp:keywords/>
  <dc:description/>
  <cp:lastModifiedBy>Bryan Hernandez-Sanchez</cp:lastModifiedBy>
  <cp:revision>5</cp:revision>
  <dcterms:created xsi:type="dcterms:W3CDTF">2023-11-27T00:32:00Z</dcterms:created>
  <dcterms:modified xsi:type="dcterms:W3CDTF">2023-11-27T00:38:00Z</dcterms:modified>
</cp:coreProperties>
</file>