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5424E1E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 xml:space="preserve">[NEXT WEEK] </w:t>
      </w:r>
      <w:r w:rsidR="008D3BE6">
        <w:t>AFM if possible.</w:t>
      </w:r>
      <w:r w:rsidR="00F731C3">
        <w:br/>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51E6828B" w:rsidR="007D69DA"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t>Possibly a computer program to detect cracks.</w:t>
      </w:r>
      <w:r>
        <w:b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t>Run new images through original image processing software to see if it picks them up.</w:t>
      </w:r>
    </w:p>
    <w:p w14:paraId="2D43E11B" w14:textId="5AB97658"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002B0C92">
        <w:rPr>
          <w:u w:val="single"/>
        </w:rPr>
        <w:t xml:space="preserve"> Profile these ahead of time</w:t>
      </w:r>
      <w:r w:rsidR="002B4BD3">
        <w:rPr>
          <w:u w:val="single"/>
        </w:rPr>
        <w:t>.</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bookmarkStart w:id="0" w:name="_GoBack"/>
      <w:bookmarkEnd w:id="0"/>
    </w:p>
    <w:sectPr w:rsidR="00506D98"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081A8B"/>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321415"/>
    <w:rsid w:val="00342B67"/>
    <w:rsid w:val="00355302"/>
    <w:rsid w:val="00361AE4"/>
    <w:rsid w:val="00386608"/>
    <w:rsid w:val="003B0C2F"/>
    <w:rsid w:val="0040221B"/>
    <w:rsid w:val="00403885"/>
    <w:rsid w:val="004206CD"/>
    <w:rsid w:val="00494C14"/>
    <w:rsid w:val="004E3EB1"/>
    <w:rsid w:val="00504CF0"/>
    <w:rsid w:val="00506D98"/>
    <w:rsid w:val="00510948"/>
    <w:rsid w:val="0051740B"/>
    <w:rsid w:val="0053076E"/>
    <w:rsid w:val="005307D4"/>
    <w:rsid w:val="005832DF"/>
    <w:rsid w:val="005975E1"/>
    <w:rsid w:val="005A5A49"/>
    <w:rsid w:val="005B2C02"/>
    <w:rsid w:val="005B31A7"/>
    <w:rsid w:val="00617803"/>
    <w:rsid w:val="006212F5"/>
    <w:rsid w:val="00653B74"/>
    <w:rsid w:val="0065620D"/>
    <w:rsid w:val="00672552"/>
    <w:rsid w:val="006B075A"/>
    <w:rsid w:val="00700C65"/>
    <w:rsid w:val="007206C3"/>
    <w:rsid w:val="0077283D"/>
    <w:rsid w:val="00776289"/>
    <w:rsid w:val="007B1A0E"/>
    <w:rsid w:val="007D69DA"/>
    <w:rsid w:val="00825D45"/>
    <w:rsid w:val="00850B2F"/>
    <w:rsid w:val="00865DA1"/>
    <w:rsid w:val="008718ED"/>
    <w:rsid w:val="008857F5"/>
    <w:rsid w:val="00887681"/>
    <w:rsid w:val="0089132E"/>
    <w:rsid w:val="008C58C8"/>
    <w:rsid w:val="008C612F"/>
    <w:rsid w:val="008D3BE6"/>
    <w:rsid w:val="008E14FD"/>
    <w:rsid w:val="008E7460"/>
    <w:rsid w:val="00901ED8"/>
    <w:rsid w:val="00931B43"/>
    <w:rsid w:val="00942686"/>
    <w:rsid w:val="00960D6F"/>
    <w:rsid w:val="009D4E5F"/>
    <w:rsid w:val="009E26FC"/>
    <w:rsid w:val="009F7AC0"/>
    <w:rsid w:val="00A24CA5"/>
    <w:rsid w:val="00A326E1"/>
    <w:rsid w:val="00A463B3"/>
    <w:rsid w:val="00A464AB"/>
    <w:rsid w:val="00A53197"/>
    <w:rsid w:val="00A60FF9"/>
    <w:rsid w:val="00A64716"/>
    <w:rsid w:val="00A7142C"/>
    <w:rsid w:val="00A742BB"/>
    <w:rsid w:val="00A927D2"/>
    <w:rsid w:val="00A94F62"/>
    <w:rsid w:val="00AC52B1"/>
    <w:rsid w:val="00AF13BB"/>
    <w:rsid w:val="00B057CA"/>
    <w:rsid w:val="00B2724A"/>
    <w:rsid w:val="00B436F2"/>
    <w:rsid w:val="00B67610"/>
    <w:rsid w:val="00B7776E"/>
    <w:rsid w:val="00B94F83"/>
    <w:rsid w:val="00BA6921"/>
    <w:rsid w:val="00BD5B82"/>
    <w:rsid w:val="00C00089"/>
    <w:rsid w:val="00C14747"/>
    <w:rsid w:val="00C463B2"/>
    <w:rsid w:val="00CF02EF"/>
    <w:rsid w:val="00D05053"/>
    <w:rsid w:val="00D21831"/>
    <w:rsid w:val="00DD0B35"/>
    <w:rsid w:val="00DD6D4E"/>
    <w:rsid w:val="00DE4AA3"/>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1729</Words>
  <Characters>9858</Characters>
  <Application>Microsoft Macintosh Word</Application>
  <DocSecurity>0</DocSecurity>
  <Lines>82</Lines>
  <Paragraphs>23</Paragraphs>
  <ScaleCrop>false</ScaleCrop>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96</cp:revision>
  <dcterms:created xsi:type="dcterms:W3CDTF">2017-06-12T23:40:00Z</dcterms:created>
  <dcterms:modified xsi:type="dcterms:W3CDTF">2017-07-06T01:29:00Z</dcterms:modified>
</cp:coreProperties>
</file>