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F771" w14:textId="278A3622" w:rsidR="00E76660" w:rsidRDefault="0026790E" w:rsidP="0026790E">
      <w:pPr>
        <w:pStyle w:val="Heading1"/>
        <w:rPr>
          <w:rFonts w:asciiTheme="minorHAnsi" w:eastAsia="Times New Roman" w:hAnsiTheme="minorHAnsi" w:cstheme="minorHAnsi"/>
          <w:sz w:val="52"/>
          <w:szCs w:val="52"/>
          <w:lang w:eastAsia="en-GB"/>
        </w:rPr>
      </w:pPr>
      <w:r w:rsidRPr="0026790E">
        <w:rPr>
          <w:rFonts w:asciiTheme="minorHAnsi" w:eastAsia="Times New Roman" w:hAnsiTheme="minorHAnsi" w:cstheme="minorHAnsi"/>
          <w:sz w:val="52"/>
          <w:szCs w:val="52"/>
          <w:lang w:eastAsia="en-GB"/>
        </w:rPr>
        <w:t>Rafting Site – Planning Document</w:t>
      </w:r>
    </w:p>
    <w:p w14:paraId="7479BA0D" w14:textId="77777777" w:rsidR="00B10D97" w:rsidRPr="00B10D97" w:rsidRDefault="00B10D97" w:rsidP="00B10D97">
      <w:pPr>
        <w:rPr>
          <w:lang w:eastAsia="en-GB"/>
        </w:rPr>
      </w:pPr>
    </w:p>
    <w:p w14:paraId="7885E960" w14:textId="634304C1" w:rsidR="0026790E" w:rsidRPr="00B10D97" w:rsidRDefault="00B10D97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E208775" wp14:editId="5B7DBC6F">
            <wp:simplePos x="0" y="0"/>
            <wp:positionH relativeFrom="column">
              <wp:posOffset>-25082</wp:posOffset>
            </wp:positionH>
            <wp:positionV relativeFrom="paragraph">
              <wp:posOffset>353060</wp:posOffset>
            </wp:positionV>
            <wp:extent cx="747713" cy="747713"/>
            <wp:effectExtent l="0" t="0" r="0" b="0"/>
            <wp:wrapNone/>
            <wp:docPr id="78029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6317" name="Picture 780296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47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90E" w:rsidRPr="00B10D97">
        <w:rPr>
          <w:rFonts w:asciiTheme="majorHAnsi" w:hAnsiTheme="majorHAnsi" w:cstheme="majorHAnsi"/>
          <w:sz w:val="32"/>
          <w:szCs w:val="32"/>
        </w:rPr>
        <w:t>Image File for the Site’s Logo</w:t>
      </w:r>
    </w:p>
    <w:p w14:paraId="3B449ADF" w14:textId="7F4DB5C3" w:rsidR="0026790E" w:rsidRPr="00B10D97" w:rsidRDefault="0026790E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</w:p>
    <w:p w14:paraId="0627E043" w14:textId="77777777" w:rsidR="00B10D97" w:rsidRPr="00B10D97" w:rsidRDefault="00B10D97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</w:p>
    <w:p w14:paraId="6D108176" w14:textId="185BF419" w:rsidR="0026790E" w:rsidRPr="00B10D97" w:rsidRDefault="0026790E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  <w:r w:rsidRPr="00B10D97">
        <w:rPr>
          <w:rFonts w:asciiTheme="majorHAnsi" w:hAnsiTheme="majorHAnsi" w:cstheme="majorHAnsi"/>
          <w:sz w:val="32"/>
          <w:szCs w:val="32"/>
        </w:rPr>
        <w:t>Colour Labels and Their Colour Codes</w:t>
      </w:r>
    </w:p>
    <w:p w14:paraId="74942D1F" w14:textId="49D187DE" w:rsidR="0026790E" w:rsidRDefault="00105A0E" w:rsidP="00B912BA">
      <w:r>
        <w:t>primary-</w:t>
      </w:r>
      <w:proofErr w:type="spellStart"/>
      <w:r>
        <w:t>color</w:t>
      </w:r>
      <w:proofErr w:type="spellEnd"/>
      <w:r>
        <w:t>:</w:t>
      </w:r>
      <w:r w:rsidR="002971F9">
        <w:t xml:space="preserve">  #</w:t>
      </w:r>
      <w:r w:rsidR="002971F9" w:rsidRPr="002971F9">
        <w:t>0077B6</w:t>
      </w:r>
    </w:p>
    <w:p w14:paraId="447BCF6E" w14:textId="5C6E1D89" w:rsidR="00105A0E" w:rsidRDefault="00105A0E" w:rsidP="00B912BA">
      <w:r>
        <w:t>secondary-</w:t>
      </w:r>
      <w:proofErr w:type="spellStart"/>
      <w:r>
        <w:t>color</w:t>
      </w:r>
      <w:proofErr w:type="spellEnd"/>
      <w:r>
        <w:t>:</w:t>
      </w:r>
      <w:r w:rsidR="002971F9">
        <w:t xml:space="preserve">  </w:t>
      </w:r>
      <w:r w:rsidR="00FE6416">
        <w:t>#</w:t>
      </w:r>
      <w:r w:rsidR="00FE6416" w:rsidRPr="002971F9">
        <w:t>00B4D8</w:t>
      </w:r>
      <w:r w:rsidR="00FE6416">
        <w:t xml:space="preserve">  </w:t>
      </w:r>
    </w:p>
    <w:p w14:paraId="3424AE32" w14:textId="37D29894" w:rsidR="00105A0E" w:rsidRDefault="00105A0E" w:rsidP="00B912BA">
      <w:r>
        <w:t>accent1-color:</w:t>
      </w:r>
      <w:r w:rsidR="002971F9">
        <w:t xml:space="preserve">  </w:t>
      </w:r>
      <w:r w:rsidR="00FE6416">
        <w:t>#</w:t>
      </w:r>
      <w:r w:rsidR="00FE6416" w:rsidRPr="002971F9">
        <w:t>03045E</w:t>
      </w:r>
    </w:p>
    <w:p w14:paraId="632DB3D1" w14:textId="5873E111" w:rsidR="00247ABB" w:rsidRDefault="00105A0E" w:rsidP="00B912BA">
      <w:r>
        <w:t>accent2-color:</w:t>
      </w:r>
      <w:r w:rsidR="002971F9">
        <w:t xml:space="preserve">  #</w:t>
      </w:r>
      <w:r w:rsidR="002971F9" w:rsidRPr="002971F9">
        <w:t>90E0EF</w:t>
      </w:r>
    </w:p>
    <w:p w14:paraId="1B06FDEB" w14:textId="77777777" w:rsidR="00247ABB" w:rsidRPr="00B10D97" w:rsidRDefault="00247ABB" w:rsidP="00247ABB">
      <w:pPr>
        <w:pStyle w:val="ListParagraph"/>
        <w:ind w:left="360"/>
      </w:pPr>
    </w:p>
    <w:p w14:paraId="0DE3E06F" w14:textId="086BA6C2" w:rsidR="0026790E" w:rsidRPr="00B10D97" w:rsidRDefault="0026790E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  <w:r w:rsidRPr="00B10D97">
        <w:rPr>
          <w:rFonts w:asciiTheme="majorHAnsi" w:hAnsiTheme="majorHAnsi" w:cstheme="majorHAnsi"/>
          <w:sz w:val="32"/>
          <w:szCs w:val="32"/>
        </w:rPr>
        <w:t>Font Labels and Their Names</w:t>
      </w:r>
    </w:p>
    <w:p w14:paraId="1DDA3BDD" w14:textId="6E8C0BC9" w:rsidR="0026790E" w:rsidRDefault="00FC26D3" w:rsidP="00FC26D3">
      <w:pPr>
        <w:pStyle w:val="ListParagraph"/>
        <w:numPr>
          <w:ilvl w:val="0"/>
          <w:numId w:val="3"/>
        </w:numPr>
      </w:pPr>
      <w:r>
        <w:t>heading-font:  Ubuntu Light 300</w:t>
      </w:r>
    </w:p>
    <w:p w14:paraId="6788F283" w14:textId="4281E414" w:rsidR="00FC26D3" w:rsidRDefault="00FC26D3" w:rsidP="00FC26D3">
      <w:pPr>
        <w:pStyle w:val="ListParagraph"/>
        <w:numPr>
          <w:ilvl w:val="0"/>
          <w:numId w:val="3"/>
        </w:numPr>
      </w:pPr>
      <w:r>
        <w:t>text-font:  Ubuntu Medium 500</w:t>
      </w:r>
    </w:p>
    <w:p w14:paraId="3C188332" w14:textId="77777777" w:rsidR="00247ABB" w:rsidRPr="00B10D97" w:rsidRDefault="00247ABB" w:rsidP="00247ABB">
      <w:pPr>
        <w:pStyle w:val="ListParagraph"/>
        <w:ind w:left="360"/>
      </w:pPr>
    </w:p>
    <w:p w14:paraId="5F6DD474" w14:textId="72F20BEA" w:rsidR="0026790E" w:rsidRDefault="0026790E" w:rsidP="00B10D97">
      <w:pPr>
        <w:pStyle w:val="Heading2"/>
        <w:rPr>
          <w:rFonts w:asciiTheme="majorHAnsi" w:hAnsiTheme="majorHAnsi" w:cstheme="majorHAnsi"/>
          <w:sz w:val="32"/>
          <w:szCs w:val="32"/>
        </w:rPr>
      </w:pPr>
      <w:r w:rsidRPr="00B10D97">
        <w:rPr>
          <w:rFonts w:asciiTheme="majorHAnsi" w:hAnsiTheme="majorHAnsi" w:cstheme="majorHAnsi"/>
          <w:sz w:val="32"/>
          <w:szCs w:val="32"/>
        </w:rPr>
        <w:t xml:space="preserve">The URL </w:t>
      </w:r>
      <w:r w:rsidR="00B32AE4" w:rsidRPr="00B10D97">
        <w:rPr>
          <w:rFonts w:asciiTheme="majorHAnsi" w:hAnsiTheme="majorHAnsi" w:cstheme="majorHAnsi"/>
          <w:sz w:val="32"/>
          <w:szCs w:val="32"/>
        </w:rPr>
        <w:t>link to the Colour Palette From coolors.co</w:t>
      </w:r>
    </w:p>
    <w:p w14:paraId="45F2B116" w14:textId="7C5D53BE" w:rsidR="00B32AE4" w:rsidRPr="00FC26D3" w:rsidRDefault="002971F9" w:rsidP="00FC26D3">
      <w:r w:rsidRPr="002971F9">
        <w:t>https://coolors.co/palette/03045e-0077b6-00b4d8-90e0ef-caf0f8</w:t>
      </w:r>
    </w:p>
    <w:sectPr w:rsidR="00B32AE4" w:rsidRPr="00FC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E1410"/>
    <w:multiLevelType w:val="multilevel"/>
    <w:tmpl w:val="B10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55B03"/>
    <w:multiLevelType w:val="hybridMultilevel"/>
    <w:tmpl w:val="85E083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77E37"/>
    <w:multiLevelType w:val="hybridMultilevel"/>
    <w:tmpl w:val="AF04B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301010">
    <w:abstractNumId w:val="0"/>
  </w:num>
  <w:num w:numId="2" w16cid:durableId="2060283503">
    <w:abstractNumId w:val="1"/>
  </w:num>
  <w:num w:numId="3" w16cid:durableId="28897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E"/>
    <w:rsid w:val="00105A0E"/>
    <w:rsid w:val="00247ABB"/>
    <w:rsid w:val="0026790E"/>
    <w:rsid w:val="002971F9"/>
    <w:rsid w:val="00B10D97"/>
    <w:rsid w:val="00B32AE4"/>
    <w:rsid w:val="00B912BA"/>
    <w:rsid w:val="00E76660"/>
    <w:rsid w:val="00F91D6E"/>
    <w:rsid w:val="00FC26D3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57E7F"/>
  <w15:chartTrackingRefBased/>
  <w15:docId w15:val="{A03497AA-5299-4646-9115-4D0ABF2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7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79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9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790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362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Vitalis</dc:creator>
  <cp:keywords/>
  <dc:description/>
  <cp:lastModifiedBy>Diamond Vitalis</cp:lastModifiedBy>
  <cp:revision>8</cp:revision>
  <dcterms:created xsi:type="dcterms:W3CDTF">2025-07-19T11:36:00Z</dcterms:created>
  <dcterms:modified xsi:type="dcterms:W3CDTF">2025-07-19T16:01:00Z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4c4e59ec-c888-4f84-a7d5-30bca2a94298</vt:lpwstr>
  </property>
</Properties>
</file>