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B35" w:rsidRDefault="00895EC9" w:rsidP="00895EC9">
      <w:pPr>
        <w:jc w:val="center"/>
        <w:rPr>
          <w:sz w:val="28"/>
          <w:szCs w:val="28"/>
        </w:rPr>
      </w:pPr>
      <w:r>
        <w:rPr>
          <w:sz w:val="28"/>
          <w:szCs w:val="28"/>
        </w:rPr>
        <w:t>Dokumentacja środowiska</w:t>
      </w:r>
    </w:p>
    <w:p w:rsidR="00895EC9" w:rsidRDefault="00895EC9" w:rsidP="00895EC9">
      <w:r w:rsidRPr="00895EC9">
        <w:rPr>
          <w:sz w:val="26"/>
          <w:szCs w:val="26"/>
        </w:rPr>
        <w:t>Autorzy:</w:t>
      </w:r>
      <w:r>
        <w:br/>
      </w:r>
      <w:r w:rsidRPr="00895EC9">
        <w:t>- Joanna Raczyńska,</w:t>
      </w:r>
      <w:r w:rsidRPr="00895EC9">
        <w:br/>
        <w:t>- Michał Mudel,</w:t>
      </w:r>
      <w:r w:rsidRPr="00895EC9">
        <w:br/>
        <w:t>- Wojtek Zieliński.</w:t>
      </w:r>
    </w:p>
    <w:p w:rsidR="00FF3ECF" w:rsidRDefault="00895EC9" w:rsidP="00FF3EC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Opis projektu</w:t>
      </w:r>
    </w:p>
    <w:p w:rsidR="00895EC9" w:rsidRDefault="00895EC9" w:rsidP="00FF3ECF">
      <w:pPr>
        <w:pStyle w:val="Akapitzlist"/>
        <w:ind w:firstLine="696"/>
        <w:rPr>
          <w:sz w:val="24"/>
          <w:szCs w:val="24"/>
        </w:rPr>
      </w:pPr>
      <w:r w:rsidRPr="00FF3ECF">
        <w:rPr>
          <w:sz w:val="24"/>
          <w:szCs w:val="24"/>
        </w:rPr>
        <w:t>Temat</w:t>
      </w:r>
      <w:r w:rsidR="00FF3ECF">
        <w:rPr>
          <w:sz w:val="24"/>
          <w:szCs w:val="24"/>
        </w:rPr>
        <w:t>em</w:t>
      </w:r>
      <w:r w:rsidRPr="00FF3ECF">
        <w:rPr>
          <w:sz w:val="24"/>
          <w:szCs w:val="24"/>
        </w:rPr>
        <w:t xml:space="preserve"> projektu było stworzenie systemu służącego do zarządzania projektami info</w:t>
      </w:r>
      <w:r w:rsidR="00867771" w:rsidRPr="00FF3ECF">
        <w:rPr>
          <w:sz w:val="24"/>
          <w:szCs w:val="24"/>
        </w:rPr>
        <w:t xml:space="preserve">rmatycznymi. System ten został nazwany Project Management Tool. W założeniu, system miał pozwalać na tworzenie grup developerskich, skupionych wokół prywatnych bądź publicznych projektów. W obrębie tych projektów członkowie grup mogli definiować swoje tablice (np. związane z konkretnym sprintem, częścią projektu), w obrębie każdej z tych tablic możliwe było definiowanie list zadań (np. „w trakcie”, „do zrobienia”, „zakończone”), a w obrębie każdej z tych list miało być możliwe definiowanie zadań. </w:t>
      </w:r>
      <w:r w:rsidR="00FF3ECF" w:rsidRPr="00FF3ECF">
        <w:rPr>
          <w:sz w:val="24"/>
          <w:szCs w:val="24"/>
        </w:rPr>
        <w:t>Każde z zadań mogłoby zostać przydzielone do konkretnej osoby, a każda z pracujących nad nim osób mogłaby zalogować swój czas pracy nad tym zadaniem.</w:t>
      </w:r>
    </w:p>
    <w:p w:rsidR="00D7351A" w:rsidRDefault="00D7351A" w:rsidP="00D7351A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D7351A">
        <w:rPr>
          <w:sz w:val="28"/>
          <w:szCs w:val="28"/>
        </w:rPr>
        <w:t>Wykonanie projektu</w:t>
      </w:r>
    </w:p>
    <w:p w:rsidR="00D7351A" w:rsidRPr="00D7351A" w:rsidRDefault="00D7351A" w:rsidP="00D7351A">
      <w:pPr>
        <w:pStyle w:val="Akapitzlist"/>
        <w:numPr>
          <w:ilvl w:val="1"/>
          <w:numId w:val="1"/>
        </w:numPr>
        <w:rPr>
          <w:sz w:val="28"/>
          <w:szCs w:val="28"/>
        </w:rPr>
      </w:pPr>
      <w:r w:rsidRPr="00D7351A">
        <w:rPr>
          <w:sz w:val="24"/>
          <w:szCs w:val="24"/>
        </w:rPr>
        <w:t>Projekt podzielony jest na dwie części:</w:t>
      </w:r>
    </w:p>
    <w:p w:rsidR="00D7351A" w:rsidRDefault="00D7351A" w:rsidP="00D7351A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Back-end – cała logika aplikacji, REST Api, serwisy</w:t>
      </w:r>
    </w:p>
    <w:p w:rsidR="00D7351A" w:rsidRDefault="00D7351A" w:rsidP="00D7351A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Front-end – strona projektu, wyświetlana za pomocą przeglądarki</w:t>
      </w:r>
    </w:p>
    <w:p w:rsidR="00D7351A" w:rsidRDefault="00D7351A" w:rsidP="00D7351A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Back-end</w:t>
      </w:r>
    </w:p>
    <w:p w:rsidR="00D7351A" w:rsidRDefault="00D7351A" w:rsidP="00D7351A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Back-end został w całości napisany przy pomocy języka Java. Frameworkiem, zapewniającym biblioteki do wiekszości potrzebnych funkcjonalności jest Spring</w:t>
      </w:r>
    </w:p>
    <w:p w:rsidR="00D7351A" w:rsidRDefault="00D7351A" w:rsidP="00D7351A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Skorzystaliśmy z narzędzia springboot</w:t>
      </w:r>
    </w:p>
    <w:p w:rsidR="00D7351A" w:rsidRDefault="00D7351A" w:rsidP="00D7351A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testów wykorzystane zostały frameworki JUnit oraz Hamcrest</w:t>
      </w:r>
    </w:p>
    <w:p w:rsidR="00D7351A" w:rsidRDefault="00D7351A" w:rsidP="00D7351A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Front-end</w:t>
      </w:r>
    </w:p>
    <w:p w:rsidR="00D7351A" w:rsidRDefault="00D7351A" w:rsidP="00D7351A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Front-end został napisany przy użyciu HTML5, CSS oraz języka javascript,</w:t>
      </w:r>
    </w:p>
    <w:p w:rsidR="00D7351A" w:rsidRDefault="00D7351A" w:rsidP="00D7351A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Javascriptowym frameworkiem wykorzystanym przy tworzeniu front-endu jest AngularJS</w:t>
      </w:r>
    </w:p>
    <w:p w:rsidR="00FE06F6" w:rsidRPr="00D7351A" w:rsidRDefault="00FE06F6" w:rsidP="00D7351A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Front-end aplikacji jest aplikacją typu SPA (Single Page Application)</w:t>
      </w:r>
    </w:p>
    <w:p w:rsidR="00FF3ECF" w:rsidRDefault="00FF3ECF" w:rsidP="00FF3EC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Opis środowiska</w:t>
      </w:r>
    </w:p>
    <w:p w:rsidR="00FF3ECF" w:rsidRDefault="00FF3ECF" w:rsidP="00FF3ECF">
      <w:pPr>
        <w:pStyle w:val="Akapitzlist"/>
        <w:numPr>
          <w:ilvl w:val="1"/>
          <w:numId w:val="1"/>
        </w:numPr>
        <w:rPr>
          <w:sz w:val="24"/>
          <w:szCs w:val="24"/>
        </w:rPr>
      </w:pPr>
      <w:r w:rsidRPr="00FF3ECF">
        <w:rPr>
          <w:sz w:val="24"/>
          <w:szCs w:val="24"/>
        </w:rPr>
        <w:t>Projekt został stworzony z użyciem generatora projektów Jhipster.</w:t>
      </w:r>
      <w:r>
        <w:rPr>
          <w:sz w:val="24"/>
          <w:szCs w:val="24"/>
        </w:rPr>
        <w:t xml:space="preserve"> Wytyczne podanie przy tworzeniu projektu:</w:t>
      </w:r>
    </w:p>
    <w:p w:rsidR="00FF3ECF" w:rsidRDefault="00FF3ECF" w:rsidP="00FF3ECF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Type: monolithic application</w:t>
      </w:r>
    </w:p>
    <w:p w:rsidR="00FF3ECF" w:rsidRDefault="00FF3ECF" w:rsidP="00FF3ECF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Default java package name: pw.elka.pik.mkdev1</w:t>
      </w:r>
    </w:p>
    <w:p w:rsidR="00FF3ECF" w:rsidRDefault="00FF3ECF" w:rsidP="00FF3ECF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Authentication type: classical HTTP session authentication</w:t>
      </w:r>
    </w:p>
    <w:p w:rsidR="00FF3ECF" w:rsidRDefault="00FF3ECF" w:rsidP="00FF3ECF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Dependency manager: Maven</w:t>
      </w:r>
    </w:p>
    <w:p w:rsidR="00FF3ECF" w:rsidRDefault="00FF3ECF" w:rsidP="00FF3ECF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Production database type: MySQL</w:t>
      </w:r>
    </w:p>
    <w:p w:rsidR="00FF3ECF" w:rsidRDefault="00FF3ECF" w:rsidP="00FF3ECF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Developmnet database type: MySQL</w:t>
      </w:r>
    </w:p>
    <w:p w:rsidR="00FF3ECF" w:rsidRDefault="00FF3ECF" w:rsidP="00FF3ECF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Hibernate 2nd level cache</w:t>
      </w:r>
    </w:p>
    <w:p w:rsidR="00FF3ECF" w:rsidRDefault="00FF3ECF" w:rsidP="00FF3ECF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search engine</w:t>
      </w:r>
    </w:p>
    <w:p w:rsidR="00FF3ECF" w:rsidRDefault="00FF3ECF" w:rsidP="00FF3ECF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HTTP clustered sessions</w:t>
      </w:r>
    </w:p>
    <w:p w:rsidR="00FE06F6" w:rsidRDefault="00FF3ECF" w:rsidP="00FE06F6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Websockets</w:t>
      </w:r>
    </w:p>
    <w:p w:rsidR="00FE06F6" w:rsidRDefault="00FE06F6" w:rsidP="00FE06F6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Używanie środowiska programistyczne w czasie developowania aplikacji</w:t>
      </w:r>
    </w:p>
    <w:p w:rsidR="00FE06F6" w:rsidRDefault="00FE06F6" w:rsidP="00FE06F6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Eclipse</w:t>
      </w:r>
    </w:p>
    <w:p w:rsidR="00FE06F6" w:rsidRPr="00FE06F6" w:rsidRDefault="00FE06F6" w:rsidP="00FE06F6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Intellij</w:t>
      </w:r>
    </w:p>
    <w:p w:rsidR="00FF3ECF" w:rsidRDefault="00FF3ECF" w:rsidP="00FF3ECF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Repozytorium projektu, a zarazem narzędziem przez które prowadzone było code review jest github. </w:t>
      </w:r>
    </w:p>
    <w:p w:rsidR="00FF3ECF" w:rsidRDefault="00FF3ECF" w:rsidP="00FF3ECF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Adres repozytorium: </w:t>
      </w:r>
      <w:hyperlink r:id="rId5" w:history="1">
        <w:r w:rsidRPr="00BB0925">
          <w:rPr>
            <w:rStyle w:val="Hipercze"/>
            <w:sz w:val="24"/>
            <w:szCs w:val="24"/>
          </w:rPr>
          <w:t>https://github.com/mmudel/Pw.Elka.Pik.Mkdev1</w:t>
        </w:r>
      </w:hyperlink>
    </w:p>
    <w:p w:rsidR="00FF3ECF" w:rsidRDefault="00FF3ECF" w:rsidP="00FF3ECF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Dostęp do repozytorium jest publiczny</w:t>
      </w:r>
    </w:p>
    <w:p w:rsidR="00FF3ECF" w:rsidRDefault="00AF5C70" w:rsidP="00FF3ECF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Zarządzanie projektem</w:t>
      </w:r>
    </w:p>
    <w:p w:rsidR="00AF5C70" w:rsidRDefault="00AF5C70" w:rsidP="00AF5C70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Narzędziem do zarządzanie projektem był system Trello</w:t>
      </w:r>
    </w:p>
    <w:p w:rsidR="00AF5C70" w:rsidRDefault="00AF5C70" w:rsidP="00AF5C70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Adres projektu: </w:t>
      </w:r>
      <w:hyperlink r:id="rId6" w:history="1">
        <w:r w:rsidRPr="00BB0925">
          <w:rPr>
            <w:rStyle w:val="Hipercze"/>
            <w:sz w:val="24"/>
            <w:szCs w:val="24"/>
          </w:rPr>
          <w:t>https://trello.com/pwelkapik16lmkdev1</w:t>
        </w:r>
      </w:hyperlink>
    </w:p>
    <w:p w:rsidR="00AF5C70" w:rsidRDefault="00AF5C70" w:rsidP="00AF5C70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Dostęp do projektu jest prywatny</w:t>
      </w:r>
    </w:p>
    <w:p w:rsidR="00AF5C70" w:rsidRDefault="00AF5C70" w:rsidP="00AF5C70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Serwerem, na którym stawiane były narzędzia służące do wspomagania pracy nad projektem, a także wystawiony był sam projekt był serwer na wydziale Elektroniki i Technik Informacyjnych</w:t>
      </w:r>
    </w:p>
    <w:p w:rsidR="00AF5C70" w:rsidRDefault="00AF5C70" w:rsidP="00AF5C70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Adres serwera: pik07.ii.pw.edu.pl</w:t>
      </w:r>
    </w:p>
    <w:p w:rsidR="00AF5C70" w:rsidRDefault="00AF5C70" w:rsidP="00AF5C70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Jedyny dostęp do serwera był możliwy poprzez inny serwer na tym samym wydziale: galera.ii.pw.edu.pl</w:t>
      </w:r>
    </w:p>
    <w:p w:rsidR="002454E5" w:rsidRDefault="00AF5C70" w:rsidP="002454E5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 celu dostępu do narzędzi skonfigurowal</w:t>
      </w:r>
      <w:r w:rsidR="002979B2">
        <w:rPr>
          <w:sz w:val="24"/>
          <w:szCs w:val="24"/>
        </w:rPr>
        <w:t>iśmy tunelowanie. Na systemach W</w:t>
      </w:r>
      <w:r>
        <w:rPr>
          <w:sz w:val="24"/>
          <w:szCs w:val="24"/>
        </w:rPr>
        <w:t>indows użyliśmy w tym celu programu MobaXt</w:t>
      </w:r>
      <w:r w:rsidR="002979B2">
        <w:rPr>
          <w:sz w:val="24"/>
          <w:szCs w:val="24"/>
        </w:rPr>
        <w:t>erm</w:t>
      </w:r>
    </w:p>
    <w:p w:rsidR="002454E5" w:rsidRPr="002454E5" w:rsidRDefault="002454E5" w:rsidP="002454E5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214671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46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9B2" w:rsidRDefault="002979B2" w:rsidP="00AF5C70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Ciągłej Integracji skor</w:t>
      </w:r>
      <w:r w:rsidR="00AB4907">
        <w:rPr>
          <w:sz w:val="24"/>
          <w:szCs w:val="24"/>
        </w:rPr>
        <w:t>zystaliśmy z narzędzia Jenkins.</w:t>
      </w:r>
    </w:p>
    <w:p w:rsidR="00AB4907" w:rsidRDefault="00AB4907" w:rsidP="00AB4907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Dostęp do narzędzia na wspomnianym wyżej serwerze na porcie 9090</w:t>
      </w:r>
    </w:p>
    <w:p w:rsidR="00AB4907" w:rsidRDefault="00AB4907" w:rsidP="00AB4907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Jenkins został skonfigurowany w ten sposób, aby utworzył oddzielny job na każdy z branch’y projektu.</w:t>
      </w:r>
    </w:p>
    <w:p w:rsidR="00D7574A" w:rsidRDefault="00D7574A" w:rsidP="00AB4907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Nie został skonfigurowany automatyczny build projektu przy każdym wypchnięciu zmian do repozytorium ze względu na utrudniony dostęp do serwera, na którym wystawiony jest jenkins</w:t>
      </w:r>
    </w:p>
    <w:p w:rsidR="00264D33" w:rsidRDefault="00264D33" w:rsidP="00AB4907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Zamiast automatycznego budowania gałęzi po wypchnięciu zmian, skonfigurowany został mechanizm, który powoduje, że co 15 min jenkins sam odpytuje repozytorium czy były jakieś zmiany, i w razie jeśli były, buduje odpowiednią gałąź</w:t>
      </w:r>
    </w:p>
    <w:p w:rsidR="00AB4907" w:rsidRDefault="00D7574A" w:rsidP="00AB4907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Pomyśln</w:t>
      </w:r>
      <w:r w:rsidR="00AB4907">
        <w:rPr>
          <w:sz w:val="24"/>
          <w:szCs w:val="24"/>
        </w:rPr>
        <w:t>e wykonanie zbud</w:t>
      </w:r>
      <w:r>
        <w:rPr>
          <w:sz w:val="24"/>
          <w:szCs w:val="24"/>
        </w:rPr>
        <w:t>owania gałęzi master powoduje</w:t>
      </w:r>
      <w:r w:rsidR="00AB4907">
        <w:rPr>
          <w:sz w:val="24"/>
          <w:szCs w:val="24"/>
        </w:rPr>
        <w:t xml:space="preserve"> </w:t>
      </w:r>
      <w:r w:rsidR="00FE06F6">
        <w:rPr>
          <w:sz w:val="24"/>
          <w:szCs w:val="24"/>
        </w:rPr>
        <w:t xml:space="preserve">uruchomienie innego joba, którego zadaniem jest </w:t>
      </w:r>
      <w:r w:rsidR="00AB4907">
        <w:rPr>
          <w:sz w:val="24"/>
          <w:szCs w:val="24"/>
        </w:rPr>
        <w:t>automaty</w:t>
      </w:r>
      <w:r>
        <w:rPr>
          <w:sz w:val="24"/>
          <w:szCs w:val="24"/>
        </w:rPr>
        <w:t>czny deploy aplikacji na serwer aplikacji</w:t>
      </w:r>
      <w:r w:rsidR="00FE06F6">
        <w:rPr>
          <w:sz w:val="24"/>
          <w:szCs w:val="24"/>
        </w:rPr>
        <w:t xml:space="preserve"> Apache Tomcat</w:t>
      </w:r>
    </w:p>
    <w:p w:rsidR="002454E5" w:rsidRPr="002454E5" w:rsidRDefault="002454E5" w:rsidP="002454E5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3352989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2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907" w:rsidRDefault="00AB4907" w:rsidP="00AB4907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Jako bazy danych użyliśmy </w:t>
      </w:r>
      <w:r w:rsidR="00D7574A">
        <w:rPr>
          <w:sz w:val="24"/>
          <w:szCs w:val="24"/>
        </w:rPr>
        <w:t xml:space="preserve">serwera </w:t>
      </w:r>
      <w:r>
        <w:rPr>
          <w:sz w:val="24"/>
          <w:szCs w:val="24"/>
        </w:rPr>
        <w:t>bazy danych MySQL</w:t>
      </w:r>
    </w:p>
    <w:p w:rsidR="00AB4907" w:rsidRDefault="00AB4907" w:rsidP="00AB4907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Dostęp do bazy danych na wspomnianym wyżej serwerze na porcie 3306</w:t>
      </w:r>
    </w:p>
    <w:p w:rsidR="00D7574A" w:rsidRDefault="00D7574A" w:rsidP="00AB4907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Lokalnie w celu połączenia z bazą korzystaliśmy z narzędzia MySQL workbench</w:t>
      </w:r>
    </w:p>
    <w:p w:rsidR="00AB4907" w:rsidRDefault="00AB4907" w:rsidP="00AB4907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Aplikacja jest uruchamiana za pomocą narzędzia Apache Tomcat.</w:t>
      </w:r>
    </w:p>
    <w:p w:rsidR="00AB4907" w:rsidRDefault="00AB4907" w:rsidP="00AB4907">
      <w:pPr>
        <w:pStyle w:val="Akapitzlist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Dostęp do aplikacji na wspomnianym</w:t>
      </w:r>
      <w:r w:rsidR="00D7574A">
        <w:rPr>
          <w:sz w:val="24"/>
          <w:szCs w:val="24"/>
        </w:rPr>
        <w:t xml:space="preserve"> wyżej serwerze na porcie 8080</w:t>
      </w:r>
    </w:p>
    <w:p w:rsidR="00FE06F6" w:rsidRDefault="00FE06F6" w:rsidP="00FE06F6">
      <w:pPr>
        <w:ind w:left="708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2933743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6F6" w:rsidRPr="00FE06F6" w:rsidRDefault="00FE06F6" w:rsidP="00FE06F6">
      <w:pPr>
        <w:pStyle w:val="Akapitzlist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Workflow projektu</w:t>
      </w:r>
    </w:p>
    <w:p w:rsidR="00FE06F6" w:rsidRDefault="00FE06F6" w:rsidP="00FE06F6">
      <w:pPr>
        <w:ind w:left="360" w:firstLine="348"/>
        <w:rPr>
          <w:sz w:val="24"/>
          <w:szCs w:val="24"/>
        </w:rPr>
      </w:pPr>
      <w:r w:rsidRPr="00FE06F6">
        <w:rPr>
          <w:sz w:val="24"/>
          <w:szCs w:val="24"/>
        </w:rPr>
        <w:t>W projekcie został wspólnie zdefiniowany następujący workflow, dotyczący developowania projektu</w:t>
      </w:r>
      <w:r>
        <w:rPr>
          <w:sz w:val="24"/>
          <w:szCs w:val="24"/>
        </w:rPr>
        <w:t>:</w:t>
      </w:r>
    </w:p>
    <w:p w:rsidR="00FE06F6" w:rsidRDefault="00FE06F6" w:rsidP="00FE06F6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Wybieramy jedno z user story w trello i przeciągamy je do kolumny In progress.</w:t>
      </w:r>
    </w:p>
    <w:p w:rsidR="00FE06F6" w:rsidRDefault="00FE06F6" w:rsidP="00FE06F6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Zmiany wprowadzamy w branchu związanym z daną funkcjonalnością, jeśli taki branch nie istnieje to tworzymy nowy – feature/nazwa_funkcjonalności.</w:t>
      </w:r>
    </w:p>
    <w:p w:rsidR="00FE06F6" w:rsidRDefault="00FE06F6" w:rsidP="00FE06F6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 wprowadzeniu całej funkcjonalności sprawdzamy czy branch buduje się</w:t>
      </w:r>
    </w:p>
    <w:p w:rsidR="00FE06F6" w:rsidRDefault="00FE06F6" w:rsidP="00FE06F6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 używanym IDE</w:t>
      </w:r>
    </w:p>
    <w:p w:rsidR="00FE06F6" w:rsidRDefault="00FE06F6" w:rsidP="00FE06F6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 wpisaniu w konsoli znajdując się w głównym katalogu projektu mvn clean install</w:t>
      </w:r>
    </w:p>
    <w:p w:rsidR="00264D33" w:rsidRDefault="00FE06F6" w:rsidP="00264D33">
      <w:pPr>
        <w:pStyle w:val="Akapitzlist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 systemie Jenkins (odpowiedni job znajduje się w folderze mkdev1).</w:t>
      </w:r>
    </w:p>
    <w:p w:rsidR="00264D33" w:rsidRDefault="00264D33" w:rsidP="00264D33">
      <w:pPr>
        <w:ind w:left="1428" w:firstLine="360"/>
        <w:rPr>
          <w:sz w:val="24"/>
          <w:szCs w:val="24"/>
        </w:rPr>
      </w:pPr>
      <w:r>
        <w:rPr>
          <w:sz w:val="24"/>
          <w:szCs w:val="24"/>
        </w:rPr>
        <w:t>Jeśli branch buduje się bez błędów, możemy zmergować go z masterem, a następnie uruchomić job budujący gałąź master na jenkinsie.</w:t>
      </w:r>
    </w:p>
    <w:p w:rsidR="00264D33" w:rsidRPr="00264D33" w:rsidRDefault="00264D33" w:rsidP="00264D3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 trello przerzucamy odpowiednie zad</w:t>
      </w:r>
      <w:r w:rsidR="0039575B">
        <w:rPr>
          <w:sz w:val="24"/>
          <w:szCs w:val="24"/>
        </w:rPr>
        <w:t>anie do listy Done. W komentarzu</w:t>
      </w:r>
      <w:r>
        <w:rPr>
          <w:sz w:val="24"/>
          <w:szCs w:val="24"/>
        </w:rPr>
        <w:t xml:space="preserve"> przy zadaniu podajemy hashe commitów oraz nazwę brancha który dotyczy tego zadania.</w:t>
      </w:r>
    </w:p>
    <w:sectPr w:rsidR="00264D33" w:rsidRPr="00264D33" w:rsidSect="003C3B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F3B70"/>
    <w:multiLevelType w:val="hybridMultilevel"/>
    <w:tmpl w:val="1862EE3E"/>
    <w:lvl w:ilvl="0" w:tplc="785E29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6B083A"/>
    <w:multiLevelType w:val="hybridMultilevel"/>
    <w:tmpl w:val="DAB010D2"/>
    <w:lvl w:ilvl="0" w:tplc="59BAB5E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54F4DF6"/>
    <w:multiLevelType w:val="hybridMultilevel"/>
    <w:tmpl w:val="73201F48"/>
    <w:lvl w:ilvl="0" w:tplc="9A16EE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95EC9"/>
    <w:rsid w:val="002454E5"/>
    <w:rsid w:val="00264D33"/>
    <w:rsid w:val="002979B2"/>
    <w:rsid w:val="0039575B"/>
    <w:rsid w:val="003C3B35"/>
    <w:rsid w:val="00867771"/>
    <w:rsid w:val="00895EC9"/>
    <w:rsid w:val="00AB4907"/>
    <w:rsid w:val="00AF5C70"/>
    <w:rsid w:val="00D7351A"/>
    <w:rsid w:val="00D7574A"/>
    <w:rsid w:val="00FE06F6"/>
    <w:rsid w:val="00FF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3B35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95EC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F3ECF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454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454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55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pwelkapik16lmkdev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mmudel/Pw.Elka.Pik.Mkdev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703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mmudel</dc:creator>
  <cp:lastModifiedBy>mmudel</cp:lastModifiedBy>
  <cp:revision>2</cp:revision>
  <dcterms:created xsi:type="dcterms:W3CDTF">2016-06-05T14:05:00Z</dcterms:created>
  <dcterms:modified xsi:type="dcterms:W3CDTF">2016-06-05T16:31:00Z</dcterms:modified>
</cp:coreProperties>
</file>