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6993" w14:textId="536BE0AE" w:rsidR="003F44C7" w:rsidRDefault="0049290B">
      <w:proofErr w:type="spellStart"/>
      <w:r>
        <w:rPr>
          <w:lang w:val="en-GB"/>
        </w:rPr>
        <w:t>Postup</w:t>
      </w:r>
      <w:proofErr w:type="spellEnd"/>
      <w:r>
        <w:rPr>
          <w:lang w:val="en-GB"/>
        </w:rPr>
        <w:t xml:space="preserve"> </w:t>
      </w:r>
      <w:r>
        <w:t>řešení:</w:t>
      </w:r>
    </w:p>
    <w:p w14:paraId="06A138CD" w14:textId="6CC92851" w:rsidR="0049290B" w:rsidRDefault="0049290B" w:rsidP="0049290B">
      <w:pPr>
        <w:pStyle w:val="Odstavecseseznamem"/>
        <w:numPr>
          <w:ilvl w:val="0"/>
          <w:numId w:val="1"/>
        </w:numPr>
      </w:pPr>
      <w:r>
        <w:t>Soupis všech požadavků</w:t>
      </w:r>
    </w:p>
    <w:p w14:paraId="6DF4CAA7" w14:textId="0AF16FF0" w:rsidR="0049290B" w:rsidRDefault="0049290B" w:rsidP="0049290B">
      <w:pPr>
        <w:pStyle w:val="Odstavecseseznamem"/>
        <w:numPr>
          <w:ilvl w:val="0"/>
          <w:numId w:val="1"/>
        </w:numPr>
      </w:pPr>
      <w:r>
        <w:t>Vytvoření základní architektury (diagram)</w:t>
      </w:r>
    </w:p>
    <w:p w14:paraId="5A966B52" w14:textId="1A7F6D76" w:rsidR="0049290B" w:rsidRDefault="0049290B" w:rsidP="0049290B">
      <w:pPr>
        <w:pStyle w:val="Odstavecseseznamem"/>
        <w:numPr>
          <w:ilvl w:val="0"/>
          <w:numId w:val="1"/>
        </w:numPr>
      </w:pPr>
      <w:r>
        <w:t>Program:</w:t>
      </w:r>
    </w:p>
    <w:p w14:paraId="2F31CE3E" w14:textId="75BF702F" w:rsidR="0049290B" w:rsidRDefault="0049290B" w:rsidP="0049290B">
      <w:pPr>
        <w:pStyle w:val="Odstavecseseznamem"/>
        <w:numPr>
          <w:ilvl w:val="1"/>
          <w:numId w:val="1"/>
        </w:numPr>
      </w:pPr>
      <w:r>
        <w:t>Roztřízení komponent do složek</w:t>
      </w:r>
    </w:p>
    <w:p w14:paraId="40518EF5" w14:textId="281EBEE8" w:rsidR="0049290B" w:rsidRDefault="0049290B" w:rsidP="0049290B">
      <w:pPr>
        <w:pStyle w:val="Odstavecseseznamem"/>
        <w:numPr>
          <w:ilvl w:val="0"/>
          <w:numId w:val="1"/>
        </w:numPr>
      </w:pPr>
      <w:r>
        <w:t>Architektura:</w:t>
      </w:r>
    </w:p>
    <w:p w14:paraId="7DEB1115" w14:textId="6A68E8FF" w:rsidR="0049290B" w:rsidRDefault="0049290B" w:rsidP="0049290B">
      <w:pPr>
        <w:pStyle w:val="Odstavecseseznamem"/>
        <w:numPr>
          <w:ilvl w:val="1"/>
          <w:numId w:val="1"/>
        </w:numPr>
      </w:pPr>
      <w:r>
        <w:t>Detailní popis všech složek</w:t>
      </w:r>
    </w:p>
    <w:p w14:paraId="7E00F38D" w14:textId="273EFC30" w:rsidR="0049290B" w:rsidRDefault="0049290B" w:rsidP="0049290B"/>
    <w:p w14:paraId="0D872E84" w14:textId="70D11523" w:rsidR="0049290B" w:rsidRDefault="0049290B" w:rsidP="0049290B">
      <w:pPr>
        <w:pStyle w:val="Odstavecseseznamem"/>
        <w:numPr>
          <w:ilvl w:val="0"/>
          <w:numId w:val="1"/>
        </w:numPr>
      </w:pPr>
      <w:r>
        <w:t>Plnění řešení:</w:t>
      </w:r>
    </w:p>
    <w:p w14:paraId="3E8190A4" w14:textId="3ED50EED" w:rsidR="0049290B" w:rsidRDefault="0049290B" w:rsidP="0049290B">
      <w:pPr>
        <w:pStyle w:val="Odstavecseseznamem"/>
        <w:numPr>
          <w:ilvl w:val="1"/>
          <w:numId w:val="1"/>
        </w:numPr>
      </w:pPr>
      <w:r>
        <w:t>Zápis všech důležitých kroků!</w:t>
      </w:r>
    </w:p>
    <w:p w14:paraId="3AF25E16" w14:textId="77777777" w:rsidR="0049290B" w:rsidRPr="0049290B" w:rsidRDefault="0049290B" w:rsidP="0049290B">
      <w:pPr>
        <w:pStyle w:val="Odstavecseseznamem"/>
        <w:numPr>
          <w:ilvl w:val="1"/>
          <w:numId w:val="1"/>
        </w:numPr>
      </w:pPr>
    </w:p>
    <w:sectPr w:rsidR="0049290B" w:rsidRPr="0049290B" w:rsidSect="00AD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84613"/>
    <w:multiLevelType w:val="hybridMultilevel"/>
    <w:tmpl w:val="CBECC9A4"/>
    <w:lvl w:ilvl="0" w:tplc="0D2C9B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39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D6"/>
    <w:rsid w:val="002F40DF"/>
    <w:rsid w:val="0036036E"/>
    <w:rsid w:val="003E27E1"/>
    <w:rsid w:val="003F44C7"/>
    <w:rsid w:val="0049290B"/>
    <w:rsid w:val="005563FE"/>
    <w:rsid w:val="00874F7E"/>
    <w:rsid w:val="00AD2F7A"/>
    <w:rsid w:val="00AE2108"/>
    <w:rsid w:val="00AF29D6"/>
    <w:rsid w:val="00F6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67AB"/>
  <w15:chartTrackingRefBased/>
  <w15:docId w15:val="{E801227F-9F8A-4726-A792-0318DF5A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F2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F2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F2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F2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F2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F2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F2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F2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F2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F2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F2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F2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F29D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F29D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F29D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F29D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F29D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F29D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F2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F2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F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F2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F29D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F29D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F29D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F2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F29D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F2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Schönfelder</dc:creator>
  <cp:keywords/>
  <dc:description/>
  <cp:lastModifiedBy>Alex Schönfelder</cp:lastModifiedBy>
  <cp:revision>2</cp:revision>
  <dcterms:created xsi:type="dcterms:W3CDTF">2025-08-25T11:54:00Z</dcterms:created>
  <dcterms:modified xsi:type="dcterms:W3CDTF">2025-08-25T15:58:00Z</dcterms:modified>
</cp:coreProperties>
</file>