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9acf2b618e04ed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e3b1ac7-aade-4d54-8b87-bd3a2e6ec3c6}" pid="2" name="Document">
    <vt:lpwstr xmlns:vt="http://schemas.openxmlformats.org/officeDocument/2006/docPropsVTypes">1ZkAAOVd63LbOJb+v1X7DlztzNipUWQCJEBgOpou20m6PZs43thJd80fF0RCDieyqKGoJO7aH/M0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=</vt:lpwstr>
  </op:property>
  <op:property fmtid="{36fe26c9-ebf9-4d8f-b35a-771fe1e219ac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
        }
      },
      "Line": {
        "No": 115,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