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9c1b1a6734f4bf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9d0eb2183014b47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T e m p l a t e / 6 1 8 8 9 9 8 / " >  
     < I n t e g e r >  
         < R e p o r t F o r N a v _ I n t e g e r > R e p o r t F o r N a v _ I n t e g e r < / R e p o r t F o r N a v _ I n t e g e r >  
         < R e p o r t F o r N a v I d _ 1 0 0 0 0 0 0 0 0 0 > R e p o r t F o r N a v I d _ 1 0 0 0 0 0 0 0 0 0 < / R e p o r t F o r N a v I d _ 1 0 0 0 0 0 0 0 0 0 >  
     < / I n t e g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9b98d82-4334-41f0-97d9-e7d1899af780}" pid="2" name="Document">
    <vt:lpwstr xmlns:vt="http://schemas.openxmlformats.org/officeDocument/2006/docPropsVTypes">ZxIAAMVY4W6jRhD+X6nvgKjU3Ek2sBgM3IU72UncuE1yUezkqv6J1jB2uMMsgrXPPvVHn6YP1ifp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==</vt:lpwstr>
  </op:property>
  <op:property fmtid="{5d74970c-55eb-409c-b7cc-1068d66b3153}" pid="3" name="DataContract">
    <vt:lpwstr xmlns:vt="http://schemas.openxmlformats.org/officeDocument/2006/docPropsVTypes">{
  "DataContract": {
    "Version": 1,
    "DataItems": {
      "Integer": {
        "No": 2000000026,
        "Translations": [
          "Page"
        ]
      }
    },
    "Records": {
      "CompanyInformation": {
        "No": 79,
        "Fields": {
          "PhoneNo": 7,
          "E_Mail": 34,
          "HomePage": 35,
          "VATRegistrationNo": 19,
          "IBAN": 38,
          "SWIFTCode": 39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"AutoCalcFields": [
          20
        ],
        "Fields": {
          "Logo": 20
        },
        "Params": []
      }
    }
  }
}</vt:lpwstr>
  </op:property>
</op:Properties>
</file>