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{employment_record}</w:t>
            </w:r>
            <w:bookmarkStart w:id="0" w:name="_GoBack"/>
            <w:bookmarkEnd w:id="0"/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99489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</w:p>
          <w:p w14:paraId="2F83649C">
            <w:pPr>
              <w:pStyle w:val="24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3D827328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</w:rPr>
            </w:pPr>
          </w:p>
          <w:p w14:paraId="493EB780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  <w:sz w:val="6"/>
                <w:szCs w:val="6"/>
              </w:rPr>
            </w:pPr>
          </w:p>
          <w:tbl>
            <w:tblPr>
              <w:tblStyle w:val="9"/>
              <w:tblW w:w="11199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02"/>
              <w:gridCol w:w="1505"/>
              <w:gridCol w:w="1614"/>
              <w:gridCol w:w="4394"/>
              <w:gridCol w:w="1984"/>
            </w:tblGrid>
            <w:tr w14:paraId="5FC7B9D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36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0BC7121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From</w:t>
                  </w:r>
                </w:p>
                <w:p w14:paraId="6F0D6AAB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自</w:t>
                  </w: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0C2276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To</w:t>
                  </w:r>
                </w:p>
                <w:p w14:paraId="636F131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至</w:t>
                  </w: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73CC78E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Position</w:t>
                  </w:r>
                </w:p>
                <w:p w14:paraId="31C056C6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职位</w:t>
                  </w: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ACDA8A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Name &amp; Address of Company</w:t>
                  </w:r>
                </w:p>
                <w:p w14:paraId="7ECB9D0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机构名称和地址</w:t>
                  </w: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6454F721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Reason for Leaving</w:t>
                  </w:r>
                </w:p>
                <w:p w14:paraId="2A998D1F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离职原因</w:t>
                  </w:r>
                </w:p>
              </w:tc>
            </w:tr>
            <w:tr w14:paraId="0BFC82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71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248CEC6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6276B69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508012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84E261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2917AAB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</w:tr>
            <w:tr w14:paraId="09A1061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5" w:hRule="atLeast"/>
              </w:trPr>
              <w:tc>
                <w:tcPr>
                  <w:tcW w:w="11199" w:type="dxa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1E8AD2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</w:pPr>
                  <w:r>
                    <w:rPr>
                      <w:rFonts w:ascii="STXihei" w:hAnsi="STXihei" w:eastAsia="STXihei"/>
                      <w:b/>
                      <w:w w:val="105"/>
                    </w:rPr>
                    <w:t>Job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 xml:space="preserve"> </w:t>
                  </w:r>
                  <w:r>
                    <w:rPr>
                      <w:rFonts w:ascii="STXihei" w:hAnsi="STXihei" w:eastAsia="STXihei"/>
                      <w:b/>
                      <w:w w:val="105"/>
                    </w:rPr>
                    <w:t xml:space="preserve">description 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>职位描述：</w:t>
                  </w:r>
                </w:p>
                <w:p w14:paraId="3BC0A0DC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29B7BAB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42D1BF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C44888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05E87715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3CB5F9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2E8FB8E2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08824BC2">
                  <w:pPr>
                    <w:tabs>
                      <w:tab w:val="left" w:pos="3210"/>
                    </w:tabs>
                    <w:spacing w:after="200" w:line="276" w:lineRule="auto"/>
                    <w:rPr>
                      <w:rFonts w:ascii="STXihei" w:hAnsi="STXihei" w:eastAsia="STXihei" w:cs="STXihei"/>
                      <w:sz w:val="22"/>
                      <w:szCs w:val="22"/>
                    </w:rPr>
                  </w:pPr>
                </w:p>
              </w:tc>
            </w:tr>
          </w:tbl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ATTAINMENT 教育程度： College 大学本科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1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3FA550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sz w:val="20"/>
                <w:szCs w:val="20"/>
              </w:rPr>
              <w:t>COLLEGE GRADUATE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bCs/>
                <w:sz w:val="20"/>
                <w:szCs w:val="20"/>
              </w:rPr>
            </w:pP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From自                                                       To至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English英文     speak说:  Fluent 流利 □  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Difference 差 □ 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</w:t>
            </w:r>
            <w:r>
              <w:rPr>
                <w:rFonts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Difference 差 □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□   Ordinary 普通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□  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□   Ordinary 普通  □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□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□   Ordinary 普通   □   Difference 差 □ 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□   Ordinary 普通   □   Difference 差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   □                NO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NO   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  </w:t>
            </w:r>
            <w:r>
              <w:rPr>
                <w:b/>
                <w:bCs/>
                <w:sz w:val="20"/>
                <w:szCs w:val="20"/>
              </w:rPr>
              <w:t>■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NO          □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ascii="STXihei" w:hAnsi="STXihei" w:eastAsia="STXihei"/>
                <w:b/>
                <w:spacing w:val="-10"/>
                <w:sz w:val="20"/>
                <w:szCs w:val="20"/>
                <w:u w:val="single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AF36B18">
      <w:pPr>
        <w:tabs>
          <w:tab w:val="left" w:pos="3048"/>
        </w:tabs>
        <w:rPr>
          <w:rFonts w:ascii="Microsoft YaHei" w:hAnsi="Microsoft YaHei" w:eastAsia="Microsoft YaHei" w:cs="Microsoft YaHei"/>
          <w:sz w:val="20"/>
          <w:szCs w:val="20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2D04F10"/>
    <w:rsid w:val="04D8694E"/>
    <w:rsid w:val="0616566E"/>
    <w:rsid w:val="07100621"/>
    <w:rsid w:val="07CD4764"/>
    <w:rsid w:val="07E61381"/>
    <w:rsid w:val="0EC71F0D"/>
    <w:rsid w:val="120B3EBE"/>
    <w:rsid w:val="1283614B"/>
    <w:rsid w:val="13A9398F"/>
    <w:rsid w:val="13AD3F51"/>
    <w:rsid w:val="14184DEC"/>
    <w:rsid w:val="149D2EE2"/>
    <w:rsid w:val="14A81E98"/>
    <w:rsid w:val="15883A78"/>
    <w:rsid w:val="160F7CF5"/>
    <w:rsid w:val="1A8C7B66"/>
    <w:rsid w:val="1CF87C1A"/>
    <w:rsid w:val="1D81772B"/>
    <w:rsid w:val="1DBC4C07"/>
    <w:rsid w:val="1F1B7ECF"/>
    <w:rsid w:val="20427645"/>
    <w:rsid w:val="206F7D0E"/>
    <w:rsid w:val="20B00A53"/>
    <w:rsid w:val="21540EDD"/>
    <w:rsid w:val="22F32E79"/>
    <w:rsid w:val="233174FD"/>
    <w:rsid w:val="23645B24"/>
    <w:rsid w:val="23BC770E"/>
    <w:rsid w:val="23D700A4"/>
    <w:rsid w:val="253911C1"/>
    <w:rsid w:val="27C6290A"/>
    <w:rsid w:val="290348E4"/>
    <w:rsid w:val="29752839"/>
    <w:rsid w:val="2CE455E0"/>
    <w:rsid w:val="311F752F"/>
    <w:rsid w:val="32AF043E"/>
    <w:rsid w:val="36B14785"/>
    <w:rsid w:val="37607F59"/>
    <w:rsid w:val="37914982"/>
    <w:rsid w:val="39076FD2"/>
    <w:rsid w:val="3C5C0BFC"/>
    <w:rsid w:val="3E1C72D0"/>
    <w:rsid w:val="3F9E4197"/>
    <w:rsid w:val="3FA94B93"/>
    <w:rsid w:val="40D519B8"/>
    <w:rsid w:val="418A4550"/>
    <w:rsid w:val="42F04887"/>
    <w:rsid w:val="44E028B5"/>
    <w:rsid w:val="45482EA7"/>
    <w:rsid w:val="48F14EB5"/>
    <w:rsid w:val="4A88006B"/>
    <w:rsid w:val="4BA91A77"/>
    <w:rsid w:val="4C653BF0"/>
    <w:rsid w:val="4D072EF9"/>
    <w:rsid w:val="4FDA66A3"/>
    <w:rsid w:val="50120532"/>
    <w:rsid w:val="55C20305"/>
    <w:rsid w:val="55FF6E63"/>
    <w:rsid w:val="58737694"/>
    <w:rsid w:val="58FE1654"/>
    <w:rsid w:val="5A6776CD"/>
    <w:rsid w:val="5D6677C8"/>
    <w:rsid w:val="5D752101"/>
    <w:rsid w:val="5DAD53F7"/>
    <w:rsid w:val="5F526256"/>
    <w:rsid w:val="5F6724B5"/>
    <w:rsid w:val="5FAD7930"/>
    <w:rsid w:val="600B28A8"/>
    <w:rsid w:val="6037278F"/>
    <w:rsid w:val="60B213C3"/>
    <w:rsid w:val="63C761C6"/>
    <w:rsid w:val="644840CB"/>
    <w:rsid w:val="657F58CB"/>
    <w:rsid w:val="67F032F2"/>
    <w:rsid w:val="68081E81"/>
    <w:rsid w:val="694330B3"/>
    <w:rsid w:val="69765236"/>
    <w:rsid w:val="6A1D31D8"/>
    <w:rsid w:val="6C69186D"/>
    <w:rsid w:val="70CC1BCB"/>
    <w:rsid w:val="730E4732"/>
    <w:rsid w:val="73306456"/>
    <w:rsid w:val="73EB179F"/>
    <w:rsid w:val="74A2383E"/>
    <w:rsid w:val="780F5216"/>
    <w:rsid w:val="78DD0E2E"/>
    <w:rsid w:val="79A47949"/>
    <w:rsid w:val="79C124FE"/>
    <w:rsid w:val="7BF74FFF"/>
    <w:rsid w:val="7D416579"/>
    <w:rsid w:val="7F15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6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7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8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19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5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6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7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8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19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0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1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3">
    <w:name w:val="Footer Char"/>
    <w:basedOn w:val="8"/>
    <w:link w:val="10"/>
    <w:qFormat/>
    <w:uiPriority w:val="99"/>
    <w:rPr>
      <w:sz w:val="24"/>
      <w:szCs w:val="24"/>
    </w:rPr>
  </w:style>
  <w:style w:type="paragraph" w:styleId="2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421</Words>
  <Characters>1437</Characters>
  <Lines>19</Lines>
  <Paragraphs>5</Paragraphs>
  <TotalTime>143</TotalTime>
  <ScaleCrop>false</ScaleCrop>
  <LinksUpToDate>false</LinksUpToDate>
  <CharactersWithSpaces>1583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Administrator</cp:lastModifiedBy>
  <cp:lastPrinted>2026-01-28T02:57:00Z</cp:lastPrinted>
  <dcterms:modified xsi:type="dcterms:W3CDTF">2026-04-17T06:15:03Z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