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4B3F" w14:textId="006C4F64" w:rsidR="00C25FF5" w:rsidRDefault="009A50D1">
      <w:r>
        <w:t>IOT—PHASE 4</w:t>
      </w:r>
    </w:p>
    <w:p w14:paraId="4B243AEF" w14:textId="3FAF1097" w:rsidR="009A50D1" w:rsidRDefault="009A50D1">
      <w:r>
        <w:t xml:space="preserve">PROJECT NAME—AIR QUALITY MONITORING </w:t>
      </w:r>
    </w:p>
    <w:p w14:paraId="56C2B6FC" w14:textId="56FF8E7E" w:rsidR="00C05869" w:rsidRDefault="00C05869">
      <w:r>
        <w:t>Certainly, in Phase 4, you can use web development technologies to create a platform for displaying real-time air quality data from IoT devices. Here’s a high-level overview of the steps you can follow:</w:t>
      </w:r>
    </w:p>
    <w:p w14:paraId="06F2B7A5" w14:textId="77777777" w:rsidR="00C05869" w:rsidRDefault="00C05869"/>
    <w:p w14:paraId="287BDD1B" w14:textId="77777777" w:rsidR="00C05869" w:rsidRDefault="00C05869">
      <w:r>
        <w:t>1. **Front-end Development:**</w:t>
      </w:r>
    </w:p>
    <w:p w14:paraId="32DE1613" w14:textId="77777777" w:rsidR="00C05869" w:rsidRDefault="00C05869">
      <w:r>
        <w:t xml:space="preserve">   - Create a user interface using HTML for displaying air quality data.</w:t>
      </w:r>
    </w:p>
    <w:p w14:paraId="0D019266" w14:textId="77777777" w:rsidR="00C05869" w:rsidRDefault="00C05869">
      <w:r>
        <w:t xml:space="preserve">   - Style the interface using CSS to make it user-friendly and visually appealing.</w:t>
      </w:r>
    </w:p>
    <w:p w14:paraId="105A0F13" w14:textId="77777777" w:rsidR="00C05869" w:rsidRDefault="00C05869">
      <w:r>
        <w:t xml:space="preserve">   - Use JavaScript to handle real-time data updates and user interactions.</w:t>
      </w:r>
    </w:p>
    <w:p w14:paraId="6A011255" w14:textId="77777777" w:rsidR="00C05869" w:rsidRDefault="00C05869"/>
    <w:p w14:paraId="46293D31" w14:textId="77777777" w:rsidR="00C05869" w:rsidRDefault="00C05869">
      <w:r>
        <w:t>2. **Back-end Development:**</w:t>
      </w:r>
    </w:p>
    <w:p w14:paraId="371D535F" w14:textId="77777777" w:rsidR="00C05869" w:rsidRDefault="00C05869">
      <w:r>
        <w:t xml:space="preserve">   - Set up a server to receive data from IoT devices. You can use technologies like Node.js or Python.</w:t>
      </w:r>
    </w:p>
    <w:p w14:paraId="7B1443CB" w14:textId="77777777" w:rsidR="00C05869" w:rsidRDefault="00C05869">
      <w:r>
        <w:t xml:space="preserve">   - Implement APIs to handle incoming data, store it in a database, and serve it to the front end.</w:t>
      </w:r>
    </w:p>
    <w:p w14:paraId="5379AC3F" w14:textId="77777777" w:rsidR="00C05869" w:rsidRDefault="00C05869"/>
    <w:p w14:paraId="7DD1BD22" w14:textId="77777777" w:rsidR="00C05869" w:rsidRDefault="00C05869">
      <w:r>
        <w:t>3. **Database Integration:**</w:t>
      </w:r>
    </w:p>
    <w:p w14:paraId="7251AFCB" w14:textId="77777777" w:rsidR="00C05869" w:rsidRDefault="00C05869">
      <w:r>
        <w:t xml:space="preserve">   - Choose a database system (e.g., MySQL, MongoDB) to store air quality data.</w:t>
      </w:r>
    </w:p>
    <w:p w14:paraId="42D1F4E8" w14:textId="77777777" w:rsidR="00C05869" w:rsidRDefault="00C05869">
      <w:r>
        <w:t xml:space="preserve">   - Design the database schema to efficiently store and retrieve data.</w:t>
      </w:r>
    </w:p>
    <w:p w14:paraId="0BAD535B" w14:textId="77777777" w:rsidR="00C05869" w:rsidRDefault="00C05869"/>
    <w:p w14:paraId="13639331" w14:textId="77777777" w:rsidR="00C05869" w:rsidRDefault="00C05869">
      <w:r>
        <w:t>4. **Real-Time Data Integration:**</w:t>
      </w:r>
    </w:p>
    <w:p w14:paraId="6E127D10" w14:textId="77777777" w:rsidR="00C05869" w:rsidRDefault="00C05869">
      <w:r>
        <w:t xml:space="preserve">   - Use web sockets (e.g., WebSocket API) to establish a real-time connection between IoT devices and the platform.</w:t>
      </w:r>
    </w:p>
    <w:p w14:paraId="5654CCD7" w14:textId="77777777" w:rsidR="00C05869" w:rsidRDefault="00C05869">
      <w:r>
        <w:t xml:space="preserve">   - When IoT devices send data, the server should push it to connected clients in real-time.</w:t>
      </w:r>
    </w:p>
    <w:p w14:paraId="0E4341E1" w14:textId="77777777" w:rsidR="00C05869" w:rsidRDefault="00C05869"/>
    <w:p w14:paraId="45430C2F" w14:textId="77777777" w:rsidR="00C05869" w:rsidRDefault="00C05869">
      <w:r>
        <w:t>5. **User Authentication (Optional):**</w:t>
      </w:r>
    </w:p>
    <w:p w14:paraId="383750CD" w14:textId="77777777" w:rsidR="00C05869" w:rsidRDefault="00C05869">
      <w:r>
        <w:t xml:space="preserve">   - Implement user authentication if you want to restrict access to the platform.</w:t>
      </w:r>
    </w:p>
    <w:p w14:paraId="3D238743" w14:textId="77777777" w:rsidR="00C05869" w:rsidRDefault="00C05869">
      <w:r>
        <w:t xml:space="preserve">   - You can use libraries like Passport.js for authentication.</w:t>
      </w:r>
    </w:p>
    <w:p w14:paraId="1708F76C" w14:textId="77777777" w:rsidR="00C05869" w:rsidRDefault="00C05869"/>
    <w:p w14:paraId="4E08BB28" w14:textId="77777777" w:rsidR="00C05869" w:rsidRDefault="00C05869">
      <w:r>
        <w:t>6. **Testing:**</w:t>
      </w:r>
    </w:p>
    <w:p w14:paraId="4000CDF7" w14:textId="77777777" w:rsidR="00C05869" w:rsidRDefault="00C05869">
      <w:r>
        <w:t xml:space="preserve">   - Thoroughly test the platform to ensure it can receive, process, and display real-time air quality data accurately.</w:t>
      </w:r>
    </w:p>
    <w:p w14:paraId="79EA4DCD" w14:textId="77777777" w:rsidR="00C05869" w:rsidRDefault="00C05869"/>
    <w:p w14:paraId="2CB79FD8" w14:textId="77777777" w:rsidR="00C05869" w:rsidRDefault="00C05869">
      <w:r>
        <w:t>7. **Deployment:**</w:t>
      </w:r>
    </w:p>
    <w:p w14:paraId="1B7BEA60" w14:textId="77777777" w:rsidR="00C05869" w:rsidRDefault="00C05869">
      <w:r>
        <w:t xml:space="preserve">   - Deploy the platform to a web server or cloud platform for public or private access.</w:t>
      </w:r>
    </w:p>
    <w:p w14:paraId="7BDB3498" w14:textId="77777777" w:rsidR="00C05869" w:rsidRDefault="00C05869"/>
    <w:p w14:paraId="237DB59D" w14:textId="77777777" w:rsidR="00C05869" w:rsidRDefault="00C05869">
      <w:r>
        <w:t>8. **Scalability and Security:**</w:t>
      </w:r>
    </w:p>
    <w:p w14:paraId="28AD0E65" w14:textId="77777777" w:rsidR="00C05869" w:rsidRDefault="00C05869">
      <w:r>
        <w:t xml:space="preserve">   - Plan for scalability, especially if the number of IoT devices and users grows.</w:t>
      </w:r>
    </w:p>
    <w:p w14:paraId="120E01AD" w14:textId="77777777" w:rsidR="00C05869" w:rsidRDefault="00C05869">
      <w:r>
        <w:t xml:space="preserve">   - Implement security measures to protect the platform and data.</w:t>
      </w:r>
    </w:p>
    <w:p w14:paraId="3E62FA2D" w14:textId="77777777" w:rsidR="00C05869" w:rsidRDefault="00C05869"/>
    <w:p w14:paraId="76247041" w14:textId="77777777" w:rsidR="00C05869" w:rsidRDefault="00C05869">
      <w:r>
        <w:t>9. **Documentation:**</w:t>
      </w:r>
    </w:p>
    <w:p w14:paraId="6EF35AA2" w14:textId="77777777" w:rsidR="00C05869" w:rsidRDefault="00C05869">
      <w:r>
        <w:t xml:space="preserve">   - Create documentation for the platform, including how to use it, the data format, and API endpoints.</w:t>
      </w:r>
    </w:p>
    <w:p w14:paraId="08E8DDC9" w14:textId="77777777" w:rsidR="00C05869" w:rsidRDefault="00C05869"/>
    <w:p w14:paraId="68910EE8" w14:textId="77777777" w:rsidR="00C05869" w:rsidRDefault="00C05869">
      <w:r>
        <w:t>10. **Maintenance:**</w:t>
      </w:r>
    </w:p>
    <w:p w14:paraId="1FF5BE8A" w14:textId="77777777" w:rsidR="00C05869" w:rsidRDefault="00C05869">
      <w:r>
        <w:t xml:space="preserve">   - Regularly update and maintain the platform to ensure it remains functional and secure.</w:t>
      </w:r>
    </w:p>
    <w:p w14:paraId="319B68F5" w14:textId="77777777" w:rsidR="00C05869" w:rsidRDefault="00C05869"/>
    <w:p w14:paraId="32165B04" w14:textId="77777777" w:rsidR="00C05869" w:rsidRDefault="00C05869">
      <w:r>
        <w:t>Remember to adapt and refine your development process based on the specific requirements and technologies you’re using for your project. Good luck with your data-sharing platform development!</w:t>
      </w:r>
    </w:p>
    <w:p w14:paraId="04C15C17" w14:textId="57C296B6" w:rsidR="00C25FF5" w:rsidRDefault="00C25FF5">
      <w:r>
        <w:t>Creating a real-time air quality data platform involves several steps. Here’s a high-level overview using HTML, CSS, and JavaScript:</w:t>
      </w:r>
    </w:p>
    <w:p w14:paraId="08F6A2B2" w14:textId="77777777" w:rsidR="00C25FF5" w:rsidRDefault="00C25FF5"/>
    <w:p w14:paraId="78CC2CF3" w14:textId="5F1CAB24" w:rsidR="00C25FF5" w:rsidRDefault="00C25FF5" w:rsidP="00C25FF5">
      <w:pPr>
        <w:pStyle w:val="ListParagraph"/>
        <w:numPr>
          <w:ilvl w:val="0"/>
          <w:numId w:val="1"/>
        </w:numPr>
      </w:pPr>
      <w:r>
        <w:t xml:space="preserve">**Data Source**: Find a reliable source for real-time air quality data, such as an API from a weather or environmental agency. </w:t>
      </w:r>
    </w:p>
    <w:p w14:paraId="4BE55F83" w14:textId="77777777" w:rsidR="00C25FF5" w:rsidRDefault="00C25FF5"/>
    <w:p w14:paraId="398DFA62" w14:textId="7B2C8498" w:rsidR="00C25FF5" w:rsidRDefault="00C25FF5" w:rsidP="00C25FF5">
      <w:pPr>
        <w:pStyle w:val="ListParagraph"/>
        <w:numPr>
          <w:ilvl w:val="0"/>
          <w:numId w:val="1"/>
        </w:numPr>
      </w:pPr>
      <w:r>
        <w:t>**HTML Structure**: Create the basic HTML structure for your platform. This might include a header, content area, and a container for displaying the data.</w:t>
      </w:r>
    </w:p>
    <w:p w14:paraId="73347612" w14:textId="77777777" w:rsidR="00C25FF5" w:rsidRDefault="00C25FF5" w:rsidP="00C25FF5">
      <w:pPr>
        <w:pStyle w:val="ListParagraph"/>
      </w:pPr>
    </w:p>
    <w:p w14:paraId="16CB5A9F" w14:textId="77777777" w:rsidR="00C25FF5" w:rsidRDefault="00C25FF5"/>
    <w:p w14:paraId="12603126" w14:textId="77777777" w:rsidR="00C25FF5" w:rsidRDefault="00C25FF5">
      <w:r>
        <w:t>```html</w:t>
      </w:r>
    </w:p>
    <w:p w14:paraId="0F4A38CD" w14:textId="77777777" w:rsidR="00C25FF5" w:rsidRDefault="00C25FF5">
      <w:r>
        <w:t>&lt;!DOCTYPE html&gt;</w:t>
      </w:r>
    </w:p>
    <w:p w14:paraId="2D71DA94" w14:textId="77777777" w:rsidR="00C25FF5" w:rsidRDefault="00C25FF5">
      <w:r>
        <w:t>&lt;html&gt;</w:t>
      </w:r>
    </w:p>
    <w:p w14:paraId="03DB2BE6" w14:textId="77777777" w:rsidR="00C25FF5" w:rsidRDefault="00C25FF5">
      <w:r>
        <w:t>&lt;head&gt;</w:t>
      </w:r>
    </w:p>
    <w:p w14:paraId="0A2FB8A7" w14:textId="77777777" w:rsidR="00C25FF5" w:rsidRDefault="00C25FF5">
      <w:r>
        <w:t xml:space="preserve">    &lt;title&gt;Real-Time Air Quality&lt;/title&gt;</w:t>
      </w:r>
    </w:p>
    <w:p w14:paraId="63CB8494" w14:textId="77777777" w:rsidR="00C25FF5" w:rsidRDefault="00C25FF5">
      <w:r>
        <w:t>&lt;/head&gt;</w:t>
      </w:r>
    </w:p>
    <w:p w14:paraId="11AA1E86" w14:textId="77777777" w:rsidR="00C25FF5" w:rsidRDefault="00C25FF5">
      <w:r>
        <w:t>&lt;body&gt;</w:t>
      </w:r>
    </w:p>
    <w:p w14:paraId="4661BEB7" w14:textId="77777777" w:rsidR="00C25FF5" w:rsidRDefault="00C25FF5">
      <w:r>
        <w:t xml:space="preserve">    &lt;header&gt;</w:t>
      </w:r>
    </w:p>
    <w:p w14:paraId="2EDE49A0" w14:textId="77777777" w:rsidR="00C25FF5" w:rsidRDefault="00C25FF5">
      <w:r>
        <w:t xml:space="preserve">        &lt;h1&gt;Real-Time Air Quality Platform&lt;/h1&gt;</w:t>
      </w:r>
    </w:p>
    <w:p w14:paraId="20BB3C1E" w14:textId="77777777" w:rsidR="00C25FF5" w:rsidRDefault="00C25FF5">
      <w:r>
        <w:t xml:space="preserve">    &lt;/header&gt;</w:t>
      </w:r>
    </w:p>
    <w:p w14:paraId="49FE1F31" w14:textId="20F0B077" w:rsidR="00C25FF5" w:rsidRDefault="00C25FF5">
      <w:r>
        <w:t xml:space="preserve">    &lt;div id=”data-container”&gt;</w:t>
      </w:r>
    </w:p>
    <w:p w14:paraId="34FF81E7" w14:textId="2A8D0687" w:rsidR="00C25FF5" w:rsidRDefault="00C25FF5">
      <w:r>
        <w:t xml:space="preserve">        &lt;!—Air quality data will be displayed here </w:t>
      </w:r>
      <w:r>
        <w:sym w:font="Wingdings" w:char="F0E0"/>
      </w:r>
    </w:p>
    <w:p w14:paraId="4927525C" w14:textId="77777777" w:rsidR="00C25FF5" w:rsidRDefault="00C25FF5">
      <w:r>
        <w:t xml:space="preserve">    &lt;/div&gt;</w:t>
      </w:r>
    </w:p>
    <w:p w14:paraId="048F6C4A" w14:textId="1C3DAFA4" w:rsidR="00C25FF5" w:rsidRDefault="00C25FF5">
      <w:r>
        <w:t xml:space="preserve">    &lt;script src=”script.js”&gt;&lt;/script&gt;</w:t>
      </w:r>
    </w:p>
    <w:p w14:paraId="0D3A16B2" w14:textId="77777777" w:rsidR="00C25FF5" w:rsidRDefault="00C25FF5">
      <w:r>
        <w:t>&lt;/body&gt;</w:t>
      </w:r>
    </w:p>
    <w:p w14:paraId="08856CE8" w14:textId="77777777" w:rsidR="00C25FF5" w:rsidRDefault="00C25FF5">
      <w:r>
        <w:t>&lt;/html&gt;</w:t>
      </w:r>
    </w:p>
    <w:p w14:paraId="01AFA347" w14:textId="77777777" w:rsidR="00C25FF5" w:rsidRDefault="00C25FF5">
      <w:r>
        <w:t>```</w:t>
      </w:r>
    </w:p>
    <w:p w14:paraId="4A17879A" w14:textId="77777777" w:rsidR="00C25FF5" w:rsidRDefault="00C25FF5"/>
    <w:p w14:paraId="03B9EA41" w14:textId="0587DA0F" w:rsidR="00C25FF5" w:rsidRDefault="00C25FF5" w:rsidP="00C25FF5">
      <w:pPr>
        <w:pStyle w:val="ListParagraph"/>
        <w:numPr>
          <w:ilvl w:val="0"/>
          <w:numId w:val="1"/>
        </w:numPr>
      </w:pPr>
      <w:r>
        <w:t>**CSS Styling**: Use CSS to style your platform. You can define the layout, fonts, colors, and overall design.</w:t>
      </w:r>
    </w:p>
    <w:p w14:paraId="0E5C78C9" w14:textId="77777777" w:rsidR="00C25FF5" w:rsidRDefault="00C25FF5"/>
    <w:p w14:paraId="0C928134" w14:textId="77777777" w:rsidR="00C25FF5" w:rsidRDefault="00C25FF5">
      <w:r>
        <w:t>```css</w:t>
      </w:r>
    </w:p>
    <w:p w14:paraId="6B73549F" w14:textId="6DA5CC71" w:rsidR="00C25FF5" w:rsidRDefault="00C25FF5">
      <w:r>
        <w:t>Body {</w:t>
      </w:r>
    </w:p>
    <w:p w14:paraId="42824276" w14:textId="18A6F4E2" w:rsidR="00C25FF5" w:rsidRDefault="00C25FF5">
      <w:r>
        <w:t xml:space="preserve">    Font-family: Arial, sans-serif;</w:t>
      </w:r>
    </w:p>
    <w:p w14:paraId="1A3C7585" w14:textId="107C4188" w:rsidR="00C25FF5" w:rsidRDefault="00C25FF5">
      <w:r>
        <w:t xml:space="preserve">    Background-color: #f0f0f0;</w:t>
      </w:r>
    </w:p>
    <w:p w14:paraId="1C754231" w14:textId="0D85C7F5" w:rsidR="00C25FF5" w:rsidRDefault="00C25FF5">
      <w:r>
        <w:t xml:space="preserve">    Margin: 0;</w:t>
      </w:r>
    </w:p>
    <w:p w14:paraId="5979013B" w14:textId="2AFFB5A9" w:rsidR="00C25FF5" w:rsidRDefault="00C25FF5">
      <w:r>
        <w:t xml:space="preserve">    Padding: 0;</w:t>
      </w:r>
    </w:p>
    <w:p w14:paraId="12310D74" w14:textId="77777777" w:rsidR="00C25FF5" w:rsidRDefault="00C25FF5">
      <w:r>
        <w:t>}</w:t>
      </w:r>
    </w:p>
    <w:p w14:paraId="7EDDC685" w14:textId="77777777" w:rsidR="00C25FF5" w:rsidRDefault="00C25FF5"/>
    <w:p w14:paraId="1D15E30A" w14:textId="3830AF2B" w:rsidR="00C25FF5" w:rsidRDefault="00C25FF5">
      <w:r>
        <w:t>Header {</w:t>
      </w:r>
    </w:p>
    <w:p w14:paraId="6BB3C0BC" w14:textId="6EF14390" w:rsidR="00C25FF5" w:rsidRDefault="00C25FF5">
      <w:r>
        <w:t xml:space="preserve">    Background-color: #007BFF;</w:t>
      </w:r>
    </w:p>
    <w:p w14:paraId="69F5DEC9" w14:textId="4CC6F891" w:rsidR="00C25FF5" w:rsidRDefault="00C25FF5">
      <w:r>
        <w:t xml:space="preserve">    Color: white;</w:t>
      </w:r>
    </w:p>
    <w:p w14:paraId="1870B3D7" w14:textId="50F89318" w:rsidR="00C25FF5" w:rsidRDefault="00C25FF5">
      <w:r>
        <w:t xml:space="preserve">    Text-align: center;</w:t>
      </w:r>
    </w:p>
    <w:p w14:paraId="36B00B62" w14:textId="277D6052" w:rsidR="00C25FF5" w:rsidRDefault="00C25FF5">
      <w:r>
        <w:t xml:space="preserve">    Padding: 20px;</w:t>
      </w:r>
    </w:p>
    <w:p w14:paraId="1AB184FF" w14:textId="77777777" w:rsidR="00C25FF5" w:rsidRDefault="00C25FF5">
      <w:r>
        <w:t>}</w:t>
      </w:r>
    </w:p>
    <w:p w14:paraId="2747EEAC" w14:textId="77777777" w:rsidR="00C25FF5" w:rsidRDefault="00C25FF5"/>
    <w:p w14:paraId="0D9C13A1" w14:textId="77777777" w:rsidR="00C25FF5" w:rsidRDefault="00C25FF5">
      <w:r>
        <w:t>#data-container {</w:t>
      </w:r>
    </w:p>
    <w:p w14:paraId="37A9C47B" w14:textId="5AC14319" w:rsidR="00C25FF5" w:rsidRDefault="00C25FF5">
      <w:r>
        <w:t xml:space="preserve">    Margin: 20px;</w:t>
      </w:r>
    </w:p>
    <w:p w14:paraId="06E376FB" w14:textId="54A2BAE8" w:rsidR="00C25FF5" w:rsidRDefault="00C25FF5">
      <w:r>
        <w:t xml:space="preserve">    Padding: 20px;</w:t>
      </w:r>
    </w:p>
    <w:p w14:paraId="5F583BEC" w14:textId="688376F8" w:rsidR="00C25FF5" w:rsidRDefault="00C25FF5">
      <w:r>
        <w:t xml:space="preserve">    Background-color: white;</w:t>
      </w:r>
    </w:p>
    <w:p w14:paraId="56FFA42D" w14:textId="11E9A212" w:rsidR="00C25FF5" w:rsidRDefault="00C25FF5">
      <w:r>
        <w:t xml:space="preserve">    Border-radius: 5px;</w:t>
      </w:r>
    </w:p>
    <w:p w14:paraId="284A2B37" w14:textId="228ED9BE" w:rsidR="00C25FF5" w:rsidRDefault="00C25FF5">
      <w:r>
        <w:t xml:space="preserve">    Box-shadow: 0 0 5px rgba(0, 0, 0, 0.2);</w:t>
      </w:r>
    </w:p>
    <w:p w14:paraId="4068A0CA" w14:textId="77777777" w:rsidR="00C25FF5" w:rsidRDefault="00C25FF5">
      <w:r>
        <w:t>}</w:t>
      </w:r>
    </w:p>
    <w:p w14:paraId="08ED4DFD" w14:textId="77777777" w:rsidR="00C25FF5" w:rsidRDefault="00C25FF5">
      <w:r>
        <w:t>```</w:t>
      </w:r>
    </w:p>
    <w:p w14:paraId="12D585E8" w14:textId="77777777" w:rsidR="00C25FF5" w:rsidRDefault="00C25FF5"/>
    <w:p w14:paraId="247EC217" w14:textId="5D44065E" w:rsidR="00C25FF5" w:rsidRDefault="00C25FF5" w:rsidP="00C25FF5">
      <w:pPr>
        <w:pStyle w:val="ListParagraph"/>
        <w:numPr>
          <w:ilvl w:val="0"/>
          <w:numId w:val="1"/>
        </w:numPr>
      </w:pPr>
      <w:r>
        <w:t>**JavaScript**: Use JavaScript to fetch real-time air quality data from the API and update the content on your platform.</w:t>
      </w:r>
    </w:p>
    <w:p w14:paraId="2DE8B7A9" w14:textId="77777777" w:rsidR="00C25FF5" w:rsidRDefault="00C25FF5"/>
    <w:p w14:paraId="53DA96ED" w14:textId="77777777" w:rsidR="00C25FF5" w:rsidRDefault="00C25FF5">
      <w:r>
        <w:t>```javascript</w:t>
      </w:r>
    </w:p>
    <w:p w14:paraId="03DCD559" w14:textId="77777777" w:rsidR="00C25FF5" w:rsidRDefault="00C25FF5">
      <w:r>
        <w:t>// Replace with the actual API endpoint</w:t>
      </w:r>
    </w:p>
    <w:p w14:paraId="49F1633D" w14:textId="65957079" w:rsidR="00C25FF5" w:rsidRDefault="00C25FF5">
      <w:r>
        <w:t>Const apiUrl = ‘https://api.example.com/air-quality’;</w:t>
      </w:r>
    </w:p>
    <w:p w14:paraId="4C7905EF" w14:textId="77777777" w:rsidR="00C25FF5" w:rsidRDefault="00C25FF5"/>
    <w:p w14:paraId="59E57571" w14:textId="3562F1E5" w:rsidR="00C25FF5" w:rsidRDefault="00C25FF5">
      <w:r>
        <w:t>Async function fetchAirQualityData() {</w:t>
      </w:r>
    </w:p>
    <w:p w14:paraId="52D7652A" w14:textId="42540F63" w:rsidR="00C25FF5" w:rsidRDefault="00C25FF5">
      <w:r>
        <w:t xml:space="preserve">    Try {</w:t>
      </w:r>
    </w:p>
    <w:p w14:paraId="2C50D26D" w14:textId="64750870" w:rsidR="00C25FF5" w:rsidRDefault="00C25FF5">
      <w:r>
        <w:t xml:space="preserve">        Const response = await fetch(apiUrl);</w:t>
      </w:r>
    </w:p>
    <w:p w14:paraId="33A57518" w14:textId="1B48DCDF" w:rsidR="00C25FF5" w:rsidRDefault="00C25FF5">
      <w:r>
        <w:t xml:space="preserve">        Const data = await response.json();</w:t>
      </w:r>
    </w:p>
    <w:p w14:paraId="6D89D6DC" w14:textId="77777777" w:rsidR="00C25FF5" w:rsidRDefault="00C25FF5">
      <w:r>
        <w:t xml:space="preserve">        // Update the data container with the fetched information</w:t>
      </w:r>
    </w:p>
    <w:p w14:paraId="5C049827" w14:textId="45D36ADE" w:rsidR="00C25FF5" w:rsidRDefault="00C25FF5">
      <w:r>
        <w:t xml:space="preserve">        Document.getElementById(‘data-container’).innerHTML = `</w:t>
      </w:r>
    </w:p>
    <w:p w14:paraId="374DEF1A" w14:textId="77777777" w:rsidR="00C25FF5" w:rsidRDefault="00C25FF5">
      <w:r>
        <w:t xml:space="preserve">            &lt;h2&gt;Current Air Quality&lt;/h2&gt;</w:t>
      </w:r>
    </w:p>
    <w:p w14:paraId="43DA979B" w14:textId="77777777" w:rsidR="00C25FF5" w:rsidRDefault="00C25FF5">
      <w:r>
        <w:t xml:space="preserve">            &lt;p&gt;Location: ${data.location}&lt;/p&gt;</w:t>
      </w:r>
    </w:p>
    <w:p w14:paraId="33F6E303" w14:textId="77777777" w:rsidR="00C25FF5" w:rsidRDefault="00C25FF5">
      <w:r>
        <w:t xml:space="preserve">            &lt;p&gt;PM2.5: ${data.pm25} µg/m³&lt;/p&gt;</w:t>
      </w:r>
    </w:p>
    <w:p w14:paraId="216FAB6E" w14:textId="77777777" w:rsidR="00C25FF5" w:rsidRDefault="00C25FF5">
      <w:r>
        <w:t xml:space="preserve">            &lt;p&gt;PM10: ${data.pm10} µg/m³&lt;/p&gt;</w:t>
      </w:r>
    </w:p>
    <w:p w14:paraId="54105D6C" w14:textId="77777777" w:rsidR="00C25FF5" w:rsidRDefault="00C25FF5">
      <w:r>
        <w:t xml:space="preserve">            &lt;p&gt;NO2: ${data.no2} µg/m³&lt;/p&gt;</w:t>
      </w:r>
    </w:p>
    <w:p w14:paraId="12DCD67F" w14:textId="77777777" w:rsidR="00C25FF5" w:rsidRDefault="00C25FF5">
      <w:r>
        <w:t xml:space="preserve">        `;</w:t>
      </w:r>
    </w:p>
    <w:p w14:paraId="3D1D8CF2" w14:textId="77777777" w:rsidR="00C25FF5" w:rsidRDefault="00C25FF5">
      <w:r>
        <w:t xml:space="preserve">    } catch (error) {</w:t>
      </w:r>
    </w:p>
    <w:p w14:paraId="31B4EC58" w14:textId="4F7F7D11" w:rsidR="00C25FF5" w:rsidRDefault="00C25FF5">
      <w:r>
        <w:t xml:space="preserve">        Console.error(‘Error fetching air quality data’, error);</w:t>
      </w:r>
    </w:p>
    <w:p w14:paraId="04DBA9F0" w14:textId="77777777" w:rsidR="00C25FF5" w:rsidRDefault="00C25FF5">
      <w:r>
        <w:t xml:space="preserve">    }</w:t>
      </w:r>
    </w:p>
    <w:p w14:paraId="7A1317FA" w14:textId="77777777" w:rsidR="00C25FF5" w:rsidRDefault="00C25FF5">
      <w:r>
        <w:t>}</w:t>
      </w:r>
    </w:p>
    <w:p w14:paraId="498BD013" w14:textId="77777777" w:rsidR="00C25FF5" w:rsidRDefault="00C25FF5"/>
    <w:p w14:paraId="13BA454B" w14:textId="77777777" w:rsidR="00C25FF5" w:rsidRDefault="00C25FF5">
      <w:r>
        <w:t>// Fetch data initially and then update it at regular intervals (e.g., every 5 minutes)</w:t>
      </w:r>
    </w:p>
    <w:p w14:paraId="6C01004C" w14:textId="77777777" w:rsidR="00C25FF5" w:rsidRDefault="00C25FF5">
      <w:r>
        <w:t>fetchAirQualityData();</w:t>
      </w:r>
    </w:p>
    <w:p w14:paraId="7D754A55" w14:textId="77777777" w:rsidR="00C25FF5" w:rsidRDefault="00C25FF5">
      <w:r>
        <w:t>setInterval(fetchAirQualityData, 300000);</w:t>
      </w:r>
    </w:p>
    <w:p w14:paraId="17B1A048" w14:textId="77777777" w:rsidR="00C25FF5" w:rsidRDefault="00C25FF5">
      <w:r>
        <w:t>```</w:t>
      </w:r>
    </w:p>
    <w:p w14:paraId="145EB84F" w14:textId="77777777" w:rsidR="00C25FF5" w:rsidRDefault="00C25FF5"/>
    <w:p w14:paraId="10D1737D" w14:textId="68EDDB00" w:rsidR="00C25FF5" w:rsidRDefault="00C25FF5" w:rsidP="00C25FF5">
      <w:pPr>
        <w:pStyle w:val="ListParagraph"/>
        <w:numPr>
          <w:ilvl w:val="0"/>
          <w:numId w:val="1"/>
        </w:numPr>
      </w:pPr>
      <w:r>
        <w:t>**Deployment**: Host your platform on a web server. You can use a service like GitHub Pages, Netlify, or your own web hosting.</w:t>
      </w:r>
    </w:p>
    <w:p w14:paraId="4E482C25" w14:textId="77777777" w:rsidR="00C25FF5" w:rsidRDefault="00C25FF5"/>
    <w:p w14:paraId="41D267F3" w14:textId="4D4B9859" w:rsidR="00C25FF5" w:rsidRDefault="00C25FF5" w:rsidP="00C25FF5">
      <w:pPr>
        <w:pStyle w:val="ListParagraph"/>
        <w:numPr>
          <w:ilvl w:val="0"/>
          <w:numId w:val="1"/>
        </w:numPr>
      </w:pPr>
      <w:r>
        <w:t>**Testing and Optimization**: Test your platform, ensure it works across different browsers, and optimize it for performance.</w:t>
      </w:r>
    </w:p>
    <w:p w14:paraId="68736C6F" w14:textId="77777777" w:rsidR="00C25FF5" w:rsidRDefault="00C25FF5" w:rsidP="00C25FF5">
      <w:pPr>
        <w:pStyle w:val="ListParagraph"/>
      </w:pPr>
    </w:p>
    <w:p w14:paraId="3FEAAD52" w14:textId="77777777" w:rsidR="00C25FF5" w:rsidRDefault="00C25FF5"/>
    <w:p w14:paraId="2907E6AD" w14:textId="2F13D610" w:rsidR="00C25FF5" w:rsidRDefault="00C25FF5" w:rsidP="00C25FF5">
      <w:pPr>
        <w:pStyle w:val="ListParagraph"/>
        <w:numPr>
          <w:ilvl w:val="0"/>
          <w:numId w:val="1"/>
        </w:numPr>
      </w:pPr>
      <w:r>
        <w:t>**User Interface Enhancements**: Consider adding interactive features, charts, or maps for a better user experience.</w:t>
      </w:r>
    </w:p>
    <w:p w14:paraId="2F29440E" w14:textId="77777777" w:rsidR="00C25FF5" w:rsidRDefault="00C25FF5"/>
    <w:p w14:paraId="5D249251" w14:textId="33D20BDE" w:rsidR="00C25FF5" w:rsidRDefault="00C25FF5" w:rsidP="00C25FF5">
      <w:pPr>
        <w:pStyle w:val="ListParagraph"/>
        <w:numPr>
          <w:ilvl w:val="0"/>
          <w:numId w:val="1"/>
        </w:numPr>
      </w:pPr>
      <w:r>
        <w:t>**Documentation**: Provide clear instructions on how to use your platform and the source of the air quality data.</w:t>
      </w:r>
    </w:p>
    <w:p w14:paraId="1CF0A53B" w14:textId="77777777" w:rsidR="00C25FF5" w:rsidRDefault="00C25FF5" w:rsidP="00C25FF5">
      <w:pPr>
        <w:pStyle w:val="ListParagraph"/>
      </w:pPr>
    </w:p>
    <w:p w14:paraId="5F0E2755" w14:textId="77777777" w:rsidR="00C25FF5" w:rsidRDefault="00C25FF5"/>
    <w:p w14:paraId="3D07D606" w14:textId="77777777" w:rsidR="00C25FF5" w:rsidRDefault="00C25FF5">
      <w:r>
        <w:t>Remember to replace the placeholder URLs and data with your actual data source and information. This is a simplified example, and real-world projects may require more robust error handling and security measures, especially when dealing with real-time data.</w:t>
      </w:r>
    </w:p>
    <w:p w14:paraId="39AF40CE" w14:textId="2FFAFC30" w:rsidR="00E143F7" w:rsidRDefault="00E143F7">
      <w:r>
        <w:t>BY</w:t>
      </w:r>
    </w:p>
    <w:p w14:paraId="6798EAE7" w14:textId="5202C78F" w:rsidR="00E143F7" w:rsidRDefault="00092472">
      <w:r>
        <w:t>U.BUVAMITHRA</w:t>
      </w:r>
    </w:p>
    <w:p w14:paraId="48B2F157" w14:textId="77843E14" w:rsidR="00E143F7" w:rsidRDefault="00E143F7">
      <w:r>
        <w:t>21EC1</w:t>
      </w:r>
      <w:r w:rsidR="00C80377">
        <w:t>1</w:t>
      </w:r>
      <w:r w:rsidR="00092472">
        <w:t>2</w:t>
      </w:r>
    </w:p>
    <w:p w14:paraId="51EC5AD6" w14:textId="079D1E36" w:rsidR="00822581" w:rsidRDefault="00822581">
      <w:r>
        <w:t>9233211060</w:t>
      </w:r>
      <w:r w:rsidR="00C80377">
        <w:t>1</w:t>
      </w:r>
      <w:r w:rsidR="00092472">
        <w:t>2</w:t>
      </w:r>
    </w:p>
    <w:p w14:paraId="3F58FCBA" w14:textId="3CA6280E" w:rsidR="00E143F7" w:rsidRDefault="00E143F7">
      <w:r>
        <w:t>ECE 3</w:t>
      </w:r>
      <w:r w:rsidRPr="00E143F7">
        <w:rPr>
          <w:vertAlign w:val="superscript"/>
        </w:rPr>
        <w:t>RD</w:t>
      </w:r>
      <w:r>
        <w:t xml:space="preserve"> YEAR</w:t>
      </w:r>
    </w:p>
    <w:p w14:paraId="02F8FFCE" w14:textId="77777777" w:rsidR="00C25FF5" w:rsidRDefault="00C25FF5"/>
    <w:sectPr w:rsidR="00C2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809F2"/>
    <w:multiLevelType w:val="hybridMultilevel"/>
    <w:tmpl w:val="79287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75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69"/>
    <w:rsid w:val="000579C1"/>
    <w:rsid w:val="00062A9D"/>
    <w:rsid w:val="00092472"/>
    <w:rsid w:val="00583ADF"/>
    <w:rsid w:val="006D1B36"/>
    <w:rsid w:val="00822581"/>
    <w:rsid w:val="009A50D1"/>
    <w:rsid w:val="00C05869"/>
    <w:rsid w:val="00C25FF5"/>
    <w:rsid w:val="00C72F53"/>
    <w:rsid w:val="00C80377"/>
    <w:rsid w:val="00E143F7"/>
    <w:rsid w:val="00FD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2CDB2"/>
  <w15:chartTrackingRefBased/>
  <w15:docId w15:val="{7106EA5E-C250-3C45-B153-8599C6F1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</dc:creator>
  <cp:keywords/>
  <dc:description/>
  <cp:lastModifiedBy>Swetha R</cp:lastModifiedBy>
  <cp:revision>2</cp:revision>
  <dcterms:created xsi:type="dcterms:W3CDTF">2023-10-26T06:02:00Z</dcterms:created>
  <dcterms:modified xsi:type="dcterms:W3CDTF">2023-10-26T06:02:00Z</dcterms:modified>
</cp:coreProperties>
</file>