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6A3CB98" w14:textId="77777777" w:rsidR="00EC4D1A" w:rsidRPr="000E041A" w:rsidRDefault="00EC4D1A">
      <w:pPr>
        <w:pStyle w:val="c2"/>
        <w:spacing w:line="240" w:lineRule="auto"/>
        <w:rPr>
          <w:sz w:val="36"/>
          <w:szCs w:val="28"/>
        </w:rPr>
      </w:pPr>
    </w:p>
    <w:p w14:paraId="44C654E5"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07B3A465"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1B669F2"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1E0B25AF"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2CB169F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2D3AF5D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49F5C2B2"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743B0A17"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17FF15FC"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2FFB215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039DFD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EC23C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1A1202F6" w14:textId="77777777" w:rsidR="00EC4D1A" w:rsidRPr="000E041A" w:rsidRDefault="00EC4D1A" w:rsidP="00BC5A07">
      <w:pPr>
        <w:spacing w:before="240"/>
        <w:ind w:firstLine="360"/>
        <w:rPr>
          <w:szCs w:val="28"/>
        </w:rPr>
      </w:pPr>
      <w:r w:rsidRPr="000E041A">
        <w:rPr>
          <w:szCs w:val="28"/>
        </w:rPr>
        <w:t>Property Address:</w:t>
      </w:r>
    </w:p>
    <w:p w14:paraId="400853FC" w14:textId="77777777" w:rsidR="00EC4D1A" w:rsidRPr="000E041A" w:rsidRDefault="00EC4D1A" w:rsidP="00BC5A07">
      <w:pPr>
        <w:ind w:firstLine="720"/>
        <w:rPr>
          <w:szCs w:val="28"/>
        </w:rPr>
      </w:pPr>
      <w:r w:rsidRPr="000E041A">
        <w:rPr>
          <w:noProof/>
          <w:szCs w:val="28"/>
        </w:rPr>
        <w:t>320 Rose Pl</w:t>
      </w:r>
    </w:p>
    <w:p w14:paraId="1A8AC25E" w14:textId="77777777" w:rsidR="00EC4D1A" w:rsidRPr="000E041A" w:rsidRDefault="00EC4D1A" w:rsidP="00BC5A07">
      <w:pPr>
        <w:ind w:firstLine="720"/>
        <w:rPr>
          <w:szCs w:val="28"/>
        </w:rPr>
      </w:pPr>
      <w:r w:rsidRPr="000E041A">
        <w:rPr>
          <w:noProof/>
          <w:szCs w:val="28"/>
        </w:rPr>
        <w:t>Wendell, NC 27591</w:t>
      </w:r>
    </w:p>
    <w:p w14:paraId="584F3F2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7335AA8E"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6CDCF40E"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738BC1A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3D83402D"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r w:rsidR="00EC4D1A" w:rsidRPr="000E041A">
        <w:rPr>
          <w:szCs w:val="28"/>
        </w:rPr>
      </w:r>
    </w:p>
    <w:p w14:paraId="6178AB9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7F742793" w14:textId="77777777" w:rsidTr="00922D7A">
        <w:trPr>
          <w:trHeight w:hRule="exact" w:val="1540"/>
        </w:trPr>
        <w:tc>
          <w:tcPr>
            <w:tcW w:w="522" w:type="dxa"/>
          </w:tcPr>
          <w:p w14:paraId="5ED6239B"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820DABB" w14:textId="77777777" w:rsidR="00334CDA" w:rsidRPr="000E041A" w:rsidRDefault="00000000" w:rsidP="00922D7A">
            <w:pPr>
              <w:jc w:val="right"/>
            </w:pPr>
            <w:r w:rsidRPr="000E041A">
              <w:t>6,000.00</w:t>
            </w:r>
          </w:p>
        </w:tc>
      </w:tr>
      <w:tr w:rsidR="00EC4D1A" w:rsidRPr="000E041A" w14:paraId="2F484F58" w14:textId="77777777" w:rsidTr="00922D7A">
        <w:trPr>
          <w:trHeight w:hRule="exact" w:val="272"/>
        </w:trPr>
        <w:tc>
          <w:tcPr>
            <w:tcW w:w="522" w:type="dxa"/>
          </w:tcPr>
          <w:p w14:paraId="261F24F8"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13DA0D9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FAEE8E5" w14:textId="77777777" w:rsidTr="00922D7A">
        <w:trPr>
          <w:trHeight w:hRule="exact" w:val="623"/>
        </w:trPr>
        <w:tc>
          <w:tcPr>
            <w:tcW w:w="522" w:type="dxa"/>
          </w:tcPr>
          <w:p w14:paraId="0418B59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Pr="000E041A" w:rsidRDefault="00334CDA" w:rsidP="00922D7A">
            <w:pPr>
              <w:jc w:val="right"/>
            </w:pPr>
            <w:r/>
          </w:p>
        </w:tc>
      </w:tr>
      <w:tr w:rsidR="00EC4D1A" w:rsidRPr="000E041A" w14:paraId="1043ADA0" w14:textId="77777777" w:rsidTr="004C7C4A">
        <w:trPr>
          <w:trHeight w:hRule="exact" w:val="623"/>
        </w:trPr>
        <w:tc>
          <w:tcPr>
            <w:tcW w:w="522" w:type="dxa"/>
          </w:tcPr>
          <w:p w14:paraId="5429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308FE03" w14:textId="77777777" w:rsidTr="004C7C4A">
        <w:trPr>
          <w:trHeight w:hRule="exact" w:val="632"/>
        </w:trPr>
        <w:tc>
          <w:tcPr>
            <w:tcW w:w="522" w:type="dxa"/>
          </w:tcPr>
          <w:p w14:paraId="0F6899A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5021CB8D" w14:textId="77777777" w:rsidTr="00355A45">
        <w:trPr>
          <w:trHeight w:hRule="exact" w:val="264"/>
        </w:trPr>
        <w:tc>
          <w:tcPr>
            <w:tcW w:w="522" w:type="dxa"/>
          </w:tcPr>
          <w:p w14:paraId="3B05C01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B510AA9" w14:textId="77777777" w:rsidTr="00355A45">
        <w:trPr>
          <w:trHeight w:hRule="exact" w:val="264"/>
        </w:trPr>
        <w:tc>
          <w:tcPr>
            <w:tcW w:w="522" w:type="dxa"/>
          </w:tcPr>
          <w:p w14:paraId="3B8AC84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32F0E9" w14:textId="77777777" w:rsidR="00334CDA" w:rsidRPr="000E041A" w:rsidRDefault="00000000" w:rsidP="00922D7A">
            <w:pPr>
              <w:jc w:val="right"/>
            </w:pPr>
            <w:r w:rsidRPr="000E041A">
              <w:t>325,710.00</w:t>
            </w:r>
          </w:p>
        </w:tc>
      </w:tr>
      <w:tr w:rsidR="00EC4D1A" w:rsidRPr="000E041A" w14:paraId="20395DDC" w14:textId="77777777" w:rsidTr="004C7C4A">
        <w:trPr>
          <w:trHeight w:hRule="exact" w:val="641"/>
        </w:trPr>
        <w:tc>
          <w:tcPr>
            <w:tcW w:w="522" w:type="dxa"/>
          </w:tcPr>
          <w:p w14:paraId="6F12E4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257D504" w14:textId="77777777" w:rsidTr="00355A45">
        <w:trPr>
          <w:trHeight w:hRule="exact" w:val="264"/>
        </w:trPr>
        <w:tc>
          <w:tcPr>
            <w:tcW w:w="522" w:type="dxa"/>
          </w:tcPr>
          <w:p w14:paraId="53D284C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4E3DC267" w14:textId="77777777" w:rsidR="00334CDA" w:rsidRPr="000E041A" w:rsidRDefault="00000000" w:rsidP="00922D7A">
            <w:pPr>
              <w:jc w:val="right"/>
            </w:pPr>
            <w:r w:rsidRPr="000E041A">
              <w:t>346,500.00</w:t>
            </w:r>
          </w:p>
        </w:tc>
      </w:tr>
    </w:tbl>
    <w:p w14:paraId="6E93CDFF"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77BDC1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65B767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814F5D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6728FE7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2AB6291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2954253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1C2557A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5F9F4D05"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199EA757"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76867291"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EE62D33"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7F60AF3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B2E482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7992566E"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E0AB37E"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7B94DA9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1892A96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4D79801A"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9343B5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3D44C0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327635FC"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7C01E547"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6FC5C1BC"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10A64DB3"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56FF7E01"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0E041A"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0E041A"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0E041A">
        <w:rPr>
          <w:b/>
          <w:bCs/>
          <w:szCs w:val="28"/>
        </w:rPr>
        <w:t>INSTALLMENT PAYMENTS:</w:t>
      </w:r>
    </w:p>
    <w:p w14:paraId="4C38814D" w14:textId="77777777" w:rsidR="00EC4D1A" w:rsidRPr="000E041A"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For the first 360 instalments:</w:t>
      </w:r>
    </w:p>
    <w:p w14:paraId="2EC548C1"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First Installment Payment:</w:t>
        <w:tab/>
        <w:t>7/1/2026</w:t>
      </w:r>
      <w:r w:rsidRPr="000E041A">
        <w:rPr>
          <w:szCs w:val="24"/>
        </w:rPr>
      </w:r>
    </w:p>
    <w:p w14:paraId="6184EF86"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Last Installment Payment:</w:t>
        <w:tab/>
        <w:t>6/1/2056</w:t>
      </w:r>
      <w:r w:rsidRPr="000E041A">
        <w:rPr>
          <w:szCs w:val="24"/>
        </w:rPr>
      </w:r>
    </w:p>
    <w:p w14:paraId="43E5D899" w14:textId="77777777" w:rsidR="00EC4D1A" w:rsidRPr="000E041A"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0E041A">
        <w:rPr>
          <w:szCs w:val="24"/>
        </w:rPr>
        <w:t>Amount of Each Installment Payment includes</w:t>
      </w:r>
    </w:p>
    <w:p w14:paraId="63B33527"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Principal and Interest:</w:t>
        <w:tab/>
        <w:t>2,504.43</w:t>
      </w:r>
      <w:r w:rsidRPr="000E041A">
        <w:rPr>
          <w:szCs w:val="24"/>
        </w:rPr>
      </w:r>
    </w:p>
    <w:p w14:paraId="6D0B159F"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Insurance</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51.50</w:t>
      </w:r>
      <w:proofErr w:type="gramEnd"/>
    </w:p>
    <w:p w14:paraId="5D4969A6"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Tax</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w:t>
      </w:r>
      <w:r w:rsidR="00E347A3" w:rsidRPr="000E041A">
        <w:rPr>
          <w:szCs w:val="24"/>
        </w:rPr>
        <w:tab/>
      </w:r>
      <w:proofErr w:type="gramEnd"/>
      <w:r w:rsidRPr="000E041A">
        <w:rPr>
          <w:szCs w:val="24"/>
        </w:rPr>
        <w:t>145.10</w:t>
      </w:r>
    </w:p>
    <w:p w14:paraId="6466ECEE"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Total Monthly Payment:</w:t>
        <w:tab/>
        <w:t>2,701.03</w:t>
      </w:r>
      <w:r w:rsidRPr="000E041A">
        <w:rPr>
          <w:szCs w:val="24"/>
        </w:rPr>
      </w:r>
    </w:p>
    <w:p w14:paraId="5B9C4851" w14:textId="77777777" w:rsidR="00E347A3" w:rsidRPr="000E041A"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 xml:space="preserve">(*) </w:t>
      </w:r>
      <w:r w:rsidR="002F41D7" w:rsidRPr="000E041A">
        <w:rPr>
          <w:szCs w:val="24"/>
        </w:rPr>
        <w:t>The property Insurance and Property Tax values are correct for the contract year only and will adjust annually.</w:t>
      </w:r>
    </w:p>
    <w:p w14:paraId="158F2DCF" w14:textId="77777777" w:rsidR="00EC4D1A" w:rsidRPr="000E041A"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Pr="000E041A"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Total Number of Installment Payments:</w:t>
        <w:tab/>
        <w:t>360</w:t>
      </w:r>
      <w:r w:rsidRPr="000E041A">
        <w:rPr>
          <w:szCs w:val="24"/>
        </w:rPr>
      </w:r>
    </w:p>
    <w:p w14:paraId="2ED32ACD" w14:textId="77777777" w:rsidR="00B30284" w:rsidRPr="000E041A" w:rsidRDefault="00B30284" w:rsidP="00B30284">
      <w:pPr>
        <w:pStyle w:val="ListParagraph"/>
      </w:pPr>
    </w:p>
    <w:p w14:paraId="761DCD0A" w14:textId="77777777" w:rsidR="00A43ECD" w:rsidRPr="000E041A"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0A95D70"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4017A33C" w14:textId="77777777" w:rsidR="00EC4D1A" w:rsidRPr="000E041A" w:rsidRDefault="00EC4D1A" w:rsidP="007675D8">
      <w:pPr>
        <w:jc w:val="both"/>
        <w:rPr>
          <w:szCs w:val="28"/>
        </w:rPr>
      </w:pPr>
      <w:r w:rsidRPr="000E041A">
        <w:t>NOTE FOR ATTORNEY REVIEW: Confirm whether any pending orders, liens, adverse conditions, title matters, or required disclosures should be listed here before signing.</w:t>
      </w:r>
      <w:proofErr w:type="gramStart"/>
      <w:r w:rsidRPr="000E041A"/>
      <w:proofErr w:type="gramEnd"/>
      <w:r w:rsidRPr="000E041A"/>
    </w:p>
    <w:p w14:paraId="65DE1CA5"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w:t>
      </w:r>
      <w:r w:rsidRPr="000E041A">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0E041A" w:rsidRDefault="00EC4D1A" w:rsidP="007675D8">
      <w:pPr>
        <w:ind w:left="360"/>
        <w:jc w:val="both"/>
        <w:rPr>
          <w:szCs w:val="24"/>
        </w:rPr>
      </w:pPr>
    </w:p>
    <w:p w14:paraId="6A08BB68"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0E041A" w:rsidRDefault="00EC4D1A" w:rsidP="007675D8">
      <w:pPr>
        <w:pStyle w:val="ListParagraph"/>
        <w:rPr>
          <w:b/>
          <w:bCs/>
        </w:rPr>
      </w:pPr>
    </w:p>
    <w:p w14:paraId="67DF28C6"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772C158F" w14:textId="77777777" w:rsidR="00EC4D1A" w:rsidRPr="000E041A" w:rsidRDefault="00EC4D1A" w:rsidP="001510EF">
      <w:pPr>
        <w:jc w:val="both"/>
        <w:rPr>
          <w:szCs w:val="24"/>
        </w:rPr>
      </w:pPr>
    </w:p>
    <w:p w14:paraId="714402C9"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0E041A" w:rsidRDefault="00EC4D1A" w:rsidP="001510EF">
      <w:pPr>
        <w:ind w:left="360"/>
        <w:rPr>
          <w:b/>
          <w:bCs/>
          <w:szCs w:val="24"/>
        </w:rPr>
      </w:pPr>
    </w:p>
    <w:p w14:paraId="0130BD5B"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45DD018F" w14:textId="77777777" w:rsidR="00EC4D1A" w:rsidRPr="000E041A" w:rsidRDefault="00EC4D1A" w:rsidP="00BC14D3">
      <w:pPr>
        <w:jc w:val="both"/>
        <w:rPr>
          <w:szCs w:val="24"/>
        </w:rPr>
      </w:pPr>
    </w:p>
    <w:p w14:paraId="4A9198F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4EA58AF4"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3D3D0CC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6D85484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2D31A441"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647725C1" w14:textId="77777777" w:rsidR="00EC4D1A" w:rsidRPr="000E041A" w:rsidRDefault="00EC4D1A" w:rsidP="00316B62">
      <w:pPr>
        <w:pStyle w:val="p6"/>
        <w:tabs>
          <w:tab w:val="left" w:pos="360"/>
        </w:tabs>
        <w:spacing w:line="264" w:lineRule="auto"/>
        <w:jc w:val="both"/>
        <w:rPr>
          <w:szCs w:val="28"/>
        </w:rPr>
      </w:pPr>
    </w:p>
    <w:p w14:paraId="49F05CA4"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0E041A" w:rsidRDefault="00EC4D1A" w:rsidP="00316B62">
      <w:pPr>
        <w:pStyle w:val="ListParagraph"/>
        <w:rPr>
          <w:szCs w:val="36"/>
        </w:rPr>
      </w:pPr>
    </w:p>
    <w:p w14:paraId="2C67E575"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14:paraId="28DA845C"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62148281"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47DF7AD6"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7833C4"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1566BFBF"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21D6B830" w14:textId="77777777" w:rsidR="00EC4D1A" w:rsidRPr="000E041A" w:rsidRDefault="00EC4D1A" w:rsidP="00316B62">
      <w:pPr>
        <w:pStyle w:val="p6"/>
        <w:tabs>
          <w:tab w:val="left" w:pos="360"/>
        </w:tabs>
        <w:spacing w:line="264" w:lineRule="auto"/>
        <w:jc w:val="both"/>
        <w:rPr>
          <w:szCs w:val="28"/>
        </w:rPr>
      </w:pPr>
    </w:p>
    <w:p w14:paraId="4564CCF3"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64D82733" w14:textId="77777777" w:rsidR="001C7673" w:rsidRPr="000E041A" w:rsidRDefault="001C7673" w:rsidP="001C7673">
      <w:pPr>
        <w:pStyle w:val="p6"/>
        <w:tabs>
          <w:tab w:val="clear" w:pos="720"/>
          <w:tab w:val="left" w:pos="270"/>
        </w:tabs>
        <w:spacing w:line="264" w:lineRule="auto"/>
        <w:ind w:left="630"/>
        <w:rPr>
          <w:szCs w:val="28"/>
        </w:rPr>
      </w:pPr>
    </w:p>
    <w:p w14:paraId="5364C790"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proofErr w:type="gramStart"/>
      <w:r w:rsidR="009B1D1C" w:rsidRPr="000E041A">
        <w:rPr>
          <w:szCs w:val="28"/>
          <w:u w:val="single"/>
        </w:rPr>
        <w:t xml:space="preserve">  </w:t>
      </w:r>
      <w:r w:rsidRPr="000E041A">
        <w:rPr>
          <w:szCs w:val="28"/>
        </w:rPr>
        <w:t>.</w:t>
      </w:r>
      <w:proofErr w:type="gramEnd"/>
    </w:p>
    <w:p w14:paraId="5C48B8B3"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Pr="000E041A" w:rsidRDefault="00210DBD" w:rsidP="00210DBD">
      <w:pPr>
        <w:ind w:left="360"/>
        <w:jc w:val="both"/>
        <w:rPr>
          <w:b/>
          <w:bCs/>
          <w:szCs w:val="24"/>
        </w:rPr>
      </w:pPr>
    </w:p>
    <w:p w14:paraId="4D123C27" w14:textId="77777777" w:rsidR="00EC4D1A" w:rsidRPr="000E041A" w:rsidRDefault="00EC4D1A" w:rsidP="00FD082C">
      <w:pPr>
        <w:numPr>
          <w:ilvl w:val="0"/>
          <w:numId w:val="10"/>
        </w:numPr>
        <w:jc w:val="both"/>
        <w:rPr>
          <w:b/>
          <w:bCs/>
          <w:szCs w:val="24"/>
        </w:rPr>
      </w:pPr>
      <w:r w:rsidRPr="000E041A">
        <w:rPr>
          <w:b/>
          <w:bCs/>
          <w:szCs w:val="24"/>
        </w:rPr>
        <w:t>Signatures:</w:t>
      </w:r>
    </w:p>
    <w:p w14:paraId="4F9A7038"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72CFFC31" w14:textId="77777777" w:rsidR="000F520F" w:rsidRPr="000E041A" w:rsidRDefault="000F520F" w:rsidP="000F520F">
      <w:pPr>
        <w:pStyle w:val="p6"/>
        <w:spacing w:line="264" w:lineRule="auto"/>
        <w:ind w:left="360"/>
        <w:jc w:val="both"/>
        <w:rPr>
          <w:szCs w:val="24"/>
        </w:rPr>
      </w:pPr>
    </w:p>
    <w:p w14:paraId="300ADA9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B6F9C6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3D0104E"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100E67F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74DE8EF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191F35A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5D5B249C" w14:textId="77777777" w:rsidR="000F520F" w:rsidRPr="000E041A" w:rsidRDefault="000F520F" w:rsidP="000F520F">
      <w:pPr>
        <w:pStyle w:val="p6"/>
        <w:spacing w:line="240" w:lineRule="auto"/>
        <w:ind w:left="360"/>
        <w:jc w:val="both"/>
        <w:rPr>
          <w:szCs w:val="24"/>
        </w:rPr>
      </w:pPr>
    </w:p>
    <w:p w14:paraId="0C984AB1" w14:textId="77777777" w:rsidR="00B62F22" w:rsidRPr="000E041A" w:rsidRDefault="00B62F22"/>
    <w:p w14:paraId="49762FDB" w14:textId="77777777" w:rsidR="00A43ECD" w:rsidRPr="000E041A" w:rsidRDefault="00000000">
      <w:r w:rsidRPr="000E041A">
        <w:rPr>
          <w:b/>
        </w:rPr>
        <w:t>ACH Draft Authorization:</w:t>
      </w:r>
    </w:p>
    <w:p w14:paraId="5616D04E" w14:textId="77777777" w:rsidR="00A43ECD" w:rsidRPr="000E041A" w:rsidRDefault="00000000">
      <w:r w:rsidRPr="000E041A">
        <w:t>Bank Account Number: ________________________________________________</w:t>
      </w:r>
    </w:p>
    <w:p w14:paraId="444221D1" w14:textId="77777777" w:rsidR="00A43ECD" w:rsidRPr="000E041A" w:rsidRDefault="00000000">
      <w:r w:rsidRPr="000E041A">
        <w:t>Routing Number: _____________________________________________________</w:t>
      </w:r>
    </w:p>
    <w:p w14:paraId="381834D4" w14:textId="77777777" w:rsidR="00A43ECD" w:rsidRPr="000E041A" w:rsidRDefault="00A43ECD"/>
    <w:p w14:paraId="13AF840E"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4F69DB29" w14:textId="77777777" w:rsidR="005625A4" w:rsidRPr="000E041A" w:rsidRDefault="00000000" w:rsidP="002F4455">
      <w:pPr>
        <w:tabs>
          <w:tab w:val="left" w:pos="1260"/>
        </w:tabs>
      </w:pPr>
      <w:r w:rsidRPr="000E041A">
        <w:t>COUNTY:  Wake</w:t>
      </w:r>
      <w:proofErr w:type="gramStart"/>
      <w:r w:rsidRPr="000E041A"/>
      <w:proofErr w:type="gramEnd"/>
    </w:p>
    <w:p w14:paraId="2B099813"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sidRPr="000E041A">
        <w:rPr>
          <w:u w:val="single"/>
        </w:rPr>
      </w:r>
      <w:r w:rsidRPr="000E041A">
        <w:rPr>
          <w:u w:val="single"/>
        </w:rPr>
      </w:r>
      <w:r w:rsidRPr="000E041A">
        <w:rPr>
          <w:u w:val="single"/>
        </w:rPr>
      </w:r>
      <w:r w:rsidRPr="000E041A">
        <w:rPr>
          <w:u w:val="single"/>
        </w:rPr>
      </w:r>
      <w:r w:rsidRPr="000E041A">
        <w:rPr>
          <w:u w:val="single"/>
        </w:rPr>
      </w:r>
      <w:r w:rsidRPr="000E041A"/>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0B31B66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0D2F1C42" w14:textId="77777777" w:rsidR="00F55166" w:rsidRPr="000E041A" w:rsidRDefault="00000000">
      <w:r w:rsidRPr="000E041A">
        <w:t>____________________________________________</w:t>
      </w:r>
    </w:p>
    <w:p w14:paraId="635BC21A"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52324D24"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EC634EB" w14:textId="77777777" w:rsidR="000F520F" w:rsidRPr="000E041A" w:rsidRDefault="000F520F" w:rsidP="00BC14D3">
      <w:pPr>
        <w:pStyle w:val="p13"/>
        <w:spacing w:line="264" w:lineRule="auto"/>
        <w:ind w:left="0" w:firstLine="0"/>
        <w:jc w:val="both"/>
        <w:rPr>
          <w:szCs w:val="28"/>
        </w:rPr>
      </w:pPr>
    </w:p>
    <w:p w14:paraId="44E90937"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B1367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728622D1"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1EF2AF94" w14:textId="77777777" w:rsidR="000F520F" w:rsidRPr="000E041A" w:rsidRDefault="000F520F">
      <w:pPr>
        <w:rPr>
          <w:b/>
        </w:rPr>
      </w:pPr>
    </w:p>
    <w:p w14:paraId="5F4679C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78943376" w14:textId="77777777" w:rsidR="00EC4D1A" w:rsidRPr="000E041A" w:rsidRDefault="00EC4D1A" w:rsidP="00BC14D3">
      <w:pPr>
        <w:pStyle w:val="p13"/>
        <w:spacing w:line="264" w:lineRule="auto"/>
        <w:ind w:left="0" w:firstLine="0"/>
        <w:jc w:val="both"/>
        <w:rPr>
          <w:szCs w:val="24"/>
        </w:rPr>
      </w:pPr>
    </w:p>
    <w:p w14:paraId="68871FD0"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22DC68C6"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AC31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4E92182"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EB7754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F1B2B24"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052D1B4"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6443C71F" w14:textId="77777777" w:rsidR="00EC4D1A" w:rsidRPr="000E041A" w:rsidRDefault="00EC4D1A" w:rsidP="002F4455">
      <w:pPr>
        <w:tabs>
          <w:tab w:val="left" w:pos="1260"/>
        </w:tabs>
        <w:rPr>
          <w:u w:val="single"/>
        </w:rPr>
      </w:pPr>
      <w:r w:rsidRPr="000E041A">
        <w:t>COUNTY:  Wake</w:t>
      </w:r>
      <w:proofErr w:type="gramStart"/>
      <w:r w:rsidRPr="000E041A"/>
      <w:proofErr w:type="gramEnd"/>
    </w:p>
    <w:p w14:paraId="173ADD36" w14:textId="77777777" w:rsidR="00EC4D1A" w:rsidRPr="000E041A" w:rsidRDefault="00EC4D1A" w:rsidP="002F4455">
      <w:pPr>
        <w:tabs>
          <w:tab w:val="left" w:pos="1260"/>
        </w:tabs>
      </w:pPr>
    </w:p>
    <w:p w14:paraId="484518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DBBE769"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sidRPr="000E041A">
        <w:rPr>
          <w:u w:val="single"/>
        </w:rPr>
      </w:r>
      <w:r w:rsidRPr="000E041A">
        <w:rPr>
          <w:u w:val="single"/>
        </w:rPr>
      </w:r>
      <w:r w:rsidRPr="000E041A">
        <w:rPr>
          <w:u w:val="single"/>
        </w:rPr>
      </w:r>
      <w:r w:rsidRPr="000E041A">
        <w:rPr>
          <w:u w:val="single"/>
        </w:rPr>
      </w:r>
      <w:r w:rsidRPr="000E041A">
        <w:rPr>
          <w:u w:val="single"/>
        </w:rPr>
      </w:r>
      <w:r w:rsidRPr="000E041A"/>
      <w:r>
        <w:rPr>
          <w:u w:val="single"/>
        </w:rPr>
      </w:r>
      <w:r/>
      <w:r>
        <w:rPr>
          <w:u w:val="single"/>
        </w:rPr>
        <w:tab/>
        <w:tab/>
        <w:tab/>
        <w:tab/>
        <w:tab/>
      </w:r>
      <w:r>
        <w:t xml:space="preserve">, a Notary Public of the County and State aforesaid, do hereby certify that </w:t>
      </w:r>
    </w:p>
    <w:p w14:paraId="4CA961D0" w14:textId="77777777" w:rsidR="00EC4D1A" w:rsidRPr="000E041A" w:rsidRDefault="00EC4D1A" w:rsidP="00BC14D3">
      <w:pPr>
        <w:pStyle w:val="paragraph"/>
        <w:spacing w:before="0" w:beforeAutospacing="0" w:after="0" w:afterAutospacing="0"/>
        <w:textAlignment w:val="baseline"/>
        <w:rPr>
          <w:rStyle w:val="normaltextrun"/>
        </w:rPr>
      </w:pPr>
    </w:p>
    <w:p w14:paraId="191A4B05"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sidRPr="000E041A"/>
      <w:r/>
      <w:r>
        <w:t xml:space="preserve"> personally appeared before me this day and acknowledged the execution of the foregoing instrument.  Witness my hand and notarial seal,</w:t>
      </w:r>
    </w:p>
    <w:p w14:paraId="20BCCC38" w14:textId="77777777" w:rsidR="005C4097" w:rsidRPr="000E041A" w:rsidRDefault="005C4097" w:rsidP="00BC14D3">
      <w:pPr>
        <w:pStyle w:val="paragraph"/>
        <w:spacing w:before="0" w:beforeAutospacing="0" w:after="0" w:afterAutospacing="0"/>
        <w:textAlignment w:val="baseline"/>
        <w:rPr>
          <w:rStyle w:val="normaltextrun"/>
        </w:rPr>
      </w:pPr>
    </w:p>
    <w:p w14:paraId="05F34C2D"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61BE06EE" w14:textId="77777777" w:rsidR="00EC4D1A" w:rsidRPr="000E041A" w:rsidRDefault="00EC4D1A" w:rsidP="00BC14D3">
      <w:pPr>
        <w:pStyle w:val="paragraph"/>
        <w:spacing w:before="0" w:beforeAutospacing="0" w:after="0" w:afterAutospacing="0"/>
        <w:textAlignment w:val="baseline"/>
        <w:rPr>
          <w:rStyle w:val="eop"/>
        </w:rPr>
      </w:pPr>
    </w:p>
    <w:p w14:paraId="521CB53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3261209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532C8611" w14:textId="77777777" w:rsidR="00F55166" w:rsidRPr="000E041A" w:rsidRDefault="00000000">
      <w:r w:rsidRPr="000E041A">
        <w:t>____________________________________________</w:t>
      </w:r>
    </w:p>
    <w:p w14:paraId="6E20170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1368" w14:textId="77777777" w:rsidR="00E8237E" w:rsidRDefault="00E8237E">
      <w:r>
        <w:separator/>
      </w:r>
    </w:p>
  </w:endnote>
  <w:endnote w:type="continuationSeparator" w:id="0">
    <w:p w14:paraId="233D4C1A" w14:textId="77777777" w:rsidR="00E8237E" w:rsidRDefault="00E82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5AF5B" w14:textId="77777777" w:rsidR="00E8237E" w:rsidRDefault="00E8237E">
      <w:r>
        <w:separator/>
      </w:r>
    </w:p>
  </w:footnote>
  <w:footnote w:type="continuationSeparator" w:id="0">
    <w:p w14:paraId="518596EC" w14:textId="77777777" w:rsidR="00E8237E" w:rsidRDefault="00E823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Pages>
  <Words>2105</Words>
  <Characters>11244</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26</cp:revision>
  <cp:lastPrinted>2025-02-21T16:35:00Z</cp:lastPrinted>
  <dcterms:created xsi:type="dcterms:W3CDTF">2025-02-21T18:30:00Z</dcterms:created>
  <dcterms:modified xsi:type="dcterms:W3CDTF">2026-06-04T13:52:00Z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