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244D" w14:textId="11BF9350" w:rsidR="000E572B" w:rsidRPr="00A446F4" w:rsidRDefault="00CF7AFA" w:rsidP="009364C1">
      <w:pPr>
        <w:rPr>
          <w:b/>
          <w:sz w:val="28"/>
          <w:szCs w:val="28"/>
        </w:rPr>
      </w:pPr>
      <w:r>
        <w:rPr>
          <w:b/>
          <w:sz w:val="28"/>
          <w:szCs w:val="28"/>
        </w:rPr>
        <w:t>Tableau de bord</w:t>
      </w:r>
      <w:r w:rsidR="009364C1">
        <w:rPr>
          <w:b/>
          <w:sz w:val="28"/>
          <w:szCs w:val="28"/>
        </w:rPr>
        <w:t xml:space="preserve"> </w:t>
      </w:r>
      <w:r w:rsidR="00E97871">
        <w:rPr>
          <w:b/>
          <w:sz w:val="28"/>
          <w:szCs w:val="28"/>
        </w:rPr>
        <w:t>3</w:t>
      </w:r>
      <w:r w:rsidR="009364C1">
        <w:rPr>
          <w:b/>
          <w:sz w:val="28"/>
          <w:szCs w:val="28"/>
        </w:rPr>
        <w:t xml:space="preserve"> – Gimb</w:t>
      </w:r>
      <w:r w:rsidR="00FC7D0F">
        <w:rPr>
          <w:b/>
          <w:sz w:val="28"/>
          <w:szCs w:val="28"/>
        </w:rPr>
        <w:t>US</w:t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9364C1">
        <w:rPr>
          <w:b/>
          <w:sz w:val="28"/>
          <w:szCs w:val="28"/>
        </w:rPr>
        <w:tab/>
      </w:r>
      <w:r w:rsidR="00825E86">
        <w:rPr>
          <w:b/>
          <w:sz w:val="28"/>
          <w:szCs w:val="28"/>
        </w:rPr>
        <w:tab/>
        <w:t xml:space="preserve">   </w:t>
      </w:r>
      <w:r w:rsidR="006F3F0F">
        <w:rPr>
          <w:b/>
          <w:sz w:val="28"/>
          <w:szCs w:val="28"/>
        </w:rPr>
        <w:t>5</w:t>
      </w:r>
      <w:r w:rsidR="00825E86">
        <w:rPr>
          <w:b/>
          <w:sz w:val="28"/>
          <w:szCs w:val="28"/>
        </w:rPr>
        <w:t xml:space="preserve"> janvier</w:t>
      </w:r>
      <w:r w:rsidR="009364C1">
        <w:rPr>
          <w:b/>
          <w:sz w:val="28"/>
          <w:szCs w:val="28"/>
        </w:rPr>
        <w:t xml:space="preserve"> au </w:t>
      </w:r>
      <w:r w:rsidR="006F3F0F">
        <w:rPr>
          <w:b/>
          <w:sz w:val="28"/>
          <w:szCs w:val="28"/>
        </w:rPr>
        <w:t>1</w:t>
      </w:r>
      <w:r w:rsidR="00B0111F">
        <w:rPr>
          <w:b/>
          <w:sz w:val="28"/>
          <w:szCs w:val="28"/>
        </w:rPr>
        <w:t>1</w:t>
      </w:r>
      <w:r w:rsidR="00825E86">
        <w:rPr>
          <w:b/>
          <w:sz w:val="28"/>
          <w:szCs w:val="28"/>
        </w:rPr>
        <w:t xml:space="preserve"> février</w:t>
      </w:r>
      <w:r w:rsidR="009364C1">
        <w:rPr>
          <w:b/>
          <w:sz w:val="28"/>
          <w:szCs w:val="28"/>
        </w:rPr>
        <w:t xml:space="preserve"> </w:t>
      </w:r>
    </w:p>
    <w:p w14:paraId="363A9818" w14:textId="52FD984A" w:rsidR="6FD7AD65" w:rsidRDefault="6FD7AD65" w:rsidP="30AA0D78">
      <w:pPr>
        <w:jc w:val="both"/>
      </w:pPr>
    </w:p>
    <w:p w14:paraId="01935611" w14:textId="4CB89425" w:rsidR="6FD7AD65" w:rsidRDefault="00DC07DA" w:rsidP="009364C1">
      <w:pPr>
        <w:jc w:val="center"/>
      </w:pPr>
      <w:r>
        <w:rPr>
          <w:noProof/>
        </w:rPr>
        <w:drawing>
          <wp:inline distT="0" distB="0" distL="0" distR="0" wp14:anchorId="0F64D3EE" wp14:editId="6B6A68F9">
            <wp:extent cx="5282119" cy="1794565"/>
            <wp:effectExtent l="0" t="0" r="1270" b="0"/>
            <wp:docPr id="95184849" name="Image 1" descr="Une image contenant habits, personne, jeans, mur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8AC357E6-B6BF-4CD4-B8BC-FCE722F24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849" name="Image 1" descr="Une image contenant habits, personne, jeans, mur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868"/>
                    <a:stretch/>
                  </pic:blipFill>
                  <pic:spPr bwMode="auto">
                    <a:xfrm>
                      <a:off x="0" y="0"/>
                      <a:ext cx="5377271" cy="182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D22E2" w14:textId="710C35C6" w:rsidR="006250E5" w:rsidRDefault="000E572B" w:rsidP="009364C1">
      <w:pPr>
        <w:jc w:val="center"/>
      </w:pPr>
      <w:r>
        <w:t>[</w:t>
      </w:r>
      <w:r w:rsidR="007D02FF">
        <w:t>Guillaume Béland</w:t>
      </w:r>
      <w:r w:rsidR="009364C1">
        <w:t xml:space="preserve"> (</w:t>
      </w:r>
      <w:r w:rsidR="00B36049">
        <w:t>Modélisation 3D</w:t>
      </w:r>
      <w:r w:rsidR="009364C1">
        <w:t>)</w:t>
      </w:r>
      <w:r w:rsidR="007D02FF">
        <w:t>, Hugo Bergeron</w:t>
      </w:r>
      <w:r w:rsidR="009364C1">
        <w:t xml:space="preserve"> (</w:t>
      </w:r>
      <w:r w:rsidR="00B36049">
        <w:t>Contrôle moteur</w:t>
      </w:r>
      <w:r w:rsidR="009364C1">
        <w:t>)</w:t>
      </w:r>
      <w:r w:rsidR="007D02FF">
        <w:t xml:space="preserve">, </w:t>
      </w:r>
      <w:r w:rsidR="1DB0CB11">
        <w:t>Michaël Bruneau</w:t>
      </w:r>
      <w:r w:rsidR="009364C1">
        <w:t xml:space="preserve"> (</w:t>
      </w:r>
      <w:r w:rsidR="0085635A">
        <w:t>Accéléromètre</w:t>
      </w:r>
      <w:r w:rsidR="009364C1">
        <w:t>)</w:t>
      </w:r>
      <w:r w:rsidR="1DB0CB11">
        <w:t>, Rémi Jetté</w:t>
      </w:r>
      <w:r w:rsidR="009364C1">
        <w:t xml:space="preserve"> (</w:t>
      </w:r>
      <w:r w:rsidR="00B82923">
        <w:t>Chef d’équipe</w:t>
      </w:r>
      <w:r w:rsidR="00BB277D">
        <w:t xml:space="preserve"> + Contrôle moteur</w:t>
      </w:r>
      <w:r w:rsidR="009364C1">
        <w:t>)</w:t>
      </w:r>
      <w:r w:rsidR="1DB0CB11">
        <w:t xml:space="preserve">, Justin Marcoux </w:t>
      </w:r>
      <w:r w:rsidR="009364C1">
        <w:t>(</w:t>
      </w:r>
      <w:r w:rsidR="00442D79">
        <w:t>M</w:t>
      </w:r>
      <w:r w:rsidR="008B798C">
        <w:t>odélisation mathématique du système</w:t>
      </w:r>
      <w:r w:rsidR="009364C1">
        <w:t>)</w:t>
      </w:r>
      <w:r w:rsidR="00B201B8">
        <w:t>,</w:t>
      </w:r>
      <w:r w:rsidR="1DB0CB11">
        <w:t xml:space="preserve"> Samuel Hamelin</w:t>
      </w:r>
      <w:r w:rsidR="009364C1">
        <w:t xml:space="preserve"> (</w:t>
      </w:r>
      <w:r w:rsidR="0007774E">
        <w:t>Modélisation 3D</w:t>
      </w:r>
      <w:r w:rsidR="009364C1">
        <w:t>)</w:t>
      </w:r>
      <w:r w:rsidR="00B201B8">
        <w:t xml:space="preserve"> &amp;</w:t>
      </w:r>
      <w:r w:rsidR="00E05127">
        <w:t xml:space="preserve"> Maxence J</w:t>
      </w:r>
      <w:r w:rsidR="00345946">
        <w:t>acob-Laforce (</w:t>
      </w:r>
      <w:r w:rsidR="00B36049">
        <w:t>HMI</w:t>
      </w:r>
      <w:r w:rsidR="00345946">
        <w:t>)</w:t>
      </w:r>
      <w:r>
        <w:t>]</w:t>
      </w:r>
      <w:r w:rsidR="00386A2F">
        <w:t xml:space="preserve"> </w:t>
      </w: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4675"/>
        <w:gridCol w:w="5526"/>
      </w:tblGrid>
      <w:tr w:rsidR="00B855ED" w14:paraId="1B10D8B3" w14:textId="77777777" w:rsidTr="081A59B0">
        <w:trPr>
          <w:jc w:val="center"/>
        </w:trPr>
        <w:tc>
          <w:tcPr>
            <w:tcW w:w="4675" w:type="dxa"/>
          </w:tcPr>
          <w:p w14:paraId="7DFD7CEE" w14:textId="77777777" w:rsidR="00713526" w:rsidRPr="00B44A9E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B44A9E">
              <w:rPr>
                <w:b/>
                <w:bCs/>
                <w:u w:val="single"/>
              </w:rPr>
              <w:t>Ce qu’il faut faire :</w:t>
            </w:r>
          </w:p>
          <w:p w14:paraId="332BB577" w14:textId="05C367F5" w:rsidR="00713526" w:rsidRDefault="00713526" w:rsidP="0071352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Rapetisser le cad</w:t>
            </w:r>
          </w:p>
          <w:p w14:paraId="4C9C0029" w14:textId="1AAAEAAE" w:rsidR="00713526" w:rsidRDefault="00713526" w:rsidP="0071352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Implémenter les quaternions</w:t>
            </w:r>
          </w:p>
          <w:p w14:paraId="595251A5" w14:textId="77777777" w:rsidR="00713526" w:rsidRDefault="00713526" w:rsidP="0071352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Se procurer le restant des vis</w:t>
            </w:r>
          </w:p>
          <w:p w14:paraId="46130726" w14:textId="77777777" w:rsidR="00713526" w:rsidRDefault="00713526" w:rsidP="00713526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Faire passer les fils dans la structure?</w:t>
            </w:r>
          </w:p>
          <w:p w14:paraId="12F8BE1E" w14:textId="713CDEF5" w:rsidR="6E96EDEA" w:rsidRDefault="6E96EDEA" w:rsidP="5A582A89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Donner un peu d’amour au Jira et fournir un </w:t>
            </w:r>
            <w:r w:rsidR="6A44454F">
              <w:t>B</w:t>
            </w:r>
            <w:r>
              <w:t xml:space="preserve">urndown </w:t>
            </w:r>
            <w:r w:rsidR="19D736C1">
              <w:t>C</w:t>
            </w:r>
            <w:r>
              <w:t>hart pour le prochain suivi de projet</w:t>
            </w:r>
          </w:p>
          <w:p w14:paraId="17AA9B04" w14:textId="591E645F" w:rsidR="00B855ED" w:rsidRDefault="00B855ED" w:rsidP="00B920B4">
            <w:pPr>
              <w:spacing w:line="276" w:lineRule="auto"/>
            </w:pPr>
          </w:p>
        </w:tc>
        <w:tc>
          <w:tcPr>
            <w:tcW w:w="5526" w:type="dxa"/>
          </w:tcPr>
          <w:p w14:paraId="6D518E20" w14:textId="77777777" w:rsidR="00B855ED" w:rsidRPr="00B44A9E" w:rsidRDefault="00D318A0" w:rsidP="00EA69C1">
            <w:pPr>
              <w:spacing w:line="276" w:lineRule="auto"/>
              <w:rPr>
                <w:b/>
                <w:bCs/>
                <w:u w:val="single"/>
              </w:rPr>
            </w:pPr>
            <w:r w:rsidRPr="00B44A9E">
              <w:rPr>
                <w:b/>
                <w:bCs/>
                <w:u w:val="single"/>
              </w:rPr>
              <w:t>Ce qui a été fait :</w:t>
            </w:r>
            <w:r w:rsidR="7850449B" w:rsidRPr="00B44A9E">
              <w:rPr>
                <w:b/>
                <w:bCs/>
                <w:u w:val="single"/>
              </w:rPr>
              <w:t xml:space="preserve"> </w:t>
            </w:r>
          </w:p>
          <w:p w14:paraId="3BA8BBC4" w14:textId="77777777" w:rsidR="00EA69C1" w:rsidRDefault="00EA69C1" w:rsidP="00EA69C1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Recherche + début de programmation des quaternions (Rémi + Justin)</w:t>
            </w:r>
          </w:p>
          <w:p w14:paraId="53381456" w14:textId="77777777" w:rsidR="00EA69C1" w:rsidRDefault="00EA69C1" w:rsidP="00EA69C1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Continuation de l’implémentation de la cinématique inverse avec Euler (Hugo)</w:t>
            </w:r>
          </w:p>
          <w:p w14:paraId="297101AF" w14:textId="77777777" w:rsidR="00EA69C1" w:rsidRDefault="00EA69C1" w:rsidP="00EA69C1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Début de code avec le IMU (Michaël)</w:t>
            </w:r>
          </w:p>
          <w:p w14:paraId="7B5363A9" w14:textId="64D273CE" w:rsidR="00B855ED" w:rsidRDefault="780926F3" w:rsidP="00EA69C1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Conception et impression d</w:t>
            </w:r>
            <w:r w:rsidR="00EA69C1">
              <w:t>es bracket à caméra et IMU  (Samuel)</w:t>
            </w:r>
          </w:p>
          <w:p w14:paraId="1B9F1945" w14:textId="77777777" w:rsidR="008E5DA6" w:rsidRDefault="008E5DA6" w:rsidP="00EA69C1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Validation des CAD (Guillaume)</w:t>
            </w:r>
          </w:p>
          <w:p w14:paraId="0709B928" w14:textId="198F8551" w:rsidR="002B404D" w:rsidRDefault="002B404D" w:rsidP="00EA69C1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>Assemblage complet</w:t>
            </w:r>
            <w:r w:rsidR="002956DB">
              <w:t xml:space="preserve"> (Guillaume)</w:t>
            </w:r>
          </w:p>
        </w:tc>
      </w:tr>
      <w:tr w:rsidR="00B855ED" w14:paraId="1AB17810" w14:textId="77777777" w:rsidTr="081A59B0">
        <w:trPr>
          <w:trHeight w:val="800"/>
          <w:jc w:val="center"/>
        </w:trPr>
        <w:tc>
          <w:tcPr>
            <w:tcW w:w="4675" w:type="dxa"/>
          </w:tcPr>
          <w:p w14:paraId="041DC01F" w14:textId="77777777" w:rsidR="00B855ED" w:rsidRDefault="005D1662" w:rsidP="00B920B4">
            <w:pPr>
              <w:spacing w:line="276" w:lineRule="auto"/>
              <w:rPr>
                <w:b/>
                <w:bCs/>
                <w:u w:val="single"/>
              </w:rPr>
            </w:pPr>
            <w:r w:rsidRPr="00BD457A">
              <w:rPr>
                <w:b/>
                <w:bCs/>
                <w:u w:val="single"/>
              </w:rPr>
              <w:t>Nombre</w:t>
            </w:r>
            <w:r w:rsidR="00BD457A" w:rsidRPr="00BD457A">
              <w:rPr>
                <w:b/>
                <w:bCs/>
                <w:u w:val="single"/>
              </w:rPr>
              <w:t xml:space="preserve"> heure moyen par membre :</w:t>
            </w:r>
          </w:p>
          <w:p w14:paraId="70560219" w14:textId="0D7F6E71" w:rsidR="00254A2E" w:rsidRPr="00BD457A" w:rsidRDefault="0075513F" w:rsidP="006F3F0F">
            <w:pPr>
              <w:spacing w:line="276" w:lineRule="auto"/>
              <w:rPr>
                <w:b/>
                <w:bCs/>
                <w:u w:val="single"/>
              </w:rPr>
            </w:pPr>
            <w:r>
              <w:t xml:space="preserve">Guillaume : </w:t>
            </w:r>
            <w:r w:rsidR="00A42FCC">
              <w:t>1</w:t>
            </w:r>
            <w:r>
              <w:t xml:space="preserve">h, Hugo : 4h, Michaël : 3h, Rémi : 3h, Justin : </w:t>
            </w:r>
            <w:r w:rsidR="54BBC620">
              <w:t>3</w:t>
            </w:r>
            <w:r>
              <w:t xml:space="preserve">h, Samuel: </w:t>
            </w:r>
            <w:r w:rsidR="7F90DD41">
              <w:t>3</w:t>
            </w:r>
            <w:r>
              <w:t>h, Maxence</w:t>
            </w:r>
            <w:r w:rsidR="007E03D3">
              <w:t> :</w:t>
            </w:r>
            <w:r>
              <w:t xml:space="preserve"> 3h</w:t>
            </w:r>
          </w:p>
        </w:tc>
        <w:tc>
          <w:tcPr>
            <w:tcW w:w="5526" w:type="dxa"/>
          </w:tcPr>
          <w:p w14:paraId="7EB0BF35" w14:textId="77777777" w:rsidR="00B855ED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Risques</w:t>
            </w:r>
            <w:r>
              <w:rPr>
                <w:b/>
                <w:bCs/>
                <w:u w:val="single"/>
              </w:rPr>
              <w:t> :</w:t>
            </w:r>
          </w:p>
          <w:p w14:paraId="2E9B6654" w14:textId="4DC7FFE4" w:rsidR="00254A2E" w:rsidRPr="00514696" w:rsidRDefault="00ED3A0A" w:rsidP="00514696">
            <w:pPr>
              <w:spacing w:line="276" w:lineRule="auto"/>
              <w:jc w:val="both"/>
              <w:rPr>
                <w:b/>
                <w:u w:val="single"/>
              </w:rPr>
            </w:pPr>
            <w:r w:rsidRPr="009C5544">
              <w:t>Emmêlement</w:t>
            </w:r>
            <w:r>
              <w:t xml:space="preserve"> des fils autour de la gimbal : potentiel bris d’un fil ou d’un connecteur</w:t>
            </w:r>
          </w:p>
        </w:tc>
      </w:tr>
      <w:tr w:rsidR="00B855ED" w:rsidRPr="00776D10" w14:paraId="5A527A58" w14:textId="77777777" w:rsidTr="081A59B0">
        <w:trPr>
          <w:trHeight w:val="39"/>
          <w:jc w:val="center"/>
        </w:trPr>
        <w:tc>
          <w:tcPr>
            <w:tcW w:w="4675" w:type="dxa"/>
          </w:tcPr>
          <w:p w14:paraId="09193DC2" w14:textId="77777777" w:rsidR="00B855ED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Problèmes rencontrés</w:t>
            </w:r>
            <w:r>
              <w:rPr>
                <w:b/>
                <w:bCs/>
                <w:u w:val="single"/>
              </w:rPr>
              <w:t> :</w:t>
            </w:r>
          </w:p>
          <w:p w14:paraId="2557C599" w14:textId="5B2B6051" w:rsidR="00254A2E" w:rsidRDefault="00B76C95" w:rsidP="00E95B67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Manque des vis</w:t>
            </w:r>
          </w:p>
        </w:tc>
        <w:tc>
          <w:tcPr>
            <w:tcW w:w="5526" w:type="dxa"/>
          </w:tcPr>
          <w:p w14:paraId="6F9089A0" w14:textId="77777777" w:rsidR="00B855ED" w:rsidRDefault="00254A2E" w:rsidP="0003101C">
            <w:pPr>
              <w:spacing w:line="276" w:lineRule="auto"/>
              <w:rPr>
                <w:b/>
                <w:bCs/>
                <w:u w:val="single"/>
              </w:rPr>
            </w:pPr>
            <w:r w:rsidRPr="00C32585">
              <w:rPr>
                <w:b/>
                <w:bCs/>
                <w:u w:val="single"/>
              </w:rPr>
              <w:t>Points à aborder avec le superviseur</w:t>
            </w:r>
            <w:r>
              <w:rPr>
                <w:b/>
                <w:bCs/>
                <w:u w:val="single"/>
              </w:rPr>
              <w:t> :</w:t>
            </w:r>
          </w:p>
          <w:p w14:paraId="33443282" w14:textId="78AF6F3B" w:rsidR="00E17B4A" w:rsidRPr="00776D10" w:rsidRDefault="594FEB25" w:rsidP="00B920B4">
            <w:pPr>
              <w:spacing w:line="276" w:lineRule="auto"/>
            </w:pPr>
            <w:r>
              <w:t>Écran pour HMI</w:t>
            </w:r>
          </w:p>
        </w:tc>
      </w:tr>
      <w:tr w:rsidR="006F3F0F" w:rsidRPr="00776D10" w14:paraId="16DC3FFB" w14:textId="77777777" w:rsidTr="081A59B0">
        <w:trPr>
          <w:trHeight w:val="39"/>
          <w:jc w:val="center"/>
        </w:trPr>
        <w:tc>
          <w:tcPr>
            <w:tcW w:w="4675" w:type="dxa"/>
          </w:tcPr>
          <w:p w14:paraId="5BA0BDEE" w14:textId="178079C4" w:rsidR="006F3F0F" w:rsidRPr="009364C1" w:rsidRDefault="7CAF813C" w:rsidP="5A582A89">
            <w:pPr>
              <w:spacing w:line="276" w:lineRule="auto"/>
              <w:jc w:val="center"/>
              <w:rPr>
                <w:b/>
                <w:bCs/>
                <w:u w:val="single"/>
              </w:rPr>
            </w:pPr>
            <w:r w:rsidRPr="5A582A89">
              <w:rPr>
                <w:b/>
                <w:bCs/>
                <w:u w:val="single"/>
              </w:rPr>
              <w:t>B</w:t>
            </w:r>
            <w:r w:rsidR="006F3F0F" w:rsidRPr="5A582A89">
              <w:rPr>
                <w:b/>
                <w:bCs/>
                <w:u w:val="single"/>
              </w:rPr>
              <w:t>urndown</w:t>
            </w:r>
            <w:r w:rsidR="4178FF72" w:rsidRPr="5A582A89">
              <w:rPr>
                <w:b/>
                <w:bCs/>
                <w:u w:val="single"/>
              </w:rPr>
              <w:t xml:space="preserve"> Chart</w:t>
            </w:r>
          </w:p>
          <w:p w14:paraId="3E8D7A60" w14:textId="5E3969D2" w:rsidR="006F3F0F" w:rsidRPr="009364C1" w:rsidRDefault="5A884F9A" w:rsidP="00725CCA">
            <w:pPr>
              <w:spacing w:line="276" w:lineRule="auto"/>
            </w:pPr>
            <w:r>
              <w:t>À venir la semaine prochaine</w:t>
            </w:r>
          </w:p>
        </w:tc>
        <w:tc>
          <w:tcPr>
            <w:tcW w:w="5526" w:type="dxa"/>
          </w:tcPr>
          <w:p w14:paraId="22BD69E4" w14:textId="77777777" w:rsidR="00713526" w:rsidRDefault="00713526" w:rsidP="00713526">
            <w:pPr>
              <w:spacing w:line="276" w:lineRule="auto"/>
              <w:rPr>
                <w:b/>
                <w:bCs/>
                <w:u w:val="single"/>
              </w:rPr>
            </w:pPr>
            <w:r w:rsidRPr="009364C1">
              <w:rPr>
                <w:b/>
                <w:bCs/>
                <w:u w:val="single"/>
              </w:rPr>
              <w:t>Objectif du projet</w:t>
            </w:r>
            <w:r>
              <w:rPr>
                <w:b/>
                <w:bCs/>
                <w:u w:val="single"/>
              </w:rPr>
              <w:t xml:space="preserve"> : </w:t>
            </w:r>
          </w:p>
          <w:p w14:paraId="549C9A67" w14:textId="38D10187" w:rsidR="006F3F0F" w:rsidRPr="00514696" w:rsidRDefault="00713526" w:rsidP="00514696">
            <w:pPr>
              <w:spacing w:line="276" w:lineRule="auto"/>
            </w:pPr>
            <w:r>
              <w:t>Réaliser une gimbal 3 axes capable de stabiliser une caméra, ainsi que de détecter et d’automatiquement suivre une cible</w:t>
            </w:r>
          </w:p>
        </w:tc>
      </w:tr>
    </w:tbl>
    <w:p w14:paraId="41A37501" w14:textId="572C66DB" w:rsidR="00C32585" w:rsidRPr="00776D10" w:rsidRDefault="00C32585" w:rsidP="00646B22">
      <w:pPr>
        <w:jc w:val="both"/>
        <w:rPr>
          <w:b/>
          <w:bCs/>
          <w:u w:val="single"/>
        </w:rPr>
      </w:pPr>
    </w:p>
    <w:sectPr w:rsidR="00C32585" w:rsidRPr="00776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933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D0822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93AF2"/>
    <w:multiLevelType w:val="hybridMultilevel"/>
    <w:tmpl w:val="0FCC76E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32131B"/>
    <w:multiLevelType w:val="hybridMultilevel"/>
    <w:tmpl w:val="00B09F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37619"/>
    <w:multiLevelType w:val="hybridMultilevel"/>
    <w:tmpl w:val="DDD4CEC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40C4D"/>
    <w:multiLevelType w:val="hybridMultilevel"/>
    <w:tmpl w:val="20E8BEE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85E8B"/>
    <w:multiLevelType w:val="hybridMultilevel"/>
    <w:tmpl w:val="B0289600"/>
    <w:lvl w:ilvl="0" w:tplc="0C0C000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B91C53"/>
    <w:multiLevelType w:val="multilevel"/>
    <w:tmpl w:val="251C10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61F71DB3"/>
    <w:multiLevelType w:val="hybridMultilevel"/>
    <w:tmpl w:val="397EE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B74C4"/>
    <w:multiLevelType w:val="hybridMultilevel"/>
    <w:tmpl w:val="00B09FD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11221"/>
    <w:multiLevelType w:val="multilevel"/>
    <w:tmpl w:val="2B302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FCA64FF"/>
    <w:multiLevelType w:val="hybridMultilevel"/>
    <w:tmpl w:val="B1D85E92"/>
    <w:lvl w:ilvl="0" w:tplc="0C0C000F">
      <w:start w:val="1"/>
      <w:numFmt w:val="decimal"/>
      <w:lvlText w:val="%1."/>
      <w:lvlJc w:val="left"/>
      <w:pPr>
        <w:ind w:left="766" w:hanging="360"/>
      </w:pPr>
    </w:lvl>
    <w:lvl w:ilvl="1" w:tplc="0C0C0019" w:tentative="1">
      <w:start w:val="1"/>
      <w:numFmt w:val="lowerLetter"/>
      <w:lvlText w:val="%2."/>
      <w:lvlJc w:val="left"/>
      <w:pPr>
        <w:ind w:left="1486" w:hanging="360"/>
      </w:pPr>
    </w:lvl>
    <w:lvl w:ilvl="2" w:tplc="0C0C001B" w:tentative="1">
      <w:start w:val="1"/>
      <w:numFmt w:val="lowerRoman"/>
      <w:lvlText w:val="%3."/>
      <w:lvlJc w:val="right"/>
      <w:pPr>
        <w:ind w:left="2206" w:hanging="180"/>
      </w:pPr>
    </w:lvl>
    <w:lvl w:ilvl="3" w:tplc="0C0C000F" w:tentative="1">
      <w:start w:val="1"/>
      <w:numFmt w:val="decimal"/>
      <w:lvlText w:val="%4."/>
      <w:lvlJc w:val="left"/>
      <w:pPr>
        <w:ind w:left="2926" w:hanging="360"/>
      </w:pPr>
    </w:lvl>
    <w:lvl w:ilvl="4" w:tplc="0C0C0019" w:tentative="1">
      <w:start w:val="1"/>
      <w:numFmt w:val="lowerLetter"/>
      <w:lvlText w:val="%5."/>
      <w:lvlJc w:val="left"/>
      <w:pPr>
        <w:ind w:left="3646" w:hanging="360"/>
      </w:pPr>
    </w:lvl>
    <w:lvl w:ilvl="5" w:tplc="0C0C001B" w:tentative="1">
      <w:start w:val="1"/>
      <w:numFmt w:val="lowerRoman"/>
      <w:lvlText w:val="%6."/>
      <w:lvlJc w:val="right"/>
      <w:pPr>
        <w:ind w:left="4366" w:hanging="180"/>
      </w:pPr>
    </w:lvl>
    <w:lvl w:ilvl="6" w:tplc="0C0C000F" w:tentative="1">
      <w:start w:val="1"/>
      <w:numFmt w:val="decimal"/>
      <w:lvlText w:val="%7."/>
      <w:lvlJc w:val="left"/>
      <w:pPr>
        <w:ind w:left="5086" w:hanging="360"/>
      </w:pPr>
    </w:lvl>
    <w:lvl w:ilvl="7" w:tplc="0C0C0019" w:tentative="1">
      <w:start w:val="1"/>
      <w:numFmt w:val="lowerLetter"/>
      <w:lvlText w:val="%8."/>
      <w:lvlJc w:val="left"/>
      <w:pPr>
        <w:ind w:left="5806" w:hanging="360"/>
      </w:pPr>
    </w:lvl>
    <w:lvl w:ilvl="8" w:tplc="0C0C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2" w15:restartNumberingAfterBreak="0">
    <w:nsid w:val="79575178"/>
    <w:multiLevelType w:val="hybridMultilevel"/>
    <w:tmpl w:val="5B6806F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149838">
    <w:abstractNumId w:val="10"/>
  </w:num>
  <w:num w:numId="2" w16cid:durableId="1305238392">
    <w:abstractNumId w:val="7"/>
  </w:num>
  <w:num w:numId="3" w16cid:durableId="2051874609">
    <w:abstractNumId w:val="8"/>
  </w:num>
  <w:num w:numId="4" w16cid:durableId="1740900524">
    <w:abstractNumId w:val="11"/>
  </w:num>
  <w:num w:numId="5" w16cid:durableId="132144706">
    <w:abstractNumId w:val="5"/>
  </w:num>
  <w:num w:numId="6" w16cid:durableId="1502282392">
    <w:abstractNumId w:val="2"/>
  </w:num>
  <w:num w:numId="7" w16cid:durableId="1108963317">
    <w:abstractNumId w:val="6"/>
  </w:num>
  <w:num w:numId="8" w16cid:durableId="1911115439">
    <w:abstractNumId w:val="4"/>
  </w:num>
  <w:num w:numId="9" w16cid:durableId="742726459">
    <w:abstractNumId w:val="9"/>
  </w:num>
  <w:num w:numId="10" w16cid:durableId="1634214230">
    <w:abstractNumId w:val="0"/>
  </w:num>
  <w:num w:numId="11" w16cid:durableId="1804426629">
    <w:abstractNumId w:val="12"/>
  </w:num>
  <w:num w:numId="12" w16cid:durableId="886338590">
    <w:abstractNumId w:val="1"/>
  </w:num>
  <w:num w:numId="13" w16cid:durableId="749808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B5"/>
    <w:rsid w:val="00000484"/>
    <w:rsid w:val="000014EC"/>
    <w:rsid w:val="00007169"/>
    <w:rsid w:val="00013711"/>
    <w:rsid w:val="000170B1"/>
    <w:rsid w:val="00017CF0"/>
    <w:rsid w:val="000214F0"/>
    <w:rsid w:val="0002406C"/>
    <w:rsid w:val="00025584"/>
    <w:rsid w:val="00026A0C"/>
    <w:rsid w:val="0003101C"/>
    <w:rsid w:val="000314D2"/>
    <w:rsid w:val="0003466B"/>
    <w:rsid w:val="00034A4D"/>
    <w:rsid w:val="000368E7"/>
    <w:rsid w:val="000410C2"/>
    <w:rsid w:val="00044635"/>
    <w:rsid w:val="00045C84"/>
    <w:rsid w:val="0006074C"/>
    <w:rsid w:val="00065061"/>
    <w:rsid w:val="00065CFA"/>
    <w:rsid w:val="00073249"/>
    <w:rsid w:val="00073733"/>
    <w:rsid w:val="00074AD4"/>
    <w:rsid w:val="0007774E"/>
    <w:rsid w:val="00080983"/>
    <w:rsid w:val="00090521"/>
    <w:rsid w:val="0009325C"/>
    <w:rsid w:val="000A1B9A"/>
    <w:rsid w:val="000A7781"/>
    <w:rsid w:val="000B1B4F"/>
    <w:rsid w:val="000B2F3C"/>
    <w:rsid w:val="000B7B98"/>
    <w:rsid w:val="000C1093"/>
    <w:rsid w:val="000C3F18"/>
    <w:rsid w:val="000C3FB1"/>
    <w:rsid w:val="000C7F61"/>
    <w:rsid w:val="000D05DB"/>
    <w:rsid w:val="000D1FEB"/>
    <w:rsid w:val="000D64CC"/>
    <w:rsid w:val="000D6DDE"/>
    <w:rsid w:val="000E11F7"/>
    <w:rsid w:val="000E40CF"/>
    <w:rsid w:val="000E572B"/>
    <w:rsid w:val="000E7FA4"/>
    <w:rsid w:val="000F23B8"/>
    <w:rsid w:val="001057F9"/>
    <w:rsid w:val="0011014C"/>
    <w:rsid w:val="001118D5"/>
    <w:rsid w:val="001126A0"/>
    <w:rsid w:val="0011289B"/>
    <w:rsid w:val="00124348"/>
    <w:rsid w:val="00127457"/>
    <w:rsid w:val="00136412"/>
    <w:rsid w:val="00141FC1"/>
    <w:rsid w:val="001476D2"/>
    <w:rsid w:val="0014788A"/>
    <w:rsid w:val="00151F43"/>
    <w:rsid w:val="0016579D"/>
    <w:rsid w:val="001716D5"/>
    <w:rsid w:val="001738A7"/>
    <w:rsid w:val="00185DDA"/>
    <w:rsid w:val="00197F28"/>
    <w:rsid w:val="001A270D"/>
    <w:rsid w:val="001A3705"/>
    <w:rsid w:val="001A6136"/>
    <w:rsid w:val="001B125A"/>
    <w:rsid w:val="001B2A15"/>
    <w:rsid w:val="001C0607"/>
    <w:rsid w:val="001C06D8"/>
    <w:rsid w:val="001C18AF"/>
    <w:rsid w:val="001D01F9"/>
    <w:rsid w:val="001D0622"/>
    <w:rsid w:val="001D106F"/>
    <w:rsid w:val="001E146F"/>
    <w:rsid w:val="001E69CE"/>
    <w:rsid w:val="001F37EB"/>
    <w:rsid w:val="001F7017"/>
    <w:rsid w:val="002012B4"/>
    <w:rsid w:val="002015B8"/>
    <w:rsid w:val="002023CA"/>
    <w:rsid w:val="00203319"/>
    <w:rsid w:val="00207EB1"/>
    <w:rsid w:val="002166F8"/>
    <w:rsid w:val="00221BA8"/>
    <w:rsid w:val="002221AC"/>
    <w:rsid w:val="00232B8A"/>
    <w:rsid w:val="00240B33"/>
    <w:rsid w:val="00241A85"/>
    <w:rsid w:val="00242982"/>
    <w:rsid w:val="002504F6"/>
    <w:rsid w:val="00252D73"/>
    <w:rsid w:val="00253F52"/>
    <w:rsid w:val="00254A2E"/>
    <w:rsid w:val="002616E6"/>
    <w:rsid w:val="0026172A"/>
    <w:rsid w:val="002630A7"/>
    <w:rsid w:val="00264BD1"/>
    <w:rsid w:val="00267F26"/>
    <w:rsid w:val="0027074F"/>
    <w:rsid w:val="00271372"/>
    <w:rsid w:val="002741D1"/>
    <w:rsid w:val="002767E1"/>
    <w:rsid w:val="00283C8D"/>
    <w:rsid w:val="002956DB"/>
    <w:rsid w:val="002A4125"/>
    <w:rsid w:val="002A6B8B"/>
    <w:rsid w:val="002B34FF"/>
    <w:rsid w:val="002B404D"/>
    <w:rsid w:val="002B4AD5"/>
    <w:rsid w:val="002B6779"/>
    <w:rsid w:val="002C09AC"/>
    <w:rsid w:val="002C0F18"/>
    <w:rsid w:val="002C5486"/>
    <w:rsid w:val="002C5EF3"/>
    <w:rsid w:val="002D21DC"/>
    <w:rsid w:val="002D6A93"/>
    <w:rsid w:val="002E631E"/>
    <w:rsid w:val="002E761F"/>
    <w:rsid w:val="0030290F"/>
    <w:rsid w:val="00314D10"/>
    <w:rsid w:val="00315675"/>
    <w:rsid w:val="00323E01"/>
    <w:rsid w:val="0033121E"/>
    <w:rsid w:val="00331FB4"/>
    <w:rsid w:val="003379AE"/>
    <w:rsid w:val="00345946"/>
    <w:rsid w:val="00345CEB"/>
    <w:rsid w:val="003467A1"/>
    <w:rsid w:val="00347575"/>
    <w:rsid w:val="00361202"/>
    <w:rsid w:val="00366432"/>
    <w:rsid w:val="003744D6"/>
    <w:rsid w:val="003763C7"/>
    <w:rsid w:val="00386A2F"/>
    <w:rsid w:val="00387982"/>
    <w:rsid w:val="00394C3B"/>
    <w:rsid w:val="0039600E"/>
    <w:rsid w:val="003A397F"/>
    <w:rsid w:val="003A53EB"/>
    <w:rsid w:val="003C1113"/>
    <w:rsid w:val="003C3155"/>
    <w:rsid w:val="003C3F50"/>
    <w:rsid w:val="003D054F"/>
    <w:rsid w:val="003D3A30"/>
    <w:rsid w:val="003D5232"/>
    <w:rsid w:val="003D6750"/>
    <w:rsid w:val="003E0896"/>
    <w:rsid w:val="003E229B"/>
    <w:rsid w:val="003E4DE3"/>
    <w:rsid w:val="003F5AAA"/>
    <w:rsid w:val="00402A98"/>
    <w:rsid w:val="00403D13"/>
    <w:rsid w:val="00405FAE"/>
    <w:rsid w:val="004061ED"/>
    <w:rsid w:val="0040682D"/>
    <w:rsid w:val="00407C63"/>
    <w:rsid w:val="00412352"/>
    <w:rsid w:val="00412440"/>
    <w:rsid w:val="00416014"/>
    <w:rsid w:val="00416B8E"/>
    <w:rsid w:val="00416E31"/>
    <w:rsid w:val="004306D5"/>
    <w:rsid w:val="00430F82"/>
    <w:rsid w:val="00430FBE"/>
    <w:rsid w:val="00436647"/>
    <w:rsid w:val="0043745B"/>
    <w:rsid w:val="00442D79"/>
    <w:rsid w:val="004457D6"/>
    <w:rsid w:val="004669C4"/>
    <w:rsid w:val="004728B2"/>
    <w:rsid w:val="0048156A"/>
    <w:rsid w:val="00483D35"/>
    <w:rsid w:val="00486FDC"/>
    <w:rsid w:val="0048718B"/>
    <w:rsid w:val="004945F2"/>
    <w:rsid w:val="00494CE6"/>
    <w:rsid w:val="00494DF5"/>
    <w:rsid w:val="0049715E"/>
    <w:rsid w:val="004A1883"/>
    <w:rsid w:val="004A2A0F"/>
    <w:rsid w:val="004A2AF4"/>
    <w:rsid w:val="004A6839"/>
    <w:rsid w:val="004A6D3F"/>
    <w:rsid w:val="004A7C7D"/>
    <w:rsid w:val="004B2BDC"/>
    <w:rsid w:val="004B4DC3"/>
    <w:rsid w:val="004C084F"/>
    <w:rsid w:val="004C1096"/>
    <w:rsid w:val="004C1559"/>
    <w:rsid w:val="004C7930"/>
    <w:rsid w:val="004D39F1"/>
    <w:rsid w:val="004D5218"/>
    <w:rsid w:val="004D6A01"/>
    <w:rsid w:val="004E44EE"/>
    <w:rsid w:val="004E51EE"/>
    <w:rsid w:val="004E5976"/>
    <w:rsid w:val="004F55AE"/>
    <w:rsid w:val="004F7995"/>
    <w:rsid w:val="005035C0"/>
    <w:rsid w:val="00504782"/>
    <w:rsid w:val="005057CC"/>
    <w:rsid w:val="00505F63"/>
    <w:rsid w:val="00513F68"/>
    <w:rsid w:val="00514696"/>
    <w:rsid w:val="00521036"/>
    <w:rsid w:val="00531CA9"/>
    <w:rsid w:val="0053618F"/>
    <w:rsid w:val="0053669F"/>
    <w:rsid w:val="00540906"/>
    <w:rsid w:val="005430D6"/>
    <w:rsid w:val="00543C9C"/>
    <w:rsid w:val="00546B6C"/>
    <w:rsid w:val="00550CCA"/>
    <w:rsid w:val="00552B25"/>
    <w:rsid w:val="005540C8"/>
    <w:rsid w:val="00555D43"/>
    <w:rsid w:val="005576CE"/>
    <w:rsid w:val="00562D02"/>
    <w:rsid w:val="00563544"/>
    <w:rsid w:val="00567F06"/>
    <w:rsid w:val="00573170"/>
    <w:rsid w:val="005768A1"/>
    <w:rsid w:val="00577907"/>
    <w:rsid w:val="00581CF4"/>
    <w:rsid w:val="0058643C"/>
    <w:rsid w:val="00597D30"/>
    <w:rsid w:val="005A1A86"/>
    <w:rsid w:val="005A39B4"/>
    <w:rsid w:val="005A49D6"/>
    <w:rsid w:val="005B1C55"/>
    <w:rsid w:val="005B1F81"/>
    <w:rsid w:val="005B2A6C"/>
    <w:rsid w:val="005C64E6"/>
    <w:rsid w:val="005C7D27"/>
    <w:rsid w:val="005D1662"/>
    <w:rsid w:val="005D6BB2"/>
    <w:rsid w:val="005E0243"/>
    <w:rsid w:val="005E3B1D"/>
    <w:rsid w:val="005E42F3"/>
    <w:rsid w:val="005E5889"/>
    <w:rsid w:val="005F41B2"/>
    <w:rsid w:val="005F6DED"/>
    <w:rsid w:val="00601206"/>
    <w:rsid w:val="006045AC"/>
    <w:rsid w:val="00605A87"/>
    <w:rsid w:val="00614AEF"/>
    <w:rsid w:val="006250E5"/>
    <w:rsid w:val="006300A8"/>
    <w:rsid w:val="0063525F"/>
    <w:rsid w:val="0064017B"/>
    <w:rsid w:val="00640781"/>
    <w:rsid w:val="006427C9"/>
    <w:rsid w:val="00646271"/>
    <w:rsid w:val="00646B22"/>
    <w:rsid w:val="00647D7D"/>
    <w:rsid w:val="006522E7"/>
    <w:rsid w:val="0065264E"/>
    <w:rsid w:val="00661544"/>
    <w:rsid w:val="006636C3"/>
    <w:rsid w:val="006770E0"/>
    <w:rsid w:val="00695165"/>
    <w:rsid w:val="0069566E"/>
    <w:rsid w:val="00696697"/>
    <w:rsid w:val="006A4E2E"/>
    <w:rsid w:val="006B3499"/>
    <w:rsid w:val="006B3A4F"/>
    <w:rsid w:val="006C2B45"/>
    <w:rsid w:val="006C4885"/>
    <w:rsid w:val="006C6315"/>
    <w:rsid w:val="006D1332"/>
    <w:rsid w:val="006D41B4"/>
    <w:rsid w:val="006D5EBB"/>
    <w:rsid w:val="006D695C"/>
    <w:rsid w:val="006D7F6B"/>
    <w:rsid w:val="006E2E2C"/>
    <w:rsid w:val="006E4070"/>
    <w:rsid w:val="006E49CC"/>
    <w:rsid w:val="006F20E7"/>
    <w:rsid w:val="006F3F0F"/>
    <w:rsid w:val="006F428F"/>
    <w:rsid w:val="006F50F6"/>
    <w:rsid w:val="006F7156"/>
    <w:rsid w:val="00703DE2"/>
    <w:rsid w:val="00713526"/>
    <w:rsid w:val="00722898"/>
    <w:rsid w:val="00724363"/>
    <w:rsid w:val="00725CCA"/>
    <w:rsid w:val="007325F8"/>
    <w:rsid w:val="00732D7C"/>
    <w:rsid w:val="0073737C"/>
    <w:rsid w:val="00737866"/>
    <w:rsid w:val="00744E07"/>
    <w:rsid w:val="007461F6"/>
    <w:rsid w:val="0075048B"/>
    <w:rsid w:val="00754C6B"/>
    <w:rsid w:val="0075513F"/>
    <w:rsid w:val="00763EB4"/>
    <w:rsid w:val="00771F21"/>
    <w:rsid w:val="007721B9"/>
    <w:rsid w:val="00773A8D"/>
    <w:rsid w:val="00775B53"/>
    <w:rsid w:val="00776D10"/>
    <w:rsid w:val="00791A58"/>
    <w:rsid w:val="007A000D"/>
    <w:rsid w:val="007A4609"/>
    <w:rsid w:val="007A5B25"/>
    <w:rsid w:val="007A5BBC"/>
    <w:rsid w:val="007A7024"/>
    <w:rsid w:val="007B086D"/>
    <w:rsid w:val="007B0C83"/>
    <w:rsid w:val="007B67AA"/>
    <w:rsid w:val="007C1DD5"/>
    <w:rsid w:val="007C4D72"/>
    <w:rsid w:val="007C5CF0"/>
    <w:rsid w:val="007C5EEA"/>
    <w:rsid w:val="007C792C"/>
    <w:rsid w:val="007D02FF"/>
    <w:rsid w:val="007D677F"/>
    <w:rsid w:val="007E03D3"/>
    <w:rsid w:val="007F0595"/>
    <w:rsid w:val="007F1C95"/>
    <w:rsid w:val="007F3D61"/>
    <w:rsid w:val="007F4953"/>
    <w:rsid w:val="007F58A0"/>
    <w:rsid w:val="007F763F"/>
    <w:rsid w:val="008045A4"/>
    <w:rsid w:val="00813304"/>
    <w:rsid w:val="008156A3"/>
    <w:rsid w:val="00816687"/>
    <w:rsid w:val="00820EB0"/>
    <w:rsid w:val="008213D0"/>
    <w:rsid w:val="008220E3"/>
    <w:rsid w:val="00825E86"/>
    <w:rsid w:val="0083336F"/>
    <w:rsid w:val="00834927"/>
    <w:rsid w:val="00845064"/>
    <w:rsid w:val="008510BB"/>
    <w:rsid w:val="0085635A"/>
    <w:rsid w:val="00863E08"/>
    <w:rsid w:val="0086491F"/>
    <w:rsid w:val="00864B75"/>
    <w:rsid w:val="00874132"/>
    <w:rsid w:val="00874A2B"/>
    <w:rsid w:val="00875B7F"/>
    <w:rsid w:val="00877238"/>
    <w:rsid w:val="008804A9"/>
    <w:rsid w:val="00883697"/>
    <w:rsid w:val="00895053"/>
    <w:rsid w:val="00896C74"/>
    <w:rsid w:val="00897EDB"/>
    <w:rsid w:val="008A11FD"/>
    <w:rsid w:val="008A595B"/>
    <w:rsid w:val="008B4F19"/>
    <w:rsid w:val="008B798C"/>
    <w:rsid w:val="008D4977"/>
    <w:rsid w:val="008D5F14"/>
    <w:rsid w:val="008D6BC4"/>
    <w:rsid w:val="008D7767"/>
    <w:rsid w:val="008E27AA"/>
    <w:rsid w:val="008E2F84"/>
    <w:rsid w:val="008E5DA6"/>
    <w:rsid w:val="008F154A"/>
    <w:rsid w:val="008F6147"/>
    <w:rsid w:val="009037DB"/>
    <w:rsid w:val="0091099D"/>
    <w:rsid w:val="0091377E"/>
    <w:rsid w:val="00923639"/>
    <w:rsid w:val="00924B1E"/>
    <w:rsid w:val="00925A2C"/>
    <w:rsid w:val="009364C1"/>
    <w:rsid w:val="00940AA9"/>
    <w:rsid w:val="00943867"/>
    <w:rsid w:val="00943E4F"/>
    <w:rsid w:val="009503DA"/>
    <w:rsid w:val="00950C98"/>
    <w:rsid w:val="009521D4"/>
    <w:rsid w:val="00954208"/>
    <w:rsid w:val="00962A46"/>
    <w:rsid w:val="00966170"/>
    <w:rsid w:val="009663D8"/>
    <w:rsid w:val="00975B1A"/>
    <w:rsid w:val="00977844"/>
    <w:rsid w:val="00987A00"/>
    <w:rsid w:val="00990E70"/>
    <w:rsid w:val="0099382B"/>
    <w:rsid w:val="0099460B"/>
    <w:rsid w:val="009971F1"/>
    <w:rsid w:val="009A1A54"/>
    <w:rsid w:val="009A627C"/>
    <w:rsid w:val="009A66B3"/>
    <w:rsid w:val="009B1635"/>
    <w:rsid w:val="009B7607"/>
    <w:rsid w:val="009C0742"/>
    <w:rsid w:val="009C2E15"/>
    <w:rsid w:val="009C5544"/>
    <w:rsid w:val="009C5905"/>
    <w:rsid w:val="009C6B76"/>
    <w:rsid w:val="009C6DB1"/>
    <w:rsid w:val="009D571F"/>
    <w:rsid w:val="009D5CF8"/>
    <w:rsid w:val="009E1C8E"/>
    <w:rsid w:val="009E41ED"/>
    <w:rsid w:val="009F441F"/>
    <w:rsid w:val="009F6665"/>
    <w:rsid w:val="00A1054C"/>
    <w:rsid w:val="00A25310"/>
    <w:rsid w:val="00A254FB"/>
    <w:rsid w:val="00A314A8"/>
    <w:rsid w:val="00A32123"/>
    <w:rsid w:val="00A3503B"/>
    <w:rsid w:val="00A40630"/>
    <w:rsid w:val="00A42FCC"/>
    <w:rsid w:val="00A446F4"/>
    <w:rsid w:val="00A46276"/>
    <w:rsid w:val="00A50985"/>
    <w:rsid w:val="00A675A9"/>
    <w:rsid w:val="00A71CD2"/>
    <w:rsid w:val="00A729D6"/>
    <w:rsid w:val="00A73355"/>
    <w:rsid w:val="00A7640E"/>
    <w:rsid w:val="00A7679F"/>
    <w:rsid w:val="00A82FD5"/>
    <w:rsid w:val="00A83E08"/>
    <w:rsid w:val="00A85B14"/>
    <w:rsid w:val="00A86C70"/>
    <w:rsid w:val="00A9285C"/>
    <w:rsid w:val="00A95939"/>
    <w:rsid w:val="00A96515"/>
    <w:rsid w:val="00AA24EA"/>
    <w:rsid w:val="00AA4A32"/>
    <w:rsid w:val="00AB594B"/>
    <w:rsid w:val="00AB7224"/>
    <w:rsid w:val="00AB7A57"/>
    <w:rsid w:val="00AC7EE2"/>
    <w:rsid w:val="00AD1F08"/>
    <w:rsid w:val="00AD4854"/>
    <w:rsid w:val="00AD57FA"/>
    <w:rsid w:val="00AE00BA"/>
    <w:rsid w:val="00AE3443"/>
    <w:rsid w:val="00AE4FD1"/>
    <w:rsid w:val="00AF1CAE"/>
    <w:rsid w:val="00AF272C"/>
    <w:rsid w:val="00AF38FD"/>
    <w:rsid w:val="00B0111F"/>
    <w:rsid w:val="00B05183"/>
    <w:rsid w:val="00B06744"/>
    <w:rsid w:val="00B0747B"/>
    <w:rsid w:val="00B13F25"/>
    <w:rsid w:val="00B17508"/>
    <w:rsid w:val="00B201B8"/>
    <w:rsid w:val="00B20235"/>
    <w:rsid w:val="00B20870"/>
    <w:rsid w:val="00B225A1"/>
    <w:rsid w:val="00B27A1D"/>
    <w:rsid w:val="00B34582"/>
    <w:rsid w:val="00B36049"/>
    <w:rsid w:val="00B435FA"/>
    <w:rsid w:val="00B44A9E"/>
    <w:rsid w:val="00B51C67"/>
    <w:rsid w:val="00B5688E"/>
    <w:rsid w:val="00B57657"/>
    <w:rsid w:val="00B57CF0"/>
    <w:rsid w:val="00B57E0E"/>
    <w:rsid w:val="00B61F06"/>
    <w:rsid w:val="00B75557"/>
    <w:rsid w:val="00B75964"/>
    <w:rsid w:val="00B76C95"/>
    <w:rsid w:val="00B80E9A"/>
    <w:rsid w:val="00B82382"/>
    <w:rsid w:val="00B82923"/>
    <w:rsid w:val="00B846CB"/>
    <w:rsid w:val="00B855ED"/>
    <w:rsid w:val="00B920B4"/>
    <w:rsid w:val="00B94D2F"/>
    <w:rsid w:val="00B961AE"/>
    <w:rsid w:val="00BA175F"/>
    <w:rsid w:val="00BA533F"/>
    <w:rsid w:val="00BA6EF8"/>
    <w:rsid w:val="00BB277D"/>
    <w:rsid w:val="00BB30DB"/>
    <w:rsid w:val="00BB480B"/>
    <w:rsid w:val="00BB55F0"/>
    <w:rsid w:val="00BC0280"/>
    <w:rsid w:val="00BC07F2"/>
    <w:rsid w:val="00BC1283"/>
    <w:rsid w:val="00BC3E1E"/>
    <w:rsid w:val="00BC4584"/>
    <w:rsid w:val="00BC5A1E"/>
    <w:rsid w:val="00BC67B8"/>
    <w:rsid w:val="00BC7935"/>
    <w:rsid w:val="00BD0CD3"/>
    <w:rsid w:val="00BD2284"/>
    <w:rsid w:val="00BD320F"/>
    <w:rsid w:val="00BD457A"/>
    <w:rsid w:val="00BD60A2"/>
    <w:rsid w:val="00BE615C"/>
    <w:rsid w:val="00BE6163"/>
    <w:rsid w:val="00BF44CA"/>
    <w:rsid w:val="00BF5709"/>
    <w:rsid w:val="00C01562"/>
    <w:rsid w:val="00C0160C"/>
    <w:rsid w:val="00C02872"/>
    <w:rsid w:val="00C03E74"/>
    <w:rsid w:val="00C05238"/>
    <w:rsid w:val="00C05445"/>
    <w:rsid w:val="00C07C72"/>
    <w:rsid w:val="00C10FD3"/>
    <w:rsid w:val="00C11F72"/>
    <w:rsid w:val="00C13CED"/>
    <w:rsid w:val="00C14E0C"/>
    <w:rsid w:val="00C32585"/>
    <w:rsid w:val="00C349A9"/>
    <w:rsid w:val="00C36963"/>
    <w:rsid w:val="00C47317"/>
    <w:rsid w:val="00C521FC"/>
    <w:rsid w:val="00C530F3"/>
    <w:rsid w:val="00C60CD9"/>
    <w:rsid w:val="00C66BCA"/>
    <w:rsid w:val="00C72B86"/>
    <w:rsid w:val="00C7365E"/>
    <w:rsid w:val="00C746CD"/>
    <w:rsid w:val="00C80660"/>
    <w:rsid w:val="00C80A6B"/>
    <w:rsid w:val="00C80BF9"/>
    <w:rsid w:val="00C80C5C"/>
    <w:rsid w:val="00C872E9"/>
    <w:rsid w:val="00C92A52"/>
    <w:rsid w:val="00C92F65"/>
    <w:rsid w:val="00CA2E00"/>
    <w:rsid w:val="00CA4733"/>
    <w:rsid w:val="00CA6826"/>
    <w:rsid w:val="00CA6F42"/>
    <w:rsid w:val="00CB2EE0"/>
    <w:rsid w:val="00CB76B8"/>
    <w:rsid w:val="00CC2F5B"/>
    <w:rsid w:val="00CC393D"/>
    <w:rsid w:val="00CC3B91"/>
    <w:rsid w:val="00CC65B3"/>
    <w:rsid w:val="00CE308C"/>
    <w:rsid w:val="00CE758F"/>
    <w:rsid w:val="00CF654A"/>
    <w:rsid w:val="00CF7AFA"/>
    <w:rsid w:val="00D1400A"/>
    <w:rsid w:val="00D2166D"/>
    <w:rsid w:val="00D24D4F"/>
    <w:rsid w:val="00D26DC9"/>
    <w:rsid w:val="00D318A0"/>
    <w:rsid w:val="00D3369B"/>
    <w:rsid w:val="00D47E8A"/>
    <w:rsid w:val="00D5234C"/>
    <w:rsid w:val="00D53169"/>
    <w:rsid w:val="00D53B61"/>
    <w:rsid w:val="00D55F16"/>
    <w:rsid w:val="00D65587"/>
    <w:rsid w:val="00D70283"/>
    <w:rsid w:val="00D76332"/>
    <w:rsid w:val="00D7675C"/>
    <w:rsid w:val="00D8136B"/>
    <w:rsid w:val="00D851EF"/>
    <w:rsid w:val="00D86EBA"/>
    <w:rsid w:val="00D92C9C"/>
    <w:rsid w:val="00D9752B"/>
    <w:rsid w:val="00DA0B09"/>
    <w:rsid w:val="00DA3B1C"/>
    <w:rsid w:val="00DB10D0"/>
    <w:rsid w:val="00DB2F11"/>
    <w:rsid w:val="00DB7FB5"/>
    <w:rsid w:val="00DC07DA"/>
    <w:rsid w:val="00DC13DF"/>
    <w:rsid w:val="00DC29A0"/>
    <w:rsid w:val="00DC61F4"/>
    <w:rsid w:val="00DD1F12"/>
    <w:rsid w:val="00DF1293"/>
    <w:rsid w:val="00DF14E9"/>
    <w:rsid w:val="00DF3DB5"/>
    <w:rsid w:val="00DF455B"/>
    <w:rsid w:val="00DF5D1E"/>
    <w:rsid w:val="00E05127"/>
    <w:rsid w:val="00E05E61"/>
    <w:rsid w:val="00E121A4"/>
    <w:rsid w:val="00E17B4A"/>
    <w:rsid w:val="00E22ED3"/>
    <w:rsid w:val="00E2610E"/>
    <w:rsid w:val="00E26267"/>
    <w:rsid w:val="00E279CB"/>
    <w:rsid w:val="00E378A7"/>
    <w:rsid w:val="00E378C1"/>
    <w:rsid w:val="00E41E78"/>
    <w:rsid w:val="00E45E3F"/>
    <w:rsid w:val="00E467F9"/>
    <w:rsid w:val="00E47323"/>
    <w:rsid w:val="00E63D7F"/>
    <w:rsid w:val="00E6639B"/>
    <w:rsid w:val="00E72CF1"/>
    <w:rsid w:val="00E73A94"/>
    <w:rsid w:val="00E74D31"/>
    <w:rsid w:val="00E84CEF"/>
    <w:rsid w:val="00E853BD"/>
    <w:rsid w:val="00E85A10"/>
    <w:rsid w:val="00E95B67"/>
    <w:rsid w:val="00E97871"/>
    <w:rsid w:val="00EA30BC"/>
    <w:rsid w:val="00EA69C1"/>
    <w:rsid w:val="00EA7BA3"/>
    <w:rsid w:val="00EB095C"/>
    <w:rsid w:val="00EB9C83"/>
    <w:rsid w:val="00EC1DA9"/>
    <w:rsid w:val="00EC2EAC"/>
    <w:rsid w:val="00EC3BFF"/>
    <w:rsid w:val="00EC4623"/>
    <w:rsid w:val="00EC4A8D"/>
    <w:rsid w:val="00ED0A86"/>
    <w:rsid w:val="00ED1F8D"/>
    <w:rsid w:val="00ED28AB"/>
    <w:rsid w:val="00ED3A0A"/>
    <w:rsid w:val="00ED5AAC"/>
    <w:rsid w:val="00ED6E2C"/>
    <w:rsid w:val="00EE2F15"/>
    <w:rsid w:val="00EE479B"/>
    <w:rsid w:val="00EE7A06"/>
    <w:rsid w:val="00EF17E5"/>
    <w:rsid w:val="00EF5C1D"/>
    <w:rsid w:val="00F0058B"/>
    <w:rsid w:val="00F00993"/>
    <w:rsid w:val="00F01F54"/>
    <w:rsid w:val="00F04BE1"/>
    <w:rsid w:val="00F06A53"/>
    <w:rsid w:val="00F12DFA"/>
    <w:rsid w:val="00F14DCD"/>
    <w:rsid w:val="00F14F40"/>
    <w:rsid w:val="00F20B08"/>
    <w:rsid w:val="00F235A2"/>
    <w:rsid w:val="00F3234F"/>
    <w:rsid w:val="00F350D1"/>
    <w:rsid w:val="00F37937"/>
    <w:rsid w:val="00F40895"/>
    <w:rsid w:val="00F45062"/>
    <w:rsid w:val="00F479B0"/>
    <w:rsid w:val="00F51909"/>
    <w:rsid w:val="00F519B4"/>
    <w:rsid w:val="00F52CB9"/>
    <w:rsid w:val="00F644B5"/>
    <w:rsid w:val="00F66265"/>
    <w:rsid w:val="00F6633A"/>
    <w:rsid w:val="00F70946"/>
    <w:rsid w:val="00F70DF1"/>
    <w:rsid w:val="00F71E5D"/>
    <w:rsid w:val="00F762F1"/>
    <w:rsid w:val="00F809C1"/>
    <w:rsid w:val="00F82A8B"/>
    <w:rsid w:val="00F87435"/>
    <w:rsid w:val="00FA1263"/>
    <w:rsid w:val="00FA3765"/>
    <w:rsid w:val="00FA5719"/>
    <w:rsid w:val="00FAFB7C"/>
    <w:rsid w:val="00FB026A"/>
    <w:rsid w:val="00FC1C72"/>
    <w:rsid w:val="00FC2ED7"/>
    <w:rsid w:val="00FC7D0F"/>
    <w:rsid w:val="00FD4E0B"/>
    <w:rsid w:val="00FD52ED"/>
    <w:rsid w:val="00FD55B9"/>
    <w:rsid w:val="00FE02F9"/>
    <w:rsid w:val="00FF579D"/>
    <w:rsid w:val="00FF745D"/>
    <w:rsid w:val="0229D32C"/>
    <w:rsid w:val="025ABAD6"/>
    <w:rsid w:val="029F481C"/>
    <w:rsid w:val="04CF9871"/>
    <w:rsid w:val="0715B5A0"/>
    <w:rsid w:val="07A7A836"/>
    <w:rsid w:val="081A59B0"/>
    <w:rsid w:val="084D667D"/>
    <w:rsid w:val="09EA948E"/>
    <w:rsid w:val="0B29E0A3"/>
    <w:rsid w:val="0DA436A7"/>
    <w:rsid w:val="0DE11F6E"/>
    <w:rsid w:val="157A660C"/>
    <w:rsid w:val="18DEB250"/>
    <w:rsid w:val="195325A8"/>
    <w:rsid w:val="19D736C1"/>
    <w:rsid w:val="1DB0CB11"/>
    <w:rsid w:val="1EAF96D4"/>
    <w:rsid w:val="204142BC"/>
    <w:rsid w:val="20E52C4B"/>
    <w:rsid w:val="2526B449"/>
    <w:rsid w:val="28BCF52A"/>
    <w:rsid w:val="2903C6F1"/>
    <w:rsid w:val="2B7EC256"/>
    <w:rsid w:val="2DAFEAF8"/>
    <w:rsid w:val="30AA0D78"/>
    <w:rsid w:val="3109E7A9"/>
    <w:rsid w:val="3235FA55"/>
    <w:rsid w:val="32912D96"/>
    <w:rsid w:val="36D2ECA0"/>
    <w:rsid w:val="3BA0594F"/>
    <w:rsid w:val="3C65C244"/>
    <w:rsid w:val="3D63FA34"/>
    <w:rsid w:val="4178FF72"/>
    <w:rsid w:val="41D5B813"/>
    <w:rsid w:val="43468809"/>
    <w:rsid w:val="43FE0F72"/>
    <w:rsid w:val="479CCDAA"/>
    <w:rsid w:val="48D444C9"/>
    <w:rsid w:val="493009CC"/>
    <w:rsid w:val="4AE57D39"/>
    <w:rsid w:val="4AE9658D"/>
    <w:rsid w:val="4B094FE0"/>
    <w:rsid w:val="4CDC1CBA"/>
    <w:rsid w:val="535AB782"/>
    <w:rsid w:val="54444D6F"/>
    <w:rsid w:val="54BBC620"/>
    <w:rsid w:val="56C54A60"/>
    <w:rsid w:val="579AEC12"/>
    <w:rsid w:val="57DF9EE6"/>
    <w:rsid w:val="58C931B1"/>
    <w:rsid w:val="58FCA52F"/>
    <w:rsid w:val="594FEB25"/>
    <w:rsid w:val="5A582A89"/>
    <w:rsid w:val="5A884F9A"/>
    <w:rsid w:val="5BD3A8D3"/>
    <w:rsid w:val="6A44454F"/>
    <w:rsid w:val="6E96EDEA"/>
    <w:rsid w:val="6FD7AD65"/>
    <w:rsid w:val="70285608"/>
    <w:rsid w:val="7038755D"/>
    <w:rsid w:val="74B67B3D"/>
    <w:rsid w:val="74EFC23C"/>
    <w:rsid w:val="7806A98D"/>
    <w:rsid w:val="780926F3"/>
    <w:rsid w:val="7850449B"/>
    <w:rsid w:val="7CAF813C"/>
    <w:rsid w:val="7E60C9C1"/>
    <w:rsid w:val="7EE20FC5"/>
    <w:rsid w:val="7F90D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8AA"/>
  <w15:chartTrackingRefBased/>
  <w15:docId w15:val="{14568469-9A0B-4F9B-A700-C3899E42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ED"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B5"/>
    <w:rPr>
      <w:rFonts w:eastAsiaTheme="majorEastAsia" w:cstheme="majorBidi"/>
      <w:color w:val="2F5496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B5"/>
    <w:rPr>
      <w:rFonts w:eastAsiaTheme="majorEastAsia" w:cstheme="majorBidi"/>
      <w:i/>
      <w:iCs/>
      <w:color w:val="2F5496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B5"/>
    <w:rPr>
      <w:rFonts w:eastAsiaTheme="majorEastAsia" w:cstheme="majorBidi"/>
      <w:color w:val="2F5496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B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B5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B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B5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F6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B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B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F6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B5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F6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B5"/>
    <w:rPr>
      <w:i/>
      <w:iCs/>
      <w:color w:val="2F5496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F644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6A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156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B85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0271fb-e8d4-435d-98ba-d7e9b097c908">
      <Terms xmlns="http://schemas.microsoft.com/office/infopath/2007/PartnerControls"/>
    </lcf76f155ced4ddcb4097134ff3c332f>
    <TaxCatchAll xmlns="46a673cc-2764-43ef-b926-9bf685717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46B801C711446A85EFDA9236A8CD9" ma:contentTypeVersion="11" ma:contentTypeDescription="Crée un document." ma:contentTypeScope="" ma:versionID="50e146dab965c9d79998c999bc6206cd">
  <xsd:schema xmlns:xsd="http://www.w3.org/2001/XMLSchema" xmlns:xs="http://www.w3.org/2001/XMLSchema" xmlns:p="http://schemas.microsoft.com/office/2006/metadata/properties" xmlns:ns2="d70271fb-e8d4-435d-98ba-d7e9b097c908" xmlns:ns3="46a673cc-2764-43ef-b926-9bf685717182" targetNamespace="http://schemas.microsoft.com/office/2006/metadata/properties" ma:root="true" ma:fieldsID="6c4d7dc4508ce8d42dfbc0a2717842c3" ns2:_="" ns3:_="">
    <xsd:import namespace="d70271fb-e8d4-435d-98ba-d7e9b097c908"/>
    <xsd:import namespace="46a673cc-2764-43ef-b926-9bf685717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0271fb-e8d4-435d-98ba-d7e9b097c9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264a842-8adc-43f3-ad4e-91e5e271c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673cc-2764-43ef-b926-9bf6857171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b8c0b2-98f8-4e08-9375-28eb4059277b}" ma:internalName="TaxCatchAll" ma:showField="CatchAllData" ma:web="46a673cc-2764-43ef-b926-9bf685717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C90409-3B3B-4177-9B82-90725BC7FC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5BE999-23A8-4289-A1A8-C34A54C81365}">
  <ds:schemaRefs>
    <ds:schemaRef ds:uri="http://www.w3.org/XML/1998/namespace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46a673cc-2764-43ef-b926-9bf685717182"/>
    <ds:schemaRef ds:uri="d70271fb-e8d4-435d-98ba-d7e9b097c908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41AEAFA-1C50-4C9D-AAEC-384838BFF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0271fb-e8d4-435d-98ba-d7e9b097c908"/>
    <ds:schemaRef ds:uri="46a673cc-2764-43ef-b926-9bf685717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1184</Characters>
  <Application>Microsoft Office Word</Application>
  <DocSecurity>4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Bergeron</dc:creator>
  <cp:keywords/>
  <dc:description/>
  <cp:lastModifiedBy>Samuel Hamelin</cp:lastModifiedBy>
  <cp:revision>69</cp:revision>
  <cp:lastPrinted>2025-02-05T06:23:00Z</cp:lastPrinted>
  <dcterms:created xsi:type="dcterms:W3CDTF">2025-02-05T08:08:00Z</dcterms:created>
  <dcterms:modified xsi:type="dcterms:W3CDTF">2025-02-11T04:32:00Z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0x0101007FB46B801C711446A85EFDA9236A8CD9</vt:lpwstr>
  </property>
  <property fmtid="{D5CDD505-2E9C-101B-9397-08002B2CF9AE}" pid="3" name="MediaServiceImageTags">
    <vt:lpwstr/>
  </property>
</Properties>
</file>