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F24DF3E" wp14:editId="596D3721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50078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4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50078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3A6152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0F5CFD7" w14:textId="77777777" w:rsidR="00957728" w:rsidRPr="008F14D0" w:rsidRDefault="00957728" w:rsidP="008F14D0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</w:p>
    <w:p w14:paraId="513342B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footerReference w:type="default" r:id="rId11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661FE9" wp14:editId="4DE8D0CB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45pt;height:51.4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50079" r:id="rId12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6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45pt;height:51.4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50079" r:id="rId13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77777777" w:rsidR="00AD1834" w:rsidRPr="00223BCD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B901F" w14:textId="213E3693" w:rsidR="00AD1834" w:rsidRPr="00223BCD" w:rsidRDefault="00AD1834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7216" behindDoc="0" locked="0" layoutInCell="1" allowOverlap="1" wp14:anchorId="5D099930" wp14:editId="779ED37C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89973498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89973499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89973500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9973501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E121DB8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“ код, което позволява бързо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прототипизиране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9973502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64D1228A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proofErr w:type="spellStart"/>
      <w:r w:rsidR="00B824E3" w:rsidRPr="00223BCD">
        <w:rPr>
          <w:rFonts w:ascii="Times New Roman" w:hAnsi="Times New Roman" w:cs="Times New Roman"/>
          <w:sz w:val="28"/>
          <w:szCs w:val="28"/>
        </w:rPr>
        <w:t>прототипизирането</w:t>
      </w:r>
      <w:proofErr w:type="spellEnd"/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89973503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9973504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>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77777777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</w:t>
      </w:r>
      <w:proofErr w:type="spellStart"/>
      <w:r w:rsidR="00CB1DB5" w:rsidRPr="00223BCD">
        <w:rPr>
          <w:rFonts w:ascii="Times New Roman" w:hAnsi="Times New Roman" w:cs="Times New Roman"/>
          <w:sz w:val="28"/>
          <w:szCs w:val="28"/>
        </w:rPr>
        <w:t>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ъзножността</w:t>
      </w:r>
      <w:proofErr w:type="spellEnd"/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9973505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се използва повече за детайлно планиране на </w:t>
      </w:r>
      <w:r w:rsidR="006618B1" w:rsidRPr="00223BCD">
        <w:rPr>
          <w:rFonts w:ascii="Times New Roman" w:hAnsi="Times New Roman" w:cs="Times New Roman"/>
          <w:sz w:val="28"/>
          <w:szCs w:val="28"/>
        </w:rPr>
        <w:lastRenderedPageBreak/>
        <w:t>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89973506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89973507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9973508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9973509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89973510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2BCC9627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89973511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</w:t>
      </w:r>
      <w:proofErr w:type="spellStart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>трафикови</w:t>
      </w:r>
      <w:proofErr w:type="spellEnd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9973512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89973513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7C345AEB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48A5" w:rsidRPr="00223BCD">
        <w:rPr>
          <w:rFonts w:ascii="Times New Roman" w:hAnsi="Times New Roman" w:cs="Times New Roman"/>
          <w:sz w:val="28"/>
          <w:szCs w:val="28"/>
        </w:rPr>
        <w:t>подкатегории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89973514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5" w:name="_Toc189857678"/>
      <w:bookmarkStart w:id="26" w:name="_Toc189859572"/>
      <w:bookmarkStart w:id="27" w:name="_Toc189912749"/>
      <w:bookmarkStart w:id="28" w:name="_Toc189927278"/>
      <w:bookmarkStart w:id="29" w:name="_Toc189954898"/>
      <w:bookmarkStart w:id="30" w:name="_Toc189954968"/>
      <w:bookmarkStart w:id="31" w:name="_Toc189967835"/>
      <w:bookmarkStart w:id="32" w:name="_Toc189973516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3" w:name="_Toc189973517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3"/>
    </w:p>
    <w:p w14:paraId="7A2E2880" w14:textId="454C3CD8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8997351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Изиквания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34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9973519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35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36" w:name="_Toc189912753"/>
      <w:bookmarkStart w:id="37" w:name="_Toc189927282"/>
      <w:bookmarkStart w:id="38" w:name="_Toc189954902"/>
      <w:bookmarkStart w:id="39" w:name="_Toc189954972"/>
      <w:bookmarkStart w:id="40" w:name="_Toc189967839"/>
      <w:bookmarkStart w:id="41" w:name="_Toc189973520"/>
      <w:bookmarkEnd w:id="36"/>
      <w:bookmarkEnd w:id="37"/>
      <w:bookmarkEnd w:id="38"/>
      <w:bookmarkEnd w:id="39"/>
      <w:bookmarkEnd w:id="40"/>
      <w:bookmarkEnd w:id="41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4"/>
      <w:bookmarkStart w:id="43" w:name="_Toc189927283"/>
      <w:bookmarkStart w:id="44" w:name="_Toc189954903"/>
      <w:bookmarkStart w:id="45" w:name="_Toc189954973"/>
      <w:bookmarkStart w:id="46" w:name="_Toc189967840"/>
      <w:bookmarkStart w:id="47" w:name="_Toc189973521"/>
      <w:bookmarkEnd w:id="42"/>
      <w:bookmarkEnd w:id="43"/>
      <w:bookmarkEnd w:id="44"/>
      <w:bookmarkEnd w:id="45"/>
      <w:bookmarkEnd w:id="46"/>
      <w:bookmarkEnd w:id="47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8" w:name="_Toc189912755"/>
      <w:bookmarkStart w:id="49" w:name="_Toc189927284"/>
      <w:bookmarkStart w:id="50" w:name="_Toc189954904"/>
      <w:bookmarkStart w:id="51" w:name="_Toc189954974"/>
      <w:bookmarkStart w:id="52" w:name="_Toc189967841"/>
      <w:bookmarkStart w:id="53" w:name="_Toc189973522"/>
      <w:bookmarkEnd w:id="48"/>
      <w:bookmarkEnd w:id="49"/>
      <w:bookmarkEnd w:id="50"/>
      <w:bookmarkEnd w:id="51"/>
      <w:bookmarkEnd w:id="52"/>
      <w:bookmarkEnd w:id="53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4" w:name="_Toc18997352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54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189973524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55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30C58C33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7E00F0" w:rsidRPr="00223BCD">
        <w:rPr>
          <w:rFonts w:ascii="Times New Roman" w:hAnsi="Times New Roman" w:cs="Times New Roman"/>
          <w:sz w:val="28"/>
          <w:szCs w:val="28"/>
        </w:rPr>
        <w:t>рендиране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6" w:name="_Toc189973525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56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7D496A9" wp14:editId="232430CA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9106C3A" wp14:editId="3E7068DC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8997352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57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4A23348C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</w:t>
      </w:r>
      <w:proofErr w:type="spellStart"/>
      <w:r w:rsidR="003C023B">
        <w:rPr>
          <w:rFonts w:ascii="Times New Roman" w:hAnsi="Times New Roman" w:cs="Times New Roman"/>
          <w:sz w:val="28"/>
          <w:szCs w:val="28"/>
        </w:rPr>
        <w:t>обека</w:t>
      </w:r>
      <w:proofErr w:type="spellEnd"/>
      <w:r w:rsidR="003C023B">
        <w:rPr>
          <w:rFonts w:ascii="Times New Roman" w:hAnsi="Times New Roman" w:cs="Times New Roman"/>
          <w:sz w:val="28"/>
          <w:szCs w:val="28"/>
        </w:rPr>
        <w:t xml:space="preserve">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47CF1DB9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койт</w:t>
      </w:r>
      <w:proofErr w:type="spellEnd"/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o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5696" behindDoc="1" locked="0" layoutInCell="1" allowOverlap="1" wp14:anchorId="23247855" wp14:editId="2B9D4E1C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6E10B9CA" wp14:editId="7138E5FA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C4012E" wp14:editId="2EDB8B07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4791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2902FC" wp14:editId="26BB0EF0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774BC6" id="Right Brace 27" o:spid="_x0000_s1026" type="#_x0000_t88" style="position:absolute;margin-left:157.3pt;margin-top:1.45pt;width:13.45pt;height:61.6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92868FB" wp14:editId="377151E7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3BE6594E" wp14:editId="2450F540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241A92" wp14:editId="115FD3E7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D0F127" id="Right Brace 27" o:spid="_x0000_s1026" type="#_x0000_t88" style="position:absolute;margin-left:157.7pt;margin-top:.6pt;width:13.45pt;height:61.6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8" w:name="_Toc189973527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58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9E07282" w14:textId="6BAB930A" w:rsidR="00A9787C" w:rsidRPr="00223BCD" w:rsidRDefault="00785D47" w:rsidP="00A9787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9" w:name="_Toc189954910"/>
      <w:bookmarkStart w:id="60" w:name="_Toc189954980"/>
      <w:bookmarkStart w:id="61" w:name="_Toc189967847"/>
      <w:bookmarkStart w:id="62" w:name="_Toc189973528"/>
      <w:bookmarkEnd w:id="59"/>
      <w:bookmarkEnd w:id="60"/>
      <w:bookmarkEnd w:id="61"/>
      <w:bookmarkEnd w:id="62"/>
    </w:p>
    <w:p w14:paraId="1E488012" w14:textId="6464DEAB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3" w:name="_Toc189973529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63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</w:t>
      </w:r>
      <w:r w:rsidR="004625EC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77777777" w:rsidR="007A2113" w:rsidRDefault="007A2113" w:rsidP="00C231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82718F" w14:textId="1A56E878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4" w:name="_Toc189973530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6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2F3825F9" w14:textId="43E4BD09" w:rsidR="005F510E" w:rsidRDefault="00437D65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AF5D476" w14:textId="3B9C7377" w:rsidR="007F1DAB" w:rsidRPr="006371A0" w:rsidRDefault="005F510E" w:rsidP="005F51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65" w:name="_Toc18997353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6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6" w:name="_Toc189973532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6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2BC2D88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8BC880E" wp14:editId="514F23AF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), като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стойноста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8528" behindDoc="0" locked="0" layoutInCell="1" allowOverlap="1" wp14:anchorId="5249CFBC" wp14:editId="7DE0A31C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67933878" wp14:editId="130D3CC2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549EA552" wp14:editId="2DDE51B3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7" w:name="_Toc189973533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6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614C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0576" behindDoc="0" locked="0" layoutInCell="1" allowOverlap="1" wp14:anchorId="69696717" wp14:editId="44F1027D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230E426C" wp14:editId="6CF953AB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8" w:name="_Toc189973534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6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6B21825" wp14:editId="340BB44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3648" behindDoc="0" locked="0" layoutInCell="1" allowOverlap="1" wp14:anchorId="14A46FC8" wp14:editId="40106DC0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89973535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69"/>
    </w:p>
    <w:p w14:paraId="151EBF68" w14:textId="0EDC73D3" w:rsidR="00AB29F4" w:rsidRPr="00AB29F4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proofErr w:type="spellStart"/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TrafficController</w:t>
      </w:r>
      <w:proofErr w:type="spellEnd"/>
    </w:p>
    <w:p w14:paraId="3AAD2FAA" w14:textId="3ADD7209" w:rsidR="005821C1" w:rsidRPr="00B52796" w:rsidRDefault="002061DC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7984" behindDoc="0" locked="0" layoutInCell="1" allowOverlap="1" wp14:anchorId="39287134" wp14:editId="50DD51CB">
            <wp:simplePos x="0" y="0"/>
            <wp:positionH relativeFrom="margin">
              <wp:align>center</wp:align>
            </wp:positionH>
            <wp:positionV relativeFrom="paragraph">
              <wp:posOffset>2608580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>контролира светофарите в кръстовището, като не допуска конфигурирането на светофар с интервал по-малък или по-голям от определени стойности</w:t>
      </w:r>
      <w:r w:rsidR="00F45DBB">
        <w:rPr>
          <w:rFonts w:ascii="Times New Roman" w:hAnsi="Times New Roman" w:cs="Times New Roman"/>
          <w:sz w:val="28"/>
          <w:szCs w:val="28"/>
        </w:rPr>
        <w:t xml:space="preserve"> и превключването по нелогичен начин.</w:t>
      </w:r>
      <w:r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TrafficLightAgent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21DFECB2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5F3BB930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="00CE0B6F">
        <w:rPr>
          <w:rFonts w:ascii="Times New Roman" w:hAnsi="Times New Roman" w:cs="Times New Roman"/>
          <w:sz w:val="28"/>
          <w:szCs w:val="28"/>
        </w:rPr>
        <w:t>обикновно</w:t>
      </w:r>
      <w:proofErr w:type="spellEnd"/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CE4FED2" wp14:editId="55D313E4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4D3B4B" id="Group 34" o:spid="_x0000_s1026" style="position:absolute;margin-left:247.05pt;margin-top:55.6pt;width:126.4pt;height:121.15pt;z-index:251831296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27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27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27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27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A6E3123" wp14:editId="0B9B1C71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2" type="#_x0000_t202" style="position:absolute;left:0;text-align:left;margin-left:223.9pt;margin-top:186.95pt;width:174.9pt;height:53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bJaEQ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fUXcyNbNXQPBFfCJMe6f/QoQP8zdlAWqy4/7UXqDgznyxxfjNfLKJ4k7FYXhVk4LmnPvcI&#10;Kwmq4oGz6bgJSfCRDgt3NJtWJ9peKjmWTBpLbB7/QxTxuZ2iXn7t+g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kQmy&#10;Wh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6A0FAF1" wp14:editId="3A8AD50F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3" type="#_x0000_t202" style="position:absolute;left:0;text-align:left;margin-left:34.85pt;margin-top:185.5pt;width:174.9pt;height:53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B2Fq/i3gAAAAoBAAAPAAAAZHJzL2Rvd25yZXYueG1sTI/BTsMwDIbvSLxDZCQuiKWFraGl&#10;6QRIIK4bewC38dqKJqmabO3eHnOCmy1/+v395XaxgzjTFHrvNKSrBAS5xpvetRoOX+/3TyBCRGdw&#10;8I40XCjAtrq+KrEwfnY7Ou9jKzjEhQI1dDGOhZSh6chiWPmRHN+OfrIYeZ1aaSacOdwO8iFJMmmx&#10;d/yhw5HeOmq+9yer4fg5323yuf6IB7VbZ6/Yq9pftL69WV6eQURa4h8Mv/qsDhU71f7kTBCDhixX&#10;TGp4VCl3YmCd5hsQNQ9KJSCrUv6vUP0A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dhav4t4AAAAKAQAADwAAAAAAAAAAAAAAAABrBAAAZHJzL2Rvd25yZXYueG1sUEsFBgAAAAAEAAQA&#10;8wAAAHYFAAAAAA==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729729" wp14:editId="5597C5C4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28A65" id="Group 32" o:spid="_x0000_s1026" style="position:absolute;margin-left:31.8pt;margin-top:75.15pt;width:173.2pt;height:81.7pt;z-index:251821056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0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1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64D7991" wp14:editId="4601D9EB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D2159A" id="Group 42" o:spid="_x0000_s1026" style="position:absolute;margin-left:244.5pt;margin-top:2.4pt;width:130.75pt;height:89.5pt;z-index:251844608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35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36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37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209C8705" wp14:editId="5011EB9B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C9B35" id="Group 41" o:spid="_x0000_s1026" style="position:absolute;margin-left:29.9pt;margin-top:17pt;width:171.65pt;height:56.05pt;z-index:251839488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0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1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10D07DA" wp14:editId="04C00B1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4" type="#_x0000_t202" style="position:absolute;margin-left:26.65pt;margin-top:68.05pt;width:174.9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LC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A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4hcy&#10;wh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70296698" wp14:editId="2E748E43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5" type="#_x0000_t202" style="position:absolute;margin-left:227.1pt;margin-top:67.75pt;width:173pt;height:60.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ptEQIAAP0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+DE3slVDc0K+HIx6xP+Dhw7cH0p61GJF/e8Dc4IS9dkg56tiNoviTcZsvpii4a499bWH&#10;GY5QFQ2UjMdtSIKPdBi4w9m0MtH2Usm5ZNRYYvP8H6KIr+0U9fJrN08A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Bu7K&#10;bRECAAD9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5632" behindDoc="0" locked="0" layoutInCell="1" allowOverlap="1" wp14:anchorId="3A8CFAEB" wp14:editId="6D0835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89973536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7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586A8407" wp14:editId="494B2B17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6" type="#_x0000_t202" style="position:absolute;left:0;text-align:left;margin-left:0;margin-top:54pt;width:367.5pt;height:81.5pt;z-index:251847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/5EAIAAP8DAAAOAAAAZHJzL2Uyb0RvYy54bWysU9tu2zAMfR+wfxD0vtjJkrQ14hRdugwD&#10;ugvQ7QMUWY6FyaJGKbGzry8lu2m2vQ3TgyCK5BF5eLS67VvDjgq9Blvy6STnTFkJlbb7kn//tn1z&#10;zZkPwlbCgFUlPynPb9evX606V6gZNGAqhYxArC86V/ImBFdkmZeNaoWfgFOWnDVgKwKZuM8qFB2h&#10;tyab5fky6wArhyCV93R7Pzj5OuHXtZLhS117FZgpOdUW0o5p38U9W69EsUfhGi3HMsQ/VNEKbenR&#10;M9S9CIIdUP8F1WqJ4KEOEwltBnWtpUo9UDfT/I9uHhvhVOqFyPHuTJP/f7Dy8/HRfUUW+nfQ0wBT&#10;E949gPzhmYVNI+xe3SFC1yhR0cPTSFnWOV+MqZFqX/gIsus+QUVDFocACaivsY2sUJ+M0GkApzPp&#10;qg9M0uV8ubyaLcglyTfN3y5yMuIbonhOd+jDBwUti4eSI001wYvjgw9D6HNIfM2D0dVWG5MM3O82&#10;BtlRkAK2aY3ov4UZy7qS3yxmi4RsIeYncbQ6kEKNbkt+ncc1aCbS8d5WKSQIbYYzFW3syE+kZCAn&#10;9Lue6Sq2F5Mj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BpP/+R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6F5DB91F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</w:t>
      </w:r>
      <w:r w:rsidR="005B76EF"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8704" behindDoc="0" locked="0" layoutInCell="1" allowOverlap="1" wp14:anchorId="7564ECC5" wp14:editId="39F227BE">
            <wp:simplePos x="0" y="0"/>
            <wp:positionH relativeFrom="margin">
              <wp:align>center</wp:align>
            </wp:positionH>
            <wp:positionV relativeFrom="paragraph">
              <wp:posOffset>724644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6E74380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5329B39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685A190A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3F25B004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71BF0235" w:rsidR="00C852B1" w:rsidRDefault="00C852B1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CF5088C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9728" behindDoc="0" locked="0" layoutInCell="1" allowOverlap="1" wp14:anchorId="762F2794" wp14:editId="22C64FED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5BCE2B23" wp14:editId="27F9567C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1776" behindDoc="0" locked="0" layoutInCell="1" allowOverlap="1" wp14:anchorId="7EF2E1D7" wp14:editId="0A81298D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70356D09" wp14:editId="5975A0CB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1" w:name="_Toc18997353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7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89973538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7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FCEF39C" wp14:editId="2F6859A6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7" type="#_x0000_t202" style="position:absolute;left:0;text-align:left;margin-left:74.55pt;margin-top:283.15pt;width:302.2pt;height:83.7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ArzEgIAAP8DAAAOAAAAZHJzL2Uyb0RvYy54bWysk99v2yAQx98n7X9AvC920qRNrDhVly7T&#10;pO6H1O0PwBjHaJhjB4nd/fU7cJpG3ds0HhDHwZe7zx3r26Ez7KjQa7Aln05yzpSVUGu7L/mP77t3&#10;S858ELYWBqwq+ZPy/Hbz9s26d4WaQQumVshIxPqidyVvQ3BFlnnZqk74CThlydkAdiKQifusRtGT&#10;emeyWZ5fZz1g7RCk8p5270cn3yT9plEyfG0arwIzJafYQpoxzVWcs81aFHsUrtXyFIb4hyg6oS09&#10;epa6F0GwA+q/pDotETw0YSKhy6BptFQpB8pmmr/K5rEVTqVcCI53Z0z+/8nKL8dH9w1ZGN7DQAVM&#10;SXj3APKnZxa2rbB7dYcIfatETQ9PI7Ksd744XY2ofeGjSNV/hpqKLA4BktDQYBepUJ6M1KkAT2fo&#10;aghM0ubV8upmNSeXJN80v56tVqksmSierzv04aOCjsVFyZGqmuTF8cGHGI4ono/E1zwYXe+0McnA&#10;fbU1yI6COmCXRsrg1TFjWV/y1WK2SMoW4v3UHJ0O1KFGdyVf5nGMPRNxfLB1OhKENuOaIjH2xCci&#10;GeGEoRqYrim9RC/yqqB+ImIIY0fSD6JFC/ibs566seT+10Gg4sx8skR9NZ1HRCEZ88XNjAy89FSX&#10;HmElSZU8cDYutyG1fORh4Y6q0+jE7SWSU8zUZQnn6UfENr6006mXf7v5AwAA//8DAFBLAwQUAAYA&#10;CAAAACEAqZ1FFd8AAAALAQAADwAAAGRycy9kb3ducmV2LnhtbEyPwU6DQBCG7ya+w2ZMvBi7VApY&#10;ytKoicZrax9gYadAys4Sdlvo2zue7G3+zJd/vim2s+3FBUffOVKwXEQgkGpnOmoUHH4+n19B+KDJ&#10;6N4RKriih215f1fo3LiJdnjZh0ZwCflcK2hDGHIpfd2i1X7hBiTeHd1odeA4NtKMeuJy28uXKEql&#10;1R3xhVYP+NFifdqfrYLj9/SUrKfqKxyy3Sp9111WuatSjw/z2wZEwDn8w/Cnz+pQslPlzmS86Dmv&#10;1ktGFSRpGoNgIkviBETFQxxnIMtC3v5Q/gIAAP//AwBQSwECLQAUAAYACAAAACEAtoM4kv4AAADh&#10;AQAAEwAAAAAAAAAAAAAAAAAAAAAAW0NvbnRlbnRfVHlwZXNdLnhtbFBLAQItABQABgAIAAAAIQA4&#10;/SH/1gAAAJQBAAALAAAAAAAAAAAAAAAAAC8BAABfcmVscy8ucmVsc1BLAQItABQABgAIAAAAIQCF&#10;9ArzEgIAAP8DAAAOAAAAAAAAAAAAAAAAAC4CAABkcnMvZTJvRG9jLnhtbFBLAQItABQABgAIAAAA&#10;IQCpnUUV3wAAAAsBAAAPAAAAAAAAAAAAAAAAAGwEAABkcnMvZG93bnJldi54bWxQSwUGAAAAAAQA&#10;BADzAAAAeAUAAAAA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71B3E38E" wp14:editId="38F90144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E60A47F" wp14:editId="61A54D9B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8" type="#_x0000_t202" style="position:absolute;left:0;text-align:left;margin-left:238pt;margin-top:123.95pt;width:149.15pt;height:59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UbEgIAAP4DAAAOAAAAZHJzL2Uyb0RvYy54bWysU9uO0zAQfUfiHyy/06ShZduo6WrpUoS0&#10;XKSFD3Acp7GwPcZ2m5SvZ+xkuwXeEHmwPJmZMzNnjje3g1bkJJyXYCo6n+WUCMOhkeZQ0W9f969W&#10;lPjATMMUGFHRs/D0dvvyxaa3pSigA9UIRxDE+LK3Fe1CsGWWed4JzfwMrDDobMFpFtB0h6xxrEd0&#10;rbIiz99kPbjGOuDCe/x7PzrpNuG3reDhc9t6EYiqKPYW0unSWccz225YeXDMdpJPbbB/6EIzabDo&#10;BeqeBUaOTv4FpSV34KENMw46g7aVXKQZcJp5/sc0jx2zIs2C5Hh7ocn/P1j+6fRovzgShrcw4ALT&#10;EN4+AP/uiYFdx8xB3DkHfSdYg4XnkbKst76cUiPVvvQRpO4/QoNLZscACWhonY6s4JwE0XEB5wvp&#10;YgiEx5Kr9aLIl5Rw9N0s1uvXy1SClU/Z1vnwXoAm8VJRh0tN6Oz04EPshpVPIbGYByWbvVQqGe5Q&#10;75QjJ4YC2KdvQv8tTBnSV3S9LJYJ2UDMT9rQMqBAldQVXeXxGyUT2XhnmhQSmFTjHTtRZqInMjJy&#10;E4Z6ILLBUYuYHOmqoTkjYQ5GQeIDwksH7iclPYqxov7HkTlBifpgkPT1fLGI6k3GYnlToOGuPfW1&#10;hxmOUBUNlIzXXUiKj3wYuMPltDLx9tzJ1DOKLNE5PYio4ms7RT0/2+0vA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An&#10;X0Ub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71D3D5F6" wp14:editId="7DCD4E2D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104E080D" wp14:editId="1D9F27F9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C53F66A" wp14:editId="79739197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39" type="#_x0000_t202" style="position:absolute;left:0;text-align:left;margin-left:70.05pt;margin-top:124.3pt;width:162.4pt;height:59.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zq1EgIAAP4DAAAOAAAAZHJzL2Uyb0RvYy54bWysU9uO2yAQfa/Uf0C8N3bcZDex4qy22aaq&#10;tL1I234ABhyjYoYCib39+h2wN5u2b1V5QDPMcJg5c9jcDJ0mJ+m8AlPR+SynRBoOQplDRb9/279Z&#10;UeIDM4JpMLKij9LTm+3rV5velrKAFrSQjiCI8WVvK9qGYMss87yVHfMzsNJgsAHXsYCuO2TCsR7R&#10;O50VeX6V9eCEdcCl93h6NwbpNuE3jeThS9N4GYiuKNYW0u7SXsc9225YeXDMtopPZbB/qKJjyuCj&#10;Z6g7Fhg5OvUXVKe4Aw9NmHHoMmgaxWXqAbuZ539089AyK1MvSI63Z5r8/4Pln08P9qsjYXgHAw4w&#10;NeHtPfAfnhjYtcwc5K1z0LeSCXx4HinLeuvL6Wqk2pc+gtT9JxA4ZHYMkICGxnWRFeyTIDoO4PFM&#10;uhwC4XhY5FfFYoUhjrHrZb5Yr9ITrHy+bZ0PHyR0JBoVdTjUhM5O9z7Ealj5nBIf86CV2Cutk+MO&#10;9U47cmIogH1aE/pvadqQvqLrZbFMyAbi/aSNTgUUqFZdRVd5XKNkIhvvjUgpgSk92liJNhM9kZGR&#10;mzDUA1ECuXsbL0e6ahCPSJiDUZD4gdBowf2ipEcxVtT/PDInKdEfDZK+ni8WUb3JWSyvC3TcZaS+&#10;jDDDEaqigZLR3IWk+MiHgVscTqMSby+VTDWjyBKd04eIKr70U9bLt90+AQAA//8DAFBLAwQUAAYA&#10;CAAAACEAJcUrM98AAAALAQAADwAAAGRycy9kb3ducmV2LnhtbEyPQU7DMBBF90jcwRokNog6LcFN&#10;Q5wKkEDdtvQATjxNIuJxFLtNenuGFSy/5un/N8V2dr244Bg6TxqWiwQEUu1tR42G49fHYwYiREPW&#10;9J5QwxUDbMvbm8Lk1k+0x8shNoJLKORGQxvjkEsZ6hadCQs/IPHt5EdnIsexkXY0E5e7Xq6SREln&#10;OuKF1gz43mL9fTg7Dafd9PC8marPeFzvU/VmunXlr1rf382vLyAizvEPhl99VoeSnSp/JhtEzzlN&#10;loxqWKWZAsFEqtINiErDk1IZyLKQ/38ofwAAAP//AwBQSwECLQAUAAYACAAAACEAtoM4kv4AAADh&#10;AQAAEwAAAAAAAAAAAAAAAAAAAAAAW0NvbnRlbnRfVHlwZXNdLnhtbFBLAQItABQABgAIAAAAIQA4&#10;/SH/1gAAAJQBAAALAAAAAAAAAAAAAAAAAC8BAABfcmVscy8ucmVsc1BLAQItABQABgAIAAAAIQA4&#10;Gzq1EgIAAP4DAAAOAAAAAAAAAAAAAAAAAC4CAABkcnMvZTJvRG9jLnhtbFBLAQItABQABgAIAAAA&#10;IQAlxSsz3wAAAAsBAAAPAAAAAAAAAAAAAAAAAGwEAABkcnMvZG93bnJldi54bWxQSwUGAAAAAAQA&#10;BADzAAAAeAUAAAAA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CFCEAA4" wp14:editId="5A5F0394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0" type="#_x0000_t202" style="position:absolute;left:0;text-align:left;margin-left:343.1pt;margin-top:282.3pt;width:108pt;height:59.0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UjEgIAAP4DAAAOAAAAZHJzL2Uyb0RvYy54bWysU9tu2zAMfR+wfxD0vthJk7Yx4hRdugwD&#10;ugvQ7QNkWY6FyaJGKbGzrx+luGm2vQ3zgyCa5CF5eLS6GzrDDgq9Blvy6STnTFkJtba7kn/7un1z&#10;y5kPwtbCgFUlPyrP79avX616V6gZtGBqhYxArC96V/I2BFdkmZet6oSfgFOWnA1gJwKZuMtqFD2h&#10;dyab5fl11gPWDkEq7+nvw8nJ1wm/aZQMn5vGq8BMyam3kE5MZxXPbL0SxQ6Fa7Uc2xD/0EUntKWi&#10;Z6gHEQTbo/4LqtMSwUMTJhK6DJpGS5VmoGmm+R/TPLXCqTQLkePdmSb//2Dlp8OT+4IsDG9hoAWm&#10;Ibx7BPndMwubVtidukeEvlWipsLTSFnWO1+MqZFqX/gIUvUfoaYli32ABDQ02EVWaE5G6LSA45l0&#10;NQQmY8mrm+l1Ti5Jvpv5cnm1SCVE8Zzt0If3CjoWLyVHWmpCF4dHH2I3ongOicU8GF1vtTHJwF21&#10;McgOggSwTd+I/luYsawv+XIxWyRkCzE/aaPTgQRqdFfy2zx+J8lENt7ZOoUEoc3pTp0YO9ITGTlx&#10;E4ZqYLqmUecxOdJVQX0kwhBOgqQHRJcW8CdnPYmx5P7HXqDizHywRPpyOp9H9SZjvriZkYGXnurS&#10;I6wkqJIHzk7XTUiKj3xYuKflNDrx9tLJ2DOJLNE5Poio4ks7Rb082/UvAAAA//8DAFBLAwQUAAYA&#10;CAAAACEA4Vuajt4AAAALAQAADwAAAGRycy9kb3ducmV2LnhtbEyPy07DMBBF90j8gzVIbBB1iFqn&#10;DXEqQAKx7eMDJvE0iYjHUew26d/jrmA5c4/unCm2s+3FhUbfOdbwskhAENfOdNxoOB4+n9cgfEA2&#10;2DsmDVfysC3v7wrMjZt4R5d9aEQsYZ+jhjaEIZfS1y1Z9As3EMfs5EaLIY5jI82IUyy3vUyTREmL&#10;HccLLQ700VL9sz9bDafv6Wm1maqvcMx2S/WOXVa5q9aPD/PbK4hAc/iD4aYf1aGMTpU7s/Gi16DW&#10;Ko2ohpVaKhCR2CRp3FS3KM1AloX8/0P5CwAA//8DAFBLAQItABQABgAIAAAAIQC2gziS/gAAAOEB&#10;AAATAAAAAAAAAAAAAAAAAAAAAABbQ29udGVudF9UeXBlc10ueG1sUEsBAi0AFAAGAAgAAAAhADj9&#10;If/WAAAAlAEAAAsAAAAAAAAAAAAAAAAALwEAAF9yZWxzLy5yZWxzUEsBAi0AFAAGAAgAAAAhABEa&#10;tSMSAgAA/gMAAA4AAAAAAAAAAAAAAAAALgIAAGRycy9lMm9Eb2MueG1sUEsBAi0AFAAGAAgAAAAh&#10;AOFbmo7eAAAACwEAAA8AAAAAAAAAAAAAAAAAbAQAAGRycy9kb3ducmV2LnhtbFBLBQYAAAAABAAE&#10;APMAAAB3BQAAAAA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423AEBB" wp14:editId="483D0291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1" type="#_x0000_t202" style="position:absolute;left:0;text-align:left;margin-left:.55pt;margin-top:278.75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BeCi8L3QAAAAkBAAAPAAAAZHJzL2Rvd25yZXYueG1sTI/BTsMwEETvSPyDtUhcEHVSkRjS&#10;OBUggbi29AOceJtEjddR7Dbp37Oc4Dg7o9k35XZxg7jgFHpPGtJVAgKp8banVsPh++PxGUSIhqwZ&#10;PKGGKwbYVrc3pSmsn2mHl31sBZdQKIyGLsaxkDI0HToTVn5EYu/oJ2ciy6mVdjIzl7tBrpMkl870&#10;xB86M+J7h81pf3Yajl/zQ/Yy15/xoHZP+ZvpVe2vWt/fLa8bEBGX+BeGX3xGh4qZan8mG8TAOuWg&#10;hixTGQj216niS60hV1kOsirl/wXVDwAAAP//AwBQSwECLQAUAAYACAAAACEAtoM4kv4AAADhAQAA&#10;EwAAAAAAAAAAAAAAAAAAAAAAW0NvbnRlbnRfVHlwZXNdLnhtbFBLAQItABQABgAIAAAAIQA4/SH/&#10;1gAAAJQBAAALAAAAAAAAAAAAAAAAAC8BAABfcmVscy8ucmVsc1BLAQItABQABgAIAAAAIQDDrdvV&#10;EQIAAP4DAAAOAAAAAAAAAAAAAAAAAC4CAABkcnMvZTJvRG9jLnhtbFBLAQItABQABgAIAAAAIQBe&#10;Ci8L3QAAAAkBAAAPAAAAAAAAAAAAAAAAAGsEAABkcnMvZG93bnJldi54bWxQSwUGAAAAAAQABADz&#10;AAAAdQUAAAAA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3789F86" wp14:editId="5A2862B1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2" type="#_x0000_t202" style="position:absolute;left:0;text-align:left;margin-left:229.55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D0&#10;cxkU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1DFCD20" wp14:editId="67985601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3" type="#_x0000_t202" style="position:absolute;left:0;text-align:left;margin-left:115.4pt;margin-top:281.8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JsR34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23537255" wp14:editId="0A193875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1F2BE668" wp14:editId="0497A55E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40C03C64" wp14:editId="48AFB7DA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5FB71ABA" wp14:editId="182D0296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16FCFEC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DD92150" wp14:editId="37118F98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4" type="#_x0000_t202" style="position:absolute;left:0;text-align:left;margin-left:339.35pt;margin-top:279.65pt;width:116.85pt;height:65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7Of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F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BO&#10;n7Of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35D4236" wp14:editId="63414939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5" type="#_x0000_t202" style="position:absolute;left:0;text-align:left;margin-left:112.15pt;margin-top:278.7pt;width:108.45pt;height:66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oMiEQIAAP4DAAAOAAAAZHJzL2Uyb0RvYy54bWysU9tu2zAMfR+wfxD0vjjXNjHiFF26DAO6&#10;C9DtA2RZjoXJokYpsbOvHyWnadC9DfODIJrkIXl4tL7rW8OOCr0GW/DJaMyZshIqbfcF//F9927J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5ub2eTBWeSfMv5cnaTtpKJ/DnboQ8fFbQsXgqOtNSELo6PPsRuRP4cEot5MLraaWOSgfty&#10;a5AdBQlgl740wKswY1lX8NViukjIFmJ+0karAwnU6JaaG8dvkExk44OtUkgQ2gx36sTYMz2RkYGb&#10;0Jc90xWNuorJka4SqhMRhjAIkh4QXRrA35x1JMaC+18HgYoz88kS6avJfB7Vm4z54nZKBl57ymuP&#10;sJKgCh44G67bkBQf+bBwT8updeLtpZNzzySyROf5QUQVX9sp6uXZbv4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D2&#10;hoMi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C38B93C" wp14:editId="11C8E68C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6" type="#_x0000_t202" style="position:absolute;left:0;text-align:left;margin-left:0;margin-top:275.75pt;width:108pt;height:68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U/EAIAAP4DAAAOAAAAZHJzL2Uyb0RvYy54bWysU9tu2zAMfR+wfxD0vtjJcmmNOEWXLsOA&#10;7gJ0+wBFlmNhsqhRSuzu60vJbpptb8P8IIgmeUgeHq1v+tawk0KvwZZ8Osk5U1ZCpe2h5N+/7d5c&#10;ceaDsJUwYFXJH5XnN5vXr9adK9QMGjCVQkYg1hedK3kTgiuyzMtGtcJPwClLzhqwFYFMPGQVio7Q&#10;W5PN8nyZdYCVQ5DKe/p7Nzj5JuHXtZLhS117FZgpOfUW0onp3Mcz26xFcUDhGi3HNsQ/dNEKbano&#10;GepOBMGOqP+CarVE8FCHiYQ2g7rWUqUZaJpp/sc0D41wKs1C5Hh3psn/P1j5+fTgviIL/TvoaYFp&#10;CO/uQf7wzMK2EfagbhGha5SoqPA0UpZ1zhdjaqTaFz6C7LtPUNGSxTFAAuprbCMrNCcjdFrA45l0&#10;1QcmY8m3q+kyJ5ck39VyuVotUglRPGc79OGDgpbFS8mRlprQxeneh9iNKJ5DYjEPRlc7bUwy8LDf&#10;GmQnQQLYpW9E/y3MWNaV/HoxWyRkCzE/aaPVgQRqdEvN5fEbJBPZeG+rFBKENsOdOjF2pCcyMnAT&#10;+n3PdFXyWUqOdO2heiTCEAZB0gOiSwP4i7OOxFhy//MoUHFmPloi/Xo6n0f1JmO+WBEQw0vP/tIj&#10;rCSokgfOhus2JMVHPizc0nJqnXh76WTsmUSW6BwfRFTxpZ2iXp7t5gkAAP//AwBQSwMEFAAGAAgA&#10;AAAhAMx9WiDdAAAACAEAAA8AAABkcnMvZG93bnJldi54bWxMj81OhEAQhO8mvsOkTbwYd2AjLCLD&#10;Rk00XvfnARroBSLTQ5jZhX1725Meq6tT9VWxXeygLjT53rGBeBWBIq5d03Nr4Hj4eMxA+YDc4OCY&#10;DFzJw7a8vSkwb9zMO7rsQ6skhH2OBroQxlxrX3dk0a/cSCzeyU0Wg8ip1c2Es4TbQa+jKNUWe5aG&#10;Dkd676j+3p+tgdPX/JA8z9VnOG52T+kb9pvKXY25v1teX0AFWsLfM/ziCzqUwlS5MzdeDQZkSDCQ&#10;JHECSux1nMqlMpBmWQS6LPT/AeUPAAAA//8DAFBLAQItABQABgAIAAAAIQC2gziS/gAAAOEBAAAT&#10;AAAAAAAAAAAAAAAAAAAAAABbQ29udGVudF9UeXBlc10ueG1sUEsBAi0AFAAGAAgAAAAhADj9If/W&#10;AAAAlAEAAAsAAAAAAAAAAAAAAAAALwEAAF9yZWxzLy5yZWxzUEsBAi0AFAAGAAgAAAAhANAThT8Q&#10;AgAA/gMAAA4AAAAAAAAAAAAAAAAALgIAAGRycy9lMm9Eb2MueG1sUEsBAi0AFAAGAAgAAAAhAMx9&#10;WiDdAAAACAEAAA8AAAAAAAAAAAAAAAAAagQAAGRycy9kb3ducmV2LnhtbFBLBQYAAAAABAAEAPMA&#10;AAB0BQAAAAA=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CFA9EF8" wp14:editId="5AA2EAAB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7" type="#_x0000_t202" style="position:absolute;left:0;text-align:left;margin-left:229.2pt;margin-top:279.5pt;width:108pt;height:67.3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mfEAIAAP4DAAAOAAAAZHJzL2Uyb0RvYy54bWysU9tu2zAMfR+wfxD0vthJk16MOEWXLsOA&#10;7gJ0+wBZlmNhsqhRSuzu60fJbpptb8P8IJAmdUgeHq1vh86wo0KvwZZ8Pss5U1ZCre2+5N++7t5c&#10;c+aDsLUwYFXJn5Tnt5vXr9a9K9QCWjC1QkYg1he9K3kbgiuyzMtWdcLPwClLwQawE4Fc3Gc1ip7Q&#10;O5Mt8vwy6wFrhyCV9/T3fgzyTcJvGiXD56bxKjBTcuotpBPTWcUz26xFsUfhWi2nNsQ/dNEJbano&#10;CepeBMEOqP+C6rRE8NCEmYQug6bRUqUZaJp5/sc0j61wKs1C5Hh3osn/P1j56fjoviALw1sYaIFp&#10;CO8eQH73zMK2FXav7hChb5WoqfA8Upb1zhfT1Ui1L3wEqfqPUNOSxSFAAhoa7CIrNCcjdFrA04l0&#10;NQQmY8mLq/llTiFJsevV6mK5SiVE8XzboQ/vFXQsGiVHWmpCF8cHH2I3onhOicU8GF3vtDHJwX21&#10;NciOggSwS9+E/luasawv+c1qsUrIFuL9pI1OBxKo0R01l8dvlExk452tU0oQ2ow2dWLsRE9kZOQm&#10;DNXAdF3yRSIv0lVB/USEIYyCpAdERgv4k7OexFhy/+MgUHFmPlgi/Wa+XEb1Jme5ulqQg+eR6jwi&#10;rCSokgfORnMbkuIjHxbuaDmNTry9dDL1TCJLdE4PIqr43E9ZL8928wsAAP//AwBQSwMEFAAGAAgA&#10;AAAhAJmCkL7fAAAACwEAAA8AAABkcnMvZG93bnJldi54bWxMj81OwzAQhO9IvIO1SFwQdYD8NGmc&#10;CpBAXFv6AJvYTaLG6yh2m/TtWU5w290ZzX5Tbhc7iIuZfO9IwdMqAmGocbqnVsHh++NxDcIHJI2D&#10;I6Pgajxsq9ubEgvtZtqZyz60gkPIF6igC2EspPRNZyz6lRsNsXZ0k8XA69RKPeHM4XaQz1GUSos9&#10;8YcOR/Pemea0P1sFx6/5Icnn+jMcsl2cvmGf1e6q1P3d8roBEcwS/szwi8/oUDFT7c6kvRgUxMk6&#10;ZquCJMm5FDvSLOZLzUP+koGsSvm/Q/UDAAD//wMAUEsBAi0AFAAGAAgAAAAhALaDOJL+AAAA4QEA&#10;ABMAAAAAAAAAAAAAAAAAAAAAAFtDb250ZW50X1R5cGVzXS54bWxQSwECLQAUAAYACAAAACEAOP0h&#10;/9YAAACUAQAACwAAAAAAAAAAAAAAAAAvAQAAX3JlbHMvLnJlbHNQSwECLQAUAAYACAAAACEAL+7Z&#10;nxACAAD+AwAADgAAAAAAAAAAAAAAAAAuAgAAZHJzL2Uyb0RvYy54bWxQSwECLQAUAAYACAAAACEA&#10;mYKQvt8AAAALAQAADwAAAAAAAAAAAAAAAABqBAAAZHJzL2Rvd25yZXYueG1sUEsFBgAAAAAEAAQA&#10;8wAAAHYFAAAAAA=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41FD6A36" wp14:editId="37BE7C28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0C217103" wp14:editId="21ADDE61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B750E3B" wp14:editId="2638EC88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5760" behindDoc="0" locked="0" layoutInCell="1" allowOverlap="1" wp14:anchorId="67684F92" wp14:editId="70D6E7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Т-образно </w:t>
      </w:r>
      <w:proofErr w:type="spellStart"/>
      <w:r w:rsidR="003E0A2F">
        <w:rPr>
          <w:rFonts w:ascii="Times New Roman" w:hAnsi="Times New Roman" w:cs="Times New Roman"/>
          <w:sz w:val="28"/>
          <w:szCs w:val="28"/>
        </w:rPr>
        <w:t>кръстовоще</w:t>
      </w:r>
      <w:proofErr w:type="spellEnd"/>
      <w:r w:rsidR="003E0A2F">
        <w:rPr>
          <w:rFonts w:ascii="Times New Roman" w:hAnsi="Times New Roman" w:cs="Times New Roman"/>
          <w:sz w:val="28"/>
          <w:szCs w:val="28"/>
        </w:rPr>
        <w:t>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4B4EA7C" wp14:editId="7F70D93B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8" type="#_x0000_t202" style="position:absolute;left:0;text-align:left;margin-left:215.15pt;margin-top:197.75pt;width:124.5pt;height:82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teEQIAAP8DAAAOAAAAZHJzL2Uyb0RvYy54bWysU9tu2zAMfR+wfxD0vtgOki014hRdugwD&#10;ugvQ7QNkWY6FyaJGKbGzrx8lp2nQvQ3zgyCa5CF5eLS+HXvDjgq9BlvxYpZzpqyERtt9xX98371Z&#10;ceaDsI0wYFXFT8rz283rV+vBlWoOHZhGISMQ68vBVbwLwZVZ5mWneuFn4JQlZwvYi0Am7rMGxUDo&#10;vcnmef42GwAbhyCV9/T3fnLyTcJvWyXD17b1KjBTceotpBPTWccz26xFuUfhOi3PbYh/6KIX2lLR&#10;C9S9CIIdUP8F1WuJ4KENMwl9Bm2rpUoz0DRF/mKax044lWYhcry70OT/H6z8cnx035CF8T2MtMA0&#10;hHcPIH96ZmHbCbtXd4gwdEo0VLiIlGWD8+U5NVLtSx9B6uEzNLRkcQiQgMYW+8gKzckInRZwupCu&#10;xsBkLLlcFcWSXJJ8Rb4oFnlaSybKp3SHPnxU0LN4qTjSVhO8OD74ENsR5VNIrObB6GanjUkG7uut&#10;QXYUpIBd+tIEL8KMZUPFb5bzZUK2EPOTOHodSKFG9xVf5fGbNBPp+GCbFBKENtOdOjH2zE+kZCIn&#10;jPXIdFPx+TwmR75qaE7EGMKkSHpBdOkAf3M2kBor7n8dBCrOzCdLrN8Ui0WUbzIWy3dzMvDaU197&#10;hJUEVfHA2XTdhiT5yIeFO9pOqxNvz52ceyaVJTrPLyLK+NpOUc/vdvMHAAD//wMAUEsDBBQABgAI&#10;AAAAIQAGqPh23wAAAAsBAAAPAAAAZHJzL2Rvd25yZXYueG1sTI/BToNAEIbvJr7DZky8GLsoXSiU&#10;oVETjdfWPsACUyCyu4TdFvr2jic9zsyXf76/2C1mEBeafO8swtMqAkG2dk1vW4Tj1/vjBoQP2jZ6&#10;cJYQruRhV97eFDpv3Gz3dDmEVnCI9blG6EIYcyl93ZHRfuVGsnw7ucnowOPUymbSM4ebQT5HUSKN&#10;7i1/6PRIbx3V34ezQTh9zg8qm6uPcEz36+RV92nlroj3d8vLFkSgJfzB8KvP6lCyU+XOtvFiQFjH&#10;UcwoQpwpBYKJJM14UyEolSmQZSH/dyh/AAAA//8DAFBLAQItABQABgAIAAAAIQC2gziS/gAAAOEB&#10;AAATAAAAAAAAAAAAAAAAAAAAAABbQ29udGVudF9UeXBlc10ueG1sUEsBAi0AFAAGAAgAAAAhADj9&#10;If/WAAAAlAEAAAsAAAAAAAAAAAAAAAAALwEAAF9yZWxzLy5yZWxzUEsBAi0AFAAGAAgAAAAhALke&#10;e14RAgAA/wMAAA4AAAAAAAAAAAAAAAAALgIAAGRycy9lMm9Eb2MueG1sUEsBAi0AFAAGAAgAAAAh&#10;AAao+HbfAAAACwEAAA8AAAAAAAAAAAAAAAAAawQAAGRycy9kb3ducmV2LnhtbFBLBQYAAAAABAAE&#10;APMAAAB3BQAAAAA=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9651E82" wp14:editId="274AABBD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6B91B7AC" wp14:editId="1ED74C1A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7775F81" wp14:editId="0E70F798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78ED4911" wp14:editId="4D17359F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54D09D3E" wp14:editId="4C72042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CF1A8E4" wp14:editId="76AB3C83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49" type="#_x0000_t202" style="position:absolute;left:0;text-align:left;margin-left:-10.5pt;margin-top:123.5pt;width:119.8pt;height:69.9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JVEgIAAP4DAAAOAAAAZHJzL2Uyb0RvYy54bWysU9tu2zAMfR+wfxD0vjhxkzY14hRdugwD&#10;ugvQ7QNkWY6FyaJGKbGzrx8lp2nQvQ3zgyCa5CF5eLS6GzrDDgq9Blvy2WTKmbISam13Jf/xfftu&#10;yZkPwtbCgFUlPyrP79Zv36x6V6gcWjC1QkYg1he9K3kbgiuyzMtWdcJPwClLzgawE4FM3GU1ip7Q&#10;O5Pl0+l11gPWDkEq7+nvw+jk64TfNEqGr03jVWCm5NRbSCems4pntl6JYofCtVqe2hD/0EUntKWi&#10;Z6gHEQTbo/4LqtMSwUMTJhK6DJpGS5VmoGlm01fTPLXCqTQLkePdmSb//2Dll8OT+4YsDO9hoAWm&#10;Ibx7BPnTMwubVtidukeEvlWipsKzSFnWO1+cUiPVvvARpOo/Q01LFvsACWhosIus0JyM0GkBxzPp&#10;aghMxpKLfDa/Jpck33J5c3OVtpKJ4jnboQ8fFXQsXkqOtNSELg6PPsRuRPEcEot5MLreamOSgbtq&#10;Y5AdBAlgm740wKswY1lf8ttFvkjIFmJ+0kanAwnU6I6am8ZvlExk44OtU0gQ2ox36sTYEz2RkZGb&#10;MFQD03XJ86uYHOmqoD4SYQijIOkB0aUF/M1ZT2Isuf+1F6g4M58skX47m8+jepMxX9zkZOClp7r0&#10;CCsJquSBs/G6CUnxkQ8L97ScRifeXjo59UwiS3SeHkRU8aWdol6e7foPAAAA//8DAFBLAwQUAAYA&#10;CAAAACEAKyrGZOAAAAALAQAADwAAAGRycy9kb3ducmV2LnhtbEyPQU+DQBCF7yb+h82YeDHtAlZA&#10;ZGjUROO1tT9gYadAZGcJuy3037ue7O1N3sub75XbxQziTJPrLSPE6wgEcWN1zy3C4ftjlYNwXrFW&#10;g2VCuJCDbXV7U6pC25l3dN77VoQSdoVC6LwfCyld05FRbm1H4uAd7WSUD+fUSj2pOZSbQSZRlEqj&#10;eg4fOjXSe0fNz/5kEI5f88PT81x/+kO226Rvqs9qe0G8v1teX0B4Wvx/GP7wAzpUgam2J9ZODAir&#10;JA5bPEKyyYIIiSTOUxA1wmOe5iCrUl5vqH4BAAD//wMAUEsBAi0AFAAGAAgAAAAhALaDOJL+AAAA&#10;4QEAABMAAAAAAAAAAAAAAAAAAAAAAFtDb250ZW50X1R5cGVzXS54bWxQSwECLQAUAAYACAAAACEA&#10;OP0h/9YAAACUAQAACwAAAAAAAAAAAAAAAAAvAQAAX3JlbHMvLnJlbHNQSwECLQAUAAYACAAAACEA&#10;1OCyVRICAAD+AwAADgAAAAAAAAAAAAAAAAAuAgAAZHJzL2Uyb0RvYy54bWxQSwECLQAUAAYACAAA&#10;ACEAKyrGZOAAAAALAQAADwAAAAAAAAAAAAAAAABsBAAAZHJzL2Rvd25yZXYueG1sUEsFBgAAAAAE&#10;AAQA8wAAAHkFAAAAAA==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D7C5A23" wp14:editId="223D590A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0" type="#_x0000_t202" style="position:absolute;left:0;text-align:left;margin-left:109.5pt;margin-top:125pt;width:103.15pt;height:68.4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mwEQIAAP4DAAAOAAAAZHJzL2Uyb0RvYy54bWysU9tu2zAMfR+wfxD0vtjJkq414hRdugwD&#10;ugvQ7QNkWY6FyaJGKbGzrx8lu2nQvQ2LAUEMpcPDw6P17dAZdlToNdiSz2c5Z8pKqLXdl/zH992b&#10;a858ELYWBqwq+Ul5frt5/Wrdu0ItoAVTK2QEYn3Ru5K3Ibgiy7xsVSf8DJyylGwAOxEoxH1Wo+gJ&#10;vTPZIs+vsh6wdghSeU//3o9Jvkn4TaNk+No0XgVmSk7cQloxrVVcs81aFHsUrtVyoiH+gUUntKWi&#10;Z6h7EQQ7oP4LqtMSwUMTZhK6DJpGS5V6oG7m+YtuHlvhVOqFxPHuLJP/f7Dyy/HRfUMWhvcw0ABT&#10;E949gPzpmYVtK+xe3SFC3ypRU+F5lCzrnS+mq1FqX/gIUvWfoaYhi0OABDQ02EVVqE9G6DSA01l0&#10;NQQmY8m38zzPV5xJyl1f0Zemkoni6bZDHz4q6FjclBxpqAldHB98iGxE8XQkFvNgdL3TxqQA99XW&#10;IDsKMsAu/VIDL44Zy/qS36wWq4RsId5P3uh0IIMa3RE54plPlolqfLB1OhKENuOemBg7yRMVGbUJ&#10;QzUwXZd8sYy1o1wV1CcSDGE0JD0g2rSAvznryYwl978OAhVn5pMl0W/my2V0bwqWq3cLCvAyU11m&#10;hJUEVfLA2bjdhuT4qIeFOxpOo5Nuz0wmzmSyJOf0IKKLL+N06vnZbv4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CS&#10;XVmw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08D6E6D8" wp14:editId="268D9A65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1" type="#_x0000_t202" style="position:absolute;left:0;text-align:left;margin-left:3in;margin-top:125pt;width:120.35pt;height:69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3BEgIAAP4DAAAOAAAAZHJzL2Uyb0RvYy54bWysU9tu2zAMfR+wfxD0vtjJkjY14hRdugwD&#10;ugvQ7QNkWY6FyaJGKbGzry8lp2nQvQ3zgyCa5CF5eLS6HTrDDgq9Blvy6STnTFkJtba7kv/8sX23&#10;5MwHYWthwKqSH5Xnt+u3b1a9K9QMWjC1QkYg1he9K3kbgiuyzMtWdcJPwClLzgawE4FM3GU1ip7Q&#10;O5PN8vwq6wFrhyCV9/T3fnTydcJvGiXDt6bxKjBTcuotpBPTWcUzW69EsUPhWi1PbYh/6KIT2lLR&#10;M9S9CILtUf8F1WmJ4KEJEwldBk2jpUoz0DTT/NU0j61wKs1C5Hh3psn/P1j59fDoviMLwwcYaIFp&#10;CO8eQP7yzMKmFXan7hChb5WoqfA0Upb1zhen1Ei1L3wEqfovUNOSxT5AAhoa7CIrNCcjdFrA8Uy6&#10;GgKTseRitpzPF5xJ8i2vr97naSuZKJ6zHfrwSUHH4qXkSEtN6OLw4EPsRhTPIbGYB6PrrTYmGbir&#10;NgbZQZAAtulLA7wKM5b1Jb9ZzBYJ2ULMT9rodCCBGt1Rc3n8RslENj7aOoUEoc14p06MPdETGRm5&#10;CUM1MF2XnNApIdJVQX0kwhBGQdIDoksL+IeznsRYcv97L1BxZj5bIv1mOp9H9SZjvriekYGXnurS&#10;I6wkqJIHzsbrJiTFRz4s3NFyGp14e+nk1DOJLNF5ehBRxZd2inp5tusnAA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OKU9wR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9F723DE" wp14:editId="2168CC4A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2" type="#_x0000_t202" style="position:absolute;left:0;text-align:left;margin-left:334.5pt;margin-top:127.3pt;width:117.1pt;height:66.6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nhEQIAAP4DAAAOAAAAZHJzL2Uyb0RvYy54bWysU9tu2zAMfR+wfxD0vjjJnEuNOEWXLsOA&#10;7gJ0+wBZlmNhkqhJSuzs60vJbpptb8P8IIgmeUgeHm1ue63ISTgvwZR0NplSIgyHWppDSb9/279Z&#10;U+IDMzVTYERJz8LT2+3rV5vOFmIOLahaOIIgxhedLWkbgi2yzPNWaOYnYIVBZwNOs4CmO2S1Yx2i&#10;a5XNp9Nl1oGrrQMuvMe/94OTbhN+0wgevjSNF4GokmJvIZ0unVU8s+2GFQfHbCv52Ab7hy40kwaL&#10;XqDuWWDk6ORfUFpyBx6aMOGgM2gayUWaAaeZTf+Y5rFlVqRZkBxvLzT5/wfLP58e7VdHQv8Oelxg&#10;GsLbB+A/PDGwa5k5iDvnoGsFq7HwLFKWddYXY2qk2hc+glTdJ6hxyewYIAH1jdORFZyTIDou4Hwh&#10;XfSB8FgyX69mK3Rx9K3z5dtVnkqw4jnbOh8+CNAkXkrqcKkJnZ0efIjdsOI5JBbzoGS9l0olwx2q&#10;nXLkxFAA+/SN6L+FKUO6kt4s5ouEbCDmJ21oGVCgSmpsbhq/QTKRjfemTiGBSTXcsRNlRnoiIwM3&#10;oa96IuuSzpcxOdJVQX1GwhwMgsQHhJcW3C9KOhRjSf3PI3OCEvXRIOk3szyP6k1GvljN0XDXnura&#10;wwxHqJIGSobrLiTFRz4M3OFyGpl4e+lk7BlFlugcH0RU8bWdol6e7fYJAAD//wMAUEsDBBQABgAI&#10;AAAAIQC/ALhM4AAAAAsBAAAPAAAAZHJzL2Rvd25yZXYueG1sTI9BT4NAFITvJv6HzTPxYuwibZdC&#10;eTRqovHa2h/wgFcgZXcJuy3037ue9DiZycw3+W7Wvbjy6DprEF4WEQg2la070yAcvz+eNyCcJ1NT&#10;bw0j3NjBrri/yymr7WT2fD34RoQS4zJCaL0fMild1bImt7ADm+Cd7KjJBzk2sh5pCuW6l3EUKamp&#10;M2GhpYHfW67Oh4tGOH1NT+t0Kj/9Mdmv1Bt1SWlviI8P8+sWhOfZ/4XhFz+gQxGYSnsxtRM9glJp&#10;+OIR4vVKgQiJNFrGIEqE5SZJQRa5/P+h+AEAAP//AwBQSwECLQAUAAYACAAAACEAtoM4kv4AAADh&#10;AQAAEwAAAAAAAAAAAAAAAAAAAAAAW0NvbnRlbnRfVHlwZXNdLnhtbFBLAQItABQABgAIAAAAIQA4&#10;/SH/1gAAAJQBAAALAAAAAAAAAAAAAAAAAC8BAABfcmVscy8ucmVsc1BLAQItABQABgAIAAAAIQAZ&#10;YWnhEQIAAP4DAAAOAAAAAAAAAAAAAAAAAC4CAABkcnMvZTJvRG9jLnhtbFBLAQItABQABgAIAAAA&#10;IQC/ALhM4AAAAAsBAAAPAAAAAAAAAAAAAAAAAGsEAABkcnMvZG93bnJldi54bWxQSwUGAAAAAAQA&#10;BADzAAAAeAUAAAAA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23D96F9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A3944B9" wp14:editId="457DCCF1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3" type="#_x0000_t202" style="position:absolute;left:0;text-align:left;margin-left:130.2pt;margin-top:228.3pt;width:190.95pt;height:43.2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j7IEgIAAP4DAAAOAAAAZHJzL2Uyb0RvYy54bWysU9uO2yAQfa/Uf0C8N3asOJu14qy22aaq&#10;tL1I234ABhyjYoYCiZ1+fQeczUbbt6o8IIaZOcycOazvxl6To3ReganpfJZTIg0Hocy+pj++796t&#10;KPGBGcE0GFnTk/T0bvP2zXqwlSygAy2kIwhifDXYmnYh2CrLPO9kz/wMrDTobMH1LKDp9plwbED0&#10;XmdFni+zAZywDrj0Hm8fJifdJPy2lTx8bVsvA9E1xdpC2l3am7hnmzWr9o7ZTvFzGewfquiZMvjo&#10;BeqBBUYOTv0F1SvuwEMbZhz6DNpWcZl6wG7m+atunjpmZeoFyfH2QpP/f7D8y/HJfnMkjO9hxAGm&#10;Jrx9BP7TEwPbjpm9vHcOhk4ygQ/PI2XZYH11To1U+8pHkGb4DAKHzA4BEtDYuj6ygn0SRMcBnC6k&#10;yzEQjpfFoijzZUkJR1+5WC0XaSoZq56zrfPho4SexENNHQ41obPjow+xGlY9h8THPGgldkrrZLh9&#10;s9WOHBkKYJdWauBVmDZkqOltWZQJ2UDMT9roVUCBatXXdJXHNUkmsvHBiBQSmNLTGSvR5kxPZGTi&#10;JozNSJTAVm9icqSrAXFCwhxMgsQPhIcO3G9KBhRjTf2vA3OSEv3JIOm38wWyQkIyFuVNgYa79jTX&#10;HmY4QtU0UDIdtyEpPvJh4B6H06rE20sl55pRZInO84eIKr62U9TLt938AQ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Di&#10;bj7I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4AD6715D" wp14:editId="448F38AB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долупоказания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9072" behindDoc="1" locked="0" layoutInCell="1" allowOverlap="1" wp14:anchorId="28025EFF" wp14:editId="43306AAB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26753F1" wp14:editId="61BD4E59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4" type="#_x0000_t202" style="position:absolute;left:0;text-align:left;margin-left:21.55pt;margin-top:424.65pt;width:408.2pt;height:112.0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xPEgIAAP8DAAAOAAAAZHJzL2Uyb0RvYy54bWysU9uO2yAQfa/Uf0C8N75s0matkNU221SV&#10;thdp2w/AGMeomKFAYm+/vgP2ZtP2rSoPaIYZDjNnDpubsdfkJJ1XYBgtFjkl0gholDkw+u3r/tWa&#10;Eh+4abgGIxl9lJ7ebF++2Ay2kiV0oBvpCIIYXw2W0S4EW2WZF53suV+AlQaDLbieB3TdIWscHxC9&#10;11mZ56+zAVxjHQjpPZ7eTUG6TfhtK0X43LZeBqIZxdpC2l3a67hn2w2vDo7bTom5DP4PVfRcGXz0&#10;DHXHAydHp/6C6pVw4KENCwF9Bm2rhEw9YDdF/kc3Dx23MvWC5Hh7psn/P1jx6fRgvzgSxrcw4gBT&#10;E97eg/juiYFdx81B3joHQyd5gw8XkbJssL6ar0aqfeUjSD18hAaHzI8BEtDYuj6ygn0SRMcBPJ5J&#10;l2MgAg9XxXpZLDEkMFYsy6v8apXe4NXTdet8eC+hJ9Fg1OFUEzw/3fsQy+HVU0p8zYNWzV5pnRx3&#10;qHfakRNHBezTmtF/S9OGDIxer8pVQjYQ7ydx9CqgQrXqGV3ncU2aiXS8M01KCVzpycZKtJn5iZRM&#10;5ISxHolqGC3X8XLkq4bmERlzMCkSfxAaHbiflAyoRkb9jyN3khL9wSDr18UyUhSSs1y9KdFxl5H6&#10;MsKNQChGAyWTuQtJ8pEPA7c4nVYl3p4rmWtGlSU65x8RZXzpp6znf7v9BQ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oR68Tx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047160B6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частъци от пътя, които дават шанса даден участък да се появи спрямо разстоянието му от центъра на града. Кръстовища ще имат по-голяма вероятност да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73D5251" wp14:editId="51787B04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5" type="#_x0000_t202" style="position:absolute;left:0;text-align:left;margin-left:56.15pt;margin-top:157.55pt;width:339pt;height:70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qYEAIAAP4DAAAOAAAAZHJzL2Uyb0RvYy54bWysU9uO0zAQfUfiHyy/06TdFtqo6WrpUoS0&#10;XKSFD3Adp7FwPGbsNilfz9jJdgu8IfxgeTyeMzNnjte3fWvYSaHXYEs+neScKSuh0vZQ8m9fd6+W&#10;nPkgbCUMWFXys/L8dvPyxbpzhZpBA6ZSyAjE+qJzJW9CcEWWedmoVvgJOGXJWQO2IpCJh6xC0RF6&#10;a7JZnr/OOsDKIUjlPd3eD06+Sfh1rWT4XNdeBWZKTrWFtGPa93HPNmtRHFC4RsuxDPEPVbRCW0p6&#10;gboXQbAj6r+gWi0RPNRhIqHNoK61VKkH6maa/9HNYyOcSr0QOd5daPL/D1Z+Oj26L8hC/xZ6GmBq&#10;wrsHkN89s7BthD2oO0ToGiUqSjyNlGWd88UYGqn2hY8g++4jVDRkcQyQgPoa28gK9ckInQZwvpCu&#10;+sAkXc5v8sVNTi5JvuVquZgtUgpRPEU79OG9gpbFQ8mRhprQxenBh1iNKJ6exGQejK522phk4GG/&#10;NchOggSwS2tE/+2Zsawr+SrmjlEWYnzSRqsDCdTolorL4xokE9l4Z6v0JAhthjNVYuxIT2Rk4Cb0&#10;+57pquSzVQyOdO2hOhNhCIMg6QPRoQH8yVlHYiy5/3EUqDgzHyyRvprO51G9yZgv3szIwGvP/toj&#10;rCSokgfOhuM2JMUPnd3RcGqdeHuuZKyZRJboHD9EVPG1nV49f9vNLwAAAP//AwBQSwMEFAAGAAgA&#10;AAAhAPLNo83fAAAACwEAAA8AAABkcnMvZG93bnJldi54bWxMj8FOg0AQhu8mvsNmTLwYu9AWaClL&#10;oyYar619gIWdApGdJey20Ld3POnxn/nyzzfFfra9uOLoO0cK4kUEAql2pqNGwenr/XkDwgdNRveO&#10;UMENPezL+7tC58ZNdMDrMTSCS8jnWkEbwpBL6esWrfYLNyDx7uxGqwPHsZFm1BOX214uoyiVVnfE&#10;F1o94FuL9ffxYhWcP6enZDtVH+GUHdbpq+6yyt2UenyYX3YgAs7hD4ZffVaHkp0qdyHjRc85Xq4Y&#10;VbCKkxgEE9k24kmlYJ2kKciykP9/KH8AAAD//wMAUEsBAi0AFAAGAAgAAAAhALaDOJL+AAAA4QEA&#10;ABMAAAAAAAAAAAAAAAAAAAAAAFtDb250ZW50X1R5cGVzXS54bWxQSwECLQAUAAYACAAAACEAOP0h&#10;/9YAAACUAQAACwAAAAAAAAAAAAAAAAAvAQAAX3JlbHMvLnJlbHNQSwECLQAUAAYACAAAACEACbMa&#10;mBACAAD+AwAADgAAAAAAAAAAAAAAAAAuAgAAZHJzL2Uyb0RvYy54bWxQSwECLQAUAAYACAAAACEA&#10;8s2jzd8AAAALAQAADwAAAAAAAAAAAAAAAABqBAAAZHJzL2Rvd25yZXYueG1sUEsFBgAAAAAEAAQA&#10;8wAAAHYFAAAAAA=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5A676D59" wp14:editId="16141EEC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DEC3069" wp14:editId="1CF30EBD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6" type="#_x0000_t202" style="position:absolute;left:0;text-align:left;margin-left:55.2pt;margin-top:302.75pt;width:339pt;height:64.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TWPEQIAAP4DAAAOAAAAZHJzL2Uyb0RvYy54bWysU9tu2zAMfR+wfxD0vtjOZWuMOEWXLsOA&#10;7gJ0+wBFlmNhsqhRSuzs60fJaRp0b8P0IIgieUQeHq1uh86wo0KvwVa8mOScKSuh1nZf8R/ft29u&#10;OPNB2FoYsKriJ+X57fr1q1XvSjWFFkytkBGI9WXvKt6G4Mos87JVnfATcMqSswHsRCAT91mNoif0&#10;zmTTPH+b9YC1Q5DKe7q9H518nfCbRsnwtWm8CsxUnGoLace07+KerVei3KNwrZbnMsQ/VNEJbenR&#10;C9S9CIIdUP8F1WmJ4KEJEwldBk2jpUo9UDdF/qKbx1Y4lXohcry70OT/H6z8cnx035CF4T0MNMDU&#10;hHcPIH96ZmHTCrtXd4jQt0rU9HARKct658tzaqTalz6C7PrPUNOQxSFAAhoa7CIr1CcjdBrA6UK6&#10;GgKTdDmf5YtZTi5JvptiWSzSVDJRPmU79OGjgo7FQ8WRhprQxfHBh1iNKJ9C4mMejK632phk4H63&#10;MciOggSwTSs18CLMWNZXfLmYLhKyhZiftNHpQAI1uqPi8rhGyUQ2Ptg6hQShzXimSow90xMZGbkJ&#10;w25guq74LCVHunZQn4gwhFGQ9IHo0AL+5qwnMVbc/zoIVJyZT5ZIXxbzeVRvMuaLd1My8Nqzu/YI&#10;Kwmq4oGz8bgJSfGRDwt3NJxGJ96eKznXTCJLdJ4/RFTxtZ2inr/t+g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mWU1&#10;jx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8997353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7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9312" behindDoc="0" locked="0" layoutInCell="1" allowOverlap="1" wp14:anchorId="03D1212F" wp14:editId="32C365F1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8288" behindDoc="0" locked="0" layoutInCell="1" allowOverlap="1" wp14:anchorId="03E709A9" wp14:editId="33893BAF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77777777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B68F4F4" wp14:editId="0D2A9F54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 xml:space="preserve">) и тежести, които определят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вероятноста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1360" behindDoc="0" locked="0" layoutInCell="1" allowOverlap="1" wp14:anchorId="7D582F9E" wp14:editId="372F05A6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44BB083A" wp14:editId="1CF3E753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F495D" id="Group 44" o:spid="_x0000_s1026" style="position:absolute;margin-left:0;margin-top:58.9pt;width:451.3pt;height:531.5pt;z-index:251793408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63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64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4" w:name="_Toc18997354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74"/>
    </w:p>
    <w:p w14:paraId="469A4C81" w14:textId="72A29449" w:rsidR="00124826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6654F"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</w:p>
    <w:p w14:paraId="2669D2A1" w14:textId="675F8378" w:rsidR="0036654F" w:rsidRPr="0036654F" w:rsidRDefault="0036654F" w:rsidP="0036654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Преди да пристъпим към подхода и имплементацията</w:t>
      </w:r>
      <w:r>
        <w:rPr>
          <w:rFonts w:ascii="Times New Roman" w:hAnsi="Times New Roman" w:cs="Times New Roman"/>
          <w:sz w:val="28"/>
          <w:szCs w:val="28"/>
        </w:rPr>
        <w:t>, важно е първо да се прегледа как работи самото</w:t>
      </w:r>
      <w:r w:rsidRPr="003665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6654F">
        <w:rPr>
          <w:rFonts w:ascii="Times New Roman" w:hAnsi="Times New Roman" w:cs="Times New Roman"/>
          <w:sz w:val="28"/>
          <w:szCs w:val="28"/>
        </w:rPr>
        <w:t>амообучение с утвърждение</w:t>
      </w:r>
      <w:r w:rsidR="000C0687">
        <w:rPr>
          <w:rFonts w:ascii="Times New Roman" w:hAnsi="Times New Roman" w:cs="Times New Roman"/>
          <w:sz w:val="28"/>
          <w:szCs w:val="28"/>
        </w:rPr>
        <w:t>. То</w:t>
      </w:r>
      <w:r w:rsidRPr="0036654F">
        <w:rPr>
          <w:rFonts w:ascii="Times New Roman" w:hAnsi="Times New Roman" w:cs="Times New Roman"/>
          <w:sz w:val="28"/>
          <w:szCs w:val="28"/>
        </w:rPr>
        <w:t xml:space="preserve"> позволява на агенти</w:t>
      </w:r>
      <w:r w:rsidR="000C0687">
        <w:rPr>
          <w:rFonts w:ascii="Times New Roman" w:hAnsi="Times New Roman" w:cs="Times New Roman"/>
          <w:sz w:val="28"/>
          <w:szCs w:val="28"/>
        </w:rPr>
        <w:t xml:space="preserve"> (единиците, които се обучават)</w:t>
      </w:r>
      <w:r w:rsidRPr="0036654F">
        <w:rPr>
          <w:rFonts w:ascii="Times New Roman" w:hAnsi="Times New Roman" w:cs="Times New Roman"/>
          <w:sz w:val="28"/>
          <w:szCs w:val="28"/>
        </w:rPr>
        <w:t xml:space="preserve"> да научават стратегии и действия чрез взаимодействие със средата</w:t>
      </w:r>
      <w:r w:rsidR="000C0687">
        <w:rPr>
          <w:rFonts w:ascii="Times New Roman" w:hAnsi="Times New Roman" w:cs="Times New Roman"/>
          <w:sz w:val="28"/>
          <w:szCs w:val="28"/>
        </w:rPr>
        <w:t xml:space="preserve"> (в случая трафик симулацията)</w:t>
      </w:r>
      <w:r w:rsidR="00892569">
        <w:rPr>
          <w:rFonts w:ascii="Times New Roman" w:hAnsi="Times New Roman" w:cs="Times New Roman"/>
          <w:sz w:val="28"/>
          <w:szCs w:val="28"/>
        </w:rPr>
        <w:t xml:space="preserve"> </w:t>
      </w:r>
      <w:r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92569">
        <w:rPr>
          <w:rFonts w:ascii="Times New Roman" w:hAnsi="Times New Roman" w:cs="Times New Roman"/>
          <w:sz w:val="28"/>
          <w:szCs w:val="28"/>
        </w:rPr>
        <w:t xml:space="preserve">да </w:t>
      </w:r>
      <w:r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92569">
        <w:rPr>
          <w:rFonts w:ascii="Times New Roman" w:hAnsi="Times New Roman" w:cs="Times New Roman"/>
          <w:sz w:val="28"/>
          <w:szCs w:val="28"/>
        </w:rPr>
        <w:t xml:space="preserve">т </w:t>
      </w:r>
      <w:r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92569">
        <w:rPr>
          <w:rFonts w:ascii="Times New Roman" w:hAnsi="Times New Roman" w:cs="Times New Roman"/>
          <w:sz w:val="28"/>
          <w:szCs w:val="28"/>
        </w:rPr>
        <w:t>а</w:t>
      </w:r>
      <w:r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92569">
        <w:rPr>
          <w:rFonts w:ascii="Times New Roman" w:hAnsi="Times New Roman" w:cs="Times New Roman"/>
          <w:sz w:val="28"/>
          <w:szCs w:val="28"/>
        </w:rPr>
        <w:t>е</w:t>
      </w:r>
      <w:r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A14E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E1BD0">
        <w:rPr>
          <w:rFonts w:ascii="Times New Roman" w:hAnsi="Times New Roman" w:cs="Times New Roman"/>
          <w:sz w:val="28"/>
          <w:szCs w:val="28"/>
        </w:rPr>
        <w:t>дейтасет</w:t>
      </w:r>
      <w:proofErr w:type="spellEnd"/>
      <w:r w:rsidR="00A14E52">
        <w:rPr>
          <w:rFonts w:ascii="Times New Roman" w:hAnsi="Times New Roman" w:cs="Times New Roman"/>
          <w:sz w:val="28"/>
          <w:szCs w:val="28"/>
        </w:rPr>
        <w:t>)</w:t>
      </w:r>
      <w:r w:rsidR="00892569">
        <w:rPr>
          <w:rFonts w:ascii="Times New Roman" w:hAnsi="Times New Roman" w:cs="Times New Roman"/>
          <w:sz w:val="28"/>
          <w:szCs w:val="28"/>
        </w:rPr>
        <w:t>, както при тради</w:t>
      </w:r>
      <w:r w:rsidR="002270F9">
        <w:rPr>
          <w:rFonts w:ascii="Times New Roman" w:hAnsi="Times New Roman" w:cs="Times New Roman"/>
          <w:sz w:val="28"/>
          <w:szCs w:val="28"/>
        </w:rPr>
        <w:t>ци</w:t>
      </w:r>
      <w:r w:rsidR="00892569">
        <w:rPr>
          <w:rFonts w:ascii="Times New Roman" w:hAnsi="Times New Roman" w:cs="Times New Roman"/>
          <w:sz w:val="28"/>
          <w:szCs w:val="28"/>
        </w:rPr>
        <w:t>онното машинно обучение</w:t>
      </w:r>
      <w:r w:rsidRPr="0036654F">
        <w:rPr>
          <w:rFonts w:ascii="Times New Roman" w:hAnsi="Times New Roman" w:cs="Times New Roman"/>
          <w:sz w:val="28"/>
          <w:szCs w:val="28"/>
        </w:rPr>
        <w:t>, агентът трябва сам да открива 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), за да вз</w:t>
      </w:r>
      <w:r w:rsidR="00A8288D">
        <w:rPr>
          <w:rFonts w:ascii="Times New Roman" w:hAnsi="Times New Roman" w:cs="Times New Roman"/>
          <w:sz w:val="28"/>
          <w:szCs w:val="28"/>
        </w:rPr>
        <w:t>и</w:t>
      </w:r>
      <w:r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3CE6D787" w14:textId="17594580" w:rsidR="0036654F" w:rsidRPr="00A05E37" w:rsidRDefault="00A05E37" w:rsidP="00A05E3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7EE72F81" w14:textId="18B91303" w:rsidR="0036654F" w:rsidRPr="00A05E37" w:rsidRDefault="0036654F" w:rsidP="00A05E3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 w:rsidR="00A05E37">
        <w:rPr>
          <w:rFonts w:ascii="Times New Roman" w:hAnsi="Times New Roman" w:cs="Times New Roman"/>
          <w:sz w:val="28"/>
          <w:szCs w:val="28"/>
        </w:rPr>
        <w:t xml:space="preserve">дата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 w:rsidR="00A05E37"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024D67BF" w14:textId="57AF00D2" w:rsidR="00C46007" w:rsidRDefault="00155863" w:rsidP="00C4600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Състоянието</w:t>
      </w:r>
      <w:r w:rsidR="0055325C">
        <w:rPr>
          <w:rFonts w:ascii="Times New Roman" w:hAnsi="Times New Roman" w:cs="Times New Roman"/>
          <w:sz w:val="28"/>
          <w:szCs w:val="28"/>
        </w:rPr>
        <w:t xml:space="preserve"> (на английски </w:t>
      </w:r>
      <w:r w:rsidR="0055325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55325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="0036654F"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</w:t>
      </w:r>
      <w:r w:rsidR="005F12C6">
        <w:rPr>
          <w:rFonts w:ascii="Times New Roman" w:hAnsi="Times New Roman" w:cs="Times New Roman"/>
          <w:sz w:val="28"/>
          <w:szCs w:val="28"/>
        </w:rPr>
        <w:t>, която се подава на агент</w:t>
      </w:r>
      <w:r w:rsidR="00766022">
        <w:rPr>
          <w:rFonts w:ascii="Times New Roman" w:hAnsi="Times New Roman" w:cs="Times New Roman"/>
          <w:sz w:val="28"/>
          <w:szCs w:val="28"/>
        </w:rPr>
        <w:t>а</w:t>
      </w:r>
      <w:r w:rsidR="004574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6007">
        <w:rPr>
          <w:rFonts w:ascii="Times New Roman" w:hAnsi="Times New Roman" w:cs="Times New Roman"/>
          <w:sz w:val="28"/>
          <w:szCs w:val="28"/>
        </w:rPr>
        <w:t xml:space="preserve">като: </w:t>
      </w:r>
      <w:r w:rsidR="00110BAD">
        <w:rPr>
          <w:rFonts w:ascii="Times New Roman" w:hAnsi="Times New Roman" w:cs="Times New Roman"/>
          <w:sz w:val="28"/>
          <w:szCs w:val="28"/>
        </w:rPr>
        <w:t>бро</w:t>
      </w:r>
      <w:r w:rsidR="00432B31">
        <w:rPr>
          <w:rFonts w:ascii="Times New Roman" w:hAnsi="Times New Roman" w:cs="Times New Roman"/>
          <w:sz w:val="28"/>
          <w:szCs w:val="28"/>
        </w:rPr>
        <w:t>й</w:t>
      </w:r>
      <w:r w:rsidR="00110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автомобили</w:t>
      </w:r>
      <w:r w:rsidR="00ED4E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наредени на опашка на светофар, </w:t>
      </w:r>
      <w:r w:rsidR="0084383B">
        <w:rPr>
          <w:rFonts w:ascii="Times New Roman" w:hAnsi="Times New Roman" w:cs="Times New Roman"/>
          <w:sz w:val="28"/>
          <w:szCs w:val="28"/>
        </w:rPr>
        <w:t>изчакващо време</w:t>
      </w:r>
      <w:r w:rsidR="005B0F56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автомобил</w:t>
      </w:r>
      <w:r w:rsidR="005B0F56">
        <w:rPr>
          <w:rFonts w:ascii="Times New Roman" w:hAnsi="Times New Roman" w:cs="Times New Roman"/>
          <w:sz w:val="28"/>
          <w:szCs w:val="28"/>
        </w:rPr>
        <w:t>ите</w:t>
      </w:r>
      <w:r w:rsidR="00C33262">
        <w:rPr>
          <w:rFonts w:ascii="Times New Roman" w:hAnsi="Times New Roman" w:cs="Times New Roman"/>
          <w:sz w:val="28"/>
          <w:szCs w:val="28"/>
        </w:rPr>
        <w:t xml:space="preserve"> на червено</w:t>
      </w:r>
      <w:r w:rsidR="00E65EF8"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4CC02FF5" w14:textId="05BED477" w:rsidR="00C46007" w:rsidRDefault="00C46007" w:rsidP="00F7521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r w:rsidR="00C65B9A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 w:rsidR="00CE099E"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 w:rsidR="00CE099E"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3B9847FB" w14:textId="6999081C" w:rsidR="00F524BE" w:rsidRDefault="00F7521E" w:rsidP="00F524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</w:t>
      </w:r>
      <w:r w:rsidR="009C36AB">
        <w:rPr>
          <w:rFonts w:ascii="Times New Roman" w:hAnsi="Times New Roman" w:cs="Times New Roman"/>
          <w:sz w:val="28"/>
          <w:szCs w:val="28"/>
        </w:rPr>
        <w:t>предприема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като това решение променя средата.</w:t>
      </w:r>
      <w:r w:rsidR="00256CAB">
        <w:rPr>
          <w:rFonts w:ascii="Times New Roman" w:hAnsi="Times New Roman" w:cs="Times New Roman"/>
          <w:sz w:val="28"/>
          <w:szCs w:val="28"/>
        </w:rPr>
        <w:t xml:space="preserve"> Конкретно в проекта решението определя дали да се смени фазата на трафик контролера.</w:t>
      </w:r>
    </w:p>
    <w:p w14:paraId="29B88941" w14:textId="251FE04F" w:rsidR="0036654F" w:rsidRPr="00F524BE" w:rsidRDefault="0036654F" w:rsidP="00F524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 w:rsidR="00F524BE"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 w:rsidR="0050089C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 w:rsidR="00F524BE"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 w:rsidR="00F524BE"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 w:rsidR="00F524BE"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 w:rsidR="00401598">
        <w:rPr>
          <w:rFonts w:ascii="Times New Roman" w:hAnsi="Times New Roman" w:cs="Times New Roman"/>
          <w:sz w:val="28"/>
          <w:szCs w:val="28"/>
        </w:rPr>
        <w:t xml:space="preserve">, в случая на алгоритъма, това е когато преминат автомобили през кръстовището или </w:t>
      </w:r>
      <w:r w:rsidR="00401598">
        <w:rPr>
          <w:rFonts w:ascii="Times New Roman" w:hAnsi="Times New Roman" w:cs="Times New Roman"/>
          <w:sz w:val="28"/>
          <w:szCs w:val="28"/>
        </w:rPr>
        <w:lastRenderedPageBreak/>
        <w:t xml:space="preserve">съседни агенти работят </w:t>
      </w:r>
      <w:r w:rsidR="00912065">
        <w:rPr>
          <w:rFonts w:ascii="Times New Roman" w:hAnsi="Times New Roman" w:cs="Times New Roman"/>
          <w:sz w:val="28"/>
          <w:szCs w:val="28"/>
        </w:rPr>
        <w:t>кооперативно</w:t>
      </w:r>
      <w:r w:rsidR="00401598"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 xml:space="preserve">или отрицателна, ако резултатът е нежелан </w:t>
      </w:r>
      <w:r w:rsidR="00401598">
        <w:rPr>
          <w:rFonts w:ascii="Times New Roman" w:hAnsi="Times New Roman" w:cs="Times New Roman"/>
          <w:sz w:val="28"/>
          <w:szCs w:val="28"/>
        </w:rPr>
        <w:t>– дълги опашки от автомобили, дълго време за чакане на червено и др.</w:t>
      </w:r>
    </w:p>
    <w:p w14:paraId="7C28550A" w14:textId="0A29ACC4" w:rsidR="00944BB0" w:rsidRDefault="0036654F" w:rsidP="004C164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277642FA" w14:textId="6A8CC5CB" w:rsidR="0036654F" w:rsidRPr="00944BB0" w:rsidRDefault="009F2528" w:rsidP="00944BB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2F58949F" wp14:editId="2DB21188">
                <wp:simplePos x="0" y="0"/>
                <wp:positionH relativeFrom="margin">
                  <wp:posOffset>1094105</wp:posOffset>
                </wp:positionH>
                <wp:positionV relativeFrom="paragraph">
                  <wp:posOffset>2792095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121FC" w14:textId="63F1A057" w:rsidR="00D5176E" w:rsidRPr="006669ED" w:rsidRDefault="00D5176E" w:rsidP="00D5176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</w:t>
                            </w:r>
                            <w:r w:rsidR="00B8519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949F" id="_x0000_s1057" type="#_x0000_t202" style="position:absolute;left:0;text-align:left;margin-left:86.15pt;margin-top:219.85pt;width:278.25pt;height:60.7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XlEAIAAP4DAAAOAAAAZHJzL2Uyb0RvYy54bWysU9tu2zAMfR+wfxD0vjjXpTXiFF26DAO6&#10;C9DtA2RZjoXJokYpsbuvLyW7aba9DdODIIriIXl4tLnpW8NOCr0GW/DZZMqZshIqbQ8F//5t/+aK&#10;Mx+ErYQBqwr+qDy/2b5+telcrubQgKkUMgKxPu9cwZsQXJ5lXjaqFX4CTlly1oCtCGTiIatQdITe&#10;mmw+nb7NOsDKIUjlPd3eDU6+Tfh1rWT4UtdeBWYKTrWFtGPay7hn243IDyhco+VYhviHKlqhLSU9&#10;Q92JINgR9V9QrZYIHuowkdBmUNdaqtQDdTOb/tHNQyOcSr0QOd6dafL/D1Z+Pj24r8hC/w56GmBq&#10;wrt7kD88s7BrhD2oW0ToGiUqSjyLlGWd8/kYGqn2uY8gZfcJKhqyOAZIQH2NbWSF+mSETgN4PJOu&#10;+sAkXS5Wi8V6veJMkm+9nq3mq5RC5M/RDn34oKBl8VBwpKEmdHG69yFWI/LnJzGZB6OrvTYmGXgo&#10;dwbZSZAA9mmN6L89M5Z1Bb+OuWOUhRiftNHqQAI1ui341TSuQTKRjfe2Sk+C0GY4UyXGjvRERgZu&#10;Ql/2TFfUaiIv0lVC9UiEIQyCpA9EhwbwF2cdibHg/udRoOLMfLRE+vVsuYzqTcZytZ6TgZee8tIj&#10;rCSoggfOhuMuJMUPnd3ScGqdeHupZKyZRJboHD9EVPGlnV69fNvtEwAAAP//AwBQSwMEFAAGAAgA&#10;AAAhAARmW8bfAAAACwEAAA8AAABkcnMvZG93bnJldi54bWxMj0FuwjAQRfeVegdrkLqpikOAGNI4&#10;qK3UqlsoB5gkQxIR21FsSLh9p6uy/JqnP+9nu8l04kqDb53VsJhHIMiWrmptreH48/myAeED2go7&#10;Z0nDjTzs8seHDNPKjXZP10OoBZdYn6KGJoQ+ldKXDRn0c9eT5dvJDQYDx6GW1YAjl5tOxlGUSIOt&#10;5Q8N9vTRUHk+XIyG0/f4vN6OxVc4qv0qecdWFe6m9dNsensFEWgK/zD86bM65OxUuIutvOg4q3jJ&#10;qIbVcqtAMKHiDY8pNKyTRQwyz+T9hvwXAAD//wMAUEsBAi0AFAAGAAgAAAAhALaDOJL+AAAA4QEA&#10;ABMAAAAAAAAAAAAAAAAAAAAAAFtDb250ZW50X1R5cGVzXS54bWxQSwECLQAUAAYACAAAACEAOP0h&#10;/9YAAACUAQAACwAAAAAAAAAAAAAAAAAvAQAAX3JlbHMvLnJlbHNQSwECLQAUAAYACAAAACEA8SxV&#10;5RACAAD+AwAADgAAAAAAAAAAAAAAAAAuAgAAZHJzL2Uyb0RvYy54bWxQSwECLQAUAAYACAAAACEA&#10;BGZbxt8AAAALAQAADwAAAAAAAAAAAAAAAABqBAAAZHJzL2Rvd25yZXYueG1sUEsFBgAAAAAEAAQA&#10;8wAAAHYFAAAAAA==&#10;" stroked="f">
                <v:textbox>
                  <w:txbxContent>
                    <w:p w14:paraId="5CB121FC" w14:textId="63F1A057" w:rsidR="00D5176E" w:rsidRPr="006669ED" w:rsidRDefault="00D5176E" w:rsidP="00D5176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</w:t>
                      </w:r>
                      <w:r w:rsidR="00B8519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468681DC" wp14:editId="64DF2578">
            <wp:simplePos x="0" y="0"/>
            <wp:positionH relativeFrom="margin">
              <wp:posOffset>1532255</wp:posOffset>
            </wp:positionH>
            <wp:positionV relativeFrom="paragraph">
              <wp:posOffset>829945</wp:posOffset>
            </wp:positionV>
            <wp:extent cx="2657475" cy="1842770"/>
            <wp:effectExtent l="0" t="0" r="9525" b="508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A50" w:rsidRPr="00944BB0">
        <w:rPr>
          <w:rFonts w:ascii="Times New Roman" w:hAnsi="Times New Roman" w:cs="Times New Roman"/>
          <w:sz w:val="28"/>
          <w:szCs w:val="28"/>
        </w:rPr>
        <w:t xml:space="preserve">Диаграма, показваща цикъла на </w:t>
      </w:r>
      <w:r w:rsidR="00D646D7" w:rsidRPr="00944BB0">
        <w:rPr>
          <w:rFonts w:ascii="Times New Roman" w:hAnsi="Times New Roman" w:cs="Times New Roman"/>
          <w:sz w:val="28"/>
          <w:szCs w:val="28"/>
        </w:rPr>
        <w:t xml:space="preserve">алгоритъма за </w:t>
      </w:r>
      <w:r w:rsidR="002E7174" w:rsidRPr="00944BB0">
        <w:rPr>
          <w:rFonts w:ascii="Times New Roman" w:hAnsi="Times New Roman" w:cs="Times New Roman"/>
          <w:sz w:val="28"/>
          <w:szCs w:val="28"/>
        </w:rPr>
        <w:t>самообучение с утвърждение</w:t>
      </w:r>
      <w:r w:rsidR="00FD2B14" w:rsidRPr="00944BB0">
        <w:rPr>
          <w:rFonts w:ascii="Times New Roman" w:hAnsi="Times New Roman" w:cs="Times New Roman"/>
          <w:sz w:val="28"/>
          <w:szCs w:val="28"/>
        </w:rPr>
        <w:t xml:space="preserve"> </w:t>
      </w:r>
      <w:r w:rsidR="002C2A50" w:rsidRPr="00944BB0">
        <w:rPr>
          <w:rFonts w:ascii="Times New Roman" w:hAnsi="Times New Roman" w:cs="Times New Roman"/>
          <w:sz w:val="28"/>
          <w:szCs w:val="28"/>
        </w:rPr>
        <w:t>може да се види</w:t>
      </w:r>
      <w:r w:rsidR="00DF314E" w:rsidRPr="00944BB0">
        <w:rPr>
          <w:rFonts w:ascii="Times New Roman" w:hAnsi="Times New Roman" w:cs="Times New Roman"/>
          <w:sz w:val="28"/>
          <w:szCs w:val="28"/>
        </w:rPr>
        <w:t xml:space="preserve"> </w:t>
      </w:r>
      <w:r w:rsidR="002C2A50" w:rsidRPr="00944BB0">
        <w:rPr>
          <w:rFonts w:ascii="Times New Roman" w:hAnsi="Times New Roman" w:cs="Times New Roman"/>
          <w:sz w:val="28"/>
          <w:szCs w:val="28"/>
        </w:rPr>
        <w:t>долу:</w:t>
      </w:r>
    </w:p>
    <w:p w14:paraId="7EF44BC8" w14:textId="3B786300" w:rsidR="004E793C" w:rsidRPr="002270F9" w:rsidRDefault="004E7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5FB1D1" w14:textId="2ACEEBB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665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</w:p>
    <w:p w14:paraId="27E53995" w14:textId="49D52A4D" w:rsidR="003D0A7A" w:rsidRPr="00EC7124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7124">
        <w:drawing>
          <wp:anchor distT="0" distB="0" distL="114300" distR="114300" simplePos="0" relativeHeight="251869184" behindDoc="0" locked="0" layoutInCell="1" allowOverlap="1" wp14:anchorId="74F3E7A0" wp14:editId="07FD1D2B">
            <wp:simplePos x="0" y="0"/>
            <wp:positionH relativeFrom="margin">
              <wp:align>center</wp:align>
            </wp:positionH>
            <wp:positionV relativeFrom="paragraph">
              <wp:posOffset>772367</wp:posOffset>
            </wp:positionV>
            <wp:extent cx="3048425" cy="2438740"/>
            <wp:effectExtent l="0" t="0" r="0" b="0"/>
            <wp:wrapTopAndBottom/>
            <wp:docPr id="977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745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Клас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Traffic</w:t>
      </w:r>
      <w:r w:rsidR="003D0A7A" w:rsidRPr="00EC7124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0CF3D8" w14:textId="7DC593EF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5" w:name="_Toc18997354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потребителски интерфейс</w:t>
      </w:r>
      <w:bookmarkEnd w:id="75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6" w:name="_Toc189973542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76"/>
    </w:p>
    <w:p w14:paraId="12B0B90E" w14:textId="52EEA459" w:rsidR="00140F47" w:rsidRDefault="0055391B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520F5835" wp14:editId="586C8F89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58" type="#_x0000_t202" style="position:absolute;left:0;text-align:left;margin-left:82.1pt;margin-top:244.5pt;width:283.9pt;height:60.4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RqDEgIAAP4DAAAOAAAAZHJzL2Uyb0RvYy54bWysU9uO2yAQfa/Uf0C8N3aycbJrxVlts01V&#10;aXuRtv0ADDhGxQwFEnv79R2wN5u2b1V5QDPMcJg5c9jcDp0mJ+m8AlPR+SynRBoOQplDRb993b+5&#10;psQHZgTTYGRFn6Snt9vXrza9LeUCWtBCOoIgxpe9rWgbgi2zzPNWdszPwEqDwQZcxwK67pAJx3pE&#10;73S2yPNV1oMT1gGX3uPp/Rik24TfNJKHz03jZSC6olhbSLtLex33bLth5cEx2yo+lcH+oYqOKYOP&#10;nqHuWWDk6NRfUJ3iDjw0Ycahy6BpFJepB+xmnv/RzWPLrEy9IDnenmny/w+Wfzo92i+OhOEtDDjA&#10;1IS3D8C/e2Jg1zJzkHfOQd9KJvDheaQs660vp6uRal/6CFL3H0HgkNkxQAIaGtdFVrBPgug4gKcz&#10;6XIIhOPh1SoviisMcYytV+v1vEhPsPL5tnU+vJfQkWhU1OFQEzo7PfgQq2Hlc0p8zINWYq+0To47&#10;1DvtyImhAPZpTei/pWlD+oreFIsiIRuI95M2OhVQoFp1Fb3O4xolE9l4Z0RKCUzp0cZKtJnoiYyM&#10;3IShHogS2OoiXo501SCekDAHoyDxA6HRgvtJSY9irKj/cWROUqI/GCT9Zr5cRvUmZ1msF+i4y0h9&#10;GWGGI1RFAyWjuQtJ8ZEPA3c4nEYl3l4qmWpGkSU6pw8RVXzpp6yXb7v9BQ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JaV&#10;GoM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3824" behindDoc="0" locked="0" layoutInCell="1" allowOverlap="1" wp14:anchorId="592CAC72" wp14:editId="11C4BA6C">
            <wp:simplePos x="0" y="0"/>
            <wp:positionH relativeFrom="margin">
              <wp:align>center</wp:align>
            </wp:positionH>
            <wp:positionV relativeFrom="paragraph">
              <wp:posOffset>1079323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4B43589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6896" behindDoc="0" locked="0" layoutInCell="1" allowOverlap="1" wp14:anchorId="7B11865F" wp14:editId="6974B1F7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 xml:space="preserve">изпълнява </w:t>
      </w:r>
      <w:proofErr w:type="spellStart"/>
      <w:r w:rsidR="00B9206C">
        <w:rPr>
          <w:rFonts w:ascii="Times New Roman" w:hAnsi="Times New Roman" w:cs="Times New Roman"/>
          <w:sz w:val="28"/>
          <w:szCs w:val="28"/>
        </w:rPr>
        <w:t>сътоветните</w:t>
      </w:r>
      <w:proofErr w:type="spellEnd"/>
      <w:r w:rsidR="00B9206C">
        <w:rPr>
          <w:rFonts w:ascii="Times New Roman" w:hAnsi="Times New Roman" w:cs="Times New Roman"/>
          <w:sz w:val="28"/>
          <w:szCs w:val="28"/>
        </w:rPr>
        <w:t xml:space="preserve">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7" w:name="_Toc189973543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082D6FB" wp14:editId="36A40AD2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59" type="#_x0000_t202" style="position:absolute;left:0;text-align:left;margin-left:0;margin-top:199.75pt;width:401.3pt;height:108.65pt;z-index:251859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qrEwIAAP8DAAAOAAAAZHJzL2Uyb0RvYy54bWysU9uO2yAQfa/Uf0C8N74k2U2sOKtttqkq&#10;bS/Sth+AMY5RMUOBxE6/vgP2ZtP2rSoPaIYZDjNnDpu7oVPkJKyToEuazVJKhOZQS30o6bev+zcr&#10;SpxnumYKtCjpWTh6t339atObQuTQgqqFJQiiXdGbkrbemyJJHG9Fx9wMjNAYbMB2zKNrD0ltWY/o&#10;nUryNL1JerC1scCFc3j6MAbpNuI3jeD+c9M44YkqKdbm427jXoU92W5YcbDMtJJPZbB/qKJjUuOj&#10;F6gH5hk5WvkXVCe5BQeNn3HoEmgayUXsAbvJ0j+6eWqZEbEXJMeZC03u/8HyT6cn88USP7yFAQcY&#10;m3DmEfh3RzTsWqYP4t5a6FvBanw4C5QlvXHFdDVQ7QoXQKr+I9Q4ZHb0EIGGxnaBFeyTIDoO4Hwh&#10;XQyecDxcpuubZYYhjrFsvkrz/Da+wYrn68Y6/15AR4JRUotTjfDs9Oh8KIcVzynhNQdK1nupVHTs&#10;odopS04MFbCPa0L/LU1p0pd0vcyXEVlDuB/F0UmPClWyK+kqDWvUTKDjna5jimdSjTZWovTET6Bk&#10;JMcP1UBkXdL5PFwOfFVQn5ExC6Mi8Qeh0YL9SUmPaiyp+3FkVlCiPmhkfZ0tFkG+0Vksb3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BFT&#10;Gqs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8DA432B" wp14:editId="711F40F2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77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8" w:name="_Toc189973544"/>
      <w:r w:rsidRPr="007E50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2016" behindDoc="0" locked="0" layoutInCell="1" allowOverlap="1" wp14:anchorId="6A54765E" wp14:editId="60426839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8817860" wp14:editId="351ACD4A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0" type="#_x0000_t202" style="position:absolute;left:0;text-align:left;margin-left:89.65pt;margin-top:237.25pt;width:272.05pt;height:57.7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UN6EQIAAP4DAAAOAAAAZHJzL2Uyb0RvYy54bWysU9uO2yAQfa/Uf0C8N3Yu7u5acVbbbFNV&#10;2l6kbT8AYxyjAkOBxE6/fgfszabtW1UeEMMwZ2bOHNa3g1bkKJyXYCo6n+WUCMOhkWZf0e/fdm+u&#10;KfGBmYYpMKKiJ+Hp7eb1q3VvS7GADlQjHEEQ48veVrQLwZZZ5nknNPMzsMKgswWnWUDT7bPGsR7R&#10;tcoWef4268E11gEX3uPt/eikm4TftoKHL23rRSCqolhbSLtLex33bLNm5d4x20k+lcH+oQrNpMGk&#10;Z6h7Fhg5OPkXlJbcgYc2zDjoDNpWcpF6wG7m+R/dPHbMitQLkuPtmSb//2D55+Oj/epIGN7BgANM&#10;TXj7APyHJwa2HTN7cecc9J1gDSaeR8qy3vpyCo1U+9JHkLr/BA0OmR0CJKChdTqygn0SRMcBnM6k&#10;iyEQjpfLVVHky4ISjr6r5XK1KFIKVj5HW+fDBwGaxENFHQ41obPjgw+xGlY+P4nJPCjZ7KRSyXD7&#10;eqscOTIUwC6tCf23Z8qQvqI3BeaOUQZifNKGlgEFqqSu6HUe1yiZyMZ706QngUk1nrESZSZ6IiMj&#10;N2GoByKb2GoMjnTV0JyQMAejIPED4aED94uSHsVYUf/zwJygRH00SPrNfLWK6k3GqrhaoOEuPfWl&#10;hxmOUBUNlIzHbUiKHzu7w+G0MvH2UslUM4os0Tl9iKjiSzu9evm2mycAAAD//wMAUEsDBBQABgAI&#10;AAAAIQBv1g2H3wAAAAsBAAAPAAAAZHJzL2Rvd25yZXYueG1sTI9BTsMwEEX3SNzBGiQ2iNq0SU3S&#10;OBUggdi29ABO7CZR43EUu016e4YVXX7N0/9viu3senaxY+g8KnhZCGAWa286bBQcfj6fX4GFqNHo&#10;3qNVcLUBtuX9XaFz4yfc2cs+NoxKMORaQRvjkHMe6tY6HRZ+sEi3ox+djhTHhptRT1Tuer4UYs2d&#10;7pAWWj3Yj9bWp/3ZKTh+T09pNlVf8SB3yfpdd7LyV6UeH+a3DbBo5/gPw58+qUNJTpU/owmspyyz&#10;FaEKEpmkwIiQy1UCrFKQZkIALwt++0P5CwAA//8DAFBLAQItABQABgAIAAAAIQC2gziS/gAAAOEB&#10;AAATAAAAAAAAAAAAAAAAAAAAAABbQ29udGVudF9UeXBlc10ueG1sUEsBAi0AFAAGAAgAAAAhADj9&#10;If/WAAAAlAEAAAsAAAAAAAAAAAAAAAAALwEAAF9yZWxzLy5yZWxzUEsBAi0AFAAGAAgAAAAhAEp1&#10;Q3oRAgAA/gMAAA4AAAAAAAAAAAAAAAAALgIAAGRycy9lMm9Eb2MueG1sUEsBAi0AFAAGAAgAAAAh&#10;AG/WDYffAAAACwEAAA8AAAAAAAAAAAAAAAAAawQAAGRycy9kb3ducmV2LnhtbFBLBQYAAAAABAAE&#10;APMAAAB3BQAAAAA=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78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9" w:name="_Toc18997354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79"/>
    </w:p>
    <w:p w14:paraId="7A39E171" w14:textId="77777777" w:rsidR="00751241" w:rsidRPr="00755A3A" w:rsidRDefault="00751241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0" w:name="_Toc18997354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80"/>
    </w:p>
    <w:p w14:paraId="13E3CFC0" w14:textId="56053215" w:rsidR="00755A3A" w:rsidRDefault="00D57C6F" w:rsidP="008A5A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5088" behindDoc="0" locked="0" layoutInCell="1" allowOverlap="1" wp14:anchorId="312D194A" wp14:editId="40C10738">
            <wp:simplePos x="0" y="0"/>
            <wp:positionH relativeFrom="margin">
              <wp:align>center</wp:align>
            </wp:positionH>
            <wp:positionV relativeFrom="paragraph">
              <wp:posOffset>1302385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483ED505" w:rsidR="008A5A3D" w:rsidRPr="008A5A3D" w:rsidRDefault="00D57C6F" w:rsidP="00A270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751241">
      <w:pPr>
        <w:pStyle w:val="ListParagraph"/>
        <w:numPr>
          <w:ilvl w:val="2"/>
          <w:numId w:val="35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1" w:name="_Toc189973547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81"/>
    </w:p>
    <w:p w14:paraId="7E2E907F" w14:textId="1D7E792E" w:rsidR="00216DBF" w:rsidRDefault="004C748B" w:rsidP="00A270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216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2CC5A" w14:textId="1FDEDD62" w:rsidR="00751241" w:rsidRPr="00751241" w:rsidRDefault="00751241" w:rsidP="00751241">
      <w:pPr>
        <w:pStyle w:val="ListParagraph"/>
        <w:numPr>
          <w:ilvl w:val="2"/>
          <w:numId w:val="35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2" w:name="_Toc18997354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осветление</w:t>
      </w:r>
      <w:bookmarkEnd w:id="82"/>
    </w:p>
    <w:p w14:paraId="26D24168" w14:textId="588F67B3" w:rsidR="00596F6D" w:rsidRDefault="00216DBF" w:rsidP="009F252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3" w:name="_Toc189973549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83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69970470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4" w:name="_Toc189973550"/>
      <w:r w:rsidRPr="00705738">
        <w:rPr>
          <w:rFonts w:ascii="Times New Roman" w:hAnsi="Times New Roman" w:cs="Times New Roman"/>
          <w:b/>
          <w:bCs/>
          <w:sz w:val="32"/>
          <w:szCs w:val="32"/>
        </w:rPr>
        <w:t>Локално стартиране на проектът</w:t>
      </w:r>
      <w:bookmarkEnd w:id="84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72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77777777" w:rsidR="000230B9" w:rsidRPr="000230B9" w:rsidRDefault="009A0824" w:rsidP="00245FC3">
      <w:pPr>
        <w:pStyle w:val="ListParagraph"/>
        <w:numPr>
          <w:ilvl w:val="1"/>
          <w:numId w:val="36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5" w:name="_Toc189973551"/>
      <w:r w:rsidRPr="00245FC3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Главно меню</w:t>
      </w:r>
      <w:bookmarkEnd w:id="85"/>
    </w:p>
    <w:p w14:paraId="3D2A29E3" w14:textId="56E4015A" w:rsidR="00C936DE" w:rsidRPr="00440707" w:rsidRDefault="00C936DE" w:rsidP="0044070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070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A606F3A" w14:textId="260B5535" w:rsidR="00C936DE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86" w:name="_Toc189973552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  <w:bookmarkEnd w:id="86"/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7" w:name="_Toc189973553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87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73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74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75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76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7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8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79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88" w:name="_Toc189973554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88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2CBF0A4B" w14:textId="49CC4DB4" w:rsidR="00BB5F45" w:rsidRPr="00BB5F4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BF71C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F71C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F71C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9973498" w:history="1">
            <w:r w:rsidR="00BB5F45"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_Toc189973498 \h </w:instrTex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A9ABD" w14:textId="3DCE3511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49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_Toc189973499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F270B" w14:textId="0BA3D05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9976D" w14:textId="24F2E907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326E9" w14:textId="04EED5BC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88B4A" w14:textId="7CD24BE4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47D23" w14:textId="04F6EBE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66E1" w14:textId="167B4205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4A44D" w14:textId="01921EA1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FDA4B" w14:textId="5105FF87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262B31" w14:textId="70E3A22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3B643" w14:textId="6F60944D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422C5" w14:textId="610DBA4B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6D848" w14:textId="6914F835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E73F" w14:textId="42D954F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B325C" w14:textId="5A4C88EB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7A391" w14:textId="160EA0A6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AACFB" w14:textId="3F4857C7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AFD53" w14:textId="2C44B3C3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53D2F" w14:textId="14B6475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8FA5B" w14:textId="01E1AFE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95D6E" w14:textId="625F923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24636" w14:textId="530004E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C6C32" w14:textId="5C5F1DD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F8731" w14:textId="493D0349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23226" w14:textId="4F45FF1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AC35C" w14:textId="4D38F92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554F3" w14:textId="20A0C61A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8AE6A" w14:textId="3CE97CBC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804EE" w14:textId="56673B07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1F1EE" w14:textId="2A26F43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B1EA4" w14:textId="630D3AB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3319F" w14:textId="7EC605B0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39BDE" w14:textId="28C39162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F7E32" w14:textId="635E8C6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92964" w14:textId="596B5E03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5CA60" w14:textId="6F16A990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1B80A" w14:textId="410B4585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E3872" w14:textId="72739C4D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8149A" w14:textId="6690A50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B31B5" w14:textId="3D08947F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EDDD2" w14:textId="628A42C6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09EE0" w14:textId="0C384FB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BCC31" w14:textId="62DBF4A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56551" w14:textId="78AC846C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B576" w14:textId="56771B38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A2BF5" w14:textId="4FC30720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стартиране на проектът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549C4" w14:textId="60BBB2F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Главно меню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BD677" w14:textId="4C05FFE4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5F9395" w14:textId="5B9858A8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D9AD0" w14:textId="38D2ED81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7618F5AD" w:rsidR="00223BCD" w:rsidRPr="00F526E2" w:rsidRDefault="00223BC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F71CD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AFD1F" w14:textId="77777777" w:rsidR="00036BC8" w:rsidRDefault="00036BC8" w:rsidP="008324B5">
      <w:pPr>
        <w:spacing w:after="0" w:line="240" w:lineRule="auto"/>
      </w:pPr>
      <w:r>
        <w:separator/>
      </w:r>
    </w:p>
  </w:endnote>
  <w:endnote w:type="continuationSeparator" w:id="0">
    <w:p w14:paraId="25BA0198" w14:textId="77777777" w:rsidR="00036BC8" w:rsidRDefault="00036BC8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94ED00" w14:textId="77777777" w:rsidR="00036BC8" w:rsidRDefault="00036BC8" w:rsidP="008324B5">
      <w:pPr>
        <w:spacing w:after="0" w:line="240" w:lineRule="auto"/>
      </w:pPr>
      <w:r>
        <w:separator/>
      </w:r>
    </w:p>
  </w:footnote>
  <w:footnote w:type="continuationSeparator" w:id="0">
    <w:p w14:paraId="2FCFC0F8" w14:textId="77777777" w:rsidR="00036BC8" w:rsidRDefault="00036BC8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3"/>
  </w:num>
  <w:num w:numId="6" w16cid:durableId="497581657">
    <w:abstractNumId w:val="39"/>
  </w:num>
  <w:num w:numId="7" w16cid:durableId="1344281346">
    <w:abstractNumId w:val="29"/>
  </w:num>
  <w:num w:numId="8" w16cid:durableId="729352518">
    <w:abstractNumId w:val="46"/>
  </w:num>
  <w:num w:numId="9" w16cid:durableId="1090391960">
    <w:abstractNumId w:val="28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4"/>
  </w:num>
  <w:num w:numId="15" w16cid:durableId="2129616273">
    <w:abstractNumId w:val="32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5"/>
  </w:num>
  <w:num w:numId="19" w16cid:durableId="481242735">
    <w:abstractNumId w:val="22"/>
  </w:num>
  <w:num w:numId="20" w16cid:durableId="809008674">
    <w:abstractNumId w:val="36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3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37"/>
  </w:num>
  <w:num w:numId="27" w16cid:durableId="1091121464">
    <w:abstractNumId w:val="42"/>
  </w:num>
  <w:num w:numId="28" w16cid:durableId="1485506310">
    <w:abstractNumId w:val="40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38"/>
  </w:num>
  <w:num w:numId="32" w16cid:durableId="928461544">
    <w:abstractNumId w:val="13"/>
  </w:num>
  <w:num w:numId="33" w16cid:durableId="248319325">
    <w:abstractNumId w:val="34"/>
  </w:num>
  <w:num w:numId="34" w16cid:durableId="1826435535">
    <w:abstractNumId w:val="45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0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1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1"/>
  </w:num>
  <w:num w:numId="47" w16cid:durableId="200600535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204C5"/>
    <w:rsid w:val="000230B9"/>
    <w:rsid w:val="00023A83"/>
    <w:rsid w:val="00025123"/>
    <w:rsid w:val="00025B6C"/>
    <w:rsid w:val="0002791C"/>
    <w:rsid w:val="000320F1"/>
    <w:rsid w:val="000331DB"/>
    <w:rsid w:val="00036168"/>
    <w:rsid w:val="00036BC8"/>
    <w:rsid w:val="00037E9E"/>
    <w:rsid w:val="000404B0"/>
    <w:rsid w:val="00046E83"/>
    <w:rsid w:val="00050F09"/>
    <w:rsid w:val="0005310D"/>
    <w:rsid w:val="00053FFF"/>
    <w:rsid w:val="0005722E"/>
    <w:rsid w:val="000632BA"/>
    <w:rsid w:val="000664CC"/>
    <w:rsid w:val="00067BF1"/>
    <w:rsid w:val="00067FEB"/>
    <w:rsid w:val="000809AB"/>
    <w:rsid w:val="00080BEC"/>
    <w:rsid w:val="00083174"/>
    <w:rsid w:val="00085A6E"/>
    <w:rsid w:val="00086A7F"/>
    <w:rsid w:val="00090527"/>
    <w:rsid w:val="00090F3F"/>
    <w:rsid w:val="00092FA4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645B"/>
    <w:rsid w:val="000D0838"/>
    <w:rsid w:val="000D0B4B"/>
    <w:rsid w:val="000D3BB2"/>
    <w:rsid w:val="000D465A"/>
    <w:rsid w:val="000E185E"/>
    <w:rsid w:val="000E1BD0"/>
    <w:rsid w:val="000E2FFD"/>
    <w:rsid w:val="000E53D0"/>
    <w:rsid w:val="000F03B5"/>
    <w:rsid w:val="000F0A20"/>
    <w:rsid w:val="000F1E10"/>
    <w:rsid w:val="000F335F"/>
    <w:rsid w:val="000F52A0"/>
    <w:rsid w:val="000F7269"/>
    <w:rsid w:val="00102AB9"/>
    <w:rsid w:val="00102D03"/>
    <w:rsid w:val="00110BAD"/>
    <w:rsid w:val="00111F9F"/>
    <w:rsid w:val="0011276D"/>
    <w:rsid w:val="001134A2"/>
    <w:rsid w:val="00113C89"/>
    <w:rsid w:val="001148F3"/>
    <w:rsid w:val="00120569"/>
    <w:rsid w:val="00122256"/>
    <w:rsid w:val="00124826"/>
    <w:rsid w:val="001261F6"/>
    <w:rsid w:val="00130EFC"/>
    <w:rsid w:val="0013196E"/>
    <w:rsid w:val="00131EC0"/>
    <w:rsid w:val="00132FF5"/>
    <w:rsid w:val="001335D6"/>
    <w:rsid w:val="00140AAE"/>
    <w:rsid w:val="00140F47"/>
    <w:rsid w:val="00141CFF"/>
    <w:rsid w:val="001430C3"/>
    <w:rsid w:val="00143545"/>
    <w:rsid w:val="001465C8"/>
    <w:rsid w:val="0014768C"/>
    <w:rsid w:val="00150D0F"/>
    <w:rsid w:val="00155863"/>
    <w:rsid w:val="00160430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81D75"/>
    <w:rsid w:val="001856D2"/>
    <w:rsid w:val="00185BD7"/>
    <w:rsid w:val="0018613A"/>
    <w:rsid w:val="0018618B"/>
    <w:rsid w:val="001875B4"/>
    <w:rsid w:val="001A13A1"/>
    <w:rsid w:val="001A2BB7"/>
    <w:rsid w:val="001A34DF"/>
    <w:rsid w:val="001A5456"/>
    <w:rsid w:val="001A64C1"/>
    <w:rsid w:val="001B4436"/>
    <w:rsid w:val="001B4FD5"/>
    <w:rsid w:val="001B7898"/>
    <w:rsid w:val="001C0B7C"/>
    <w:rsid w:val="001C30EA"/>
    <w:rsid w:val="001C3B93"/>
    <w:rsid w:val="001C3DA4"/>
    <w:rsid w:val="001C50D2"/>
    <w:rsid w:val="001D6494"/>
    <w:rsid w:val="001D75FB"/>
    <w:rsid w:val="001E39B1"/>
    <w:rsid w:val="001E4043"/>
    <w:rsid w:val="001E664D"/>
    <w:rsid w:val="001E6C46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6DBF"/>
    <w:rsid w:val="00216FC7"/>
    <w:rsid w:val="00222B50"/>
    <w:rsid w:val="00223BCD"/>
    <w:rsid w:val="00224313"/>
    <w:rsid w:val="00225B51"/>
    <w:rsid w:val="002270F9"/>
    <w:rsid w:val="00230FC3"/>
    <w:rsid w:val="00231BC3"/>
    <w:rsid w:val="00233111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6CAB"/>
    <w:rsid w:val="0026021E"/>
    <w:rsid w:val="00261E5A"/>
    <w:rsid w:val="0026225D"/>
    <w:rsid w:val="002629FC"/>
    <w:rsid w:val="002632FB"/>
    <w:rsid w:val="00263B01"/>
    <w:rsid w:val="00264249"/>
    <w:rsid w:val="00265092"/>
    <w:rsid w:val="00265227"/>
    <w:rsid w:val="002661FB"/>
    <w:rsid w:val="00266636"/>
    <w:rsid w:val="0027163A"/>
    <w:rsid w:val="00271C44"/>
    <w:rsid w:val="00272D20"/>
    <w:rsid w:val="0027338C"/>
    <w:rsid w:val="002737B8"/>
    <w:rsid w:val="00273EE2"/>
    <w:rsid w:val="002759D3"/>
    <w:rsid w:val="00276B28"/>
    <w:rsid w:val="002776B9"/>
    <w:rsid w:val="00283960"/>
    <w:rsid w:val="00287765"/>
    <w:rsid w:val="0028791B"/>
    <w:rsid w:val="00287B3D"/>
    <w:rsid w:val="00294188"/>
    <w:rsid w:val="00296860"/>
    <w:rsid w:val="002A238C"/>
    <w:rsid w:val="002A37CA"/>
    <w:rsid w:val="002A3C1D"/>
    <w:rsid w:val="002A51D0"/>
    <w:rsid w:val="002A61F4"/>
    <w:rsid w:val="002A62E1"/>
    <w:rsid w:val="002A7D7F"/>
    <w:rsid w:val="002B21AE"/>
    <w:rsid w:val="002B3B68"/>
    <w:rsid w:val="002B435A"/>
    <w:rsid w:val="002B4389"/>
    <w:rsid w:val="002B612A"/>
    <w:rsid w:val="002C0661"/>
    <w:rsid w:val="002C1AC3"/>
    <w:rsid w:val="002C1C68"/>
    <w:rsid w:val="002C2A50"/>
    <w:rsid w:val="002C345A"/>
    <w:rsid w:val="002C4BB7"/>
    <w:rsid w:val="002C5756"/>
    <w:rsid w:val="002C6C99"/>
    <w:rsid w:val="002D08F9"/>
    <w:rsid w:val="002D15F6"/>
    <w:rsid w:val="002D34F8"/>
    <w:rsid w:val="002D3554"/>
    <w:rsid w:val="002D3817"/>
    <w:rsid w:val="002D6279"/>
    <w:rsid w:val="002E6DAE"/>
    <w:rsid w:val="002E7174"/>
    <w:rsid w:val="002E738F"/>
    <w:rsid w:val="002E7C1E"/>
    <w:rsid w:val="002E7E67"/>
    <w:rsid w:val="002F76BA"/>
    <w:rsid w:val="003025F6"/>
    <w:rsid w:val="00304BC9"/>
    <w:rsid w:val="003128A3"/>
    <w:rsid w:val="00312EAE"/>
    <w:rsid w:val="003146C6"/>
    <w:rsid w:val="003149AA"/>
    <w:rsid w:val="00315565"/>
    <w:rsid w:val="003176BE"/>
    <w:rsid w:val="00323E6C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40E1E"/>
    <w:rsid w:val="0034366A"/>
    <w:rsid w:val="003508FB"/>
    <w:rsid w:val="00351A22"/>
    <w:rsid w:val="003541F5"/>
    <w:rsid w:val="00360FD4"/>
    <w:rsid w:val="00361B88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64B1"/>
    <w:rsid w:val="00387F3F"/>
    <w:rsid w:val="0039256A"/>
    <w:rsid w:val="003927DC"/>
    <w:rsid w:val="0039280B"/>
    <w:rsid w:val="003940BF"/>
    <w:rsid w:val="00394363"/>
    <w:rsid w:val="00397D92"/>
    <w:rsid w:val="003A1444"/>
    <w:rsid w:val="003A3A87"/>
    <w:rsid w:val="003B0216"/>
    <w:rsid w:val="003C023B"/>
    <w:rsid w:val="003C3D53"/>
    <w:rsid w:val="003C6DC5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43D9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71F54"/>
    <w:rsid w:val="00472393"/>
    <w:rsid w:val="004747DE"/>
    <w:rsid w:val="004810E1"/>
    <w:rsid w:val="0048415B"/>
    <w:rsid w:val="00485AD2"/>
    <w:rsid w:val="00486102"/>
    <w:rsid w:val="0048795B"/>
    <w:rsid w:val="00490510"/>
    <w:rsid w:val="004907C6"/>
    <w:rsid w:val="00492C45"/>
    <w:rsid w:val="00493A22"/>
    <w:rsid w:val="004A0C21"/>
    <w:rsid w:val="004A0CEA"/>
    <w:rsid w:val="004A1142"/>
    <w:rsid w:val="004A46D9"/>
    <w:rsid w:val="004B006B"/>
    <w:rsid w:val="004B1779"/>
    <w:rsid w:val="004B33BD"/>
    <w:rsid w:val="004C1645"/>
    <w:rsid w:val="004C748B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6AF5"/>
    <w:rsid w:val="004F735F"/>
    <w:rsid w:val="00500388"/>
    <w:rsid w:val="0050089C"/>
    <w:rsid w:val="00505931"/>
    <w:rsid w:val="00505B10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7930"/>
    <w:rsid w:val="00540A89"/>
    <w:rsid w:val="00543F96"/>
    <w:rsid w:val="00544856"/>
    <w:rsid w:val="005448A8"/>
    <w:rsid w:val="005453EC"/>
    <w:rsid w:val="005508C1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9F"/>
    <w:rsid w:val="00576291"/>
    <w:rsid w:val="00577D51"/>
    <w:rsid w:val="00581BD9"/>
    <w:rsid w:val="005821C1"/>
    <w:rsid w:val="00582A18"/>
    <w:rsid w:val="00582FC2"/>
    <w:rsid w:val="00585838"/>
    <w:rsid w:val="005933E3"/>
    <w:rsid w:val="0059385B"/>
    <w:rsid w:val="0059582F"/>
    <w:rsid w:val="00596F6D"/>
    <w:rsid w:val="005A3478"/>
    <w:rsid w:val="005A6FC9"/>
    <w:rsid w:val="005B0F41"/>
    <w:rsid w:val="005B0F56"/>
    <w:rsid w:val="005B76EF"/>
    <w:rsid w:val="005C137D"/>
    <w:rsid w:val="005C40BC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3C36"/>
    <w:rsid w:val="005E3D24"/>
    <w:rsid w:val="005F12C6"/>
    <w:rsid w:val="005F21A7"/>
    <w:rsid w:val="005F510E"/>
    <w:rsid w:val="005F6B6A"/>
    <w:rsid w:val="005F6D6C"/>
    <w:rsid w:val="005F7BC5"/>
    <w:rsid w:val="00600AAA"/>
    <w:rsid w:val="00601C13"/>
    <w:rsid w:val="00605162"/>
    <w:rsid w:val="00606B8A"/>
    <w:rsid w:val="00610097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265"/>
    <w:rsid w:val="0063517D"/>
    <w:rsid w:val="00635BA7"/>
    <w:rsid w:val="006363F9"/>
    <w:rsid w:val="006365E5"/>
    <w:rsid w:val="006368AC"/>
    <w:rsid w:val="006371A0"/>
    <w:rsid w:val="00637F5D"/>
    <w:rsid w:val="00642A03"/>
    <w:rsid w:val="006438C4"/>
    <w:rsid w:val="00645499"/>
    <w:rsid w:val="00650BE5"/>
    <w:rsid w:val="00656E88"/>
    <w:rsid w:val="006570ED"/>
    <w:rsid w:val="00657AEB"/>
    <w:rsid w:val="006618B1"/>
    <w:rsid w:val="00662AA4"/>
    <w:rsid w:val="006633C8"/>
    <w:rsid w:val="0066345A"/>
    <w:rsid w:val="006669ED"/>
    <w:rsid w:val="00670B92"/>
    <w:rsid w:val="00675534"/>
    <w:rsid w:val="006762B1"/>
    <w:rsid w:val="006852F7"/>
    <w:rsid w:val="006855F3"/>
    <w:rsid w:val="00693418"/>
    <w:rsid w:val="00695C20"/>
    <w:rsid w:val="006961CC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C02F7"/>
    <w:rsid w:val="006C41D2"/>
    <w:rsid w:val="006C46B8"/>
    <w:rsid w:val="006C5021"/>
    <w:rsid w:val="006C7952"/>
    <w:rsid w:val="006C7BDF"/>
    <w:rsid w:val="006C7FC5"/>
    <w:rsid w:val="006D67D2"/>
    <w:rsid w:val="006D75B4"/>
    <w:rsid w:val="006E0436"/>
    <w:rsid w:val="006E19E0"/>
    <w:rsid w:val="006E44E3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738"/>
    <w:rsid w:val="00706075"/>
    <w:rsid w:val="007144BD"/>
    <w:rsid w:val="00714868"/>
    <w:rsid w:val="0072357F"/>
    <w:rsid w:val="00725082"/>
    <w:rsid w:val="00732895"/>
    <w:rsid w:val="00732A76"/>
    <w:rsid w:val="0073502F"/>
    <w:rsid w:val="0073505D"/>
    <w:rsid w:val="007423E0"/>
    <w:rsid w:val="00742655"/>
    <w:rsid w:val="00742F41"/>
    <w:rsid w:val="00744593"/>
    <w:rsid w:val="00751241"/>
    <w:rsid w:val="0075232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4C0"/>
    <w:rsid w:val="00783446"/>
    <w:rsid w:val="00783476"/>
    <w:rsid w:val="00785D47"/>
    <w:rsid w:val="00791F3F"/>
    <w:rsid w:val="007943F3"/>
    <w:rsid w:val="00796266"/>
    <w:rsid w:val="0079758F"/>
    <w:rsid w:val="007A1DA1"/>
    <w:rsid w:val="007A2113"/>
    <w:rsid w:val="007A338D"/>
    <w:rsid w:val="007A48B0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D13B8"/>
    <w:rsid w:val="007D4048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F1DAB"/>
    <w:rsid w:val="007F266B"/>
    <w:rsid w:val="007F34D6"/>
    <w:rsid w:val="007F3A8D"/>
    <w:rsid w:val="007F5C89"/>
    <w:rsid w:val="007F7484"/>
    <w:rsid w:val="007F7B58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2001C"/>
    <w:rsid w:val="0082101C"/>
    <w:rsid w:val="008258C2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4800"/>
    <w:rsid w:val="00864FC5"/>
    <w:rsid w:val="008655AA"/>
    <w:rsid w:val="00870AB4"/>
    <w:rsid w:val="008720DA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911D4"/>
    <w:rsid w:val="00891237"/>
    <w:rsid w:val="00892569"/>
    <w:rsid w:val="00892846"/>
    <w:rsid w:val="0089439D"/>
    <w:rsid w:val="008A2C8E"/>
    <w:rsid w:val="008A5A3D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2039"/>
    <w:rsid w:val="008C21F8"/>
    <w:rsid w:val="008C27E6"/>
    <w:rsid w:val="008C52C7"/>
    <w:rsid w:val="008C6735"/>
    <w:rsid w:val="008D13C0"/>
    <w:rsid w:val="008D3248"/>
    <w:rsid w:val="008D7A34"/>
    <w:rsid w:val="008E0988"/>
    <w:rsid w:val="008E1662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664"/>
    <w:rsid w:val="00901658"/>
    <w:rsid w:val="009020CD"/>
    <w:rsid w:val="009021D1"/>
    <w:rsid w:val="00902C6B"/>
    <w:rsid w:val="00903553"/>
    <w:rsid w:val="0090363C"/>
    <w:rsid w:val="00904A37"/>
    <w:rsid w:val="00906ECC"/>
    <w:rsid w:val="00912065"/>
    <w:rsid w:val="009136FD"/>
    <w:rsid w:val="0091686B"/>
    <w:rsid w:val="00917FD1"/>
    <w:rsid w:val="009223E1"/>
    <w:rsid w:val="009230C7"/>
    <w:rsid w:val="00923333"/>
    <w:rsid w:val="009233C3"/>
    <w:rsid w:val="00923FE9"/>
    <w:rsid w:val="009267BC"/>
    <w:rsid w:val="00927821"/>
    <w:rsid w:val="00932D0E"/>
    <w:rsid w:val="00934566"/>
    <w:rsid w:val="00934C17"/>
    <w:rsid w:val="00944654"/>
    <w:rsid w:val="00944BB0"/>
    <w:rsid w:val="00946B12"/>
    <w:rsid w:val="00947BC4"/>
    <w:rsid w:val="009515E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902C6"/>
    <w:rsid w:val="0099166B"/>
    <w:rsid w:val="00992BEF"/>
    <w:rsid w:val="009939C8"/>
    <w:rsid w:val="0099488D"/>
    <w:rsid w:val="00995C7C"/>
    <w:rsid w:val="009964D5"/>
    <w:rsid w:val="00996C86"/>
    <w:rsid w:val="00997FC9"/>
    <w:rsid w:val="009A0824"/>
    <w:rsid w:val="009A3E10"/>
    <w:rsid w:val="009A6724"/>
    <w:rsid w:val="009A7C00"/>
    <w:rsid w:val="009B03FE"/>
    <w:rsid w:val="009B69B6"/>
    <w:rsid w:val="009B6A0E"/>
    <w:rsid w:val="009B70DD"/>
    <w:rsid w:val="009C36AB"/>
    <w:rsid w:val="009C5C49"/>
    <w:rsid w:val="009C6EA9"/>
    <w:rsid w:val="009C7B35"/>
    <w:rsid w:val="009D3EA8"/>
    <w:rsid w:val="009D65BB"/>
    <w:rsid w:val="009E0B87"/>
    <w:rsid w:val="009E23BF"/>
    <w:rsid w:val="009E2450"/>
    <w:rsid w:val="009E5F76"/>
    <w:rsid w:val="009E635F"/>
    <w:rsid w:val="009E6B95"/>
    <w:rsid w:val="009F0179"/>
    <w:rsid w:val="009F2528"/>
    <w:rsid w:val="009F4340"/>
    <w:rsid w:val="009F4AEC"/>
    <w:rsid w:val="009F57B7"/>
    <w:rsid w:val="00A02186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AE"/>
    <w:rsid w:val="00A228D8"/>
    <w:rsid w:val="00A241AC"/>
    <w:rsid w:val="00A251EC"/>
    <w:rsid w:val="00A264A5"/>
    <w:rsid w:val="00A27066"/>
    <w:rsid w:val="00A27478"/>
    <w:rsid w:val="00A358E6"/>
    <w:rsid w:val="00A35C18"/>
    <w:rsid w:val="00A364BB"/>
    <w:rsid w:val="00A379A4"/>
    <w:rsid w:val="00A40009"/>
    <w:rsid w:val="00A460F0"/>
    <w:rsid w:val="00A4654E"/>
    <w:rsid w:val="00A4795B"/>
    <w:rsid w:val="00A52198"/>
    <w:rsid w:val="00A607C1"/>
    <w:rsid w:val="00A60A54"/>
    <w:rsid w:val="00A6614C"/>
    <w:rsid w:val="00A66D2B"/>
    <w:rsid w:val="00A66D6E"/>
    <w:rsid w:val="00A6715F"/>
    <w:rsid w:val="00A6745E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4352"/>
    <w:rsid w:val="00AA48D0"/>
    <w:rsid w:val="00AA567B"/>
    <w:rsid w:val="00AA6F0C"/>
    <w:rsid w:val="00AA7001"/>
    <w:rsid w:val="00AB114B"/>
    <w:rsid w:val="00AB29F4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5E27"/>
    <w:rsid w:val="00AE0457"/>
    <w:rsid w:val="00AE436C"/>
    <w:rsid w:val="00AE4A89"/>
    <w:rsid w:val="00AE5820"/>
    <w:rsid w:val="00AE6559"/>
    <w:rsid w:val="00AE7541"/>
    <w:rsid w:val="00AF2761"/>
    <w:rsid w:val="00AF51CE"/>
    <w:rsid w:val="00AF6215"/>
    <w:rsid w:val="00AF79B5"/>
    <w:rsid w:val="00B0098B"/>
    <w:rsid w:val="00B02B7B"/>
    <w:rsid w:val="00B03FE6"/>
    <w:rsid w:val="00B045F3"/>
    <w:rsid w:val="00B048A5"/>
    <w:rsid w:val="00B04902"/>
    <w:rsid w:val="00B06F57"/>
    <w:rsid w:val="00B10A55"/>
    <w:rsid w:val="00B1154F"/>
    <w:rsid w:val="00B22F1B"/>
    <w:rsid w:val="00B253C1"/>
    <w:rsid w:val="00B25656"/>
    <w:rsid w:val="00B25B09"/>
    <w:rsid w:val="00B26FD1"/>
    <w:rsid w:val="00B26FD9"/>
    <w:rsid w:val="00B27522"/>
    <w:rsid w:val="00B31C0C"/>
    <w:rsid w:val="00B4139C"/>
    <w:rsid w:val="00B41ABE"/>
    <w:rsid w:val="00B50341"/>
    <w:rsid w:val="00B52796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D0E"/>
    <w:rsid w:val="00B9124A"/>
    <w:rsid w:val="00B9206C"/>
    <w:rsid w:val="00B934E6"/>
    <w:rsid w:val="00B93D85"/>
    <w:rsid w:val="00BA6990"/>
    <w:rsid w:val="00BB0573"/>
    <w:rsid w:val="00BB0633"/>
    <w:rsid w:val="00BB1B68"/>
    <w:rsid w:val="00BB2F5F"/>
    <w:rsid w:val="00BB4BCE"/>
    <w:rsid w:val="00BB5F45"/>
    <w:rsid w:val="00BB657F"/>
    <w:rsid w:val="00BC170C"/>
    <w:rsid w:val="00BC688E"/>
    <w:rsid w:val="00BC7D71"/>
    <w:rsid w:val="00BD095C"/>
    <w:rsid w:val="00BD2F07"/>
    <w:rsid w:val="00BD508F"/>
    <w:rsid w:val="00BE32F3"/>
    <w:rsid w:val="00BE5082"/>
    <w:rsid w:val="00BE52A6"/>
    <w:rsid w:val="00BF25FE"/>
    <w:rsid w:val="00BF6B36"/>
    <w:rsid w:val="00BF71CD"/>
    <w:rsid w:val="00C01502"/>
    <w:rsid w:val="00C05A16"/>
    <w:rsid w:val="00C119F1"/>
    <w:rsid w:val="00C164EF"/>
    <w:rsid w:val="00C16FCD"/>
    <w:rsid w:val="00C202DE"/>
    <w:rsid w:val="00C220C4"/>
    <w:rsid w:val="00C23118"/>
    <w:rsid w:val="00C25FE1"/>
    <w:rsid w:val="00C33262"/>
    <w:rsid w:val="00C35AC8"/>
    <w:rsid w:val="00C4116A"/>
    <w:rsid w:val="00C44235"/>
    <w:rsid w:val="00C46007"/>
    <w:rsid w:val="00C47D25"/>
    <w:rsid w:val="00C51985"/>
    <w:rsid w:val="00C52FBD"/>
    <w:rsid w:val="00C53450"/>
    <w:rsid w:val="00C53EF9"/>
    <w:rsid w:val="00C541A6"/>
    <w:rsid w:val="00C54A9C"/>
    <w:rsid w:val="00C57EB2"/>
    <w:rsid w:val="00C63A73"/>
    <w:rsid w:val="00C64341"/>
    <w:rsid w:val="00C649E1"/>
    <w:rsid w:val="00C65B9A"/>
    <w:rsid w:val="00C66A7C"/>
    <w:rsid w:val="00C80164"/>
    <w:rsid w:val="00C83E52"/>
    <w:rsid w:val="00C8515F"/>
    <w:rsid w:val="00C852B1"/>
    <w:rsid w:val="00C856B9"/>
    <w:rsid w:val="00C87DB1"/>
    <w:rsid w:val="00C87F75"/>
    <w:rsid w:val="00C90CFC"/>
    <w:rsid w:val="00C92378"/>
    <w:rsid w:val="00C92E99"/>
    <w:rsid w:val="00C936DE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5B64"/>
    <w:rsid w:val="00CC5EC4"/>
    <w:rsid w:val="00CC6E13"/>
    <w:rsid w:val="00CC741C"/>
    <w:rsid w:val="00CD1CD1"/>
    <w:rsid w:val="00CD512D"/>
    <w:rsid w:val="00CE099E"/>
    <w:rsid w:val="00CE0B6F"/>
    <w:rsid w:val="00CE4517"/>
    <w:rsid w:val="00CF10D1"/>
    <w:rsid w:val="00CF1961"/>
    <w:rsid w:val="00CF2174"/>
    <w:rsid w:val="00CF42B6"/>
    <w:rsid w:val="00CF4593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5696"/>
    <w:rsid w:val="00D220B0"/>
    <w:rsid w:val="00D25D99"/>
    <w:rsid w:val="00D27A2A"/>
    <w:rsid w:val="00D32C91"/>
    <w:rsid w:val="00D335A9"/>
    <w:rsid w:val="00D36CEA"/>
    <w:rsid w:val="00D45136"/>
    <w:rsid w:val="00D4709C"/>
    <w:rsid w:val="00D50C24"/>
    <w:rsid w:val="00D50EE1"/>
    <w:rsid w:val="00D5156D"/>
    <w:rsid w:val="00D5176E"/>
    <w:rsid w:val="00D5584A"/>
    <w:rsid w:val="00D56AE3"/>
    <w:rsid w:val="00D57C6F"/>
    <w:rsid w:val="00D61D51"/>
    <w:rsid w:val="00D63405"/>
    <w:rsid w:val="00D646D7"/>
    <w:rsid w:val="00D7371C"/>
    <w:rsid w:val="00D75D6C"/>
    <w:rsid w:val="00D762A4"/>
    <w:rsid w:val="00D8316C"/>
    <w:rsid w:val="00D8415C"/>
    <w:rsid w:val="00D84E44"/>
    <w:rsid w:val="00D871E1"/>
    <w:rsid w:val="00D91A91"/>
    <w:rsid w:val="00D9263F"/>
    <w:rsid w:val="00D95E9E"/>
    <w:rsid w:val="00D9753E"/>
    <w:rsid w:val="00DA4974"/>
    <w:rsid w:val="00DA62C0"/>
    <w:rsid w:val="00DB03E5"/>
    <w:rsid w:val="00DB2F0A"/>
    <w:rsid w:val="00DB63DC"/>
    <w:rsid w:val="00DB7457"/>
    <w:rsid w:val="00DC018B"/>
    <w:rsid w:val="00DC1099"/>
    <w:rsid w:val="00DC39CC"/>
    <w:rsid w:val="00DC6301"/>
    <w:rsid w:val="00DC7395"/>
    <w:rsid w:val="00DD195E"/>
    <w:rsid w:val="00DD253F"/>
    <w:rsid w:val="00DD2854"/>
    <w:rsid w:val="00DD4D5B"/>
    <w:rsid w:val="00DD6069"/>
    <w:rsid w:val="00DD7B4E"/>
    <w:rsid w:val="00DD7C25"/>
    <w:rsid w:val="00DE08F9"/>
    <w:rsid w:val="00DE0A59"/>
    <w:rsid w:val="00DE2056"/>
    <w:rsid w:val="00DE5CB8"/>
    <w:rsid w:val="00DE6D4B"/>
    <w:rsid w:val="00DF140D"/>
    <w:rsid w:val="00DF171F"/>
    <w:rsid w:val="00DF1871"/>
    <w:rsid w:val="00DF191F"/>
    <w:rsid w:val="00DF1B41"/>
    <w:rsid w:val="00DF314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20653"/>
    <w:rsid w:val="00E229A4"/>
    <w:rsid w:val="00E309AC"/>
    <w:rsid w:val="00E33803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5C3C"/>
    <w:rsid w:val="00E56535"/>
    <w:rsid w:val="00E57AAA"/>
    <w:rsid w:val="00E635BC"/>
    <w:rsid w:val="00E63C85"/>
    <w:rsid w:val="00E63DC3"/>
    <w:rsid w:val="00E65EF8"/>
    <w:rsid w:val="00E66B83"/>
    <w:rsid w:val="00E67569"/>
    <w:rsid w:val="00E71394"/>
    <w:rsid w:val="00E713C9"/>
    <w:rsid w:val="00E7317F"/>
    <w:rsid w:val="00E73761"/>
    <w:rsid w:val="00E73F5D"/>
    <w:rsid w:val="00E755B5"/>
    <w:rsid w:val="00E81633"/>
    <w:rsid w:val="00E83172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3772"/>
    <w:rsid w:val="00EB4D04"/>
    <w:rsid w:val="00EB7754"/>
    <w:rsid w:val="00EC2E53"/>
    <w:rsid w:val="00EC366B"/>
    <w:rsid w:val="00EC505D"/>
    <w:rsid w:val="00EC61CE"/>
    <w:rsid w:val="00EC7124"/>
    <w:rsid w:val="00EC7CD3"/>
    <w:rsid w:val="00ED473C"/>
    <w:rsid w:val="00ED4AC6"/>
    <w:rsid w:val="00ED4E84"/>
    <w:rsid w:val="00EE2944"/>
    <w:rsid w:val="00EE2A7A"/>
    <w:rsid w:val="00EE4D21"/>
    <w:rsid w:val="00EE67BD"/>
    <w:rsid w:val="00EE74E5"/>
    <w:rsid w:val="00EF078E"/>
    <w:rsid w:val="00EF7D5A"/>
    <w:rsid w:val="00F02008"/>
    <w:rsid w:val="00F06A11"/>
    <w:rsid w:val="00F07A61"/>
    <w:rsid w:val="00F10473"/>
    <w:rsid w:val="00F111F3"/>
    <w:rsid w:val="00F20EC1"/>
    <w:rsid w:val="00F2776D"/>
    <w:rsid w:val="00F30A22"/>
    <w:rsid w:val="00F31607"/>
    <w:rsid w:val="00F35FAD"/>
    <w:rsid w:val="00F377B9"/>
    <w:rsid w:val="00F41477"/>
    <w:rsid w:val="00F41DE6"/>
    <w:rsid w:val="00F42B79"/>
    <w:rsid w:val="00F42BC5"/>
    <w:rsid w:val="00F42E7B"/>
    <w:rsid w:val="00F42EBB"/>
    <w:rsid w:val="00F4338C"/>
    <w:rsid w:val="00F44734"/>
    <w:rsid w:val="00F45DBB"/>
    <w:rsid w:val="00F50B64"/>
    <w:rsid w:val="00F524BE"/>
    <w:rsid w:val="00F526E2"/>
    <w:rsid w:val="00F52F3D"/>
    <w:rsid w:val="00F53D15"/>
    <w:rsid w:val="00F55F1F"/>
    <w:rsid w:val="00F60247"/>
    <w:rsid w:val="00F6122F"/>
    <w:rsid w:val="00F66AE2"/>
    <w:rsid w:val="00F70C84"/>
    <w:rsid w:val="00F72792"/>
    <w:rsid w:val="00F72DBF"/>
    <w:rsid w:val="00F7521E"/>
    <w:rsid w:val="00F77C17"/>
    <w:rsid w:val="00F808CE"/>
    <w:rsid w:val="00F82BCF"/>
    <w:rsid w:val="00F84117"/>
    <w:rsid w:val="00F84555"/>
    <w:rsid w:val="00F8590D"/>
    <w:rsid w:val="00F8752F"/>
    <w:rsid w:val="00F87606"/>
    <w:rsid w:val="00F96F37"/>
    <w:rsid w:val="00FA2A06"/>
    <w:rsid w:val="00FA518F"/>
    <w:rsid w:val="00FA5E9B"/>
    <w:rsid w:val="00FA6AA9"/>
    <w:rsid w:val="00FA75B1"/>
    <w:rsid w:val="00FA79AF"/>
    <w:rsid w:val="00FB12AB"/>
    <w:rsid w:val="00FB135D"/>
    <w:rsid w:val="00FB3860"/>
    <w:rsid w:val="00FB442D"/>
    <w:rsid w:val="00FB5C5C"/>
    <w:rsid w:val="00FB613E"/>
    <w:rsid w:val="00FB7145"/>
    <w:rsid w:val="00FC04E3"/>
    <w:rsid w:val="00FC1BF9"/>
    <w:rsid w:val="00FC36F7"/>
    <w:rsid w:val="00FC37DA"/>
    <w:rsid w:val="00FC3FDD"/>
    <w:rsid w:val="00FC4973"/>
    <w:rsid w:val="00FC72AC"/>
    <w:rsid w:val="00FD0402"/>
    <w:rsid w:val="00FD236C"/>
    <w:rsid w:val="00FD2B14"/>
    <w:rsid w:val="00FD3E51"/>
    <w:rsid w:val="00FD7BCE"/>
    <w:rsid w:val="00FE05BB"/>
    <w:rsid w:val="00FE1BAD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en.wikipedia.org/wiki/Simulation_of_Urban_MObility" TargetMode="External"/><Relationship Id="rId79" Type="http://schemas.openxmlformats.org/officeDocument/2006/relationships/hyperlink" Target="https://en.wikipedia.org/wiki/Sydney_Coordinated_Adaptive_Traffic_Syste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s://www.ijsr.in/upload/277357174Chapter_17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72" Type="http://schemas.openxmlformats.org/officeDocument/2006/relationships/hyperlink" Target="https://github.com/BvHand487/TrafficSimTest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yperlink" Target="https://en.wikipedia.org/wiki/PTV_Vissi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78" Type="http://schemas.openxmlformats.org/officeDocument/2006/relationships/hyperlink" Target="https://www.westernsystems-inc.com/wp-content/uploads/2019/04/Western%20Systems%20SCOOT.pdf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s://docs.aimsun.com/next/22.0.1/UsersManual/TrafficManagement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56</Pages>
  <Words>7823</Words>
  <Characters>44596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1117</cp:revision>
  <dcterms:created xsi:type="dcterms:W3CDTF">2025-01-20T12:52:00Z</dcterms:created>
  <dcterms:modified xsi:type="dcterms:W3CDTF">2025-02-09T21:48:00Z</dcterms:modified>
</cp:coreProperties>
</file>