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E73C" w14:textId="77777777" w:rsidR="00D5402D" w:rsidRDefault="00D5402D"/>
    <w:p w14:paraId="6F0F43E1" w14:textId="77777777" w:rsidR="00D5402D" w:rsidRDefault="0004332B">
      <w:r>
        <w:t>C</w:t>
      </w:r>
      <w:r>
        <w:rPr>
          <w:rFonts w:hint="eastAsia"/>
        </w:rPr>
        <w:t>pu+主板</w:t>
      </w:r>
    </w:p>
    <w:tbl>
      <w:tblPr>
        <w:tblStyle w:val="aa"/>
        <w:tblW w:w="8229" w:type="dxa"/>
        <w:tblLook w:val="04A0" w:firstRow="1" w:lastRow="0" w:firstColumn="1" w:lastColumn="0" w:noHBand="0" w:noVBand="1"/>
      </w:tblPr>
      <w:tblGrid>
        <w:gridCol w:w="2263"/>
        <w:gridCol w:w="1276"/>
        <w:gridCol w:w="4690"/>
      </w:tblGrid>
      <w:tr w:rsidR="00D5402D" w14:paraId="4AE71064" w14:textId="77777777" w:rsidTr="00B7735D">
        <w:trPr>
          <w:trHeight w:val="530"/>
        </w:trPr>
        <w:tc>
          <w:tcPr>
            <w:tcW w:w="2263" w:type="dxa"/>
          </w:tcPr>
          <w:p w14:paraId="3FBD99F5" w14:textId="722BD6D5" w:rsidR="00D5402D" w:rsidRDefault="00D5402D" w:rsidP="00875707">
            <w:pPr>
              <w:rPr>
                <w:rFonts w:hint="eastAsia"/>
              </w:rPr>
            </w:pPr>
            <w:r>
              <w:rPr>
                <w:rFonts w:hint="eastAsia"/>
              </w:rPr>
              <w:t>电脑配件</w:t>
            </w:r>
          </w:p>
        </w:tc>
        <w:tc>
          <w:tcPr>
            <w:tcW w:w="1276" w:type="dxa"/>
          </w:tcPr>
          <w:p w14:paraId="67C82C0F" w14:textId="77C9FDA7" w:rsidR="00D5402D" w:rsidRDefault="00D5402D" w:rsidP="00875707">
            <w:r>
              <w:rPr>
                <w:rFonts w:hint="eastAsia"/>
              </w:rPr>
              <w:t>价格</w:t>
            </w:r>
            <w:r w:rsidR="007E2C4C">
              <w:rPr>
                <w:rFonts w:hint="eastAsia"/>
              </w:rPr>
              <w:t>(</w:t>
            </w:r>
            <w:r w:rsidR="007E2C4C">
              <w:t>/rmb)</w:t>
            </w:r>
          </w:p>
        </w:tc>
        <w:tc>
          <w:tcPr>
            <w:tcW w:w="4690" w:type="dxa"/>
          </w:tcPr>
          <w:p w14:paraId="054F3669" w14:textId="1798293E" w:rsidR="00D5402D" w:rsidRDefault="00D5402D" w:rsidP="00875707">
            <w:r>
              <w:rPr>
                <w:rFonts w:hint="eastAsia"/>
              </w:rPr>
              <w:t>配置</w:t>
            </w:r>
          </w:p>
        </w:tc>
      </w:tr>
      <w:tr w:rsidR="00D5402D" w14:paraId="5D6F14B2" w14:textId="77777777" w:rsidTr="00B7735D">
        <w:trPr>
          <w:trHeight w:val="530"/>
        </w:trPr>
        <w:tc>
          <w:tcPr>
            <w:tcW w:w="2263" w:type="dxa"/>
          </w:tcPr>
          <w:p w14:paraId="1E10873D" w14:textId="41DEDCF1" w:rsidR="00D5402D" w:rsidRDefault="00D5402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主板</w:t>
            </w:r>
          </w:p>
        </w:tc>
        <w:tc>
          <w:tcPr>
            <w:tcW w:w="1276" w:type="dxa"/>
            <w:vMerge w:val="restart"/>
          </w:tcPr>
          <w:p w14:paraId="7B20E0AF" w14:textId="1DCEECC2" w:rsidR="00D5402D" w:rsidRDefault="00D5402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1649</w:t>
            </w:r>
          </w:p>
        </w:tc>
        <w:tc>
          <w:tcPr>
            <w:tcW w:w="4690" w:type="dxa"/>
          </w:tcPr>
          <w:p w14:paraId="37589C40" w14:textId="265D94D6" w:rsidR="00D5402D" w:rsidRDefault="00D5402D" w:rsidP="00D5402D">
            <w:r>
              <w:t>B660m</w:t>
            </w:r>
            <w:r>
              <w:rPr>
                <w:rFonts w:hint="eastAsia"/>
              </w:rPr>
              <w:t>爆破弹</w:t>
            </w:r>
          </w:p>
        </w:tc>
      </w:tr>
      <w:tr w:rsidR="00D5402D" w14:paraId="36A68D24" w14:textId="77777777" w:rsidTr="00B7735D">
        <w:trPr>
          <w:trHeight w:val="530"/>
        </w:trPr>
        <w:tc>
          <w:tcPr>
            <w:tcW w:w="2263" w:type="dxa"/>
          </w:tcPr>
          <w:p w14:paraId="4AAFE438" w14:textId="6B4C0029" w:rsidR="00D5402D" w:rsidRDefault="00D5402D" w:rsidP="00D5402D">
            <w:pPr>
              <w:rPr>
                <w:rFonts w:hint="eastAsia"/>
              </w:rPr>
            </w:pPr>
            <w:r>
              <w:t>Cpu</w:t>
            </w:r>
          </w:p>
        </w:tc>
        <w:tc>
          <w:tcPr>
            <w:tcW w:w="1276" w:type="dxa"/>
            <w:vMerge/>
          </w:tcPr>
          <w:p w14:paraId="79C59941" w14:textId="2D53D810" w:rsidR="00D5402D" w:rsidRDefault="00D5402D" w:rsidP="00D5402D"/>
        </w:tc>
        <w:tc>
          <w:tcPr>
            <w:tcW w:w="4690" w:type="dxa"/>
          </w:tcPr>
          <w:p w14:paraId="58D32104" w14:textId="60217959" w:rsidR="00D5402D" w:rsidRDefault="00D5402D" w:rsidP="00D5402D">
            <w:r>
              <w:rPr>
                <w:rFonts w:hint="eastAsia"/>
              </w:rPr>
              <w:t>1</w:t>
            </w:r>
            <w:r>
              <w:t>2490f</w:t>
            </w:r>
          </w:p>
        </w:tc>
      </w:tr>
      <w:tr w:rsidR="00D5402D" w14:paraId="50F77302" w14:textId="77777777" w:rsidTr="00B7735D">
        <w:trPr>
          <w:trHeight w:val="530"/>
        </w:trPr>
        <w:tc>
          <w:tcPr>
            <w:tcW w:w="2263" w:type="dxa"/>
          </w:tcPr>
          <w:p w14:paraId="3427FAF5" w14:textId="39AE5E3A" w:rsidR="00D5402D" w:rsidRDefault="00D5402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散热</w:t>
            </w:r>
          </w:p>
        </w:tc>
        <w:tc>
          <w:tcPr>
            <w:tcW w:w="1276" w:type="dxa"/>
          </w:tcPr>
          <w:p w14:paraId="74B14F09" w14:textId="48FB2CC7" w:rsidR="00D5402D" w:rsidRDefault="00D5402D" w:rsidP="00D5402D">
            <w:r>
              <w:rPr>
                <w:rFonts w:hint="eastAsia"/>
              </w:rPr>
              <w:t>75</w:t>
            </w:r>
          </w:p>
        </w:tc>
        <w:tc>
          <w:tcPr>
            <w:tcW w:w="4690" w:type="dxa"/>
          </w:tcPr>
          <w:p w14:paraId="7CD34B2A" w14:textId="53A8D97F" w:rsidR="00D5402D" w:rsidRDefault="00D5402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风神玄冰400</w:t>
            </w:r>
          </w:p>
        </w:tc>
      </w:tr>
      <w:tr w:rsidR="00D5402D" w14:paraId="2FF37912" w14:textId="77777777" w:rsidTr="00B7735D">
        <w:trPr>
          <w:trHeight w:val="508"/>
        </w:trPr>
        <w:tc>
          <w:tcPr>
            <w:tcW w:w="2263" w:type="dxa"/>
          </w:tcPr>
          <w:p w14:paraId="7ED34E9E" w14:textId="2971FF97" w:rsidR="00D5402D" w:rsidRDefault="00D5402D" w:rsidP="00D5402D">
            <w:r>
              <w:rPr>
                <w:rFonts w:hint="eastAsia"/>
              </w:rPr>
              <w:t>内存</w:t>
            </w:r>
          </w:p>
        </w:tc>
        <w:tc>
          <w:tcPr>
            <w:tcW w:w="1276" w:type="dxa"/>
          </w:tcPr>
          <w:p w14:paraId="076BB743" w14:textId="21C40D79" w:rsidR="00D5402D" w:rsidRDefault="00D5402D" w:rsidP="00D5402D">
            <w:r>
              <w:rPr>
                <w:rFonts w:hint="eastAsia"/>
              </w:rPr>
              <w:t>299</w:t>
            </w:r>
          </w:p>
        </w:tc>
        <w:tc>
          <w:tcPr>
            <w:tcW w:w="4690" w:type="dxa"/>
          </w:tcPr>
          <w:p w14:paraId="0B7C05B4" w14:textId="288007C7" w:rsidR="00D5402D" w:rsidRDefault="00D5402D" w:rsidP="00D5402D">
            <w:r>
              <w:rPr>
                <w:rFonts w:hint="eastAsia"/>
              </w:rPr>
              <w:t>酷兽夜枭3200</w:t>
            </w:r>
            <w:r>
              <w:t xml:space="preserve"> 8x2g</w:t>
            </w:r>
          </w:p>
        </w:tc>
      </w:tr>
      <w:tr w:rsidR="00D5402D" w14:paraId="532A13F5" w14:textId="77777777" w:rsidTr="00B7735D">
        <w:trPr>
          <w:trHeight w:val="530"/>
        </w:trPr>
        <w:tc>
          <w:tcPr>
            <w:tcW w:w="2263" w:type="dxa"/>
          </w:tcPr>
          <w:p w14:paraId="2A788799" w14:textId="4889D00F" w:rsidR="00D5402D" w:rsidRDefault="00D5402D" w:rsidP="00D5402D">
            <w:r>
              <w:rPr>
                <w:rFonts w:hint="eastAsia"/>
              </w:rPr>
              <w:t>s</w:t>
            </w:r>
            <w:r>
              <w:t>sd</w:t>
            </w:r>
          </w:p>
        </w:tc>
        <w:tc>
          <w:tcPr>
            <w:tcW w:w="1276" w:type="dxa"/>
          </w:tcPr>
          <w:p w14:paraId="370A8600" w14:textId="2587B26E" w:rsidR="00D5402D" w:rsidRDefault="00D5402D" w:rsidP="00D5402D">
            <w:r>
              <w:rPr>
                <w:rFonts w:hint="eastAsia"/>
              </w:rPr>
              <w:t>2</w:t>
            </w:r>
            <w:r>
              <w:t>99</w:t>
            </w:r>
          </w:p>
        </w:tc>
        <w:tc>
          <w:tcPr>
            <w:tcW w:w="4690" w:type="dxa"/>
          </w:tcPr>
          <w:p w14:paraId="6CF6CD2C" w14:textId="6EB65496" w:rsidR="00D5402D" w:rsidRDefault="00D5402D" w:rsidP="00D5402D">
            <w:r>
              <w:rPr>
                <w:rFonts w:hint="eastAsia"/>
              </w:rPr>
              <w:t>金士顿5</w:t>
            </w:r>
            <w:r>
              <w:t>00g</w:t>
            </w:r>
          </w:p>
        </w:tc>
      </w:tr>
      <w:tr w:rsidR="00D5402D" w14:paraId="3804A90A" w14:textId="77777777" w:rsidTr="00B7735D">
        <w:trPr>
          <w:trHeight w:val="530"/>
        </w:trPr>
        <w:tc>
          <w:tcPr>
            <w:tcW w:w="2263" w:type="dxa"/>
          </w:tcPr>
          <w:p w14:paraId="104C8B54" w14:textId="04552D32" w:rsidR="00D5402D" w:rsidRDefault="00D5402D" w:rsidP="00D5402D">
            <w:r>
              <w:rPr>
                <w:rFonts w:hint="eastAsia"/>
              </w:rPr>
              <w:t>显卡</w:t>
            </w:r>
          </w:p>
        </w:tc>
        <w:tc>
          <w:tcPr>
            <w:tcW w:w="1276" w:type="dxa"/>
          </w:tcPr>
          <w:p w14:paraId="4D86F18B" w14:textId="7E88755B" w:rsidR="00D5402D" w:rsidRDefault="00D5402D" w:rsidP="00D5402D">
            <w:r>
              <w:rPr>
                <w:rFonts w:hint="eastAsia"/>
              </w:rPr>
              <w:t>2999</w:t>
            </w:r>
          </w:p>
        </w:tc>
        <w:tc>
          <w:tcPr>
            <w:tcW w:w="4690" w:type="dxa"/>
          </w:tcPr>
          <w:p w14:paraId="6389C984" w14:textId="05E6236A" w:rsidR="00D5402D" w:rsidRDefault="00D5402D" w:rsidP="00D5402D">
            <w:r>
              <w:rPr>
                <w:rFonts w:hint="eastAsia"/>
              </w:rPr>
              <w:t>凄惨红3060</w:t>
            </w:r>
          </w:p>
        </w:tc>
      </w:tr>
      <w:tr w:rsidR="00D5402D" w14:paraId="70D57BA5" w14:textId="77777777" w:rsidTr="00B7735D">
        <w:trPr>
          <w:trHeight w:val="530"/>
        </w:trPr>
        <w:tc>
          <w:tcPr>
            <w:tcW w:w="2263" w:type="dxa"/>
          </w:tcPr>
          <w:p w14:paraId="25D5C78A" w14:textId="4C917CA3" w:rsidR="00D5402D" w:rsidRDefault="00D5402D" w:rsidP="00D5402D">
            <w:r>
              <w:rPr>
                <w:rFonts w:hint="eastAsia"/>
              </w:rPr>
              <w:t>电源</w:t>
            </w:r>
          </w:p>
        </w:tc>
        <w:tc>
          <w:tcPr>
            <w:tcW w:w="1276" w:type="dxa"/>
          </w:tcPr>
          <w:p w14:paraId="45C7AFDE" w14:textId="606BADCE" w:rsidR="00D5402D" w:rsidRDefault="00D5402D" w:rsidP="00D5402D">
            <w:r>
              <w:rPr>
                <w:rFonts w:hint="eastAsia"/>
              </w:rPr>
              <w:t>289</w:t>
            </w:r>
          </w:p>
        </w:tc>
        <w:tc>
          <w:tcPr>
            <w:tcW w:w="4690" w:type="dxa"/>
          </w:tcPr>
          <w:p w14:paraId="1554C9FC" w14:textId="1B0229BD" w:rsidR="00D5402D" w:rsidRDefault="00D5402D" w:rsidP="00D5402D">
            <w:r>
              <w:rPr>
                <w:rFonts w:hint="eastAsia"/>
              </w:rPr>
              <w:t>长城铜牌550w</w:t>
            </w:r>
          </w:p>
        </w:tc>
      </w:tr>
      <w:tr w:rsidR="00D5402D" w14:paraId="43B4A693" w14:textId="77777777" w:rsidTr="00B7735D">
        <w:trPr>
          <w:trHeight w:val="508"/>
        </w:trPr>
        <w:tc>
          <w:tcPr>
            <w:tcW w:w="2263" w:type="dxa"/>
          </w:tcPr>
          <w:p w14:paraId="48F5647F" w14:textId="6F228A2C" w:rsidR="00D5402D" w:rsidRDefault="00D5402D" w:rsidP="00D5402D">
            <w:r>
              <w:rPr>
                <w:rFonts w:hint="eastAsia"/>
              </w:rPr>
              <w:t>机箱</w:t>
            </w:r>
          </w:p>
        </w:tc>
        <w:tc>
          <w:tcPr>
            <w:tcW w:w="1276" w:type="dxa"/>
          </w:tcPr>
          <w:p w14:paraId="1C4123B6" w14:textId="38831383" w:rsidR="00D5402D" w:rsidRDefault="00D5402D" w:rsidP="00D5402D">
            <w:r>
              <w:rPr>
                <w:rFonts w:hint="eastAsia"/>
              </w:rPr>
              <w:t>110</w:t>
            </w:r>
          </w:p>
        </w:tc>
        <w:tc>
          <w:tcPr>
            <w:tcW w:w="4690" w:type="dxa"/>
          </w:tcPr>
          <w:p w14:paraId="091D4A36" w14:textId="75F5261C" w:rsidR="00D5402D" w:rsidRDefault="007E2C4C" w:rsidP="00D5402D">
            <w:r>
              <w:rPr>
                <w:rFonts w:hint="eastAsia"/>
              </w:rPr>
              <w:t>侧透320</w:t>
            </w:r>
            <w:r>
              <w:t>mm+</w:t>
            </w:r>
            <w:r w:rsidR="00D5402D">
              <w:rPr>
                <w:rFonts w:hint="eastAsia"/>
              </w:rPr>
              <w:t>3aq</w:t>
            </w:r>
            <w:r>
              <w:t>ours</w:t>
            </w:r>
            <w:r w:rsidR="00D5402D">
              <w:rPr>
                <w:rFonts w:hint="eastAsia"/>
              </w:rPr>
              <w:t>风扇</w:t>
            </w:r>
          </w:p>
        </w:tc>
      </w:tr>
      <w:tr w:rsidR="00D5402D" w14:paraId="7BC81B6D" w14:textId="77777777" w:rsidTr="00B7735D">
        <w:trPr>
          <w:trHeight w:val="530"/>
        </w:trPr>
        <w:tc>
          <w:tcPr>
            <w:tcW w:w="2263" w:type="dxa"/>
          </w:tcPr>
          <w:p w14:paraId="04672EA5" w14:textId="3BE91397" w:rsidR="00D5402D" w:rsidRPr="007E2C4C" w:rsidRDefault="007E2C4C" w:rsidP="00D5402D">
            <w:r>
              <w:rPr>
                <w:rFonts w:hint="eastAsia"/>
              </w:rPr>
              <w:t>键盘</w:t>
            </w:r>
          </w:p>
        </w:tc>
        <w:tc>
          <w:tcPr>
            <w:tcW w:w="1276" w:type="dxa"/>
          </w:tcPr>
          <w:p w14:paraId="4CED8E1F" w14:textId="7BC48B37" w:rsidR="00D5402D" w:rsidRDefault="007E2C4C" w:rsidP="00D5402D">
            <w:r>
              <w:rPr>
                <w:rFonts w:hint="eastAsia"/>
              </w:rPr>
              <w:t>139</w:t>
            </w:r>
          </w:p>
        </w:tc>
        <w:tc>
          <w:tcPr>
            <w:tcW w:w="4690" w:type="dxa"/>
          </w:tcPr>
          <w:p w14:paraId="0575303C" w14:textId="74DDD861" w:rsidR="00D5402D" w:rsidRDefault="007E2C4C" w:rsidP="00D5402D">
            <w:r>
              <w:rPr>
                <w:rFonts w:hint="eastAsia"/>
              </w:rPr>
              <w:t>牧马人108红轴混光</w:t>
            </w:r>
          </w:p>
        </w:tc>
      </w:tr>
      <w:tr w:rsidR="00D5402D" w14:paraId="4E862227" w14:textId="77777777" w:rsidTr="00B7735D">
        <w:trPr>
          <w:trHeight w:val="508"/>
        </w:trPr>
        <w:tc>
          <w:tcPr>
            <w:tcW w:w="2263" w:type="dxa"/>
          </w:tcPr>
          <w:p w14:paraId="46D11630" w14:textId="24AB9255" w:rsidR="00D5402D" w:rsidRDefault="007E2C4C" w:rsidP="00D5402D">
            <w:r>
              <w:rPr>
                <w:rFonts w:hint="eastAsia"/>
              </w:rPr>
              <w:t>硬盘</w:t>
            </w:r>
          </w:p>
        </w:tc>
        <w:tc>
          <w:tcPr>
            <w:tcW w:w="1276" w:type="dxa"/>
          </w:tcPr>
          <w:p w14:paraId="4233488B" w14:textId="16B27601" w:rsidR="00D5402D" w:rsidRDefault="007E2C4C" w:rsidP="00D5402D">
            <w:r>
              <w:rPr>
                <w:rFonts w:hint="eastAsia"/>
              </w:rPr>
              <w:t>339</w:t>
            </w:r>
          </w:p>
        </w:tc>
        <w:tc>
          <w:tcPr>
            <w:tcW w:w="4690" w:type="dxa"/>
          </w:tcPr>
          <w:p w14:paraId="5E4D175D" w14:textId="41D6A852" w:rsidR="00D5402D" w:rsidRDefault="007E2C4C" w:rsidP="00D5402D">
            <w:r>
              <w:rPr>
                <w:rFonts w:hint="eastAsia"/>
              </w:rPr>
              <w:t>西数2t</w:t>
            </w:r>
          </w:p>
        </w:tc>
      </w:tr>
      <w:tr w:rsidR="007E2C4C" w14:paraId="4F5E51F8" w14:textId="77777777" w:rsidTr="00B7735D">
        <w:trPr>
          <w:trHeight w:val="508"/>
        </w:trPr>
        <w:tc>
          <w:tcPr>
            <w:tcW w:w="2263" w:type="dxa"/>
          </w:tcPr>
          <w:p w14:paraId="2B578618" w14:textId="41DAD569" w:rsid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鼠标</w:t>
            </w:r>
          </w:p>
        </w:tc>
        <w:tc>
          <w:tcPr>
            <w:tcW w:w="1276" w:type="dxa"/>
          </w:tcPr>
          <w:p w14:paraId="57C00AC1" w14:textId="5ECE155C" w:rsid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690" w:type="dxa"/>
          </w:tcPr>
          <w:p w14:paraId="7D696540" w14:textId="4F1DDB28" w:rsid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连包装都莫得的icy</w:t>
            </w:r>
            <w:r>
              <w:t xml:space="preserve"> armor</w:t>
            </w:r>
          </w:p>
        </w:tc>
      </w:tr>
      <w:tr w:rsidR="007E2C4C" w14:paraId="7211588D" w14:textId="77777777" w:rsidTr="00B7735D">
        <w:trPr>
          <w:trHeight w:val="508"/>
        </w:trPr>
        <w:tc>
          <w:tcPr>
            <w:tcW w:w="2263" w:type="dxa"/>
          </w:tcPr>
          <w:p w14:paraId="06DFC301" w14:textId="485AC3BF" w:rsidR="007E2C4C" w:rsidRP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显示器</w:t>
            </w:r>
          </w:p>
        </w:tc>
        <w:tc>
          <w:tcPr>
            <w:tcW w:w="1276" w:type="dxa"/>
          </w:tcPr>
          <w:p w14:paraId="5148AB72" w14:textId="14BA7162" w:rsid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90" w:type="dxa"/>
          </w:tcPr>
          <w:p w14:paraId="6BE60316" w14:textId="0E6FD712" w:rsid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白嫖款华硕2</w:t>
            </w:r>
            <w:r>
              <w:t>2</w:t>
            </w:r>
            <w:r>
              <w:rPr>
                <w:rFonts w:hint="eastAsia"/>
              </w:rPr>
              <w:t>寸1</w:t>
            </w:r>
            <w:r>
              <w:t>k vga</w:t>
            </w:r>
          </w:p>
        </w:tc>
      </w:tr>
      <w:tr w:rsidR="007E2C4C" w14:paraId="50B45E98" w14:textId="77777777" w:rsidTr="00B7735D">
        <w:trPr>
          <w:trHeight w:val="508"/>
        </w:trPr>
        <w:tc>
          <w:tcPr>
            <w:tcW w:w="2263" w:type="dxa"/>
          </w:tcPr>
          <w:p w14:paraId="5C93591E" w14:textId="3A69F961" w:rsidR="007E2C4C" w:rsidRP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音响</w:t>
            </w:r>
          </w:p>
        </w:tc>
        <w:tc>
          <w:tcPr>
            <w:tcW w:w="1276" w:type="dxa"/>
          </w:tcPr>
          <w:p w14:paraId="1BCEC99D" w14:textId="6584CB86" w:rsid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690" w:type="dxa"/>
          </w:tcPr>
          <w:p w14:paraId="67194D39" w14:textId="7E9E479E" w:rsidR="007E2C4C" w:rsidRDefault="007E2C4C" w:rsidP="00D5402D">
            <w:r>
              <w:rPr>
                <w:rFonts w:hint="eastAsia"/>
              </w:rPr>
              <w:t>看起来像小米一样的寄吧</w:t>
            </w:r>
          </w:p>
        </w:tc>
      </w:tr>
      <w:tr w:rsidR="007E2C4C" w14:paraId="6DD7FD78" w14:textId="77777777" w:rsidTr="00B7735D">
        <w:trPr>
          <w:trHeight w:val="508"/>
        </w:trPr>
        <w:tc>
          <w:tcPr>
            <w:tcW w:w="2263" w:type="dxa"/>
          </w:tcPr>
          <w:p w14:paraId="5218BE63" w14:textId="67BE83DE" w:rsidR="007E2C4C" w:rsidRDefault="007E2C4C" w:rsidP="00D5402D">
            <w:r>
              <w:t>V</w:t>
            </w:r>
            <w:r>
              <w:rPr>
                <w:rFonts w:hint="eastAsia"/>
              </w:rPr>
              <w:t>ga线</w:t>
            </w:r>
            <w:r w:rsidR="00B7735D">
              <w:rPr>
                <w:rFonts w:hint="eastAsia"/>
              </w:rPr>
              <w:t>+vga转hdmi</w:t>
            </w:r>
          </w:p>
        </w:tc>
        <w:tc>
          <w:tcPr>
            <w:tcW w:w="1276" w:type="dxa"/>
          </w:tcPr>
          <w:p w14:paraId="1A4CCBD6" w14:textId="1B093753" w:rsid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7735D">
              <w:t>6</w:t>
            </w:r>
          </w:p>
        </w:tc>
        <w:tc>
          <w:tcPr>
            <w:tcW w:w="4690" w:type="dxa"/>
          </w:tcPr>
          <w:p w14:paraId="0F348B7D" w14:textId="0F26A862" w:rsidR="007E2C4C" w:rsidRDefault="007E2C4C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被奸商宰了10块钱买vga线</w:t>
            </w:r>
            <w:r w:rsidR="00B7735D">
              <w:rPr>
                <w:rFonts w:hint="eastAsia"/>
              </w:rPr>
              <w:t>和转换头</w:t>
            </w:r>
          </w:p>
        </w:tc>
      </w:tr>
      <w:tr w:rsidR="00B7735D" w14:paraId="626EF7F2" w14:textId="77777777" w:rsidTr="00B7735D">
        <w:trPr>
          <w:trHeight w:val="508"/>
        </w:trPr>
        <w:tc>
          <w:tcPr>
            <w:tcW w:w="2263" w:type="dxa"/>
          </w:tcPr>
          <w:p w14:paraId="686F895A" w14:textId="1530C938" w:rsidR="00B7735D" w:rsidRDefault="00B7735D" w:rsidP="00D5402D">
            <w:r>
              <w:rPr>
                <w:rFonts w:hint="eastAsia"/>
              </w:rPr>
              <w:t>鼠标垫</w:t>
            </w:r>
          </w:p>
        </w:tc>
        <w:tc>
          <w:tcPr>
            <w:tcW w:w="1276" w:type="dxa"/>
          </w:tcPr>
          <w:p w14:paraId="19F52C52" w14:textId="03F560A5" w:rsidR="00B7735D" w:rsidRDefault="00B7735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690" w:type="dxa"/>
          </w:tcPr>
          <w:p w14:paraId="6DB20B78" w14:textId="00AB6506" w:rsidR="00B7735D" w:rsidRDefault="00B7735D" w:rsidP="00D5402D">
            <w:r>
              <w:rPr>
                <w:rFonts w:hint="eastAsia"/>
              </w:rPr>
              <w:t>我去，初音未来。质量有点臭</w:t>
            </w:r>
          </w:p>
        </w:tc>
      </w:tr>
      <w:tr w:rsidR="00B7735D" w14:paraId="6A8796C5" w14:textId="77777777" w:rsidTr="00B7735D">
        <w:trPr>
          <w:trHeight w:val="508"/>
        </w:trPr>
        <w:tc>
          <w:tcPr>
            <w:tcW w:w="2263" w:type="dxa"/>
          </w:tcPr>
          <w:p w14:paraId="121AB66D" w14:textId="0643B3F8" w:rsidR="00B7735D" w:rsidRDefault="00B7735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1276" w:type="dxa"/>
          </w:tcPr>
          <w:p w14:paraId="25D51CCF" w14:textId="202D33C2" w:rsidR="00B7735D" w:rsidRDefault="00B7735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942</w:t>
            </w:r>
          </w:p>
        </w:tc>
        <w:tc>
          <w:tcPr>
            <w:tcW w:w="4690" w:type="dxa"/>
          </w:tcPr>
          <w:p w14:paraId="7BBF074A" w14:textId="42A2BAA8" w:rsidR="00B7735D" w:rsidRDefault="00B7735D" w:rsidP="00D5402D">
            <w:pPr>
              <w:rPr>
                <w:rFonts w:hint="eastAsia"/>
              </w:rPr>
            </w:pPr>
            <w:r>
              <w:t xml:space="preserve">ACTUAL </w:t>
            </w:r>
            <w:r>
              <w:rPr>
                <w:rFonts w:hint="eastAsia"/>
              </w:rPr>
              <w:t>T</w:t>
            </w:r>
            <w:r>
              <w:t>OTAL</w:t>
            </w:r>
          </w:p>
        </w:tc>
      </w:tr>
      <w:tr w:rsidR="00B7735D" w14:paraId="74CDAABE" w14:textId="77777777" w:rsidTr="00B7735D">
        <w:trPr>
          <w:trHeight w:val="508"/>
        </w:trPr>
        <w:tc>
          <w:tcPr>
            <w:tcW w:w="2263" w:type="dxa"/>
          </w:tcPr>
          <w:p w14:paraId="7DB822B7" w14:textId="38AC9C07" w:rsidR="00B7735D" w:rsidRPr="00B7735D" w:rsidRDefault="00B7735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预算</w:t>
            </w:r>
          </w:p>
        </w:tc>
        <w:tc>
          <w:tcPr>
            <w:tcW w:w="1276" w:type="dxa"/>
          </w:tcPr>
          <w:p w14:paraId="1C18D1ED" w14:textId="1FAABA14" w:rsidR="00B7735D" w:rsidRDefault="00B7735D" w:rsidP="00D5402D">
            <w:pPr>
              <w:rPr>
                <w:rFonts w:hint="eastAsia"/>
              </w:rPr>
            </w:pPr>
            <w:r>
              <w:rPr>
                <w:rFonts w:hint="eastAsia"/>
              </w:rPr>
              <w:t>5000↓</w:t>
            </w:r>
          </w:p>
        </w:tc>
        <w:tc>
          <w:tcPr>
            <w:tcW w:w="4690" w:type="dxa"/>
          </w:tcPr>
          <w:p w14:paraId="7F3A25EB" w14:textId="30C2560A" w:rsidR="00B7735D" w:rsidRDefault="00B7735D" w:rsidP="00D5402D">
            <w:r>
              <w:rPr>
                <w:rFonts w:hint="eastAsia"/>
              </w:rPr>
              <w:t>赢！</w:t>
            </w:r>
          </w:p>
        </w:tc>
      </w:tr>
    </w:tbl>
    <w:p w14:paraId="2FECAE9B" w14:textId="782E2B4F" w:rsidR="00687359" w:rsidRPr="00031CC6" w:rsidRDefault="00687359">
      <w:pPr>
        <w:rPr>
          <w:rFonts w:hint="eastAsia"/>
        </w:rPr>
      </w:pPr>
    </w:p>
    <w:sectPr w:rsidR="00687359" w:rsidRPr="00031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91E2" w14:textId="77777777" w:rsidR="008E3072" w:rsidRDefault="008E3072" w:rsidP="00D432BE">
      <w:r>
        <w:separator/>
      </w:r>
    </w:p>
  </w:endnote>
  <w:endnote w:type="continuationSeparator" w:id="0">
    <w:p w14:paraId="694315B3" w14:textId="77777777" w:rsidR="008E3072" w:rsidRDefault="008E3072" w:rsidP="00D4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33FE" w14:textId="77777777" w:rsidR="008E3072" w:rsidRDefault="008E3072" w:rsidP="00D432BE">
      <w:r>
        <w:separator/>
      </w:r>
    </w:p>
  </w:footnote>
  <w:footnote w:type="continuationSeparator" w:id="0">
    <w:p w14:paraId="4D52D1A5" w14:textId="77777777" w:rsidR="008E3072" w:rsidRDefault="008E3072" w:rsidP="00D4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6F"/>
    <w:rsid w:val="0001229B"/>
    <w:rsid w:val="00031AA0"/>
    <w:rsid w:val="00031CC6"/>
    <w:rsid w:val="0004332B"/>
    <w:rsid w:val="00186245"/>
    <w:rsid w:val="001D7818"/>
    <w:rsid w:val="001E77FB"/>
    <w:rsid w:val="003519FA"/>
    <w:rsid w:val="003D4D0E"/>
    <w:rsid w:val="004041BC"/>
    <w:rsid w:val="005534D5"/>
    <w:rsid w:val="006050BF"/>
    <w:rsid w:val="00620D5D"/>
    <w:rsid w:val="00687359"/>
    <w:rsid w:val="007E2C4C"/>
    <w:rsid w:val="008B279F"/>
    <w:rsid w:val="008E3072"/>
    <w:rsid w:val="00B64D20"/>
    <w:rsid w:val="00B7735D"/>
    <w:rsid w:val="00BD2847"/>
    <w:rsid w:val="00C369A9"/>
    <w:rsid w:val="00C94C6F"/>
    <w:rsid w:val="00D432BE"/>
    <w:rsid w:val="00D5402D"/>
    <w:rsid w:val="00ED2687"/>
    <w:rsid w:val="00F447FA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850C"/>
  <w15:chartTrackingRefBased/>
  <w15:docId w15:val="{5D6C357B-F81F-4368-8D1B-1EF34108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3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332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20D5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43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rsid w:val="00D432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3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rsid w:val="00D432BE"/>
    <w:rPr>
      <w:sz w:val="18"/>
      <w:szCs w:val="18"/>
    </w:rPr>
  </w:style>
  <w:style w:type="table" w:styleId="aa">
    <w:name w:val="Table Grid"/>
    <w:basedOn w:val="a1"/>
    <w:uiPriority w:val="39"/>
    <w:rsid w:val="00D5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Bylx</dc:creator>
  <cp:keywords/>
  <dc:description/>
  <cp:lastModifiedBy>666 Bylx</cp:lastModifiedBy>
  <cp:revision>10</cp:revision>
  <dcterms:created xsi:type="dcterms:W3CDTF">2022-06-15T15:42:00Z</dcterms:created>
  <dcterms:modified xsi:type="dcterms:W3CDTF">2022-06-28T16:41:00Z</dcterms:modified>
</cp:coreProperties>
</file>