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CC1C" w14:textId="77777777" w:rsidR="007B6A7B" w:rsidRPr="004F6F69" w:rsidRDefault="007B6A7B" w:rsidP="007B6A7B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F6F6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5ED60086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F6F6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2DEF0EA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F6F6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DCD31D9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FE40CD" w14:textId="77777777" w:rsidR="007B6A7B" w:rsidRPr="004F6F69" w:rsidRDefault="007B6A7B" w:rsidP="007B6A7B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C08D2AF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9877816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16CF24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15682E" w14:textId="77777777" w:rsidR="007B6A7B" w:rsidRPr="004F6F69" w:rsidRDefault="007B6A7B" w:rsidP="007B6A7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F6F6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34A66DA" w14:textId="045F779B" w:rsidR="007B6A7B" w:rsidRPr="00B71BB4" w:rsidRDefault="007B6A7B" w:rsidP="007B6A7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4F6F6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3858B79A" w14:textId="77777777" w:rsidR="007B6A7B" w:rsidRPr="003C2621" w:rsidRDefault="007B6A7B" w:rsidP="007B6A7B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F6F6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ascii="Times New Roman" w:eastAsia="Droid Sans Fallb"/>
          <w:i/>
          <w:color w:val="000000"/>
          <w:sz w:val="32"/>
          <w:u w:val="single"/>
          <w:lang w:val="ru-RU"/>
        </w:rPr>
        <w:t xml:space="preserve"> Операционные системы</w:t>
      </w:r>
    </w:p>
    <w:p w14:paraId="3E8852D5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EDE7E96" w14:textId="77777777" w:rsidR="007B6A7B" w:rsidRPr="004F6F69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8AB05BB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407841E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F643AAE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32BFF80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9F5A69E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005E26D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CCC4012" w14:textId="77777777" w:rsidR="007B6A7B" w:rsidRPr="004F6F69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2C2CF87" w14:textId="77777777" w:rsidR="007B6A7B" w:rsidRPr="00C75352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7535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>Быстров Г. А.</w:t>
      </w:r>
      <w:r w:rsidRPr="00C7535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14:paraId="06A0317B" w14:textId="77777777" w:rsidR="007B6A7B" w:rsidRPr="00C75352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A970172" w14:textId="77777777" w:rsidR="007B6A7B" w:rsidRPr="003C2621" w:rsidRDefault="007B6A7B" w:rsidP="007B6A7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C75352">
        <w:rPr>
          <w:rFonts w:ascii="Times New Roman" w:eastAsia="Droid Sans Fallb"/>
          <w:color w:val="000000"/>
          <w:sz w:val="26"/>
          <w:lang w:val="ru-RU"/>
        </w:rPr>
        <w:tab/>
      </w:r>
      <w:r w:rsidRPr="003C2621">
        <w:rPr>
          <w:rFonts w:ascii="Times New Roman" w:eastAsia="Droid Sans Fallb"/>
          <w:color w:val="000000"/>
          <w:sz w:val="26"/>
          <w:u w:val="single"/>
          <w:lang w:val="ru-RU"/>
        </w:rPr>
        <w:t>Группа: НПИбд-</w:t>
      </w:r>
      <w:proofErr w:type="gramStart"/>
      <w:r w:rsidRPr="003C2621">
        <w:rPr>
          <w:rFonts w:ascii="Times New Roman" w:eastAsia="Droid Sans Fallb"/>
          <w:color w:val="000000"/>
          <w:sz w:val="26"/>
          <w:u w:val="single"/>
          <w:lang w:val="ru-RU"/>
        </w:rPr>
        <w:t>01-20</w:t>
      </w:r>
      <w:proofErr w:type="gramEnd"/>
      <w:r w:rsidRPr="003C2621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 </w:t>
      </w:r>
    </w:p>
    <w:p w14:paraId="1E1F4102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00DA2AC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6267C20" w14:textId="77777777" w:rsidR="007B6A7B" w:rsidRPr="00C75352" w:rsidRDefault="007B6A7B" w:rsidP="007B6A7B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D7490B8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BE0CC6B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A0EFC16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BE9C252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1D06D9A" w14:textId="77777777" w:rsidR="007B6A7B" w:rsidRPr="00C75352" w:rsidRDefault="007B6A7B" w:rsidP="007B6A7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7535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4096E0F" w14:textId="77777777" w:rsidR="007B6A7B" w:rsidRDefault="007B6A7B" w:rsidP="007B6A7B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75352">
        <w:rPr>
          <w:rFonts w:ascii="Times New Roman" w:eastAsia="Droid Sans Fallb"/>
          <w:color w:val="000000"/>
          <w:sz w:val="26"/>
          <w:lang w:val="ru-RU"/>
        </w:rPr>
        <w:t>202</w:t>
      </w:r>
      <w:r w:rsidRPr="003C2621">
        <w:rPr>
          <w:rFonts w:ascii="Times New Roman" w:eastAsia="Droid Sans Fallb"/>
          <w:color w:val="000000"/>
          <w:sz w:val="26"/>
          <w:lang w:val="ru-RU"/>
        </w:rPr>
        <w:t>1</w:t>
      </w:r>
      <w:r w:rsidRPr="00C75352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08D0095F" w14:textId="77777777" w:rsidR="007B6A7B" w:rsidRDefault="007B6A7B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90245C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lastRenderedPageBreak/>
        <w:t>Цель работы</w:t>
      </w:r>
    </w:p>
    <w:p w14:paraId="300445C6" w14:textId="55BA4E37" w:rsidR="007B6A7B" w:rsidRPr="00260E57" w:rsidRDefault="007B6A7B" w:rsidP="007B6A7B">
      <w:pPr>
        <w:wordWrap/>
        <w:spacing w:line="360" w:lineRule="auto"/>
        <w:rPr>
          <w:rFonts w:ascii="Times New Roman"/>
          <w:sz w:val="28"/>
          <w:szCs w:val="28"/>
          <w:lang w:val="ru-RU"/>
        </w:rPr>
      </w:pPr>
      <w:bookmarkStart w:id="0" w:name="_Hlk70772925"/>
      <w:bookmarkStart w:id="1" w:name="_Hlk70594638"/>
      <w:r w:rsidRPr="00260E57">
        <w:rPr>
          <w:rFonts w:ascii="Times New Roman"/>
          <w:sz w:val="28"/>
          <w:szCs w:val="28"/>
          <w:lang w:val="ru-RU"/>
        </w:rPr>
        <w:t xml:space="preserve">В данной лабораторной работе мне будет необходимо </w:t>
      </w:r>
      <w:r w:rsidR="000A48B3" w:rsidRPr="00260E57">
        <w:rPr>
          <w:rFonts w:ascii="Times New Roman"/>
          <w:sz w:val="28"/>
          <w:szCs w:val="28"/>
          <w:lang w:val="ru-RU"/>
        </w:rPr>
        <w:t xml:space="preserve">изучить идеологию и применение средств контроля версий. </w:t>
      </w:r>
      <w:r w:rsidR="00B772BA" w:rsidRPr="00260E57">
        <w:rPr>
          <w:rFonts w:ascii="Times New Roman"/>
          <w:sz w:val="28"/>
          <w:szCs w:val="28"/>
          <w:lang w:val="ru-RU"/>
        </w:rPr>
        <w:t xml:space="preserve">Научиться работать с системой контроля версий </w:t>
      </w:r>
      <w:proofErr w:type="spellStart"/>
      <w:r w:rsidR="00B772BA" w:rsidRPr="00260E57">
        <w:rPr>
          <w:rFonts w:ascii="Times New Roman"/>
          <w:sz w:val="28"/>
          <w:szCs w:val="28"/>
          <w:lang w:val="ru-RU"/>
        </w:rPr>
        <w:t>Git</w:t>
      </w:r>
      <w:proofErr w:type="spellEnd"/>
      <w:r w:rsidR="00B772BA" w:rsidRPr="00260E57">
        <w:rPr>
          <w:rFonts w:ascii="Times New Roman"/>
          <w:sz w:val="28"/>
          <w:szCs w:val="28"/>
          <w:lang w:val="ru-RU"/>
        </w:rPr>
        <w:t xml:space="preserve"> </w:t>
      </w:r>
      <w:r w:rsidR="00260E57" w:rsidRPr="00260E57">
        <w:rPr>
          <w:rFonts w:ascii="Times New Roman"/>
          <w:sz w:val="28"/>
          <w:szCs w:val="28"/>
          <w:lang w:val="ru-RU"/>
        </w:rPr>
        <w:t xml:space="preserve">с помощью </w:t>
      </w:r>
      <w:r w:rsidR="00B772BA" w:rsidRPr="00260E57">
        <w:rPr>
          <w:rFonts w:ascii="Times New Roman"/>
          <w:sz w:val="28"/>
          <w:szCs w:val="28"/>
          <w:lang w:val="ru-RU"/>
        </w:rPr>
        <w:t>командной строки.</w:t>
      </w:r>
      <w:r w:rsidR="00B772BA" w:rsidRPr="00260E57">
        <w:rPr>
          <w:rFonts w:ascii="Times New Roman"/>
          <w:sz w:val="28"/>
          <w:szCs w:val="28"/>
          <w:lang w:val="ru-RU"/>
        </w:rPr>
        <w:cr/>
      </w:r>
    </w:p>
    <w:bookmarkEnd w:id="0"/>
    <w:p w14:paraId="2EF5829D" w14:textId="77777777" w:rsidR="007B6A7B" w:rsidRPr="008A5D43" w:rsidRDefault="007B6A7B" w:rsidP="007B6A7B">
      <w:pPr>
        <w:wordWrap/>
        <w:spacing w:line="360" w:lineRule="auto"/>
        <w:rPr>
          <w:rFonts w:ascii="Times New Roman" w:eastAsia="Droid Sans Fallb"/>
          <w:color w:val="000000"/>
          <w:sz w:val="24"/>
          <w:lang w:val="ru-RU"/>
        </w:rPr>
      </w:pPr>
    </w:p>
    <w:bookmarkEnd w:id="1"/>
    <w:p w14:paraId="1BA09808" w14:textId="77777777" w:rsidR="007B6A7B" w:rsidRDefault="007B6A7B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2E5D33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Описание процесса выполнения работы</w:t>
      </w:r>
    </w:p>
    <w:p w14:paraId="4BF0EBBC" w14:textId="5432202A" w:rsidR="007B6A7B" w:rsidRDefault="00D34C12" w:rsidP="007B6A7B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>Созда</w:t>
      </w:r>
      <w:r w:rsidR="00CD1705">
        <w:rPr>
          <w:rFonts w:ascii="Times New Roman" w:eastAsia="Droid Sans Fallb"/>
          <w:color w:val="000000"/>
          <w:sz w:val="28"/>
          <w:szCs w:val="28"/>
          <w:lang w:val="ru-RU"/>
        </w:rPr>
        <w:t>л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CD1705">
        <w:rPr>
          <w:rFonts w:ascii="Times New Roman" w:eastAsia="Droid Sans Fallb"/>
          <w:color w:val="000000"/>
          <w:sz w:val="28"/>
          <w:szCs w:val="28"/>
          <w:lang w:val="ru-RU"/>
        </w:rPr>
        <w:t>учётную запись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на</w:t>
      </w:r>
      <w:r w:rsidR="00CD1705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платформе </w:t>
      </w:r>
      <w:r w:rsidR="00E05E7B" w:rsidRPr="00E05E7B">
        <w:rPr>
          <w:rFonts w:ascii="Times New Roman" w:eastAsia="Droid Sans Fallb"/>
          <w:color w:val="000000"/>
          <w:sz w:val="28"/>
          <w:szCs w:val="28"/>
          <w:lang w:val="ru-RU"/>
        </w:rPr>
        <w:t>https://github.com</w:t>
      </w:r>
      <w:r w:rsidR="00E05E7B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5E5035A8" w14:textId="054A1DCD" w:rsidR="00D34C12" w:rsidRDefault="002E1D96" w:rsidP="00D34C12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2E1D96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7FA23660" wp14:editId="18A97D0F">
            <wp:extent cx="5940425" cy="36861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5F121" w14:textId="18CCF6A8" w:rsidR="00933121" w:rsidRDefault="00597257" w:rsidP="00933121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Сгенерировал </w:t>
      </w:r>
      <w:r w:rsidR="00F266F7">
        <w:rPr>
          <w:rFonts w:ascii="Times New Roman" w:eastAsia="Droid Sans Fallb"/>
          <w:color w:val="000000"/>
          <w:sz w:val="28"/>
          <w:szCs w:val="28"/>
          <w:lang w:val="ru-RU"/>
        </w:rPr>
        <w:t>пару ключей (приватный и открытый)</w:t>
      </w:r>
      <w:r w:rsidR="00941613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5DF02106" w14:textId="40988A9A" w:rsidR="00597257" w:rsidRDefault="00597257" w:rsidP="00597257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97257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1324CBB" wp14:editId="6F33DF73">
            <wp:extent cx="5940425" cy="3516086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b="21078"/>
                    <a:stretch/>
                  </pic:blipFill>
                  <pic:spPr bwMode="auto">
                    <a:xfrm>
                      <a:off x="0" y="0"/>
                      <a:ext cx="5940425" cy="351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1541" w14:textId="01B07C59" w:rsidR="00DF1E4B" w:rsidRDefault="004C483B" w:rsidP="00DF1E4B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>Добавил кл</w:t>
      </w:r>
      <w:r w:rsidR="00342B09">
        <w:rPr>
          <w:rFonts w:ascii="Times New Roman" w:eastAsia="Droid Sans Fallb"/>
          <w:color w:val="000000"/>
          <w:sz w:val="28"/>
          <w:szCs w:val="28"/>
          <w:lang w:val="ru-RU"/>
        </w:rPr>
        <w:t xml:space="preserve">юч на сайте. </w:t>
      </w:r>
    </w:p>
    <w:p w14:paraId="5E08EAF2" w14:textId="2D561270" w:rsidR="00DF1E4B" w:rsidRDefault="00DF1E4B" w:rsidP="00DF1E4B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F1E4B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6FF35F5E" wp14:editId="612A266C">
            <wp:extent cx="5940425" cy="443166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1EE3" w14:textId="0DC82447" w:rsidR="00BF0483" w:rsidRPr="00BF0483" w:rsidRDefault="00342B09" w:rsidP="00BF0483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Создал структуру каталога </w:t>
      </w:r>
      <w:r w:rsidR="00D229EE">
        <w:rPr>
          <w:rFonts w:ascii="Times New Roman" w:eastAsia="Droid Sans Fallb"/>
          <w:color w:val="000000"/>
          <w:sz w:val="28"/>
          <w:szCs w:val="28"/>
          <w:lang w:val="ru-RU"/>
        </w:rPr>
        <w:t xml:space="preserve">лабораторных работ. </w:t>
      </w:r>
    </w:p>
    <w:p w14:paraId="094D07FB" w14:textId="001B08CA" w:rsidR="00BF0483" w:rsidRPr="00DF1E4B" w:rsidRDefault="00BF0483" w:rsidP="00DF1E4B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BF0483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82CCE94" wp14:editId="08728B49">
            <wp:extent cx="5940425" cy="2123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933" w14:textId="2D5120A2" w:rsidR="007B6A7B" w:rsidRPr="006F488F" w:rsidRDefault="00D229EE" w:rsidP="006F488F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Создал репозиторий на </w:t>
      </w:r>
      <w:r>
        <w:rPr>
          <w:rFonts w:ascii="Times New Roman" w:eastAsia="Droid Sans Fallb"/>
          <w:color w:val="000000"/>
          <w:sz w:val="28"/>
          <w:szCs w:val="28"/>
        </w:rPr>
        <w:t xml:space="preserve">GitHub. </w:t>
      </w:r>
    </w:p>
    <w:p w14:paraId="0B50C846" w14:textId="60EB4AE8" w:rsidR="006F488F" w:rsidRDefault="00A01F35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A01F35">
        <w:rPr>
          <w:rFonts w:ascii="Times New Roman" w:eastAsia="Droid Sans Fallb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3DA59853" wp14:editId="634E1D31">
            <wp:extent cx="5940425" cy="415417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D597" w14:textId="6FCDE7A0" w:rsidR="006F488F" w:rsidRPr="0027226A" w:rsidRDefault="003A5257" w:rsidP="00E33FC7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>П</w:t>
      </w:r>
      <w:r w:rsidR="002E26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одключил репозиторий к </w:t>
      </w:r>
      <w:r w:rsidR="002E2601">
        <w:rPr>
          <w:rFonts w:ascii="Times New Roman" w:eastAsia="Droid Sans Fallb"/>
          <w:color w:val="000000"/>
          <w:sz w:val="28"/>
          <w:szCs w:val="28"/>
        </w:rPr>
        <w:t xml:space="preserve">GitHub. </w:t>
      </w:r>
    </w:p>
    <w:p w14:paraId="34EDFA94" w14:textId="7679783E" w:rsidR="007B6A7B" w:rsidRDefault="00437546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437546">
        <w:rPr>
          <w:rFonts w:ascii="Times New Roman" w:eastAsia="Droid Sans Fallb"/>
          <w:b/>
          <w:bCs/>
          <w:noProof/>
          <w:color w:val="000000"/>
          <w:sz w:val="32"/>
          <w:szCs w:val="32"/>
          <w:lang w:val="ru-RU"/>
        </w:rPr>
        <w:drawing>
          <wp:inline distT="0" distB="0" distL="0" distR="0" wp14:anchorId="4A173E8C" wp14:editId="78C756A6">
            <wp:extent cx="5940425" cy="1935480"/>
            <wp:effectExtent l="0" t="0" r="3175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7546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 xml:space="preserve"> </w:t>
      </w:r>
    </w:p>
    <w:p w14:paraId="2D06D637" w14:textId="0ECA8C70" w:rsidR="009D3D9A" w:rsidRDefault="009D3D9A" w:rsidP="009D3D9A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EF2D84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t>Добавил файл лицен</w:t>
      </w:r>
      <w:r w:rsidR="00EF2D84" w:rsidRPr="00EF2D84">
        <w:rPr>
          <w:rFonts w:ascii="Times New Roman" w:eastAsia="Droid Sans Fallb"/>
          <w:color w:val="000000"/>
          <w:sz w:val="28"/>
          <w:szCs w:val="28"/>
          <w:lang w:val="ru-RU"/>
        </w:rPr>
        <w:t>зии</w:t>
      </w:r>
      <w:r w:rsidR="00EF2D84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0B7A57CB" w14:textId="0EEC03C8" w:rsidR="00EF2D84" w:rsidRDefault="00EF2D84" w:rsidP="00EF2D84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EF2D84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1921AEB5" wp14:editId="1B545FCD">
            <wp:extent cx="5940425" cy="2183130"/>
            <wp:effectExtent l="0" t="0" r="3175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E00" w14:textId="06DDEB5B" w:rsidR="00EF2D84" w:rsidRDefault="00FC47BF" w:rsidP="00EF2D84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Добавил </w:t>
      </w:r>
      <w:r w:rsidR="00BF6DBE">
        <w:rPr>
          <w:rFonts w:ascii="Times New Roman" w:eastAsia="Droid Sans Fallb"/>
          <w:color w:val="000000"/>
          <w:sz w:val="28"/>
          <w:szCs w:val="28"/>
          <w:lang w:val="ru-RU"/>
        </w:rPr>
        <w:t>шаблон игнорируемых файлов</w:t>
      </w:r>
      <w:r w:rsidR="00DA6EC0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  <w:r w:rsidR="00BF6DB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</w:p>
    <w:p w14:paraId="77D3C167" w14:textId="5F52BFFA" w:rsidR="00FC47BF" w:rsidRDefault="00FC47BF" w:rsidP="00FC47BF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FC47BF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5AB61B29" wp14:editId="2370F63F">
            <wp:extent cx="5940425" cy="3385820"/>
            <wp:effectExtent l="0" t="0" r="3175" b="508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023" w14:textId="0B23CA3E" w:rsidR="00727770" w:rsidRDefault="00A057AD" w:rsidP="00727770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Скачал шаблон для С. </w:t>
      </w:r>
    </w:p>
    <w:p w14:paraId="5FD3CE2C" w14:textId="7712762D" w:rsidR="00727770" w:rsidRDefault="00727770" w:rsidP="0072777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727770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36B01912" wp14:editId="0C17CE13">
            <wp:extent cx="5940425" cy="7562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8B65" w14:textId="6793AE46" w:rsidR="00A057AD" w:rsidRDefault="00A057AD" w:rsidP="00A057AD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653D5D">
        <w:rPr>
          <w:rFonts w:ascii="Times New Roman" w:eastAsia="Droid Sans Fallb"/>
          <w:color w:val="000000"/>
          <w:sz w:val="28"/>
          <w:szCs w:val="28"/>
          <w:lang w:val="ru-RU"/>
        </w:rPr>
        <w:t>Добавил новые файлы.</w:t>
      </w:r>
    </w:p>
    <w:p w14:paraId="2791AD1D" w14:textId="5FEBD5D6" w:rsidR="00653D5D" w:rsidRDefault="00653D5D" w:rsidP="00653D5D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653D5D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4718593" wp14:editId="1075AD3B">
            <wp:extent cx="5940425" cy="2509520"/>
            <wp:effectExtent l="0" t="0" r="3175" b="508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4E3A" w14:textId="33C2BAF6" w:rsidR="00C90F87" w:rsidRDefault="00C90F87" w:rsidP="00C90F87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045352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Скачал </w:t>
      </w:r>
      <w:r w:rsidR="00045352">
        <w:rPr>
          <w:rFonts w:ascii="Times New Roman" w:eastAsia="Droid Sans Fallb"/>
          <w:color w:val="000000"/>
          <w:sz w:val="28"/>
          <w:szCs w:val="28"/>
        </w:rPr>
        <w:t>git</w:t>
      </w:r>
      <w:r w:rsidR="00924AB1">
        <w:rPr>
          <w:rFonts w:ascii="Times New Roman" w:eastAsia="Droid Sans Fallb"/>
          <w:color w:val="000000"/>
          <w:sz w:val="28"/>
          <w:szCs w:val="28"/>
        </w:rPr>
        <w:t>-</w:t>
      </w:r>
      <w:r w:rsidR="00045352">
        <w:rPr>
          <w:rFonts w:ascii="Times New Roman" w:eastAsia="Droid Sans Fallb"/>
          <w:color w:val="000000"/>
          <w:sz w:val="28"/>
          <w:szCs w:val="28"/>
        </w:rPr>
        <w:t xml:space="preserve">flow. </w:t>
      </w:r>
    </w:p>
    <w:p w14:paraId="2781D639" w14:textId="64659AAA" w:rsidR="00D92221" w:rsidRDefault="00D92221" w:rsidP="00D92221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92221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0CF6BCE0" wp14:editId="42A7FEB3">
            <wp:extent cx="5940425" cy="4605655"/>
            <wp:effectExtent l="0" t="0" r="3175" b="444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31F" w14:textId="0BFFEFB5" w:rsidR="00474A41" w:rsidRDefault="004A0093" w:rsidP="00474A41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4A0093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Провёл работу с конфигурацией </w:t>
      </w:r>
      <w:r>
        <w:rPr>
          <w:rFonts w:ascii="Times New Roman" w:eastAsia="Droid Sans Fallb"/>
          <w:color w:val="000000"/>
          <w:sz w:val="28"/>
          <w:szCs w:val="28"/>
        </w:rPr>
        <w:t>git</w:t>
      </w:r>
      <w:r w:rsidRPr="00924AB1">
        <w:rPr>
          <w:rFonts w:ascii="Times New Roman" w:eastAsia="Droid Sans Fallb"/>
          <w:color w:val="000000"/>
          <w:sz w:val="28"/>
          <w:szCs w:val="28"/>
          <w:lang w:val="ru-RU"/>
        </w:rPr>
        <w:t>-</w:t>
      </w:r>
      <w:r>
        <w:rPr>
          <w:rFonts w:ascii="Times New Roman" w:eastAsia="Droid Sans Fallb"/>
          <w:color w:val="000000"/>
          <w:sz w:val="28"/>
          <w:szCs w:val="28"/>
        </w:rPr>
        <w:t>flow</w:t>
      </w:r>
      <w:r w:rsidRPr="00924AB1"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731A56D7" w14:textId="5B761A5F" w:rsidR="00474A41" w:rsidRDefault="00474A41" w:rsidP="00474A41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474A41">
        <w:rPr>
          <w:rFonts w:ascii="Times New Roman" w:eastAsia="Droid Sans Fallb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CF6C020" wp14:editId="13AA84CA">
            <wp:extent cx="5940425" cy="3576320"/>
            <wp:effectExtent l="0" t="0" r="3175" b="508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9816" w14:textId="24B3269F" w:rsidR="003F7F10" w:rsidRDefault="003F7F10" w:rsidP="003F7F10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="000B7445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Создал релиз с версией. </w:t>
      </w:r>
    </w:p>
    <w:p w14:paraId="3FA04EB2" w14:textId="0099F552" w:rsidR="003F7F10" w:rsidRDefault="003F7F10" w:rsidP="003F7F10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3F7F10">
        <w:rPr>
          <w:rFonts w:ascii="Times New Roman" w:eastAsia="Droid Sans Fallb"/>
          <w:noProof/>
          <w:color w:val="000000"/>
          <w:sz w:val="28"/>
          <w:szCs w:val="28"/>
          <w:lang w:val="ru-RU"/>
        </w:rPr>
        <w:drawing>
          <wp:inline distT="0" distB="0" distL="0" distR="0" wp14:anchorId="4FDB1F6A" wp14:editId="40AA846E">
            <wp:extent cx="5940425" cy="2286635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FE7E" w14:textId="768947BB" w:rsidR="006E348D" w:rsidRDefault="006E348D" w:rsidP="006E348D">
      <w:pPr>
        <w:pStyle w:val="a3"/>
        <w:numPr>
          <w:ilvl w:val="0"/>
          <w:numId w:val="4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126BE3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Файлы успешно созданы и </w:t>
      </w:r>
      <w:r w:rsidR="00126BE3">
        <w:rPr>
          <w:rFonts w:ascii="Times New Roman" w:eastAsia="Droid Sans Fallb"/>
          <w:color w:val="000000"/>
          <w:sz w:val="28"/>
          <w:szCs w:val="28"/>
          <w:lang w:val="ru-RU"/>
        </w:rPr>
        <w:t xml:space="preserve">загружены. </w:t>
      </w:r>
    </w:p>
    <w:p w14:paraId="67F40F66" w14:textId="67374D5D" w:rsidR="002E2601" w:rsidRPr="006C02EB" w:rsidRDefault="006C02EB" w:rsidP="007B6A7B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6C02EB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2EA14DB" wp14:editId="592EEF19">
            <wp:extent cx="5268060" cy="5325218"/>
            <wp:effectExtent l="0" t="0" r="8890" b="8890"/>
            <wp:docPr id="6" name="Рисунок 6" descr="Изображение выглядит как текст, монитор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монитор, экран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A6A2" w14:textId="77777777" w:rsidR="006E348D" w:rsidRPr="006E348D" w:rsidRDefault="006E348D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</w:rPr>
      </w:pPr>
    </w:p>
    <w:p w14:paraId="390AA0AD" w14:textId="77777777" w:rsidR="003165F6" w:rsidRDefault="007B6A7B" w:rsidP="0023347F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Контрольные вопросы</w:t>
      </w:r>
    </w:p>
    <w:p w14:paraId="0614542B" w14:textId="77777777" w:rsidR="007D5699" w:rsidRPr="007D5699" w:rsidRDefault="0023347F" w:rsidP="007D5699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Что такое системы контроля версий (VCS) и для решения каких задач они предназначаются?</w:t>
      </w:r>
    </w:p>
    <w:p w14:paraId="1F234361" w14:textId="54EDB383" w:rsidR="007D5699" w:rsidRPr="007D5699" w:rsidRDefault="007D5699" w:rsidP="007D5699">
      <w:pPr>
        <w:pStyle w:val="a3"/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Система контроля версий </w:t>
      </w:r>
      <w:proofErr w:type="gramStart"/>
      <w:r w:rsidRPr="007D5699">
        <w:rPr>
          <w:rFonts w:ascii="Times New Roman" w:eastAsia="Droid Sans Fallb"/>
          <w:color w:val="000000"/>
          <w:sz w:val="28"/>
          <w:szCs w:val="28"/>
          <w:lang w:val="ru-RU"/>
        </w:rPr>
        <w:t>—  это</w:t>
      </w:r>
      <w:proofErr w:type="gramEnd"/>
      <w:r w:rsidRPr="007D5699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система, записывающая изменения в файл или набор файлов в течение времени и позволяющая вернуться позже к определённой версии. Программистам, дизайнерам, разработчикам и другим специалистам будет удобно сохранять разные версии проектов, чтобы легко к ним возвращаться при необходимости. Благодаря системе контроля версий несколько участников могут работать с файлами и смотреть изменения каждого участника.</w:t>
      </w:r>
    </w:p>
    <w:p w14:paraId="25E5E241" w14:textId="76B9B878" w:rsidR="003165F6" w:rsidRPr="006D32E6" w:rsidRDefault="0023347F" w:rsidP="0023347F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Объясните следующие понятия VCS и их отношения: хранилище, </w:t>
      </w:r>
      <w:proofErr w:type="spellStart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lastRenderedPageBreak/>
        <w:t>commit</w:t>
      </w:r>
      <w:proofErr w:type="spellEnd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, история,</w:t>
      </w:r>
      <w:r w:rsidR="003165F6"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 </w:t>
      </w: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рабочая копия.</w:t>
      </w:r>
    </w:p>
    <w:p w14:paraId="4DE6D059" w14:textId="38F3D49E" w:rsidR="006D32E6" w:rsidRPr="006D32E6" w:rsidRDefault="006D32E6" w:rsidP="006D32E6">
      <w:pPr>
        <w:pStyle w:val="a3"/>
        <w:numPr>
          <w:ilvl w:val="0"/>
          <w:numId w:val="6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Хранилище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–</w:t>
      </w:r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т</w:t>
      </w:r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радиционные системы управления версиями используют централизованную модель, когда имеется единое хранилище документов, управляемое специальным сервером, который и выполняет </w:t>
      </w:r>
      <w:proofErr w:type="spellStart"/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>бо́льшую</w:t>
      </w:r>
      <w:proofErr w:type="spellEnd"/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часть функций по управлению версиями.</w:t>
      </w:r>
    </w:p>
    <w:p w14:paraId="3350DED6" w14:textId="57249238" w:rsidR="008C3A38" w:rsidRDefault="008C3A38" w:rsidP="008C3A38">
      <w:pPr>
        <w:pStyle w:val="a3"/>
        <w:numPr>
          <w:ilvl w:val="0"/>
          <w:numId w:val="6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commit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– з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авершив очередной этап работы над заданием, разработчик фиксирует свои изменения, передавая их на сервер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310A64E2" w14:textId="525735D9" w:rsidR="006D32E6" w:rsidRDefault="006D32E6" w:rsidP="008C3A38">
      <w:pPr>
        <w:pStyle w:val="a3"/>
        <w:numPr>
          <w:ilvl w:val="0"/>
          <w:numId w:val="6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история </w:t>
      </w:r>
      <w:proofErr w:type="gramStart"/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– </w:t>
      </w:r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вся</w:t>
      </w:r>
      <w:proofErr w:type="gramEnd"/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история изменения документов хранится на каждом компьютере, в локальном хранилище, и при необходимости отдельные фрагменты истории локального хранилища синхронизируются с аналогичным хранилищем на другом компьютере.</w:t>
      </w:r>
    </w:p>
    <w:p w14:paraId="69929892" w14:textId="11BB3D1F" w:rsidR="006D32E6" w:rsidRPr="008C3A38" w:rsidRDefault="006D32E6" w:rsidP="008C3A38">
      <w:pPr>
        <w:pStyle w:val="a3"/>
        <w:numPr>
          <w:ilvl w:val="0"/>
          <w:numId w:val="6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рабочая копия – </w:t>
      </w:r>
      <w:r w:rsidRPr="006D32E6">
        <w:rPr>
          <w:rFonts w:ascii="Times New Roman" w:eastAsia="Droid Sans Fallb"/>
          <w:color w:val="000000"/>
          <w:sz w:val="28"/>
          <w:szCs w:val="28"/>
          <w:lang w:val="ru-RU"/>
        </w:rPr>
        <w:t>обычно создаётся локальная копия документа, так называемая «рабочая копия».</w:t>
      </w:r>
    </w:p>
    <w:p w14:paraId="0E0FEA2C" w14:textId="113DCE07" w:rsidR="003165F6" w:rsidRPr="0058559F" w:rsidRDefault="0023347F" w:rsidP="0023347F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Что представляют собой и чем отличаются централизованные и </w:t>
      </w:r>
      <w:bookmarkStart w:id="2" w:name="_Hlk70789370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децентрализованные</w:t>
      </w:r>
      <w:bookmarkEnd w:id="2"/>
      <w:r w:rsidR="003165F6"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 </w:t>
      </w: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VCS? Приведите примеры VCS каждого вида.</w:t>
      </w:r>
    </w:p>
    <w:p w14:paraId="0B159725" w14:textId="5FC48891" w:rsidR="0058559F" w:rsidRPr="0058559F" w:rsidRDefault="0058559F" w:rsidP="0058559F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</w:t>
      </w:r>
      <w:bookmarkStart w:id="3" w:name="_Hlk70789387"/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децентрализованн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ой системе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bookmarkEnd w:id="3"/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у каждого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есть свой полноценный репозиторий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. Д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ецентрализованн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ые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систем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ы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были созданы для обмена изменениями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>При использовании децентрализованной систем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ы</w:t>
      </w:r>
      <w:r w:rsidRPr="0058559F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нет какой-то жестко заданной структуры репозиториев с центральным сервером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</w:p>
    <w:p w14:paraId="1439ECAB" w14:textId="77777777" w:rsidR="008C3A38" w:rsidRPr="008C3A38" w:rsidRDefault="0023347F" w:rsidP="008C3A38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Опишите действия с VCS при единоличной работе с хранилищем.</w:t>
      </w:r>
    </w:p>
    <w:p w14:paraId="6F4327BD" w14:textId="77777777" w:rsidR="008C3A38" w:rsidRDefault="008C3A38" w:rsidP="008C3A38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Первым действием, которое должен выполнить разработчик, является извлечение рабочей копии проекта или той его части, с которой предстоит работать. Это действие выполняется с помощью команды извлечения версии (обычно </w:t>
      </w: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checkout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или </w:t>
      </w: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clone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). Разработчик задаёт версию, которая должна быть скопирована, по умолчанию обычно копируется последняя (или выбранная администратором в качестве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t>основной) версия.</w:t>
      </w:r>
    </w:p>
    <w:p w14:paraId="61D953E9" w14:textId="77777777" w:rsidR="008C3A38" w:rsidRDefault="008C3A38" w:rsidP="008C3A38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По команде извлечения устанавливается соединение с сервером, и проект (или его часть — один из каталогов с подкаталогами) в виде дерева каталогов и файлов копируется на компьютер разработчика. Работая с проектом, разработчик изменяет только файлы основной рабочей копии. Вторая локальная копия хранится в качестве эталона, позволяя в любой момент без обращения к серверу определить, какие изменения внесены в конкретный файл или проект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.</w:t>
      </w:r>
    </w:p>
    <w:p w14:paraId="22DAFF87" w14:textId="33243B1D" w:rsidR="003165F6" w:rsidRPr="00D1546E" w:rsidRDefault="0023347F" w:rsidP="008C3A38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8C3A38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Опишите порядок работы с общим хранилищем VCS.</w:t>
      </w:r>
    </w:p>
    <w:p w14:paraId="0FFC8B46" w14:textId="43F9407A" w:rsidR="00D1546E" w:rsidRPr="008C3A38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Делать мелкие исправления в проекте можно путём непосредственной правки рабочей копии и последующей фиксации изменений прямо в главной ветви (в стволе) на сервере.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Для</w:t>
      </w: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изменений обычной практикой является создание ветвей (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branch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), то есть «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отпочковывание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» от ствола в какой-то версии нового варианта проекта или его части, разработка в котором ведётся параллельно с изменениями в основной версии. Ветвь создаётся специальной командой. Рабочая копия ветви может быть создана заново обычным образом (командой извлечения рабочей копии, с указанием адреса или идентификатора ветви), либо путём переключения имеющейся рабочей копии на заданную ветвь.</w:t>
      </w:r>
    </w:p>
    <w:p w14:paraId="05B0134A" w14:textId="77777777" w:rsidR="00D1546E" w:rsidRPr="00D1546E" w:rsidRDefault="0023347F" w:rsidP="00D1546E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Каковы основные задачи, решаемые инструментальным средством </w:t>
      </w:r>
      <w:proofErr w:type="spellStart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git?</w:t>
      </w:r>
      <w:proofErr w:type="spellEnd"/>
    </w:p>
    <w:p w14:paraId="72238056" w14:textId="41236395" w:rsidR="00D1546E" w:rsidRPr="00D1546E" w:rsidRDefault="00A43935" w:rsidP="00D1546E">
      <w:pPr>
        <w:pStyle w:val="a3"/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Система спроектирована как набор программ, специально разработанных с учётом их использования в сценариях. Это позволяет удобно создавать специализированные системы контроля версий на базе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или пользовательские интерфейсы.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</w:t>
      </w: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П</w:t>
      </w: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редоставляет каждому разработчику локальную копию всей истории разработки, изменения копируются из одного репозитория в другой.</w:t>
      </w:r>
      <w:r w:rsidR="00D1546E" w:rsidRPr="00D1546E"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  <w:t xml:space="preserve"> </w:t>
      </w: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Удалённый доступ к репозиториям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обеспечивается сервером. </w:t>
      </w:r>
    </w:p>
    <w:p w14:paraId="14AB58FE" w14:textId="4EE0AE49" w:rsidR="003165F6" w:rsidRPr="00D1546E" w:rsidRDefault="0023347F" w:rsidP="00D1546E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Назовите и дайте краткую характеристику командам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.</w:t>
      </w:r>
    </w:p>
    <w:p w14:paraId="6FFEDA0A" w14:textId="77777777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t xml:space="preserve">Наиболее часто используемые команды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:</w:t>
      </w:r>
    </w:p>
    <w:p w14:paraId="5272EF32" w14:textId="74E49096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создание основного дерева репозитория: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init</w:t>
      </w:r>
      <w:proofErr w:type="spellEnd"/>
    </w:p>
    <w:p w14:paraId="5EBE70B2" w14:textId="16F8A9BD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получение обновлений (изменений) текущего дерева из центрального репозитория: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pull</w:t>
      </w:r>
    </w:p>
    <w:p w14:paraId="66C0348E" w14:textId="0A423BAC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отправка всех произведённых изменений локального дерева в центральный репозиторий: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push</w:t>
      </w:r>
      <w:proofErr w:type="spellEnd"/>
    </w:p>
    <w:p w14:paraId="677C4F58" w14:textId="188E807E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просмотр списка изменённых файлов в текущей директории: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status</w:t>
      </w:r>
      <w:proofErr w:type="spellEnd"/>
    </w:p>
    <w:p w14:paraId="4C36FC97" w14:textId="73793C86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просмотр текущих изменения: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diff</w:t>
      </w:r>
      <w:proofErr w:type="spellEnd"/>
    </w:p>
    <w:p w14:paraId="37FAC1EB" w14:textId="07B17906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– добавить все изменённые и/или созданные файлы и/или каталоги: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add</w:t>
      </w:r>
      <w:proofErr w:type="spell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 .</w:t>
      </w:r>
      <w:proofErr w:type="gramEnd"/>
    </w:p>
    <w:p w14:paraId="2F39F198" w14:textId="58FBAC06" w:rsidR="00516B15" w:rsidRPr="00D1546E" w:rsidRDefault="0023347F" w:rsidP="0023347F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Приведите примеры использования при работе с локальным и удалённым репозиториями.</w:t>
      </w:r>
    </w:p>
    <w:p w14:paraId="4A0339EC" w14:textId="05DDB111" w:rsid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Локальный репозиторий — она же директория </w:t>
      </w:r>
      <w:proofErr w:type="gram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“.</w:t>
      </w:r>
      <w:proofErr w:type="spellStart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proofErr w:type="gramEnd"/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>”. В ней хранятся коммиты и другие объекты.</w:t>
      </w:r>
    </w:p>
    <w:p w14:paraId="24DE7AE5" w14:textId="5F262946" w:rsidR="00D1546E" w:rsidRPr="00D1546E" w:rsidRDefault="00D1546E" w:rsidP="00D1546E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D1546E">
        <w:rPr>
          <w:rFonts w:ascii="Times New Roman" w:eastAsia="Droid Sans Fallb"/>
          <w:color w:val="000000"/>
          <w:sz w:val="28"/>
          <w:szCs w:val="28"/>
          <w:lang w:val="ru-RU"/>
        </w:rPr>
        <w:t xml:space="preserve">Удаленный репозиторий – репозиторий который считается общим, в который вы можете передать свои коммиты из локального репозитория, что бы остальные могли их увидеть. </w:t>
      </w:r>
    </w:p>
    <w:p w14:paraId="0909AF80" w14:textId="77777777" w:rsidR="008C3A38" w:rsidRPr="008C3A38" w:rsidRDefault="0023347F" w:rsidP="008C3A38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Что такое и зачем могут быть нужны ветви (</w:t>
      </w:r>
      <w:proofErr w:type="spellStart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branches</w:t>
      </w:r>
      <w:proofErr w:type="spellEnd"/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)?</w:t>
      </w:r>
    </w:p>
    <w:p w14:paraId="48851BBB" w14:textId="0D5C0264" w:rsidR="008C3A38" w:rsidRPr="008C3A38" w:rsidRDefault="008C3A38" w:rsidP="008C3A38">
      <w:pPr>
        <w:pStyle w:val="a3"/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Ветки нужны для того, чтобы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участники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могли вести совместную работу над проектом и не мешать друг другу при этом. </w:t>
      </w:r>
      <w:proofErr w:type="gram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При создании проекта,</w:t>
      </w:r>
      <w:proofErr w:type="gram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создает базовую ветку. Она называется </w:t>
      </w: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master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веткой. Она считается центральной веткой, </w:t>
      </w:r>
      <w:proofErr w:type="gram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т.е.</w:t>
      </w:r>
      <w:proofErr w:type="gram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в ней содержится основной код приложения.</w:t>
      </w:r>
    </w:p>
    <w:p w14:paraId="202B1AFE" w14:textId="77777777" w:rsidR="008C3A38" w:rsidRPr="008C3A38" w:rsidRDefault="00516B15" w:rsidP="008C3A38">
      <w:pPr>
        <w:pStyle w:val="a3"/>
        <w:numPr>
          <w:ilvl w:val="0"/>
          <w:numId w:val="5"/>
        </w:num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 </w:t>
      </w:r>
      <w:r w:rsidR="0023347F"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 xml:space="preserve">Как и зачем можно игнорировать некоторые файлы при </w:t>
      </w:r>
      <w:proofErr w:type="spellStart"/>
      <w:r w:rsidR="0023347F" w:rsidRPr="007D5699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commit</w:t>
      </w:r>
      <w:proofErr w:type="spellEnd"/>
      <w:r w:rsidR="008C3A38">
        <w:rPr>
          <w:rFonts w:ascii="Times New Roman" w:eastAsia="Droid Sans Fallb"/>
          <w:color w:val="000000"/>
          <w:sz w:val="28"/>
          <w:szCs w:val="28"/>
          <w:u w:val="single"/>
          <w:lang w:val="ru-RU"/>
        </w:rPr>
        <w:t>?</w:t>
      </w:r>
    </w:p>
    <w:p w14:paraId="0D16EF24" w14:textId="095B9001" w:rsidR="008C3A38" w:rsidRPr="008C3A38" w:rsidRDefault="008C3A38" w:rsidP="008C3A38">
      <w:pPr>
        <w:pStyle w:val="a3"/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  <w:lang w:val="ru-RU"/>
        </w:rPr>
      </w:pPr>
      <w:r>
        <w:rPr>
          <w:rFonts w:ascii="Times New Roman" w:eastAsia="Droid Sans Fallb"/>
          <w:color w:val="000000"/>
          <w:sz w:val="28"/>
          <w:szCs w:val="28"/>
          <w:lang w:val="ru-RU"/>
        </w:rPr>
        <w:t>Часто в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рабочей директории появля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ются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файл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ы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, которые нужно игнорировать. Зачастую, у имеется группа файлов, которые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вы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не только не хотите автоматически добавлять в репозиторий, но и видеть в списках не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отслеживаемых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.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К таким файлам обычно относятся автоматически генерируемые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файлы. </w:t>
      </w:r>
      <w:proofErr w:type="gramStart"/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таком случае,</w:t>
      </w:r>
      <w:proofErr w:type="gram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вы можете создать файл.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 </w:t>
      </w:r>
      <w:proofErr w:type="spellStart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>gitignore</w:t>
      </w:r>
      <w:proofErr w:type="spellEnd"/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 перечислением шаблонов соответствующих таким файлам.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Это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защитит вас от случайного добавления в репозиторий файлов, которых </w:t>
      </w:r>
      <w:r w:rsidRPr="008C3A38">
        <w:rPr>
          <w:rFonts w:ascii="Times New Roman" w:eastAsia="Droid Sans Fallb"/>
          <w:color w:val="000000"/>
          <w:sz w:val="28"/>
          <w:szCs w:val="28"/>
          <w:lang w:val="ru-RU"/>
        </w:rPr>
        <w:lastRenderedPageBreak/>
        <w:t>вы там видеть не хотите.</w:t>
      </w:r>
    </w:p>
    <w:p w14:paraId="322C944B" w14:textId="77777777" w:rsidR="0023347F" w:rsidRPr="007B6A7B" w:rsidRDefault="0023347F" w:rsidP="0023347F">
      <w:pPr>
        <w:wordWrap/>
        <w:spacing w:line="360" w:lineRule="auto"/>
        <w:rPr>
          <w:rFonts w:ascii="Times New Roman" w:eastAsia="Droid Sans Fallb"/>
          <w:color w:val="000000"/>
          <w:sz w:val="28"/>
          <w:szCs w:val="28"/>
          <w:lang w:val="ru-RU"/>
        </w:rPr>
      </w:pPr>
    </w:p>
    <w:p w14:paraId="24072750" w14:textId="77777777" w:rsidR="007B6A7B" w:rsidRDefault="007B6A7B" w:rsidP="007B6A7B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</w:pPr>
      <w:r w:rsidRPr="006C10F6">
        <w:rPr>
          <w:rFonts w:ascii="Times New Roman" w:eastAsia="Droid Sans Fallb"/>
          <w:b/>
          <w:bCs/>
          <w:color w:val="000000"/>
          <w:sz w:val="32"/>
          <w:szCs w:val="32"/>
          <w:lang w:val="ru-RU"/>
        </w:rPr>
        <w:t>Вывод</w:t>
      </w:r>
    </w:p>
    <w:p w14:paraId="417BFF47" w14:textId="56203484" w:rsidR="007B6A7B" w:rsidRPr="00AA5364" w:rsidRDefault="007B6A7B" w:rsidP="007B6A7B">
      <w:pPr>
        <w:rPr>
          <w:sz w:val="28"/>
          <w:szCs w:val="28"/>
          <w:lang w:val="ru-RU"/>
        </w:rPr>
      </w:pPr>
      <w:r w:rsidRPr="00AA3E42">
        <w:rPr>
          <w:rFonts w:ascii="Times New Roman" w:eastAsia="Droid Sans Fallb"/>
          <w:color w:val="000000"/>
          <w:sz w:val="28"/>
          <w:szCs w:val="28"/>
          <w:lang w:val="ru-RU"/>
        </w:rPr>
        <w:t xml:space="preserve">В данной лабораторной работе мне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 xml:space="preserve">успешно удалось </w:t>
      </w:r>
      <w:r w:rsidRPr="00AA3E42">
        <w:rPr>
          <w:rFonts w:ascii="Times New Roman" w:eastAsia="Droid Sans Fallb"/>
          <w:color w:val="000000"/>
          <w:sz w:val="28"/>
          <w:szCs w:val="28"/>
          <w:lang w:val="ru-RU"/>
        </w:rPr>
        <w:t xml:space="preserve">приобрести практические навыки </w:t>
      </w:r>
      <w:r w:rsidR="002E2601" w:rsidRPr="002E2601">
        <w:rPr>
          <w:rFonts w:ascii="Times New Roman" w:eastAsia="Droid Sans Fallb"/>
          <w:color w:val="000000"/>
          <w:sz w:val="28"/>
          <w:szCs w:val="28"/>
          <w:lang w:val="ru-RU"/>
        </w:rPr>
        <w:t>применени</w:t>
      </w:r>
      <w:r w:rsidR="002E2601">
        <w:rPr>
          <w:rFonts w:ascii="Times New Roman" w:eastAsia="Droid Sans Fallb"/>
          <w:color w:val="000000"/>
          <w:sz w:val="28"/>
          <w:szCs w:val="28"/>
          <w:lang w:val="ru-RU"/>
        </w:rPr>
        <w:t>я</w:t>
      </w:r>
      <w:r w:rsidR="002E2601" w:rsidRPr="002E26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средств контроля версий</w:t>
      </w:r>
      <w:r w:rsidRPr="00AA3E42">
        <w:rPr>
          <w:rFonts w:ascii="Times New Roman" w:eastAsia="Droid Sans Fallb"/>
          <w:color w:val="000000"/>
          <w:sz w:val="28"/>
          <w:szCs w:val="28"/>
          <w:lang w:val="ru-RU"/>
        </w:rPr>
        <w:t xml:space="preserve">. Также </w:t>
      </w:r>
      <w:r>
        <w:rPr>
          <w:rFonts w:ascii="Times New Roman" w:eastAsia="Droid Sans Fallb"/>
          <w:color w:val="000000"/>
          <w:sz w:val="28"/>
          <w:szCs w:val="28"/>
          <w:lang w:val="ru-RU"/>
        </w:rPr>
        <w:t>я смог</w:t>
      </w:r>
      <w:r w:rsidR="002E26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 н</w:t>
      </w:r>
      <w:r w:rsidR="002E2601" w:rsidRPr="002E26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аучиться работать с системой контроля версий </w:t>
      </w:r>
      <w:proofErr w:type="spellStart"/>
      <w:r w:rsidR="002E2601" w:rsidRPr="002E2601">
        <w:rPr>
          <w:rFonts w:ascii="Times New Roman" w:eastAsia="Droid Sans Fallb"/>
          <w:color w:val="000000"/>
          <w:sz w:val="28"/>
          <w:szCs w:val="28"/>
          <w:lang w:val="ru-RU"/>
        </w:rPr>
        <w:t>Git</w:t>
      </w:r>
      <w:proofErr w:type="spellEnd"/>
      <w:r w:rsidR="002E2601" w:rsidRPr="002E2601">
        <w:rPr>
          <w:rFonts w:ascii="Times New Roman" w:eastAsia="Droid Sans Fallb"/>
          <w:color w:val="000000"/>
          <w:sz w:val="28"/>
          <w:szCs w:val="28"/>
          <w:lang w:val="ru-RU"/>
        </w:rPr>
        <w:t xml:space="preserve"> с помощью командной строки.</w:t>
      </w:r>
    </w:p>
    <w:p w14:paraId="19B7C737" w14:textId="31E106D4" w:rsidR="00AC656D" w:rsidRPr="007B6A7B" w:rsidRDefault="00AC656D" w:rsidP="007B6A7B">
      <w:pPr>
        <w:rPr>
          <w:lang w:val="ru-RU"/>
        </w:rPr>
      </w:pPr>
    </w:p>
    <w:sectPr w:rsidR="00AC656D" w:rsidRPr="007B6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B12"/>
    <w:multiLevelType w:val="hybridMultilevel"/>
    <w:tmpl w:val="04709698"/>
    <w:lvl w:ilvl="0" w:tplc="C16839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8255B"/>
    <w:multiLevelType w:val="hybridMultilevel"/>
    <w:tmpl w:val="2E361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B74A2"/>
    <w:multiLevelType w:val="hybridMultilevel"/>
    <w:tmpl w:val="7C7C0158"/>
    <w:lvl w:ilvl="0" w:tplc="1C8EC4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605DC"/>
    <w:multiLevelType w:val="hybridMultilevel"/>
    <w:tmpl w:val="8F3EA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C1625"/>
    <w:multiLevelType w:val="hybridMultilevel"/>
    <w:tmpl w:val="6FE8B004"/>
    <w:lvl w:ilvl="0" w:tplc="5E54208E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FE3"/>
    <w:multiLevelType w:val="hybridMultilevel"/>
    <w:tmpl w:val="163428FE"/>
    <w:lvl w:ilvl="0" w:tplc="3A4CD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7B"/>
    <w:rsid w:val="00023448"/>
    <w:rsid w:val="00045352"/>
    <w:rsid w:val="00063C6B"/>
    <w:rsid w:val="000A48B3"/>
    <w:rsid w:val="000B7445"/>
    <w:rsid w:val="000C19F5"/>
    <w:rsid w:val="00126BE3"/>
    <w:rsid w:val="001C6B61"/>
    <w:rsid w:val="0023347F"/>
    <w:rsid w:val="00260E57"/>
    <w:rsid w:val="0027226A"/>
    <w:rsid w:val="002E1D96"/>
    <w:rsid w:val="002E2601"/>
    <w:rsid w:val="003165F6"/>
    <w:rsid w:val="00342B09"/>
    <w:rsid w:val="003A5257"/>
    <w:rsid w:val="003F7F10"/>
    <w:rsid w:val="00437546"/>
    <w:rsid w:val="00474A41"/>
    <w:rsid w:val="004A0093"/>
    <w:rsid w:val="004C483B"/>
    <w:rsid w:val="00516B15"/>
    <w:rsid w:val="0058559F"/>
    <w:rsid w:val="00597257"/>
    <w:rsid w:val="00653D5D"/>
    <w:rsid w:val="006C02EB"/>
    <w:rsid w:val="006D32E6"/>
    <w:rsid w:val="006E348D"/>
    <w:rsid w:val="006F488F"/>
    <w:rsid w:val="00727770"/>
    <w:rsid w:val="007B6A7B"/>
    <w:rsid w:val="007D5699"/>
    <w:rsid w:val="008C3A38"/>
    <w:rsid w:val="00924AB1"/>
    <w:rsid w:val="00933121"/>
    <w:rsid w:val="00941613"/>
    <w:rsid w:val="009D3D9A"/>
    <w:rsid w:val="00A01F35"/>
    <w:rsid w:val="00A057AD"/>
    <w:rsid w:val="00A43935"/>
    <w:rsid w:val="00AC656D"/>
    <w:rsid w:val="00B772BA"/>
    <w:rsid w:val="00BF0483"/>
    <w:rsid w:val="00BF6DBE"/>
    <w:rsid w:val="00C90F87"/>
    <w:rsid w:val="00CD1705"/>
    <w:rsid w:val="00D1546E"/>
    <w:rsid w:val="00D229EE"/>
    <w:rsid w:val="00D34C12"/>
    <w:rsid w:val="00D92221"/>
    <w:rsid w:val="00DA6EC0"/>
    <w:rsid w:val="00DF1E4B"/>
    <w:rsid w:val="00E05E7B"/>
    <w:rsid w:val="00E33FC7"/>
    <w:rsid w:val="00EF2D84"/>
    <w:rsid w:val="00F266F7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8640"/>
  <w15:chartTrackingRefBased/>
  <w15:docId w15:val="{6F96C8DA-5F60-4479-9777-DE74FB54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7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12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Быстров</dc:creator>
  <cp:keywords/>
  <dc:description/>
  <cp:lastModifiedBy>Глеб Быстров</cp:lastModifiedBy>
  <cp:revision>54</cp:revision>
  <dcterms:created xsi:type="dcterms:W3CDTF">2021-05-01T08:58:00Z</dcterms:created>
  <dcterms:modified xsi:type="dcterms:W3CDTF">2021-05-01T16:36:00Z</dcterms:modified>
</cp:coreProperties>
</file>