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033B8" w14:textId="77777777" w:rsidR="00C54611" w:rsidRDefault="002C6351">
      <w:r>
        <w:rPr>
          <w:rFonts w:hint="eastAsia"/>
        </w:rPr>
        <w:t>ランチャー画面</w:t>
      </w:r>
    </w:p>
    <w:p w14:paraId="4D5CC933" w14:textId="77777777" w:rsidR="002C6351" w:rsidRDefault="002C6351">
      <w:r>
        <w:rPr>
          <w:rFonts w:hint="eastAsia"/>
        </w:rPr>
        <w:t>どれやる？</w:t>
      </w:r>
    </w:p>
    <w:p w14:paraId="7B9F7B92" w14:textId="77777777" w:rsidR="002C6351" w:rsidRDefault="002C6351">
      <w:r>
        <w:rPr>
          <w:rFonts w:hint="eastAsia"/>
        </w:rPr>
        <w:t>・Radially</w:t>
      </w:r>
    </w:p>
    <w:p w14:paraId="30548C45" w14:textId="77777777" w:rsidR="002C6351" w:rsidRDefault="002C6351">
      <w:r>
        <w:rPr>
          <w:rFonts w:hint="eastAsia"/>
        </w:rPr>
        <w:t>・</w:t>
      </w:r>
      <w:proofErr w:type="spellStart"/>
      <w:r>
        <w:rPr>
          <w:rFonts w:hint="eastAsia"/>
        </w:rPr>
        <w:t>RadiallyExperiment</w:t>
      </w:r>
      <w:proofErr w:type="spellEnd"/>
    </w:p>
    <w:p w14:paraId="36961333" w14:textId="77777777" w:rsidR="002C6351" w:rsidRDefault="002C6351">
      <w:r>
        <w:rPr>
          <w:rFonts w:hint="eastAsia"/>
        </w:rPr>
        <w:t>・RadiallyExperiment2</w:t>
      </w:r>
    </w:p>
    <w:p w14:paraId="366B6717" w14:textId="77777777" w:rsidR="002C6351" w:rsidRDefault="002C6351">
      <w:r>
        <w:rPr>
          <w:rFonts w:hint="eastAsia"/>
        </w:rPr>
        <w:t>・Circle</w:t>
      </w:r>
    </w:p>
    <w:p w14:paraId="515EB5D8" w14:textId="77777777" w:rsidR="002C6351" w:rsidRDefault="002C6351">
      <w:r>
        <w:rPr>
          <w:rFonts w:hint="eastAsia"/>
        </w:rPr>
        <w:t>・</w:t>
      </w:r>
      <w:proofErr w:type="spellStart"/>
      <w:r>
        <w:rPr>
          <w:rFonts w:hint="eastAsia"/>
        </w:rPr>
        <w:t>CircleExperiment</w:t>
      </w:r>
      <w:proofErr w:type="spellEnd"/>
    </w:p>
    <w:p w14:paraId="39730D2A" w14:textId="77777777" w:rsidR="002C6351" w:rsidRDefault="002C6351">
      <w:r>
        <w:rPr>
          <w:rFonts w:hint="eastAsia"/>
        </w:rPr>
        <w:t>・CircleExperiment2</w:t>
      </w:r>
    </w:p>
    <w:p w14:paraId="0DCCDB1A" w14:textId="77777777" w:rsidR="002C6351" w:rsidRDefault="002C6351">
      <w:r>
        <w:rPr>
          <w:rFonts w:hint="eastAsia"/>
        </w:rPr>
        <w:t>・50K</w:t>
      </w:r>
      <w:r>
        <w:t>anaInterface</w:t>
      </w:r>
    </w:p>
    <w:p w14:paraId="06FE3BEE" w14:textId="77777777" w:rsidR="002C6351" w:rsidRDefault="002C6351">
      <w:r>
        <w:rPr>
          <w:rFonts w:hint="eastAsia"/>
        </w:rPr>
        <w:t>設定どうする？</w:t>
      </w:r>
    </w:p>
    <w:p w14:paraId="624DD7E0" w14:textId="77777777" w:rsidR="002C6351" w:rsidRDefault="002C6351">
      <w:r>
        <w:rPr>
          <w:rFonts w:hint="eastAsia"/>
        </w:rPr>
        <w:t>・Variables系の設定一覧</w:t>
      </w:r>
      <w:r w:rsidR="004E270A">
        <w:rPr>
          <w:rFonts w:hint="eastAsia"/>
        </w:rPr>
        <w:t xml:space="preserve">　（色も）</w:t>
      </w:r>
    </w:p>
    <w:p w14:paraId="5F5F91FA" w14:textId="77777777" w:rsidR="00A30FFC" w:rsidRDefault="002C6351">
      <w:r>
        <w:rPr>
          <w:rFonts w:hint="eastAsia"/>
        </w:rPr>
        <w:t>・VIVEコントローラと</w:t>
      </w:r>
      <w:proofErr w:type="spellStart"/>
      <w:r>
        <w:rPr>
          <w:rFonts w:hint="eastAsia"/>
        </w:rPr>
        <w:t>Leapmotion</w:t>
      </w:r>
      <w:proofErr w:type="spellEnd"/>
      <w:r>
        <w:rPr>
          <w:rFonts w:hint="eastAsia"/>
        </w:rPr>
        <w:t>とQuestハンドトラッキングどれやる？</w:t>
      </w:r>
    </w:p>
    <w:p w14:paraId="152379E5" w14:textId="77777777" w:rsidR="002C6351" w:rsidRDefault="002C6351">
      <w:pPr>
        <w:rPr>
          <w:rFonts w:hint="eastAsia"/>
        </w:rPr>
      </w:pPr>
    </w:p>
    <w:p w14:paraId="0D0802A9" w14:textId="77777777" w:rsidR="004E270A" w:rsidRDefault="004E270A">
      <w:r>
        <w:rPr>
          <w:rFonts w:hint="eastAsia"/>
        </w:rPr>
        <w:t>既存の変更点</w:t>
      </w:r>
    </w:p>
    <w:p w14:paraId="075AD747" w14:textId="77777777" w:rsidR="004E270A" w:rsidRDefault="004E270A">
      <w:r>
        <w:rPr>
          <w:rFonts w:hint="eastAsia"/>
        </w:rPr>
        <w:t>シーン名切り分けから変数切り分けにする</w:t>
      </w:r>
    </w:p>
    <w:p w14:paraId="43017604" w14:textId="4AAD03AE" w:rsidR="004E270A" w:rsidRDefault="00A30FFC">
      <w:r>
        <w:rPr>
          <w:rFonts w:hint="eastAsia"/>
        </w:rPr>
        <w:t>クエストハンドトラッキング、</w:t>
      </w:r>
      <w:proofErr w:type="spellStart"/>
      <w:r>
        <w:rPr>
          <w:rFonts w:hint="eastAsia"/>
        </w:rPr>
        <w:t>Vive</w:t>
      </w:r>
      <w:proofErr w:type="spellEnd"/>
      <w:r>
        <w:rPr>
          <w:rFonts w:hint="eastAsia"/>
        </w:rPr>
        <w:t>コントローラ対応</w:t>
      </w:r>
    </w:p>
    <w:p w14:paraId="7D4D4B36" w14:textId="3BB82B6E" w:rsidR="006F409C" w:rsidRDefault="006F409C"/>
    <w:p w14:paraId="2366ED76" w14:textId="77777777" w:rsidR="00325197" w:rsidRDefault="00325197">
      <w:pPr>
        <w:rPr>
          <w:rFonts w:hint="eastAsia"/>
        </w:rPr>
      </w:pPr>
    </w:p>
    <w:p w14:paraId="776329A8" w14:textId="7D841327" w:rsidR="006F409C" w:rsidRDefault="006F409C">
      <w:r>
        <w:rPr>
          <w:rFonts w:hint="eastAsia"/>
        </w:rPr>
        <w:t>使用可能プラットフォームを列挙型</w:t>
      </w:r>
      <w:proofErr w:type="spellStart"/>
      <w:r>
        <w:rPr>
          <w:rFonts w:hint="eastAsia"/>
        </w:rPr>
        <w:t>e</w:t>
      </w:r>
      <w:r>
        <w:t>num</w:t>
      </w:r>
      <w:proofErr w:type="spellEnd"/>
      <w:r>
        <w:rPr>
          <w:rFonts w:hint="eastAsia"/>
        </w:rPr>
        <w:t>で</w:t>
      </w:r>
    </w:p>
    <w:p w14:paraId="68BD8BB8" w14:textId="435B6D7E" w:rsidR="006F409C" w:rsidRDefault="006F409C">
      <w:r>
        <w:rPr>
          <w:rFonts w:hint="eastAsia"/>
        </w:rPr>
        <w:t>・</w:t>
      </w:r>
      <w:proofErr w:type="spellStart"/>
      <w:r>
        <w:rPr>
          <w:rFonts w:hint="eastAsia"/>
        </w:rPr>
        <w:t>NonVR</w:t>
      </w:r>
      <w:proofErr w:type="spellEnd"/>
      <w:r>
        <w:rPr>
          <w:rFonts w:hint="eastAsia"/>
        </w:rPr>
        <w:t>-マウス</w:t>
      </w:r>
    </w:p>
    <w:p w14:paraId="61142847" w14:textId="06A797A6" w:rsidR="006F409C" w:rsidRDefault="006F409C">
      <w:pPr>
        <w:rPr>
          <w:rFonts w:hint="eastAsia"/>
        </w:rPr>
      </w:pPr>
      <w:r>
        <w:rPr>
          <w:rFonts w:hint="eastAsia"/>
        </w:rPr>
        <w:t>・</w:t>
      </w:r>
      <w:proofErr w:type="spellStart"/>
      <w:r>
        <w:rPr>
          <w:rFonts w:hint="eastAsia"/>
        </w:rPr>
        <w:t>NonVR-LeapMotion</w:t>
      </w:r>
      <w:proofErr w:type="spellEnd"/>
    </w:p>
    <w:p w14:paraId="41A0B149" w14:textId="66716975" w:rsidR="006F409C" w:rsidRDefault="006F409C">
      <w:r>
        <w:rPr>
          <w:rFonts w:hint="eastAsia"/>
        </w:rPr>
        <w:t>・VIVE-コントローラ</w:t>
      </w:r>
    </w:p>
    <w:p w14:paraId="27E7A983" w14:textId="1BB36BB6" w:rsidR="006F409C" w:rsidRDefault="006F409C">
      <w:r>
        <w:rPr>
          <w:rFonts w:hint="eastAsia"/>
        </w:rPr>
        <w:t>・VIVE-</w:t>
      </w:r>
      <w:proofErr w:type="spellStart"/>
      <w:r>
        <w:rPr>
          <w:rFonts w:hint="eastAsia"/>
        </w:rPr>
        <w:t>LeapMotion</w:t>
      </w:r>
      <w:proofErr w:type="spellEnd"/>
    </w:p>
    <w:p w14:paraId="4D37E64E" w14:textId="375053C8" w:rsidR="006F409C" w:rsidRDefault="006F409C">
      <w:r>
        <w:rPr>
          <w:rFonts w:hint="eastAsia"/>
        </w:rPr>
        <w:t xml:space="preserve">・Oculus </w:t>
      </w:r>
      <w:r>
        <w:t>Rift-</w:t>
      </w:r>
      <w:r>
        <w:rPr>
          <w:rFonts w:hint="eastAsia"/>
        </w:rPr>
        <w:t>コントローラ</w:t>
      </w:r>
    </w:p>
    <w:p w14:paraId="1FAB032A" w14:textId="5A61C0B1" w:rsidR="006F409C" w:rsidRDefault="006F409C">
      <w:r>
        <w:rPr>
          <w:rFonts w:hint="eastAsia"/>
        </w:rPr>
        <w:t>・Oculus</w:t>
      </w:r>
      <w:r>
        <w:t xml:space="preserve"> Rift-</w:t>
      </w:r>
      <w:proofErr w:type="spellStart"/>
      <w:r>
        <w:t>LeapMotion</w:t>
      </w:r>
      <w:proofErr w:type="spellEnd"/>
    </w:p>
    <w:p w14:paraId="732A3F9B" w14:textId="76DB4C67" w:rsidR="006F409C" w:rsidRDefault="006F409C">
      <w:r>
        <w:rPr>
          <w:rFonts w:hint="eastAsia"/>
        </w:rPr>
        <w:t>・Oculus</w:t>
      </w:r>
      <w:r>
        <w:t xml:space="preserve"> Quest-</w:t>
      </w:r>
      <w:r>
        <w:rPr>
          <w:rFonts w:hint="eastAsia"/>
        </w:rPr>
        <w:t>コントローラ</w:t>
      </w:r>
    </w:p>
    <w:p w14:paraId="560EF4B1" w14:textId="2822FFE2" w:rsidR="006F409C" w:rsidRPr="006F409C" w:rsidRDefault="006F409C">
      <w:pPr>
        <w:rPr>
          <w:rFonts w:hint="eastAsia"/>
        </w:rPr>
      </w:pPr>
      <w:r>
        <w:rPr>
          <w:rFonts w:hint="eastAsia"/>
        </w:rPr>
        <w:t>・Oculus</w:t>
      </w:r>
      <w:r>
        <w:t xml:space="preserve"> Quest-</w:t>
      </w:r>
      <w:r>
        <w:rPr>
          <w:rFonts w:hint="eastAsia"/>
        </w:rPr>
        <w:t>ハンドトラッキング</w:t>
      </w:r>
    </w:p>
    <w:p w14:paraId="2A194C46" w14:textId="559B3259" w:rsidR="002C6351" w:rsidRDefault="002C6351"/>
    <w:p w14:paraId="3CE85649" w14:textId="56E8CAC7" w:rsidR="00325197" w:rsidRDefault="00325197" w:rsidP="00325197">
      <w:pPr>
        <w:rPr>
          <w:rFonts w:hint="eastAsia"/>
        </w:rPr>
      </w:pPr>
      <w:r>
        <w:rPr>
          <w:rFonts w:hint="eastAsia"/>
        </w:rPr>
        <w:t>使用可能シーンを列挙型</w:t>
      </w:r>
      <w:proofErr w:type="spellStart"/>
      <w:r>
        <w:rPr>
          <w:rFonts w:hint="eastAsia"/>
        </w:rPr>
        <w:t>e</w:t>
      </w:r>
      <w:r>
        <w:t>num</w:t>
      </w:r>
      <w:proofErr w:type="spellEnd"/>
      <w:r>
        <w:rPr>
          <w:rFonts w:hint="eastAsia"/>
        </w:rPr>
        <w:t>で</w:t>
      </w:r>
    </w:p>
    <w:p w14:paraId="3843001E" w14:textId="77777777" w:rsidR="00325197" w:rsidRDefault="00325197" w:rsidP="00325197">
      <w:r>
        <w:rPr>
          <w:rFonts w:hint="eastAsia"/>
        </w:rPr>
        <w:t>・Radially</w:t>
      </w:r>
    </w:p>
    <w:p w14:paraId="7D685151" w14:textId="77777777" w:rsidR="00325197" w:rsidRDefault="00325197" w:rsidP="00325197">
      <w:r>
        <w:rPr>
          <w:rFonts w:hint="eastAsia"/>
        </w:rPr>
        <w:t>・</w:t>
      </w:r>
      <w:proofErr w:type="spellStart"/>
      <w:r>
        <w:rPr>
          <w:rFonts w:hint="eastAsia"/>
        </w:rPr>
        <w:t>RadiallyExperiment</w:t>
      </w:r>
      <w:proofErr w:type="spellEnd"/>
    </w:p>
    <w:p w14:paraId="26048923" w14:textId="77777777" w:rsidR="00325197" w:rsidRDefault="00325197" w:rsidP="00325197">
      <w:r>
        <w:rPr>
          <w:rFonts w:hint="eastAsia"/>
        </w:rPr>
        <w:t>・RadiallyExperiment2</w:t>
      </w:r>
    </w:p>
    <w:p w14:paraId="170DCF2C" w14:textId="77777777" w:rsidR="00325197" w:rsidRDefault="00325197" w:rsidP="00325197">
      <w:r>
        <w:rPr>
          <w:rFonts w:hint="eastAsia"/>
        </w:rPr>
        <w:t>・Circle</w:t>
      </w:r>
    </w:p>
    <w:p w14:paraId="07D17B18" w14:textId="77777777" w:rsidR="00325197" w:rsidRDefault="00325197" w:rsidP="00325197">
      <w:r>
        <w:rPr>
          <w:rFonts w:hint="eastAsia"/>
        </w:rPr>
        <w:t>・</w:t>
      </w:r>
      <w:proofErr w:type="spellStart"/>
      <w:r>
        <w:rPr>
          <w:rFonts w:hint="eastAsia"/>
        </w:rPr>
        <w:t>CircleExperiment</w:t>
      </w:r>
      <w:proofErr w:type="spellEnd"/>
    </w:p>
    <w:p w14:paraId="0A6BEC5D" w14:textId="77777777" w:rsidR="00325197" w:rsidRDefault="00325197" w:rsidP="00325197">
      <w:r>
        <w:rPr>
          <w:rFonts w:hint="eastAsia"/>
        </w:rPr>
        <w:t>・CircleExperiment2</w:t>
      </w:r>
    </w:p>
    <w:p w14:paraId="1484922C" w14:textId="3EB07AD2" w:rsidR="00325197" w:rsidRPr="00325197" w:rsidRDefault="00325197">
      <w:pPr>
        <w:rPr>
          <w:rFonts w:hint="eastAsia"/>
        </w:rPr>
      </w:pPr>
      <w:r>
        <w:rPr>
          <w:rFonts w:hint="eastAsia"/>
        </w:rPr>
        <w:t>・50K</w:t>
      </w:r>
      <w:r>
        <w:t>anaInterface</w:t>
      </w:r>
      <w:bookmarkStart w:id="0" w:name="_GoBack"/>
      <w:bookmarkEnd w:id="0"/>
    </w:p>
    <w:sectPr w:rsidR="00325197" w:rsidRPr="0032519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5F8C2" w14:textId="77777777" w:rsidR="0056066D" w:rsidRDefault="0056066D" w:rsidP="00767147">
      <w:r>
        <w:separator/>
      </w:r>
    </w:p>
  </w:endnote>
  <w:endnote w:type="continuationSeparator" w:id="0">
    <w:p w14:paraId="0BDE5140" w14:textId="77777777" w:rsidR="0056066D" w:rsidRDefault="0056066D" w:rsidP="00767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F9909" w14:textId="77777777" w:rsidR="0056066D" w:rsidRDefault="0056066D" w:rsidP="00767147">
      <w:r>
        <w:separator/>
      </w:r>
    </w:p>
  </w:footnote>
  <w:footnote w:type="continuationSeparator" w:id="0">
    <w:p w14:paraId="02988786" w14:textId="77777777" w:rsidR="0056066D" w:rsidRDefault="0056066D" w:rsidP="007671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D7AE2"/>
    <w:multiLevelType w:val="multilevel"/>
    <w:tmpl w:val="45D0BC14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ascii="Times New Roman" w:hAnsi="Times New Roman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7B042C68"/>
    <w:multiLevelType w:val="multilevel"/>
    <w:tmpl w:val="74D0E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351"/>
    <w:rsid w:val="000426EC"/>
    <w:rsid w:val="00064030"/>
    <w:rsid w:val="001154DB"/>
    <w:rsid w:val="0013144B"/>
    <w:rsid w:val="002C6351"/>
    <w:rsid w:val="00325197"/>
    <w:rsid w:val="004E270A"/>
    <w:rsid w:val="0056066D"/>
    <w:rsid w:val="006F409C"/>
    <w:rsid w:val="00767147"/>
    <w:rsid w:val="00A30FFC"/>
    <w:rsid w:val="00C5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1798923"/>
  <w15:chartTrackingRefBased/>
  <w15:docId w15:val="{F571A2E6-115C-432A-878A-FA5ECD511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5197"/>
    <w:pPr>
      <w:widowControl w:val="0"/>
      <w:jc w:val="both"/>
    </w:pPr>
  </w:style>
  <w:style w:type="paragraph" w:styleId="3">
    <w:name w:val="heading 3"/>
    <w:basedOn w:val="a0"/>
    <w:next w:val="a"/>
    <w:link w:val="30"/>
    <w:autoRedefine/>
    <w:uiPriority w:val="9"/>
    <w:unhideWhenUsed/>
    <w:qFormat/>
    <w:rsid w:val="001154DB"/>
    <w:pPr>
      <w:keepNext/>
      <w:numPr>
        <w:ilvl w:val="2"/>
        <w:numId w:val="2"/>
      </w:numPr>
      <w:ind w:leftChars="0" w:left="425" w:hanging="425"/>
      <w:jc w:val="left"/>
      <w:outlineLvl w:val="2"/>
    </w:pPr>
    <w:rPr>
      <w:rFonts w:ascii="Times New Roman" w:eastAsia="ＭＳ Ｐ明朝" w:hAnsi="Times New Roman" w:cstheme="majorBidi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見出し 3 (文字)"/>
    <w:basedOn w:val="a1"/>
    <w:link w:val="3"/>
    <w:uiPriority w:val="9"/>
    <w:rsid w:val="001154DB"/>
    <w:rPr>
      <w:rFonts w:ascii="Times New Roman" w:eastAsia="ＭＳ Ｐ明朝" w:hAnsi="Times New Roman" w:cstheme="majorBidi"/>
      <w:b/>
    </w:rPr>
  </w:style>
  <w:style w:type="paragraph" w:styleId="a0">
    <w:name w:val="List Paragraph"/>
    <w:basedOn w:val="a"/>
    <w:uiPriority w:val="34"/>
    <w:qFormat/>
    <w:rsid w:val="001154DB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76714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1"/>
    <w:link w:val="a4"/>
    <w:uiPriority w:val="99"/>
    <w:rsid w:val="00767147"/>
  </w:style>
  <w:style w:type="paragraph" w:styleId="a6">
    <w:name w:val="footer"/>
    <w:basedOn w:val="a"/>
    <w:link w:val="a7"/>
    <w:uiPriority w:val="99"/>
    <w:unhideWhenUsed/>
    <w:rsid w:val="0076714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1"/>
    <w:link w:val="a6"/>
    <w:uiPriority w:val="99"/>
    <w:rsid w:val="00767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コウノタカヤ</dc:creator>
  <cp:keywords/>
  <dc:description/>
  <cp:lastModifiedBy>kouno takaya</cp:lastModifiedBy>
  <cp:revision>3</cp:revision>
  <dcterms:created xsi:type="dcterms:W3CDTF">2020-01-30T07:41:00Z</dcterms:created>
  <dcterms:modified xsi:type="dcterms:W3CDTF">2020-01-31T14:54:00Z</dcterms:modified>
</cp:coreProperties>
</file>