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软工5班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8209230517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刘树汶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end;//&lt;&lt;oct;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1.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错误有未定义k以及i定义了两次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>分别设置变量其中半径和锥高需键盘输入，Π提前设好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3.</w:t>
      </w:r>
      <w:r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  <w:t>单纯写出上述代码即可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4.</w:t>
      </w:r>
      <w:r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  <w:t>不懂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  <w:t>设置需键盘输入的变量，再设一个变量作为摄氏温度并用换算公式定义</w:t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center"/>
        <w:rPr>
          <w:rFonts w:hint="default" w:ascii="仿宋_GB2312" w:hAnsi="仿宋_GB2312" w:eastAsia="仿宋_GB2312" w:cs="仿宋_GB2312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  <w:t>第四中不会用8进制输出以及不懂将实数转换成int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  <w:t>，上网查询得知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spacing w:line="400" w:lineRule="exact"/>
        <w:jc w:val="center"/>
        <w:rPr>
          <w:rFonts w:hint="default" w:ascii="楷体_GB2312" w:hAnsi="楷体_GB2312" w:eastAsia="楷体_GB2312" w:cs="楷体_GB2312"/>
          <w:b/>
          <w:bCs/>
          <w:color w:val="000000"/>
          <w:sz w:val="30"/>
          <w:szCs w:val="3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  <w:lang w:val="en-US" w:eastAsia="zh-CN"/>
        </w:rPr>
        <w:t>自主学习能力较差，网上获取信息能力差，在实验中易手足无措，很是狼狈，对自己的学识浅薄深感无力，日后更当精进才是。</w:t>
      </w: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>
      <w:pPr>
        <w:widowControl/>
        <w:numPr>
          <w:ilvl w:val="0"/>
          <w:numId w:val="1"/>
        </w:num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>
      <w:pPr>
        <w:widowControl/>
        <w:spacing w:line="400" w:lineRule="exact"/>
        <w:ind w:firstLine="720" w:firstLineChars="4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1.用if和能判断大小写的语句来将输入的字符进行分类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2.用if和else if将x分类，分别定义作为结果的变量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3.cin输入数值，用if和else来分类是否为三角形以及进一步的是否为等腰三角形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4.cin输入，用switch case分类运算符号，取余时注意用int()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5.使用getchar将输入的转换为具体对应数值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6.判断两数大小后取小的数递减直至被两数取余得0来得到最大公约数，再通过公式得到最小公倍数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7.用while和for一大一小循环得到所求图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8.设变量来分别作为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xn+1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和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xn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,while语句来得到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|xn+1 - xn|&lt;10 -5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的要求</w:t>
      </w: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4"/>
          <w:szCs w:val="24"/>
          <w:lang w:val="en-US" w:eastAsia="zh-CN" w:bidi="ar"/>
        </w:rPr>
        <w:t>9.设置变量作为天数和花费等，用while限制天数，并实现花费的累加，最后总花费除以天数得所求</w:t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许多语句都不知道导致进度缓慢，通过上网查询得到所需语句。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一些基础尚不牢固，如‘’括起来为字符，不可直接写0&lt;x&lt;1等，向学长询问时发现这些错误并改正。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8中不知为何显示不出结果，尚未解决。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感觉比实验1难度大大提高，更考验编程思维，解决了很多实际的问题，学起来更有实感和成就感，更感学海无涯，还有更多编程知识等待着我去探索。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IyNmJkZmNhZDIyYTQxMDZiYTQwZTliMzU0MDY2NTYifQ=="/>
  </w:docVars>
  <w:rsids>
    <w:rsidRoot w:val="00172A27"/>
    <w:rsid w:val="00023E6B"/>
    <w:rsid w:val="00172A27"/>
    <w:rsid w:val="00263986"/>
    <w:rsid w:val="006C295E"/>
    <w:rsid w:val="00937DF9"/>
    <w:rsid w:val="00C3325D"/>
    <w:rsid w:val="072306DE"/>
    <w:rsid w:val="10707C26"/>
    <w:rsid w:val="16C008A2"/>
    <w:rsid w:val="179E472C"/>
    <w:rsid w:val="1F02248C"/>
    <w:rsid w:val="20C96EFD"/>
    <w:rsid w:val="22056111"/>
    <w:rsid w:val="26D82E05"/>
    <w:rsid w:val="2AA35208"/>
    <w:rsid w:val="2BDB1D15"/>
    <w:rsid w:val="2DBD17FD"/>
    <w:rsid w:val="37CE0FD5"/>
    <w:rsid w:val="3B970C18"/>
    <w:rsid w:val="47D3415B"/>
    <w:rsid w:val="4A992C4D"/>
    <w:rsid w:val="502D46FF"/>
    <w:rsid w:val="53BA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1985</Words>
  <Characters>2919</Characters>
  <Lines>18</Lines>
  <Paragraphs>5</Paragraphs>
  <TotalTime>28</TotalTime>
  <ScaleCrop>false</ScaleCrop>
  <LinksUpToDate>false</LinksUpToDate>
  <CharactersWithSpaces>3170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86136</cp:lastModifiedBy>
  <dcterms:modified xsi:type="dcterms:W3CDTF">2023-11-21T15:30:59Z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1E028AC3FC1043D4A1CAA7838EFE6B50</vt:lpwstr>
  </property>
</Properties>
</file>