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软件工程2402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8209240204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何宇航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DDCAE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D2078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7B207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FE9F3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89B98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//Int i = k + 1;  int的i不能大写，否则会报错，同时未定义k</w:t>
      </w:r>
    </w:p>
    <w:p w14:paraId="459D4D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10;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//定义k</w:t>
      </w:r>
    </w:p>
    <w:p w14:paraId="18B595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k + 1;</w:t>
      </w:r>
    </w:p>
    <w:p w14:paraId="267982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DED27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//int i = 1;不能重复定义i</w:t>
      </w:r>
    </w:p>
    <w:p w14:paraId="74668E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= 1;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//重新定义i=1</w:t>
      </w:r>
    </w:p>
    <w:p w14:paraId="07E2A6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89AA5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69339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AEE8ABB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20356CD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3040" cy="1210945"/>
            <wp:effectExtent l="0" t="0" r="10160" b="8255"/>
            <wp:docPr id="2" name="图片 2" descr="{1D632855-03C5-4AE6-80D8-997F955953C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1D632855-03C5-4AE6-80D8-997F955953C0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11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0E363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F3529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= 3.1415926;</w:t>
      </w:r>
    </w:p>
    <w:p w14:paraId="60603E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B296D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B1560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r, h;</w:t>
      </w:r>
    </w:p>
    <w:p w14:paraId="04467E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"请输入圆锥的半径"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BD964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r;</w:t>
      </w:r>
    </w:p>
    <w:p w14:paraId="122B94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"请输入圆锥的高"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53DBE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 w14:paraId="71B548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= pi * r * r * h / 3;</w:t>
      </w:r>
    </w:p>
    <w:p w14:paraId="2DCD3E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"圆锥体积为"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CF4A3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0A9AFEB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ED29764"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65420" cy="1146810"/>
            <wp:effectExtent l="0" t="0" r="5080" b="8890"/>
            <wp:docPr id="3" name="图片 3" descr="{7E830006-2F1E-4953-B776-FD74FFF45AD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7E830006-2F1E-4953-B776-FD74FFF45AD3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74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7D494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FE363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5B98E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65602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C0AA2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5F369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A38BD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"double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F8496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"bool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A71BD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5B6EB6A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B709F06"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3675" cy="1299845"/>
            <wp:effectExtent l="0" t="0" r="9525" b="8255"/>
            <wp:docPr id="4" name="图片 4" descr="{05612D4C-2517-420A-8F2D-5BC11400C74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05612D4C-2517-420A-8F2D-5BC11400C746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D9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F5F75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491D25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0F3BB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251B8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FCE69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= 65534; </w:t>
      </w:r>
    </w:p>
    <w:p w14:paraId="4116A8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Oct unsigned int type: 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oct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testUnint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7B6B0E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BD11306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F70F144"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3675" cy="839470"/>
            <wp:effectExtent l="0" t="0" r="9525" b="11430"/>
            <wp:docPr id="5" name="图片 5" descr="{C479A1DE-EFE0-43A3-A4CF-D8C1C2DB7EF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C479A1DE-EFE0-43A3-A4CF-D8C1C2DB7EFE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E3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438AF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2C461D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11C91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5CBC33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华氏度 ;</w:t>
      </w:r>
    </w:p>
    <w:p w14:paraId="26B450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"请输入华氏度: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705B2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华氏度;</w:t>
      </w:r>
    </w:p>
    <w:p w14:paraId="7D4B28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摄氏度 = (华氏度 - 32) * 5 / 9;</w:t>
      </w:r>
    </w:p>
    <w:p w14:paraId="0760ED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"摄氏度为: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摄氏度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"℃"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4FBD4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2B153F2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582083B"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68595" cy="892175"/>
            <wp:effectExtent l="0" t="0" r="1905" b="9525"/>
            <wp:docPr id="6" name="图片 6" descr="{EEEBFD67-EAAF-4A54-B870-D1E5C29C75E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EEEBFD67-EAAF-4A54-B870-D1E5C29C75E9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609E">
      <w:pPr>
        <w:numPr>
          <w:ilvl w:val="0"/>
          <w:numId w:val="1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61BCFE6E">
      <w:pPr>
        <w:numPr>
          <w:ilvl w:val="0"/>
          <w:numId w:val="0"/>
        </w:numPr>
        <w:jc w:val="left"/>
        <w:rPr>
          <w:rFonts w:ascii="仿宋_GB2312" w:hAnsi="仿宋_GB2312" w:eastAsia="仿宋_GB2312" w:cs="仿宋_GB2312"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一些头文件和代码之前并未使用过，经过信息搜集成功载入了正确的头文件和指令。</w:t>
      </w:r>
    </w:p>
    <w:p w14:paraId="14CEB640">
      <w:pPr>
        <w:numPr>
          <w:ilvl w:val="0"/>
          <w:numId w:val="1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3B3C15EB">
      <w:pPr>
        <w:numPr>
          <w:ilvl w:val="0"/>
          <w:numId w:val="0"/>
        </w:numPr>
        <w:spacing w:line="400" w:lineRule="exact"/>
        <w:ind w:leftChars="0" w:firstLine="482" w:firstLineChars="200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需要自行进行拓展训练，加强对代码命令的使用能力</w:t>
      </w: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95AD0EB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F5B96FB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21416FB7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D6A5F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73165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B17C5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B4CC8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38E73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52C868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"请输入一个字符: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57FD7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3D4383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a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67FAD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"大写为: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&gt;(a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416A5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32AD8E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"后继字符的ASCII码值: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AF5F5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C0CE18F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CB06D85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9230" cy="1275715"/>
            <wp:effectExtent l="0" t="0" r="1270" b="6985"/>
            <wp:docPr id="7" name="图片 7" descr="{31F48F73-F524-48F0-B9F0-5D94A855B49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31F48F73-F524-48F0-B9F0-5D94A855B497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6489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6690" cy="1228725"/>
            <wp:effectExtent l="0" t="0" r="3810" b="3175"/>
            <wp:docPr id="8" name="图片 8" descr="{E784451F-8B9F-4846-B9A3-58E70218691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E784451F-8B9F-4846-B9A3-58E70218691B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1A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A3B20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69387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5F4E7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F37D0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64A21C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059F0F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a number between 0 and 10: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420C5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00AA5C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(0 &lt; x &lt; 1)</w:t>
      </w:r>
    </w:p>
    <w:p w14:paraId="1CDAB4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3B0786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y = 3 - 2 * x;</w:t>
      </w:r>
    </w:p>
    <w:p w14:paraId="4BC955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31CA0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4648A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&gt;= 1 &amp;&amp; x &lt; 5)</w:t>
      </w:r>
    </w:p>
    <w:p w14:paraId="5A07F2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35FFAB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y = (2 / (4 * x)) + 1;</w:t>
      </w:r>
    </w:p>
    <w:p w14:paraId="1D36E9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48699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F8638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&gt;= 5 &amp;&amp; x &lt; 10)</w:t>
      </w:r>
    </w:p>
    <w:p w14:paraId="1D7EE6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48544C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y = x * x;</w:t>
      </w:r>
    </w:p>
    <w:p w14:paraId="49AE7C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740B1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9301C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014D7D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612C1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"Error!"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44A1D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C5684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693DD3D"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135" cy="1322705"/>
            <wp:effectExtent l="0" t="0" r="12065" b="10795"/>
            <wp:docPr id="9" name="图片 9" descr="{B8B563CC-4441-4990-A3B5-EAFF116AA53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B8B563CC-4441-4990-A3B5-EAFF116AA533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4310" cy="1308735"/>
            <wp:effectExtent l="0" t="0" r="8890" b="12065"/>
            <wp:docPr id="12" name="图片 12" descr="{96AC5CBE-285B-479C-8A86-AE7AA9AB7BA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{96AC5CBE-285B-479C-8A86-AE7AA9AB7BAC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5420" cy="1056005"/>
            <wp:effectExtent l="0" t="0" r="5080" b="10795"/>
            <wp:docPr id="11" name="图片 11" descr="{78E2C37F-B0C5-4D22-A9CA-A977926CFF4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{78E2C37F-B0C5-4D22-A9CA-A977926CFF41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135" cy="1323340"/>
            <wp:effectExtent l="0" t="0" r="12065" b="10160"/>
            <wp:docPr id="10" name="图片 10" descr="{11DA58B2-ADDA-4C74-8A51-791B012F0F1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11DA58B2-ADDA-4C74-8A51-791B012F0F1C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CF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FD33A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30A53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A08CE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6593D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l1, l2, l3;</w:t>
      </w:r>
    </w:p>
    <w:p w14:paraId="174524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"输入三角形的三条边"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ACEC8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l3;</w:t>
      </w:r>
    </w:p>
    <w:p w14:paraId="133B37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(l1 + l2 &gt; l3 &amp;&amp; l1 + l3 &gt; l2 &amp;&amp; l2 + l3 &gt; l1)</w:t>
      </w:r>
    </w:p>
    <w:p w14:paraId="0F000E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32C24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"三角形的周长为："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l1 + l2 + l3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C182D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(l1 == l2 || l1 == l3 || l2 == l3)</w:t>
      </w:r>
    </w:p>
    <w:p w14:paraId="717CF9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"三角形为等腰三角形"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1BDB6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975E1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3F211E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"无法组成三角形"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3DF9C0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89C932D"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135" cy="1710690"/>
            <wp:effectExtent l="0" t="0" r="12065" b="3810"/>
            <wp:docPr id="13" name="图片 13" descr="{716E1196-BA67-4929-B111-C24EB8980E7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{716E1196-BA67-4929-B111-C24EB8980E7C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2F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3921E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BF5B6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加法(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89145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08F18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83373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A2482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减法(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C90BA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3C837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0AE4F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4978E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乘法(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74111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F6FAA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6E2A3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70367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除法(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6754E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ACEDA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0)</w:t>
      </w:r>
    </w:p>
    <w:p w14:paraId="64D1B9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15261C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"除数不能为0"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918FC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E66C2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ABF69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9BCA1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除余(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40CC1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91A55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0)</w:t>
      </w:r>
    </w:p>
    <w:p w14:paraId="44681B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CC6D3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"除数不能为0"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7A6A98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2BF57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643C0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57649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2359D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7538C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 w14:paraId="577F4C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运算符;</w:t>
      </w:r>
    </w:p>
    <w:p w14:paraId="7A1428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"请输入你想计算的式子："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EB9CA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2C8C03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运算符;</w:t>
      </w:r>
    </w:p>
    <w:p w14:paraId="17A199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60E47F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(运算符)</w:t>
      </w:r>
    </w:p>
    <w:p w14:paraId="17C190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555CDF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):</w:t>
      </w:r>
    </w:p>
    <w:p w14:paraId="78F799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FBC32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"结果为:"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加法(a, b)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D26B9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D0FF9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4A054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):</w:t>
      </w:r>
    </w:p>
    <w:p w14:paraId="6DF50F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390DF7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"结果为:"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减法(a, b)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44B89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E4CBC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D30AB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):</w:t>
      </w:r>
    </w:p>
    <w:p w14:paraId="198948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03CB2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"结果为:"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乘法(a, b)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A7CFA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16E06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545AF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):</w:t>
      </w:r>
    </w:p>
    <w:p w14:paraId="2F65A6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3EFE9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"结果为:"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除法(a, b)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14A4B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82684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23486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):</w:t>
      </w:r>
    </w:p>
    <w:p w14:paraId="6AB433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7977E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"结果为:"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除余(a, b)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3BF2C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1649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68508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153D9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998AA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"输入的运算符不正确"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D56B5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902AE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E40FA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652B9AE"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4785" cy="1030605"/>
            <wp:effectExtent l="0" t="0" r="5715" b="10795"/>
            <wp:docPr id="14" name="图片 14" descr="{8F06ED1C-7311-4792-BBAD-BEB303187E3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{8F06ED1C-7311-4792-BBAD-BEB303187E37}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CE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6798F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27ADF2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5FDAB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66868F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input;</w:t>
      </w:r>
    </w:p>
    <w:p w14:paraId="22ABB3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std::getline(std::cin, input);</w:t>
      </w:r>
    </w:p>
    <w:p w14:paraId="0196A1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2478F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letterCount = 0;</w:t>
      </w:r>
    </w:p>
    <w:p w14:paraId="526878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spaceCount = 0;</w:t>
      </w:r>
    </w:p>
    <w:p w14:paraId="5154A8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digitCount = 0;</w:t>
      </w:r>
    </w:p>
    <w:p w14:paraId="64B21C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otherCount = 0;</w:t>
      </w:r>
    </w:p>
    <w:p w14:paraId="708601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3A724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: input) {</w:t>
      </w:r>
    </w:p>
    <w:p w14:paraId="162048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(isalpha(c)) {</w:t>
      </w:r>
    </w:p>
    <w:p w14:paraId="761C61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letterCount++;</w:t>
      </w:r>
    </w:p>
    <w:p w14:paraId="057B40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1ED3A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(isspace(c)) {</w:t>
      </w:r>
    </w:p>
    <w:p w14:paraId="6670DB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spaceCount++;</w:t>
      </w:r>
    </w:p>
    <w:p w14:paraId="77EFCA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B1568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(isdigit(c)) {</w:t>
      </w:r>
    </w:p>
    <w:p w14:paraId="6A2863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digitCount++;</w:t>
      </w:r>
    </w:p>
    <w:p w14:paraId="3EB53B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424D1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55434D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otherCount++;</w:t>
      </w:r>
    </w:p>
    <w:p w14:paraId="7E2AB5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C1E15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B3855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95EE5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"Letters: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letterCount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9561B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"Spaces: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spaceCount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5670C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"Digits: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digitCount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AFF78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"Others: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otherCount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73CF3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B5DAD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333CB1B"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230" cy="1159510"/>
            <wp:effectExtent l="0" t="0" r="1270" b="8890"/>
            <wp:docPr id="18" name="图片 18" descr="{CA776CD4-2B71-4E80-AF82-51FB8398F5E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{CA776CD4-2B71-4E80-AF82-51FB8398F5E5}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1A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982AF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2B0F6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最大公约数(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8DC86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E307D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0)</w:t>
      </w:r>
    </w:p>
    <w:p w14:paraId="522F0F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0ED39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61BF41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最大公约数(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D79DB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41D39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最小公倍数(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75442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78D62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最大公约数(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D9AFB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E7F33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99834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C8F5C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"输入两个正整数"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292DA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 w14:paraId="2E2A9B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4C9AFB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B267F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最大公约数(a, b)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0B313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最小公倍数(a, b)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6C058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9596D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C93C653"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770" cy="1306195"/>
            <wp:effectExtent l="0" t="0" r="11430" b="1905"/>
            <wp:docPr id="15" name="图片 15" descr="{8629E902-1A6C-49C6-B620-E624C383091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{8629E902-1A6C-49C6-B620-E624C3830913}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67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73E2F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DF1E4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输出星星(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DC1C3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5D653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47A50D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B4E79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A69FF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5BB2E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59373D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101C9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5; i++)</w:t>
      </w:r>
    </w:p>
    <w:p w14:paraId="1D38F9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A01AD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输出星星(i);</w:t>
      </w:r>
    </w:p>
    <w:p w14:paraId="2D0BD5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EC9BF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4754C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C50BB6F"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2405" cy="1260475"/>
            <wp:effectExtent l="0" t="0" r="10795" b="9525"/>
            <wp:docPr id="19" name="图片 19" descr="{187F67B4-6798-46E7-84D6-390E213217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{187F67B4-6798-46E7-84D6-390E21321739}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EF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4B45C7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6248D6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7B678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AEF38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CA2BB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"输入一个正整数求平方根："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2E5262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601FB8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a;</w:t>
      </w:r>
    </w:p>
    <w:p w14:paraId="1A265D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a;</w:t>
      </w:r>
    </w:p>
    <w:p w14:paraId="426598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j, k;</w:t>
      </w:r>
    </w:p>
    <w:p w14:paraId="3FEF3E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(a&lt;0)</w:t>
      </w:r>
    </w:p>
    <w:p w14:paraId="0D98B4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"输入的数字不是正整数"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765035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76CDD4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3FDF8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15E6E2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FEF74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j = (i + a / i) / 2;</w:t>
      </w:r>
    </w:p>
    <w:p w14:paraId="3FD16E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k = i;</w:t>
      </w:r>
    </w:p>
    <w:p w14:paraId="150252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= j;</w:t>
      </w:r>
    </w:p>
    <w:p w14:paraId="0C02BE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(abs(i - k) &gt; 5);</w:t>
      </w:r>
    </w:p>
    <w:p w14:paraId="3835BE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"平方根为："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3C6571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EC24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F5E919F"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230" cy="1376680"/>
            <wp:effectExtent l="0" t="0" r="1270" b="7620"/>
            <wp:docPr id="1" name="图片 1" descr="{955E7CA1-74E3-4675-959C-C448F725A1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955E7CA1-74E3-4675-959C-C448F725A115}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DB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9.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8AE95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D7ADD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7A113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162CD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 = 0;</w:t>
      </w:r>
    </w:p>
    <w:p w14:paraId="7432DB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0A71C7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j=0;</w:t>
      </w:r>
    </w:p>
    <w:p w14:paraId="4ED9BF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&lt;= 100; i = i * 2)</w:t>
      </w:r>
    </w:p>
    <w:p w14:paraId="20CCC1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8E54A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sum += i;</w:t>
      </w:r>
    </w:p>
    <w:p w14:paraId="1C8904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j++;</w:t>
      </w:r>
    </w:p>
    <w:p w14:paraId="63B526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8129A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"平均值为："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sum*0.8/j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6D9F84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2EC4E01C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bookmarkStart w:id="0" w:name="_GoBack"/>
      <w:bookmarkEnd w:id="0"/>
    </w:p>
    <w:p w14:paraId="17E0557D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9230" cy="1153795"/>
            <wp:effectExtent l="0" t="0" r="1270" b="1905"/>
            <wp:docPr id="20" name="图片 20" descr="{175ABB5E-38C4-4ADE-B975-1EC8809FAD5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{175ABB5E-38C4-4ADE-B975-1EC8809FAD5A}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26B66B1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对于许多指令极其陌生，对于函数的构建和运用不够熟练</w:t>
      </w:r>
    </w:p>
    <w:p w14:paraId="60B02670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经过查询资料得到解决</w:t>
      </w:r>
    </w:p>
    <w:p w14:paraId="41F14232">
      <w:pPr>
        <w:numPr>
          <w:ilvl w:val="0"/>
          <w:numId w:val="1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6E7128D4">
      <w:pPr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真是场酣畅淋漓的c++实验，自己仍需精进。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BDC66F"/>
    <w:multiLevelType w:val="singleLevel"/>
    <w:tmpl w:val="E4BDC66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ZlZTVmOGNjOWJmOWZlNmVkNGQ0Nzg3ZmRkOTcwNmU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457B1474"/>
    <w:rsid w:val="49D50DFC"/>
    <w:rsid w:val="4CA03E84"/>
    <w:rsid w:val="502D46FF"/>
    <w:rsid w:val="511D04FD"/>
    <w:rsid w:val="54E67898"/>
    <w:rsid w:val="5D7A552B"/>
    <w:rsid w:val="66ED4F9A"/>
    <w:rsid w:val="68763722"/>
    <w:rsid w:val="74EE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2662</Words>
  <Characters>5542</Characters>
  <Lines>18</Lines>
  <Paragraphs>5</Paragraphs>
  <TotalTime>300</TotalTime>
  <ScaleCrop>false</ScaleCrop>
  <LinksUpToDate>false</LinksUpToDate>
  <CharactersWithSpaces>7027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WPS_1728007958</cp:lastModifiedBy>
  <dcterms:modified xsi:type="dcterms:W3CDTF">2024-11-08T05:44:00Z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50E0DE389FFA4778B5149FC1614891A7_13</vt:lpwstr>
  </property>
</Properties>
</file>