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姓名：胡昌宇</w:t>
      </w:r>
    </w:p>
    <w:p w14:paraId="13EC5F86">
      <w:pPr>
        <w:pStyle w:val="2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学号：8209240430</w:t>
      </w:r>
    </w:p>
    <w:p w14:paraId="428B58C6">
      <w:pPr>
        <w:pStyle w:val="2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班级：软件工程2404班</w:t>
      </w: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A056CB5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6055" cy="5328285"/>
            <wp:effectExtent l="0" t="0" r="4445" b="5715"/>
            <wp:docPr id="1" name="图片 1" descr="屏幕截图 2024-12-16 19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2-16 195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A4F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4C8B78E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626753B3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0D2EDF0E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ascii="Times New Roman" w:hAnsi="Times New Roman" w:cs="Times New Roman"/>
        </w:rPr>
        <w:t>//main.cpp                      主函数模块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63984D1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3787140"/>
            <wp:effectExtent l="0" t="0" r="1270" b="10160"/>
            <wp:docPr id="2" name="图片 2" descr="屏幕截图 2024-12-16 19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2-16 1957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F5A7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1887220"/>
            <wp:effectExtent l="0" t="0" r="12065" b="5080"/>
            <wp:docPr id="3" name="图片 3" descr="屏幕截图 2024-12-16 195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2-16 1957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EECD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2405" cy="1693545"/>
            <wp:effectExtent l="0" t="0" r="10795" b="8255"/>
            <wp:docPr id="5" name="图片 5" descr="屏幕截图 2024-12-16 195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2-16 1958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28582031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4973320"/>
            <wp:effectExtent l="0" t="0" r="635" b="5080"/>
            <wp:docPr id="7" name="图片 7" descr="屏幕截图 2024-12-16 2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2-16 2000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E550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133850" cy="5105400"/>
            <wp:effectExtent l="0" t="0" r="6350" b="0"/>
            <wp:docPr id="8" name="图片 8" descr="屏幕截图 2024-12-16 2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2-16 2000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 w:eastAsiaTheme="minorEastAsia"/>
          <w:lang w:val="en-GB" w:eastAsia="zh-CN"/>
        </w:rPr>
      </w:pPr>
      <w:r>
        <w:rPr>
          <w:rFonts w:hint="eastAsia" w:eastAsiaTheme="minorEastAsia"/>
          <w:lang w:val="en-GB" w:eastAsia="zh-CN"/>
        </w:rPr>
        <w:drawing>
          <wp:inline distT="0" distB="0" distL="114300" distR="114300">
            <wp:extent cx="4029075" cy="4953000"/>
            <wp:effectExtent l="0" t="0" r="9525" b="0"/>
            <wp:docPr id="6" name="图片 6" descr="屏幕截图 2024-12-16 19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2-16 19594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7DD685AE">
      <w:pPr>
        <w:numPr>
          <w:numId w:val="0"/>
        </w:num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6236970"/>
            <wp:effectExtent l="0" t="0" r="11430" b="11430"/>
            <wp:docPr id="9" name="图片 9" descr="屏幕截图 2024-12-16 200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2-16 2001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1E0512"/>
    <w:multiLevelType w:val="singleLevel"/>
    <w:tmpl w:val="F81E051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3D115B17"/>
    <w:rsid w:val="4435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865</Words>
  <Characters>1483</Characters>
  <Lines>12</Lines>
  <Paragraphs>3</Paragraphs>
  <TotalTime>100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把裤子放进冰箱</cp:lastModifiedBy>
  <dcterms:modified xsi:type="dcterms:W3CDTF">2024-12-16T12:01:43Z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42C53B0F667E4583AB151DA39875305E_12</vt:lpwstr>
  </property>
</Properties>
</file>