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</w:t>
      </w:r>
      <w:bookmarkStart w:id="0" w:name="_GoBack"/>
      <w:bookmarkEnd w:id="0"/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8209240409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彭紫晴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</w:t>
      </w:r>
      <w:r>
        <w:rPr>
          <w:rFonts w:hint="eastAsia"/>
          <w:color w:val="0000FF"/>
        </w:rPr>
        <w:t>使用引用参数</w:t>
      </w:r>
      <w:r>
        <w:rPr>
          <w:rFonts w:hint="eastAsia"/>
        </w:rPr>
        <w:t>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</w:t>
      </w:r>
      <w:r>
        <w:rPr>
          <w:rFonts w:hint="eastAsia" w:ascii="宋体" w:hAnsi="宋体" w:eastAsia="宋体" w:cs="宋体"/>
          <w:color w:val="0000FF"/>
          <w:kern w:val="0"/>
          <w:szCs w:val="21"/>
          <w:shd w:val="clear" w:color="auto" w:fill="FFFFFF"/>
          <w:lang w:bidi="ar"/>
        </w:rPr>
        <w:t>前200个素数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Cs w:val="21"/>
          <w:shd w:val="clear" w:color="auto" w:fill="FFFFFF"/>
          <w:lang w:bidi="ar"/>
        </w:rPr>
        <w:t>编写一个头文件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rPr>
          <w:rFonts w:hint="eastAsia"/>
          <w:b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34895B3A">
      <w:pPr>
        <w:widowControl/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1B972D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7AA20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11200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GCDAndLCM(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gcd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lcm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BC8B0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2136F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0 ||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0) {</w:t>
      </w:r>
    </w:p>
    <w:p w14:paraId="0B0EE7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"输入的数必须是自然数（正整数）！"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5648F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gcd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0;</w:t>
      </w:r>
    </w:p>
    <w:p w14:paraId="2B0674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lcm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0;</w:t>
      </w:r>
    </w:p>
    <w:p w14:paraId="15845B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85056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3488D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b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B1E77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!= 0) {</w:t>
      </w:r>
    </w:p>
    <w:p w14:paraId="474D28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b;</w:t>
      </w:r>
    </w:p>
    <w:p w14:paraId="27AD93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b = a % b;</w:t>
      </w:r>
    </w:p>
    <w:p w14:paraId="3FA02B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a = temp;</w:t>
      </w:r>
    </w:p>
    <w:p w14:paraId="5AC288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03E5A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gcd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a;</w:t>
      </w:r>
    </w:p>
    <w:p w14:paraId="796852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lcm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/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gcd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9F453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251DE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7FD405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D29CC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m, n, gcd, lcm;</w:t>
      </w:r>
    </w:p>
    <w:p w14:paraId="65DE29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66285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"请输入两个自然数 m 和 n: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89DFF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1EE07E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GCDAndLCM(m, n, gcd, lcm);</w:t>
      </w:r>
    </w:p>
    <w:p w14:paraId="4AF691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"最大公约数 (GCD):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gcd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CD0E5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 (LCM):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lcm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C50F2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66ACD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347F1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6132830" cy="1560830"/>
            <wp:effectExtent l="0" t="0" r="1270" b="1270"/>
            <wp:docPr id="2" name="图片 2" descr="3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.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02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905500" cy="1835150"/>
            <wp:effectExtent l="0" t="0" r="0" b="6350"/>
            <wp:docPr id="3" name="图片 3" descr="3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.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C6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16B73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3D019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EA847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177B2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412143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(1)</w:t>
      </w:r>
    </w:p>
    <w:p w14:paraId="1F26E9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EA065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1)</w:t>
      </w:r>
    </w:p>
    <w:p w14:paraId="474053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0EDC5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DC7FC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A77B0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BAEDD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247500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1DE25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2; 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33ADB0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DB793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E467D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&gt;=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960C7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7EE6E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9122A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AA12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DD700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49C62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1, k = 0, j = 0; 1; i++)</w:t>
      </w:r>
    </w:p>
    <w:p w14:paraId="6F32A4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4488E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(is_prime(i))</w:t>
      </w:r>
    </w:p>
    <w:p w14:paraId="0329CE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(k &lt; 20)</w:t>
      </w:r>
    </w:p>
    <w:p w14:paraId="56A604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CACC6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&lt; 10)</w:t>
      </w:r>
    </w:p>
    <w:p w14:paraId="35A453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,j++;</w:t>
      </w:r>
    </w:p>
    <w:p w14:paraId="79881D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0,++k,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38562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76567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7AD98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3EB4B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B1B0C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1CB529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3008C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4809490" cy="2936875"/>
            <wp:effectExtent l="0" t="0" r="3810" b="9525"/>
            <wp:docPr id="1" name="图片 1" descr="T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3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361C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my temperature.h</w:t>
      </w:r>
    </w:p>
    <w:p w14:paraId="355D7D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MYTEMPERATURE_H</w:t>
      </w:r>
    </w:p>
    <w:p w14:paraId="7ADB49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MYTEMPERATURE_H</w:t>
      </w:r>
    </w:p>
    <w:p w14:paraId="144889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3B295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25E29D5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#endif</w:t>
      </w:r>
    </w:p>
    <w:p w14:paraId="77325844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My temperature.cpp</w:t>
      </w:r>
    </w:p>
    <w:p w14:paraId="584AE7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"mytemperature.h"</w:t>
      </w:r>
    </w:p>
    <w:p w14:paraId="3BF78F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F8AAF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05F9A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9 / 5.0) + 32;</w:t>
      </w:r>
    </w:p>
    <w:p w14:paraId="32D4F9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29362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12B71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8E370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- 32) * 5 / 9.0;</w:t>
      </w:r>
    </w:p>
    <w:p w14:paraId="56428B4F"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D94D5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主cpp</w:t>
      </w:r>
    </w:p>
    <w:p w14:paraId="044BF9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CA766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7826D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"mytemperature.h"</w:t>
      </w:r>
    </w:p>
    <w:p w14:paraId="32790A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0D6E2D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3D846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DED9F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setprecision(2);</w:t>
      </w:r>
    </w:p>
    <w:p w14:paraId="55ABB2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"Celsius    Fahrenheit   |   Fahrenheit     Celsius"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995C0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"-----------------------------------------------"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AFB94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10; </w:t>
      </w:r>
    </w:p>
    <w:p w14:paraId="3DE269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 = 120.0, cel = 40.0;</w:t>
      </w:r>
    </w:p>
    <w:p w14:paraId="48540F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0; n &lt; 10; n++)</w:t>
      </w:r>
    </w:p>
    <w:p w14:paraId="685F15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03264A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fah1 = celsius_to_fah(cel - n);</w:t>
      </w:r>
    </w:p>
    <w:p w14:paraId="3DA38A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cel1 = fahrenheit_to_cels(fah - n * 10);</w:t>
      </w:r>
    </w:p>
    <w:p w14:paraId="603427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cel-n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   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      |   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fah-n*10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      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15B85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B83B4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DFC76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4F66C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4793615" cy="2122170"/>
            <wp:effectExtent l="0" t="0" r="6985" b="11430"/>
            <wp:docPr id="4" name="图片 4" descr="T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3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6947">
      <w:pPr>
        <w:widowControl/>
        <w:numPr>
          <w:ilvl w:val="0"/>
          <w:numId w:val="3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mytriangle.h</w:t>
      </w:r>
    </w:p>
    <w:p w14:paraId="5FDA260C">
      <w:pPr>
        <w:widowControl/>
        <w:numPr>
          <w:ilvl w:val="0"/>
          <w:numId w:val="0"/>
        </w:numPr>
        <w:spacing w:line="400" w:lineRule="exact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MYTRIANGLE_H</w:t>
      </w:r>
    </w:p>
    <w:p w14:paraId="44E101D7"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MYTRIANGLE_H</w:t>
      </w:r>
    </w:p>
    <w:p w14:paraId="50AC8DFB"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AC19DEC"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_area(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766E659">
      <w:pPr>
        <w:widowControl/>
        <w:numPr>
          <w:ilvl w:val="0"/>
          <w:numId w:val="0"/>
        </w:numPr>
        <w:spacing w:line="400" w:lineRule="exact"/>
        <w:ind w:firstLine="190" w:firstLineChars="10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#endif</w:t>
      </w:r>
    </w:p>
    <w:p w14:paraId="038B76B8">
      <w:pPr>
        <w:widowControl/>
        <w:numPr>
          <w:ilvl w:val="0"/>
          <w:numId w:val="0"/>
        </w:numPr>
        <w:spacing w:line="400" w:lineRule="exact"/>
        <w:ind w:firstLine="190" w:firstLineChars="10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Mytriangle.cpp</w:t>
      </w:r>
    </w:p>
    <w:p w14:paraId="75FE54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"mytriangle.h"</w:t>
      </w:r>
    </w:p>
    <w:p w14:paraId="447188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03D133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D5452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E6B25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E58DE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634A8E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CB7E8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1E103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_area(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E8422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A6924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 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/ 2.0;</w:t>
      </w:r>
    </w:p>
    <w:p w14:paraId="78612E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area=sqrt(s*(s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));</w:t>
      </w:r>
    </w:p>
    <w:p w14:paraId="332B2B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area;</w:t>
      </w:r>
    </w:p>
    <w:p w14:paraId="33B1F935">
      <w:pPr>
        <w:widowControl/>
        <w:numPr>
          <w:ilvl w:val="0"/>
          <w:numId w:val="0"/>
        </w:numPr>
        <w:spacing w:line="400" w:lineRule="exact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31A755A">
      <w:pPr>
        <w:widowControl/>
        <w:numPr>
          <w:ilvl w:val="0"/>
          <w:numId w:val="0"/>
        </w:numPr>
        <w:spacing w:line="400" w:lineRule="exact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主cpp</w:t>
      </w:r>
    </w:p>
    <w:p w14:paraId="071428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DE9DB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"mytriangle.h"</w:t>
      </w:r>
    </w:p>
    <w:p w14:paraId="3A8AD4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2E591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26F93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C2FF9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side1, side2, side3;</w:t>
      </w:r>
    </w:p>
    <w:p w14:paraId="336F09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length of sides:"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9BDF1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side1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side3;</w:t>
      </w:r>
    </w:p>
    <w:p w14:paraId="4FD1E7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(is_valid)</w:t>
      </w:r>
    </w:p>
    <w:p w14:paraId="760703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10AFC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 = _area(side1, side2, side3);</w:t>
      </w:r>
    </w:p>
    <w:p w14:paraId="20DAD4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area;</w:t>
      </w:r>
    </w:p>
    <w:p w14:paraId="720FDF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C1414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"错误"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55A81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BAD5371">
      <w:pPr>
        <w:widowControl/>
        <w:numPr>
          <w:ilvl w:val="0"/>
          <w:numId w:val="0"/>
        </w:numPr>
        <w:spacing w:line="400" w:lineRule="exact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3EF252">
      <w:pPr>
        <w:widowControl/>
        <w:numPr>
          <w:ilvl w:val="0"/>
          <w:numId w:val="0"/>
        </w:numPr>
        <w:spacing w:line="240" w:lineRule="auto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41290" cy="1090930"/>
            <wp:effectExtent l="0" t="0" r="3810" b="1270"/>
            <wp:docPr id="5" name="图片 5" descr="T3-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3-4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FD0E">
      <w:pPr>
        <w:widowControl/>
        <w:numPr>
          <w:ilvl w:val="0"/>
          <w:numId w:val="0"/>
        </w:numPr>
        <w:spacing w:line="240" w:lineRule="auto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6129655" cy="1340485"/>
            <wp:effectExtent l="0" t="0" r="4445" b="5715"/>
            <wp:docPr id="6" name="图片 6" descr="T3-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3-4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F3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762764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35E60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calculate_peach(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587F69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AC9C7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10) {</w:t>
      </w:r>
    </w:p>
    <w:p w14:paraId="63F2BD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383416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F88BE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669F03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59079F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2 * (calculate_peach(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+ 1) + 1);</w:t>
      </w:r>
    </w:p>
    <w:p w14:paraId="17D27C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DB2CE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FAAC0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11C1DE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9415B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peaches_on_day_1 = calculate_peach(1);</w:t>
      </w:r>
    </w:p>
    <w:p w14:paraId="4CB5EA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monkey picked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peaches_on_day_1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peaches on the first day."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179CA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CB0B7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84615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6132830" cy="1325880"/>
            <wp:effectExtent l="0" t="0" r="1270" b="7620"/>
            <wp:docPr id="7" name="图片 7" descr="T3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3-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B3E5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6E580ACB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r>
        <w:rPr>
          <w:rFonts w:hint="eastAsia"/>
          <w:color w:val="0000FF"/>
          <w:szCs w:val="21"/>
        </w:rPr>
        <w:t>若干</w:t>
      </w:r>
      <w:r>
        <w:rPr>
          <w:rFonts w:hint="eastAsia"/>
          <w:szCs w:val="21"/>
        </w:rPr>
        <w:t>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</w:t>
      </w:r>
      <w:r>
        <w:rPr>
          <w:rFonts w:hint="eastAsia"/>
          <w:color w:val="0000FF"/>
          <w:szCs w:val="21"/>
        </w:rPr>
        <w:t>状态改变</w:t>
      </w:r>
      <w:r>
        <w:rPr>
          <w:rFonts w:hint="eastAsia"/>
          <w:szCs w:val="21"/>
        </w:rPr>
        <w:t>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</w:t>
      </w:r>
      <w:r>
        <w:rPr>
          <w:rFonts w:hint="eastAsia"/>
          <w:szCs w:val="21"/>
          <w:lang w:eastAsia="zh-CN"/>
        </w:rPr>
        <w:t>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</w:t>
      </w:r>
      <w:r>
        <w:rPr>
          <w:color w:val="0000FF"/>
        </w:rPr>
        <w:t>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4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</w:t>
      </w:r>
      <w:r>
        <w:rPr>
          <w:rFonts w:hint="eastAsia"/>
          <w:b/>
          <w:color w:val="0000FF"/>
          <w:sz w:val="32"/>
          <w:szCs w:val="32"/>
        </w:rPr>
        <w:t>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5A616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1.（1）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8AA8C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C6F29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9284A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BF194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arr[10];</w:t>
      </w:r>
    </w:p>
    <w:p w14:paraId="5A519E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enter ten numbers: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227DF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 </w:t>
      </w:r>
    </w:p>
    <w:p w14:paraId="1508E9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DC0BF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arr[i];</w:t>
      </w:r>
    </w:p>
    <w:p w14:paraId="737BFC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9A672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arrnew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[10];</w:t>
      </w:r>
    </w:p>
    <w:p w14:paraId="0B777C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0;</w:t>
      </w:r>
    </w:p>
    <w:p w14:paraId="578A73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</w:p>
    <w:p w14:paraId="59C8ED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635FD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is_unique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7F689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n; j++)</w:t>
      </w:r>
    </w:p>
    <w:p w14:paraId="325EEB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(arr[i] == arr[j])</w:t>
      </w:r>
    </w:p>
    <w:p w14:paraId="7ACDAA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3D92C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is_unique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7D1BA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880E3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3D7BA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(is_unique) </w:t>
      </w:r>
    </w:p>
    <w:p w14:paraId="2B61F7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7708B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 &lt; 10)</w:t>
      </w:r>
    </w:p>
    <w:p w14:paraId="698E9C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arrnew[n] = arr[i], n++;</w:t>
      </w:r>
    </w:p>
    <w:p w14:paraId="5C197A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F7EC6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C9413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distinct numbers are:"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CF6D5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0; k &lt; n; k++)</w:t>
      </w:r>
    </w:p>
    <w:p w14:paraId="0B7B09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arrnew[k]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7E3ED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 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arrnew;</w:t>
      </w:r>
    </w:p>
    <w:p w14:paraId="29513E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1B183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8D606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9230" cy="991235"/>
            <wp:effectExtent l="0" t="0" r="1270" b="12065"/>
            <wp:docPr id="14" name="图片 14" descr="T4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T4-1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2A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（2）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7F238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23141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sort_from_less_to_more(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[10])</w:t>
      </w:r>
    </w:p>
    <w:p w14:paraId="0B54E1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6235E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27EB5D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0; k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i; k++)</w:t>
      </w:r>
    </w:p>
    <w:p w14:paraId="7B8785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D143E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[k + 1])</w:t>
      </w:r>
    </w:p>
    <w:p w14:paraId="6A0C84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EFDBE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[k];</w:t>
      </w:r>
    </w:p>
    <w:p w14:paraId="249104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[k + 1];</w:t>
      </w:r>
    </w:p>
    <w:p w14:paraId="02398F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[k + 1] = temp;</w:t>
      </w:r>
    </w:p>
    <w:p w14:paraId="350CB7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D19F2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CE637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0.0;</w:t>
      </w:r>
    </w:p>
    <w:p w14:paraId="6D8343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494CD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10A11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F84ED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arr[10];</w:t>
      </w:r>
    </w:p>
    <w:p w14:paraId="524BEE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ten number in type double:"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13700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0; n &lt; 10; n++)</w:t>
      </w:r>
    </w:p>
    <w:p w14:paraId="5A9382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177D8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arr[n];</w:t>
      </w:r>
    </w:p>
    <w:p w14:paraId="272ABB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036D8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sort_from_less_to_more(10, arr);</w:t>
      </w:r>
    </w:p>
    <w:p w14:paraId="368776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</w:p>
    <w:p w14:paraId="5012F7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18D94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743C8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DE93C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B06ED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br w:type="textWrapping"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675" cy="1052830"/>
            <wp:effectExtent l="0" t="0" r="9525" b="1270"/>
            <wp:docPr id="15" name="图片 15" descr="T4-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4-1-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57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（3）</w:t>
      </w:r>
    </w:p>
    <w:p w14:paraId="1BF4A5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316495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5547C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6B1E9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9CB22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state[100] = {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};  </w:t>
      </w:r>
    </w:p>
    <w:p w14:paraId="1C4E14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1; n &lt;= 100; n++)</w:t>
      </w:r>
    </w:p>
    <w:p w14:paraId="074090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9C4E1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n - 1; k &lt; 100; k += n)</w:t>
      </w:r>
    </w:p>
    <w:p w14:paraId="4839EE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65286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state[k] = !state[k];</w:t>
      </w:r>
    </w:p>
    <w:p w14:paraId="2D6D2F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7AD9D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9C57C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j= 0; j &lt; 100; j++)</w:t>
      </w:r>
    </w:p>
    <w:p w14:paraId="476266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(state[j])</w:t>
      </w:r>
    </w:p>
    <w:p w14:paraId="65E64D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1EF96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89DB2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2405" cy="916305"/>
            <wp:effectExtent l="0" t="0" r="10795" b="10795"/>
            <wp:docPr id="16" name="图片 16" descr="capture_20241213184126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apture_2024121318412688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18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(4)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39E46E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E61A7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merge(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13959B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2B3BF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0, j = 0, k = 0;</w:t>
      </w:r>
    </w:p>
    <w:p w14:paraId="1FDF58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34D4A1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68BAD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[j]) </w:t>
      </w:r>
    </w:p>
    <w:p w14:paraId="4B44A7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CF61E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[i++]; </w:t>
      </w:r>
    </w:p>
    <w:p w14:paraId="752143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8E3B2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64D79C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F6A7D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[j++]; </w:t>
      </w:r>
    </w:p>
    <w:p w14:paraId="102DB9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B7F73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6BB86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910A1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BD0D9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[i++];</w:t>
      </w:r>
    </w:p>
    <w:p w14:paraId="5454B0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DB787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712270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82B0C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[j++];</w:t>
      </w:r>
    </w:p>
    <w:p w14:paraId="2DD7AC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AE1AE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A0BB9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DDD31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9AD72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list1[80], list2[80], list3[160];</w:t>
      </w:r>
    </w:p>
    <w:p w14:paraId="25159D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size1, size2;</w:t>
      </w:r>
    </w:p>
    <w:p w14:paraId="705D8A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list1:"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A71B8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size1;</w:t>
      </w:r>
    </w:p>
    <w:p w14:paraId="077AB1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size1; i++)</w:t>
      </w:r>
    </w:p>
    <w:p w14:paraId="702844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6E8DD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list1[i];</w:t>
      </w:r>
    </w:p>
    <w:p w14:paraId="79C065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E9101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list2:"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03A20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size2;</w:t>
      </w:r>
    </w:p>
    <w:p w14:paraId="159E6A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D2BFD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size2; j++)</w:t>
      </w:r>
    </w:p>
    <w:p w14:paraId="26A152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0896C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list2[j];</w:t>
      </w:r>
    </w:p>
    <w:p w14:paraId="7C43E3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A4E26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merge(list1, size1, list2, size2, list3);</w:t>
      </w:r>
    </w:p>
    <w:p w14:paraId="6BBD5E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0; k &lt; size1 + size2; k++)</w:t>
      </w:r>
    </w:p>
    <w:p w14:paraId="077FD7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list3[k]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95A10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64875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69230" cy="1213485"/>
            <wp:effectExtent l="0" t="0" r="1270" b="5715"/>
            <wp:docPr id="17" name="图片 17" descr="capture_20241213213154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apture_2024121321315414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5D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(5)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#include&lt;iostream&gt;</w:t>
      </w:r>
    </w:p>
    <w:p w14:paraId="4E7350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using namespace std;</w:t>
      </w:r>
    </w:p>
    <w:p w14:paraId="77AD9B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int indexof(const char* s1, const char* s2)</w:t>
      </w:r>
    </w:p>
    <w:p w14:paraId="599ACB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{</w:t>
      </w:r>
    </w:p>
    <w:p w14:paraId="02EE11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if (*s1 == '\0')</w:t>
      </w:r>
    </w:p>
    <w:p w14:paraId="44ECF0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{</w:t>
      </w:r>
    </w:p>
    <w:p w14:paraId="56C837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return 0;</w:t>
      </w:r>
    </w:p>
    <w:p w14:paraId="776A75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}</w:t>
      </w:r>
    </w:p>
    <w:p w14:paraId="2404FC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int j=0;</w:t>
      </w:r>
    </w:p>
    <w:p w14:paraId="4FF1DC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for (; s2[j] != '\0'; j++)</w:t>
      </w:r>
    </w:p>
    <w:p w14:paraId="0E4C06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{</w:t>
      </w:r>
    </w:p>
    <w:p w14:paraId="7FB9B2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if (s2[j] == s1[0])</w:t>
      </w:r>
    </w:p>
    <w:p w14:paraId="3BAAB8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{</w:t>
      </w:r>
    </w:p>
    <w:p w14:paraId="433FB2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int n = 0;</w:t>
      </w:r>
    </w:p>
    <w:p w14:paraId="6255C1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while (s1[n] != '\0' &amp;&amp; s2[j + n] == s1[n])</w:t>
      </w:r>
    </w:p>
    <w:p w14:paraId="2234FB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{</w:t>
      </w:r>
    </w:p>
    <w:p w14:paraId="25AE27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n++;</w:t>
      </w:r>
    </w:p>
    <w:p w14:paraId="6D7FF7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}</w:t>
      </w:r>
    </w:p>
    <w:p w14:paraId="6AAFC6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if (s1[n] == '\0')</w:t>
      </w:r>
    </w:p>
    <w:p w14:paraId="31E9F5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{</w:t>
      </w:r>
    </w:p>
    <w:p w14:paraId="153E38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return j;</w:t>
      </w:r>
    </w:p>
    <w:p w14:paraId="308EFF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}</w:t>
      </w:r>
    </w:p>
    <w:p w14:paraId="5ECB88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}</w:t>
      </w:r>
    </w:p>
    <w:p w14:paraId="42D73D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}</w:t>
      </w:r>
    </w:p>
    <w:p w14:paraId="662E97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 xml:space="preserve"> return -1;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</w:p>
    <w:p w14:paraId="1CFF85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}</w:t>
      </w:r>
    </w:p>
    <w:p w14:paraId="737D5B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int main()</w:t>
      </w:r>
    </w:p>
    <w:p w14:paraId="0C4846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{</w:t>
      </w:r>
    </w:p>
    <w:p w14:paraId="6C00EF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char s1[100], s2[100];</w:t>
      </w:r>
    </w:p>
    <w:p w14:paraId="4392CE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cout &lt;&lt; "Enter the first string:";</w:t>
      </w:r>
    </w:p>
    <w:p w14:paraId="5D8817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cin &gt;&gt; s1 ;</w:t>
      </w:r>
    </w:p>
    <w:p w14:paraId="1808D3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cout &lt;&lt;endl&lt;&lt; "Enter the second string:";</w:t>
      </w:r>
    </w:p>
    <w:p w14:paraId="71EE97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cin &gt;&gt; s2 ;</w:t>
      </w:r>
    </w:p>
    <w:p w14:paraId="3B45F9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cout &lt;&lt;endl&lt;&lt; "indexOf(*s1, *s2)is:" &lt;&lt; indexof(s1, s2);</w:t>
      </w:r>
    </w:p>
    <w:p w14:paraId="3A2557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return 0;</w:t>
      </w:r>
    </w:p>
    <w:p w14:paraId="5A8449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zh-CN"/>
        </w:rPr>
        <w:t>}</w:t>
      </w:r>
    </w:p>
    <w:p w14:paraId="2069EC8A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675" cy="1358265"/>
            <wp:effectExtent l="0" t="0" r="9525" b="635"/>
            <wp:docPr id="8" name="图片 8" descr="T4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4-1-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AD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097145" cy="1377950"/>
            <wp:effectExtent l="0" t="0" r="8255" b="6350"/>
            <wp:docPr id="19" name="图片 19" descr="T4-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T4-1-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E3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(6)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32120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</w:p>
    <w:p w14:paraId="24FEBD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A8802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44E0B7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i++) </w:t>
      </w:r>
    </w:p>
    <w:p w14:paraId="6BD041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0C549C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= 0;</w:t>
      </w:r>
    </w:p>
    <w:p w14:paraId="14E63D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379CE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43E371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0A03DD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tolower(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[i]);</w:t>
      </w:r>
    </w:p>
    <w:p w14:paraId="5FFCD7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1269A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41F3F9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6984C0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[c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]++;</w:t>
      </w:r>
    </w:p>
    <w:p w14:paraId="6F2AB6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04CDC2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39FF2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F2A18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1441D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3CFF44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 = 26;</w:t>
      </w:r>
    </w:p>
    <w:p w14:paraId="7DBFA4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counts[SIZE] = { 0 };</w:t>
      </w:r>
    </w:p>
    <w:p w14:paraId="1033AC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s[100];</w:t>
      </w:r>
    </w:p>
    <w:p w14:paraId="527AD6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a string: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6DA85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cin.getline(s, 100);</w:t>
      </w:r>
    </w:p>
    <w:p w14:paraId="669AD7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count(s, counts);</w:t>
      </w:r>
    </w:p>
    <w:p w14:paraId="1307D7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i++) </w:t>
      </w:r>
    </w:p>
    <w:p w14:paraId="296D81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1F50E7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(counts[i] &gt; 0) </w:t>
      </w:r>
    </w:p>
    <w:p w14:paraId="5395FB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7F4D5A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(i +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"times"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630AC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91771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EC498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1135" cy="2131695"/>
            <wp:effectExtent l="0" t="0" r="12065" b="1905"/>
            <wp:docPr id="20" name="图片 20" descr="capture_2024121322262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apture_2024121322262205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7DF7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BDB11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2.(1)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4394C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375FB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02B5D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7960A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98553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BDD04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312F3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58190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j=0;</w:t>
      </w:r>
    </w:p>
    <w:p w14:paraId="4C4068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j++)</w:t>
      </w:r>
    </w:p>
    <w:p w14:paraId="1FC991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E2F35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[0])</w:t>
      </w:r>
    </w:p>
    <w:p w14:paraId="3F202C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36805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0;</w:t>
      </w:r>
    </w:p>
    <w:p w14:paraId="0DEADB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[n]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 + n]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[n])</w:t>
      </w:r>
    </w:p>
    <w:p w14:paraId="171A9E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D3685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n++;</w:t>
      </w:r>
    </w:p>
    <w:p w14:paraId="2A14E2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BC577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[n]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992C1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E2973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21D6D8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AB9AF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7712C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38A0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2339A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05C0E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E46A9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4200D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s1[100], s2[100];</w:t>
      </w:r>
    </w:p>
    <w:p w14:paraId="403D28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first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750D4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;</w:t>
      </w:r>
    </w:p>
    <w:p w14:paraId="52D459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AD2F1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;</w:t>
      </w:r>
    </w:p>
    <w:p w14:paraId="22E992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"indexOf(*s1, *s2)is:"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indexof(s1, s2);</w:t>
      </w:r>
    </w:p>
    <w:p w14:paraId="16E3BC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9527675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76283C2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675" cy="1358265"/>
            <wp:effectExtent l="0" t="0" r="9525" b="635"/>
            <wp:docPr id="18" name="图片 18" descr="T4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T4-1-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AF07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097145" cy="1377950"/>
            <wp:effectExtent l="0" t="0" r="8255" b="6350"/>
            <wp:docPr id="9" name="图片 9" descr="T4-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4-1-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08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(2)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39D00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25421F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527210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CCFEC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1111FA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36739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0; </w:t>
      </w:r>
    </w:p>
    <w:p w14:paraId="6B851D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</w:t>
      </w:r>
    </w:p>
    <w:p w14:paraId="5417B5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len; ++i) </w:t>
      </w:r>
    </w:p>
    <w:p w14:paraId="62736F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6F3BA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24ED5F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value;</w:t>
      </w:r>
    </w:p>
    <w:p w14:paraId="454075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8CE3A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6F7563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value = 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</w:p>
    <w:p w14:paraId="02AA25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D2FF1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093809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5EF5BB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value = 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+ 10;</w:t>
      </w:r>
    </w:p>
    <w:p w14:paraId="624340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05D846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580850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31CA02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value = 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+ 10; </w:t>
      </w:r>
    </w:p>
    <w:p w14:paraId="25D42C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E7118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4341E4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6554B7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"无效的16进制字符: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CC783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7CEA4E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2D4B6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result = result * 16 + value;</w:t>
      </w:r>
    </w:p>
    <w:p w14:paraId="51358C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0FC25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result;</w:t>
      </w:r>
    </w:p>
    <w:p w14:paraId="041BE9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39C2B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13D65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F41E8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D24D7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hexString[100];</w:t>
      </w:r>
    </w:p>
    <w:p w14:paraId="0748F9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hexstring:"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44C72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hexString;</w:t>
      </w:r>
    </w:p>
    <w:p w14:paraId="7D0B17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 = parseHex(hexString);</w:t>
      </w:r>
    </w:p>
    <w:p w14:paraId="51B858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(decimal != -1) </w:t>
      </w:r>
    </w:p>
    <w:p w14:paraId="3E29AF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65C38E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"16进制数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hexString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转换为10进制数是: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B35FF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CC49B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63B53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1BF27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8595" cy="1262380"/>
            <wp:effectExtent l="0" t="0" r="1905" b="7620"/>
            <wp:docPr id="10" name="图片 10" descr="T4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4-2-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04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1135" cy="1228725"/>
            <wp:effectExtent l="0" t="0" r="12065" b="3175"/>
            <wp:docPr id="11" name="图片 11" descr="T4-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4-2-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AA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6055" cy="1209040"/>
            <wp:effectExtent l="0" t="0" r="4445" b="10160"/>
            <wp:docPr id="12" name="图片 12" descr="T4-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4-2-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F5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(3）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6A5406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74F5E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sortArray(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5FD7A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238C0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i++) </w:t>
      </w:r>
    </w:p>
    <w:p w14:paraId="291B3E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314E5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- 1 - i; j++) </w:t>
      </w:r>
    </w:p>
    <w:p w14:paraId="73A939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42ECE1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 + 1]) </w:t>
      </w:r>
    </w:p>
    <w:p w14:paraId="53AE6E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7B6FB8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[j];</w:t>
      </w:r>
    </w:p>
    <w:p w14:paraId="4B5E57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+ 1];</w:t>
      </w:r>
    </w:p>
    <w:p w14:paraId="6F9E19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 = temp;</w:t>
      </w:r>
    </w:p>
    <w:p w14:paraId="477DF0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BD565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AA6A6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A4894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70A15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5CA73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7670B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3374D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size;</w:t>
      </w:r>
    </w:p>
    <w:p w14:paraId="5F1725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"请输入数组的大小: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5BCFA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size;</w:t>
      </w:r>
    </w:p>
    <w:p w14:paraId="33DBCB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arr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[size];</w:t>
      </w:r>
    </w:p>
    <w:p w14:paraId="133AFD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个整数:"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D1838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i++) {</w:t>
      </w:r>
    </w:p>
    <w:p w14:paraId="3BC47D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arr[i];</w:t>
      </w:r>
    </w:p>
    <w:p w14:paraId="3E6B8F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50A88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"数组元素及其对应的地址:"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00A41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i++) {</w:t>
      </w:r>
    </w:p>
    <w:p w14:paraId="656554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"arr["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"] =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地址: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(arr + i)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6E7C3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CE9FE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sortArray(arr, size);</w:t>
      </w:r>
    </w:p>
    <w:p w14:paraId="3BC63C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"排序后的数组:"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06BB6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i++) {</w:t>
      </w:r>
    </w:p>
    <w:p w14:paraId="142218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12A68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0C9B5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FD520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arr;</w:t>
      </w:r>
    </w:p>
    <w:p w14:paraId="3AC33D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"数组内存已释放。"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6C21B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175EA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56422F3">
      <w:pPr>
        <w:spacing w:beforeLines="0" w:afterLine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759960" cy="2344420"/>
            <wp:effectExtent l="0" t="0" r="2540" b="5080"/>
            <wp:docPr id="13" name="图片 13" descr="T4-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4-3-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7D4265E5">
      <w:pPr>
        <w:spacing w:line="400" w:lineRule="exact"/>
        <w:jc w:val="left"/>
        <w:rPr>
          <w:rFonts w:hint="eastAsia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EDF5B"/>
    <w:multiLevelType w:val="singleLevel"/>
    <w:tmpl w:val="974EDF5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2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78A3C830"/>
    <w:multiLevelType w:val="singleLevel"/>
    <w:tmpl w:val="78A3C83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05964E6D"/>
    <w:rsid w:val="0D324A2B"/>
    <w:rsid w:val="1CBC4255"/>
    <w:rsid w:val="24685917"/>
    <w:rsid w:val="2B3A7201"/>
    <w:rsid w:val="339C0B2D"/>
    <w:rsid w:val="3C630DCD"/>
    <w:rsid w:val="43A33F92"/>
    <w:rsid w:val="56D5019B"/>
    <w:rsid w:val="64FA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2479</Words>
  <Characters>4948</Characters>
  <Lines>34</Lines>
  <Paragraphs>9</Paragraphs>
  <TotalTime>259</TotalTime>
  <ScaleCrop>false</ScaleCrop>
  <LinksUpToDate>false</LinksUpToDate>
  <CharactersWithSpaces>5987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呃呃</cp:lastModifiedBy>
  <dcterms:modified xsi:type="dcterms:W3CDTF">2024-12-13T14:27:54Z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72692232B6FC4821B56452EA8A65F87B_13</vt:lpwstr>
  </property>
</Properties>
</file>