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eastAsia="zh-CN"/>
        </w:rPr>
        <w:t>曾思敏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DE3A47D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第五行的I应该改为小写i，“k”未定义，第七行i重复定义了。</w:t>
      </w:r>
    </w:p>
    <w:p w14:paraId="129892BF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先定义π，输入圆锥数据，圆锥体积的计算公式，输出。</w:t>
      </w:r>
    </w:p>
    <w:p w14:paraId="75B6EB6A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再给出的程序基础上添加其他数据类型，模仿给出的模式。</w:t>
      </w:r>
    </w:p>
    <w:p w14:paraId="05EB044D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将代码抄写一遍后，将testUnint按8进制输出。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定义华氏温度和摄氏温度后，公式将二者转换。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记不全其他数据类型去书上翻找，华氏温度和摄氏温度转换公式不知道上网查询，代码敲得慢切有时候照着抄报错仔细检查问题出在何处。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敲完之后感觉自己速度变快了一点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bookmarkStart w:id="0" w:name="_GoBack"/>
      <w:bookmarkEnd w:id="0"/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对switch，while，do-while,for语句的使用不熟练，部分题目无从下手跑不出正确的结果。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感觉题目对数学逻辑要求很高，需要培养良好的数学素养和逻辑能力。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6F1D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100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曾思敏</cp:lastModifiedBy>
  <dcterms:modified xsi:type="dcterms:W3CDTF">2025-11-26T15:11:34Z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64D94D8A23C54D31A9081A62C30FA441_13</vt:lpwstr>
  </property>
  <property fmtid="{D5CDD505-2E9C-101B-9397-08002B2CF9AE}" pid="4" name="KSOTemplateDocerSaveRecord">
    <vt:lpwstr>eyJoZGlkIjoiZGYyZDMwMDEyNDI1YWUwOTU2Yzc5ODBiNTYyMzNlMDMifQ==</vt:lpwstr>
  </property>
</Properties>
</file>