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8209250318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尤皓杰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07922C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7F9D8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E01BF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84FEB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14BD7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</w:t>
      </w:r>
    </w:p>
    <w:p w14:paraId="19553C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k + 1;</w:t>
      </w:r>
    </w:p>
    <w:p w14:paraId="41B64A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21405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1;</w:t>
      </w:r>
    </w:p>
    <w:p w14:paraId="0D2FB7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836D8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"welcome to C++!"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AE606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54A601A">
      <w:pPr>
        <w:widowControl/>
        <w:spacing w:line="400" w:lineRule="exact"/>
        <w:jc w:val="left"/>
        <w:rPr>
          <w:rFonts w:hint="eastAsia" w:ascii="仿宋_GB2312" w:hAnsi="仿宋_GB2312" w:eastAsia="新宋体" w:cs="仿宋_GB2312"/>
          <w:color w:val="000000"/>
          <w:kern w:val="0"/>
          <w:sz w:val="18"/>
          <w:szCs w:val="18"/>
          <w:lang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 </w:t>
      </w:r>
    </w:p>
    <w:p w14:paraId="1CB042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新宋体" w:cs="仿宋_GB2312"/>
          <w:color w:val="000000"/>
          <w:kern w:val="0"/>
          <w:sz w:val="18"/>
          <w:szCs w:val="18"/>
          <w:lang w:eastAsia="zh-CN" w:bidi="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-73660</wp:posOffset>
            </wp:positionH>
            <wp:positionV relativeFrom="paragraph">
              <wp:posOffset>93980</wp:posOffset>
            </wp:positionV>
            <wp:extent cx="5266690" cy="3183255"/>
            <wp:effectExtent l="0" t="0" r="635" b="7620"/>
            <wp:wrapTopAndBottom/>
            <wp:docPr id="1" name="图片 1" descr="capture_20251117224719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apture_202511172247190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24763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D8B78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 = 3.14159;  </w:t>
      </w:r>
    </w:p>
    <w:p w14:paraId="78B227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3A70E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r, h;</w:t>
      </w:r>
    </w:p>
    <w:p w14:paraId="2ED454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"请输入圆锥的底半径："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;</w:t>
      </w:r>
    </w:p>
    <w:p w14:paraId="491932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r;</w:t>
      </w:r>
    </w:p>
    <w:p w14:paraId="634BCB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"请输入圆锥的高："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;</w:t>
      </w:r>
    </w:p>
    <w:p w14:paraId="287679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h;</w:t>
      </w:r>
    </w:p>
    <w:p w14:paraId="6447A8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"圆锥的体积是："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 * r * r * h / 3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EFCAD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031AC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A9E4B2E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-3092450</wp:posOffset>
            </wp:positionV>
            <wp:extent cx="5266690" cy="3291840"/>
            <wp:effectExtent l="0" t="0" r="635" b="3810"/>
            <wp:wrapTopAndBottom/>
            <wp:docPr id="2" name="图片 2" descr="capture_20251117224835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apture_202511172248354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CB1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111A89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552E8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8683C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4F9AA6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485EB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"char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160F3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"short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FB787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"long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21BEC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"int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150D7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"float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99348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"double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BEDFA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"long double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841C5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"wchar_t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wchar_t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41F8E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3A030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B6EB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164465</wp:posOffset>
            </wp:positionV>
            <wp:extent cx="5266690" cy="2573655"/>
            <wp:effectExtent l="0" t="0" r="635" b="7620"/>
            <wp:wrapTopAndBottom/>
            <wp:docPr id="3" name="图片 3" descr="capture_20251117224905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apture_202511172249051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E76E69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7FF237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D20BE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7098CF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66F5D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44437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5EA56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C1028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= 65534;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//0xfffe</w:t>
      </w:r>
    </w:p>
    <w:p w14:paraId="7B3829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unsigned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//&lt;&lt;otc;</w:t>
      </w:r>
    </w:p>
    <w:p w14:paraId="5970B1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char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5C40B4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short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4EA30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07FCF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double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855F8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double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setprecision(4)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E389C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Hex unsigned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//16进制输出</w:t>
      </w:r>
    </w:p>
    <w:p w14:paraId="7D1BE4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Hex unsigned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oct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//8进制输出</w:t>
      </w:r>
    </w:p>
    <w:p w14:paraId="676BA6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C997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5EB044D">
      <w:pPr>
        <w:spacing w:line="240" w:lineRule="auto"/>
        <w:jc w:val="left"/>
        <w:rPr>
          <w:rFonts w:hint="eastAsia" w:ascii="仿宋_GB2312" w:hAnsi="仿宋_GB2312" w:eastAsia="新宋体" w:cs="仿宋_GB2312"/>
          <w:sz w:val="18"/>
          <w:szCs w:val="18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仿宋_GB2312" w:hAnsi="仿宋_GB2312" w:eastAsia="新宋体" w:cs="仿宋_GB2312"/>
          <w:sz w:val="18"/>
          <w:szCs w:val="18"/>
          <w:lang w:eastAsia="zh-CN"/>
        </w:rPr>
        <w:drawing>
          <wp:inline distT="0" distB="0" distL="114300" distR="114300">
            <wp:extent cx="5266690" cy="3291840"/>
            <wp:effectExtent l="0" t="0" r="635" b="3810"/>
            <wp:docPr id="4" name="图片 4" descr="capture_20251117225018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apture_2025111722501808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D3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1CF66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EC03D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4849B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001E2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C, F;</w:t>
      </w:r>
    </w:p>
    <w:p w14:paraId="493D8F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"请输入华氏度："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90544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F;</w:t>
      </w:r>
    </w:p>
    <w:p w14:paraId="16857B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"转化为摄氏度为："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 - 32) * 9 / 5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"°C"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51F11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2B153F2">
      <w:pPr>
        <w:spacing w:line="240" w:lineRule="auto"/>
        <w:jc w:val="left"/>
        <w:rPr>
          <w:rFonts w:hint="eastAsia" w:ascii="仿宋_GB2312" w:hAnsi="仿宋_GB2312" w:eastAsia="新宋体" w:cs="仿宋_GB2312"/>
          <w:sz w:val="18"/>
          <w:szCs w:val="18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仿宋_GB2312" w:hAnsi="仿宋_GB2312" w:eastAsia="新宋体" w:cs="仿宋_GB2312"/>
          <w:sz w:val="18"/>
          <w:szCs w:val="18"/>
          <w:lang w:eastAsia="zh-CN"/>
        </w:rPr>
        <w:drawing>
          <wp:inline distT="0" distB="0" distL="114300" distR="114300">
            <wp:extent cx="5266690" cy="3291840"/>
            <wp:effectExtent l="0" t="0" r="635" b="3810"/>
            <wp:docPr id="5" name="图片 5" descr="capture_20251117232609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apture_202511172326092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不知道摄氏度与华氏度转换公式，上网搜索</w:t>
      </w:r>
    </w:p>
    <w:p w14:paraId="4DE1CA3E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第一题不知道题目改正后的目的是什么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CA485EC">
      <w:pPr>
        <w:spacing w:line="400" w:lineRule="exact"/>
        <w:jc w:val="both"/>
        <w:rPr>
          <w:rFonts w:hint="default" w:ascii="楷体_GB2312" w:hAnsi="楷体_GB2312" w:eastAsia="楷体_GB2312" w:cs="楷体_GB2312"/>
          <w:b w:val="0"/>
          <w:bCs w:val="0"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0"/>
          <w:szCs w:val="30"/>
          <w:lang w:val="en-US" w:eastAsia="zh-CN"/>
        </w:rPr>
        <w:t>需要掌握扎实的基础</w:t>
      </w:r>
    </w:p>
    <w:p w14:paraId="353C1DF9">
      <w:pPr>
        <w:spacing w:line="400" w:lineRule="exact"/>
        <w:jc w:val="both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12275B8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62190B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 w:cs="新宋体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399B41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43B0E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1E28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EF009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7A98A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"请输入一个字符："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945C4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3DBF91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(97 &lt;= a &amp;&amp; a &lt;= 122)</w:t>
      </w:r>
    </w:p>
    <w:p w14:paraId="007E48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E5CF5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"转换后为："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(a - 32)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D112F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C636B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+ 1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2D40F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A3D4B2C">
      <w:pPr>
        <w:spacing w:beforeLines="0" w:afterLines="0"/>
        <w:jc w:val="left"/>
        <w:rPr>
          <w:rFonts w:hint="eastAsia" w:ascii="仿宋_GB2312" w:hAnsi="仿宋_GB2312" w:eastAsia="新宋体" w:cs="仿宋_GB2312"/>
          <w:b/>
          <w:bCs/>
          <w:color w:val="000000"/>
          <w:kern w:val="0"/>
          <w:sz w:val="24"/>
          <w:lang w:val="en-US" w:eastAsia="zh-CN" w:bidi="ar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50800</wp:posOffset>
            </wp:positionH>
            <wp:positionV relativeFrom="paragraph">
              <wp:posOffset>389255</wp:posOffset>
            </wp:positionV>
            <wp:extent cx="5270500" cy="965835"/>
            <wp:effectExtent l="0" t="0" r="6350" b="5715"/>
            <wp:wrapTopAndBottom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仿宋_GB2312" w:hAnsi="仿宋_GB2312" w:eastAsia="新宋体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6690" cy="877570"/>
            <wp:effectExtent l="0" t="0" r="635" b="8255"/>
            <wp:docPr id="15" name="图片 15" descr="abbf2026a6d4d636bff03e73dd0439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bbf2026a6d4d636bff03e73dd04396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1E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 w:cs="新宋体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2.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0304E9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C9363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7C80C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4E970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7EC33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7331E0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"请输入x的值，其中0&lt;x&lt;10:"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E324B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60CFE5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(0 &lt; x &amp;&amp; x &lt; 10)</w:t>
      </w:r>
    </w:p>
    <w:p w14:paraId="7FD138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45A40A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(0 &lt; x &amp;&amp; x &lt; 1)</w:t>
      </w:r>
    </w:p>
    <w:p w14:paraId="693CAD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(3 - 2 * x)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5272B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(1 &lt;= x &amp;&amp; x &lt; 5)</w:t>
      </w:r>
    </w:p>
    <w:p w14:paraId="32A3C0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(2 / (4 * x) + 1)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E17FD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* x)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6494C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F04D1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"无定义"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259B2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-26035</wp:posOffset>
            </wp:positionH>
            <wp:positionV relativeFrom="paragraph">
              <wp:posOffset>528320</wp:posOffset>
            </wp:positionV>
            <wp:extent cx="5272405" cy="1073150"/>
            <wp:effectExtent l="0" t="0" r="4445" b="3175"/>
            <wp:wrapTopAndBottom/>
            <wp:docPr id="18" name="图片 18" descr="685e035d7b34d3ce2fec070df42a15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85e035d7b34d3ce2fec070df42a15b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-34925</wp:posOffset>
            </wp:positionH>
            <wp:positionV relativeFrom="paragraph">
              <wp:posOffset>1626235</wp:posOffset>
            </wp:positionV>
            <wp:extent cx="5271770" cy="1104900"/>
            <wp:effectExtent l="0" t="0" r="5080" b="0"/>
            <wp:wrapTopAndBottom/>
            <wp:docPr id="19" name="图片 19" descr="86aedc92320753fc68e973a33cb48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86aedc92320753fc68e973a33cb4817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F226489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762A2F2">
      <w:pPr>
        <w:widowControl/>
        <w:tabs>
          <w:tab w:val="left" w:pos="2350"/>
        </w:tabs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-26035</wp:posOffset>
            </wp:positionH>
            <wp:positionV relativeFrom="paragraph">
              <wp:posOffset>2241550</wp:posOffset>
            </wp:positionV>
            <wp:extent cx="5271770" cy="985520"/>
            <wp:effectExtent l="0" t="0" r="5080" b="5080"/>
            <wp:wrapTopAndBottom/>
            <wp:docPr id="21" name="图片 21" descr="c33960c22cc92aa6cfc27acc9e3c5f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33960c22cc92aa6cfc27acc9e3c5f9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1132840</wp:posOffset>
            </wp:positionV>
            <wp:extent cx="5272405" cy="1094740"/>
            <wp:effectExtent l="0" t="0" r="4445" b="635"/>
            <wp:wrapTopAndBottom/>
            <wp:docPr id="20" name="图片 20" descr="d2eaa36c06e585d9938f5423dab1df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2eaa36c06e585d9938f5423dab1df3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tab/>
      </w:r>
    </w:p>
    <w:p w14:paraId="07D301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3.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76C7D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FA39F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0323C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17B47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c;</w:t>
      </w:r>
    </w:p>
    <w:p w14:paraId="2B9BB7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"请输入三角形的三条边长："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FAAB6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2F9BF5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&gt; 0 &amp;&amp; b &gt; 0 &amp;&amp; c &gt; 0) {</w:t>
      </w:r>
    </w:p>
    <w:p w14:paraId="2D7333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+ b &gt; c &amp;&amp; b + c &gt; a &amp;&amp; c + a &gt; b)</w:t>
      </w:r>
    </w:p>
    <w:p w14:paraId="285205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9D97E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"三角形的周长为："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+ b +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F04D1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== b || b == c || c == a)</w:t>
      </w:r>
    </w:p>
    <w:p w14:paraId="623903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AE5DC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ED95C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C7ADF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"不是等腰三角形"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F8DE4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47CEC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"无法构成三角形"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F9CB2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CE84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"请输入正整数"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CD601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2A919A5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307000D">
      <w:pPr>
        <w:widowControl/>
        <w:spacing w:line="240" w:lineRule="auto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drawing>
          <wp:inline distT="0" distB="0" distL="114300" distR="114300">
            <wp:extent cx="5266690" cy="3291840"/>
            <wp:effectExtent l="0" t="0" r="635" b="3810"/>
            <wp:docPr id="13" name="图片 13" descr="capture_20251118190018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apture_202511181900186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2D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26CD9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D5D4B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2A0C5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A51E8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num1, num2;</w:t>
      </w:r>
    </w:p>
    <w:p w14:paraId="2C7CA2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op;</w:t>
      </w:r>
    </w:p>
    <w:p w14:paraId="3C29DD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"本计算器支持+ - * / %"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66DE7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"请输入第一个数字："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BFF67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num1;</w:t>
      </w:r>
    </w:p>
    <w:p w14:paraId="532CD3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"请输入运算符："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670AB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op;</w:t>
      </w:r>
    </w:p>
    <w:p w14:paraId="1F3E4E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"请输入第二个数字："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822BD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num2;</w:t>
      </w:r>
    </w:p>
    <w:p w14:paraId="14F34B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(op) {</w:t>
      </w:r>
    </w:p>
    <w:p w14:paraId="479EC3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9B605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"结果为："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+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975C6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B7D68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015D0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"结果为："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num1 -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AF76B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67836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4A6BE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"结果为："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num1 -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1E842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81432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1B014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(num2 != 0)</w:t>
      </w:r>
    </w:p>
    <w:p w14:paraId="36D4C2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"结果为："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/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1A040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"除数不能为0"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A8B9B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2BB0C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'%'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267A5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(num2 != 0)</w:t>
      </w:r>
    </w:p>
    <w:p w14:paraId="1659CB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"结果为："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num1 / num2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E5195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"除数不能为0"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91A7E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9024C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56E75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"运算符非法，支持的运算符为 + - * / %"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F303B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EB924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07B9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72F20CE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82C997">
      <w:pPr>
        <w:widowControl/>
        <w:spacing w:line="240" w:lineRule="auto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drawing>
          <wp:inline distT="0" distB="0" distL="114300" distR="114300">
            <wp:extent cx="5266690" cy="3291840"/>
            <wp:effectExtent l="0" t="0" r="635" b="3810"/>
            <wp:docPr id="12" name="图片 12" descr="capture_20251118185907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apture_2025111818590778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30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5.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9BF1F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&lt;algorithm&gt;</w:t>
      </w:r>
    </w:p>
    <w:p w14:paraId="7B4151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572707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9D5C8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FA957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9208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2B102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str;</w:t>
      </w:r>
    </w:p>
    <w:p w14:paraId="78A2C1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getline(cin, str);</w:t>
      </w:r>
    </w:p>
    <w:p w14:paraId="1B8801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l=0, n=0, s=0, o=0,i=0;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//l代表字母，n代表数字，s代表空格，o代表其他</w:t>
      </w:r>
    </w:p>
    <w:p w14:paraId="1C1F8C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0; i &lt;= str.length(); i++)</w:t>
      </w:r>
    </w:p>
    <w:p w14:paraId="3442E3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7494C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(str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str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B69E9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n++;</w:t>
      </w:r>
    </w:p>
    <w:p w14:paraId="77C966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((str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str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|| (str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str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</w:t>
      </w:r>
    </w:p>
    <w:p w14:paraId="22EC89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l++;</w:t>
      </w:r>
    </w:p>
    <w:p w14:paraId="2214BA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(str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1C89A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s++;</w:t>
      </w:r>
    </w:p>
    <w:p w14:paraId="394F2B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o++;</w:t>
      </w:r>
    </w:p>
    <w:p w14:paraId="65E9DC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26CF3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"英文字母个数是："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6ABCDA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"数字个数是："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6AD9B9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"空格个数是："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74EF49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"其他字符个数是："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3CC9C5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CFEA82E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112AD8">
      <w:pPr>
        <w:widowControl/>
        <w:spacing w:line="240" w:lineRule="auto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drawing>
          <wp:inline distT="0" distB="0" distL="114300" distR="114300">
            <wp:extent cx="5266690" cy="3291840"/>
            <wp:effectExtent l="0" t="0" r="635" b="3810"/>
            <wp:docPr id="10" name="图片 10" descr="capture_20251118185801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apture_202511181858019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17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6.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3A539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B6B97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2F99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fac1(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//计算最大公约数</w:t>
      </w:r>
    </w:p>
    <w:p w14:paraId="06C7F6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54F41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r;</w:t>
      </w:r>
    </w:p>
    <w:p w14:paraId="465D44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!=0) {</w:t>
      </w:r>
    </w:p>
    <w:p w14:paraId="44067B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r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2EC40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64FB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r;</w:t>
      </w:r>
    </w:p>
    <w:p w14:paraId="13858A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86CAA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95E59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C19A9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fac2(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//计算最小公倍数</w:t>
      </w:r>
    </w:p>
    <w:p w14:paraId="049C4E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5B8E3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r;</w:t>
      </w:r>
    </w:p>
    <w:p w14:paraId="7C6868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r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/fac1(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67D4C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r;</w:t>
      </w:r>
    </w:p>
    <w:p w14:paraId="79C057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69CD9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F4811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C1671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b;</w:t>
      </w:r>
    </w:p>
    <w:p w14:paraId="3923CC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"请输入两个正整数："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E2FCC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139B5A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&gt; 0 &amp;&amp; b &gt; 0)</w:t>
      </w:r>
    </w:p>
    <w:p w14:paraId="467F5E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B0EFC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fac1(a, b)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F032B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"最小公倍数是："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fac2(a, b)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2F1EB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467F7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"请输入两个正整数！"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C91D6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67DA2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87DE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drawing>
          <wp:inline distT="0" distB="0" distL="114300" distR="114300">
            <wp:extent cx="5266690" cy="3291840"/>
            <wp:effectExtent l="0" t="0" r="635" b="3810"/>
            <wp:docPr id="9" name="图片 9" descr="capture_20251118185708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apture_202511181857089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A1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7.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E22AA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26CED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9B1B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9F5F4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= 5;</w:t>
      </w:r>
    </w:p>
    <w:p w14:paraId="63382A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462865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1; i &lt;= n; i++) {</w:t>
      </w:r>
    </w:p>
    <w:p w14:paraId="62DCDD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&lt;= n - i; j++)</w:t>
      </w:r>
    </w:p>
    <w:p w14:paraId="3E1F24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FD9CC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 k &lt;i; k++)</w:t>
      </w:r>
    </w:p>
    <w:p w14:paraId="40F3DB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0D6D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463C8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B3EC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1DE3E6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5A8D097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CF5BAE">
      <w:pPr>
        <w:widowControl/>
        <w:spacing w:line="240" w:lineRule="auto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drawing>
          <wp:inline distT="0" distB="0" distL="114300" distR="114300">
            <wp:extent cx="5266690" cy="3291840"/>
            <wp:effectExtent l="0" t="0" r="635" b="3810"/>
            <wp:docPr id="8" name="图片 8" descr="capture_20251118185523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apture_202511181855234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38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8.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D71A2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3EEC0C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EF9F3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F1163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sqrt_1(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ECB82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5E6F2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b=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78C03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next_b;</w:t>
      </w:r>
    </w:p>
    <w:p w14:paraId="237991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</w:t>
      </w:r>
    </w:p>
    <w:p w14:paraId="7F1B99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0) {</w:t>
      </w:r>
    </w:p>
    <w:p w14:paraId="055283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0)</w:t>
      </w:r>
    </w:p>
    <w:p w14:paraId="441822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 = 0;</w:t>
      </w:r>
    </w:p>
    <w:p w14:paraId="7BF09A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04A98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E6E32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next_b = (b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b) / 2;</w:t>
      </w:r>
    </w:p>
    <w:p w14:paraId="4C3CAD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i++;</w:t>
      </w:r>
    </w:p>
    <w:p w14:paraId="5F687E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(abs(next_b - b) &lt; 0.00001)</w:t>
      </w:r>
    </w:p>
    <w:p w14:paraId="36C852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DF01F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 = next_b;</w:t>
      </w:r>
    </w:p>
    <w:p w14:paraId="64C9C4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i++;</w:t>
      </w:r>
    </w:p>
    <w:p w14:paraId="60B3A9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0EB1A5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&lt; 100000);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2CE870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0C825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76BFCA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8E1B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1EA07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"输入非法！"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AC053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4BAFCE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2255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02CD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BCFEE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038329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"请输入一个非负数："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0CAA5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7D05AE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"的平方根是："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62F13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setprecision(10)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sqrt_1(a)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A1A35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9A48B66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BEB0960">
      <w:pPr>
        <w:widowControl/>
        <w:spacing w:line="240" w:lineRule="auto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drawing>
          <wp:inline distT="0" distB="0" distL="114300" distR="114300">
            <wp:extent cx="5266690" cy="3291840"/>
            <wp:effectExtent l="0" t="0" r="635" b="3810"/>
            <wp:docPr id="7" name="图片 7" descr="capture_2025111818463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apture_2025111818463010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68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9.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3C3BE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006F0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A9951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F84D3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money = 0.8;</w:t>
      </w:r>
    </w:p>
    <w:p w14:paraId="010860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n,sum=0,day=0;</w:t>
      </w:r>
    </w:p>
    <w:p w14:paraId="729882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 = 2; sum &lt; 100; n *= 2 ) {</w:t>
      </w:r>
    </w:p>
    <w:p w14:paraId="0D6675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sum += n;</w:t>
      </w:r>
    </w:p>
    <w:p w14:paraId="1E9BC0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day++;</w:t>
      </w:r>
    </w:p>
    <w:p w14:paraId="27E464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5DF37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"天数是："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CE8CC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"苹果总数："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716D9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"平均每天花的钱是："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sum*money / day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C3073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5EA0926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17C31F7">
      <w:pPr>
        <w:widowControl/>
        <w:spacing w:line="240" w:lineRule="auto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66690" cy="3291840"/>
            <wp:effectExtent l="0" t="0" r="635" b="3810"/>
            <wp:docPr id="6" name="图片 6" descr="capture_20251118184547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apture_2025111818454707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1.没记住大小写字母的Ascii码，查找</w:t>
      </w:r>
    </w:p>
    <w:p w14:paraId="387DADDC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4.不知道运算符号怎么弄，问AI</w:t>
      </w:r>
    </w:p>
    <w:p w14:paraId="375FBFAC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5.不知道怎么读取输入流中的全部文本，上网查找</w:t>
      </w:r>
    </w:p>
    <w:p w14:paraId="544544E2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6.不会计算最小公约数，上网查找</w:t>
      </w:r>
    </w:p>
    <w:p w14:paraId="54CCDF1E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8不知道如何代换，如何确定精度</w:t>
      </w:r>
    </w:p>
    <w:p w14:paraId="62F0F3EC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9.忘记求和怎么求了，翻了翻书上的例题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实验二难度较大，需要对已学的知识进行综合，并且碰到不会的问题要学会上网查找求助，代码是在不断的实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践中写出感觉的。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4C51E6F"/>
    <w:rsid w:val="06561A62"/>
    <w:rsid w:val="2A2B6FAB"/>
    <w:rsid w:val="2BDB1D15"/>
    <w:rsid w:val="2DBD17FD"/>
    <w:rsid w:val="31E2069F"/>
    <w:rsid w:val="502D46FF"/>
    <w:rsid w:val="51C1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1963</Words>
  <Characters>4168</Characters>
  <Lines>18</Lines>
  <Paragraphs>5</Paragraphs>
  <TotalTime>6</TotalTime>
  <ScaleCrop>false</ScaleCrop>
  <LinksUpToDate>false</LinksUpToDate>
  <CharactersWithSpaces>4889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ZTE.lm</cp:lastModifiedBy>
  <dcterms:modified xsi:type="dcterms:W3CDTF">2025-11-20T09:26:19Z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eyJoZGlkIjoiY2QyMDYyYjQ5MTFmYTMzMWEwM2MxNDg5MjZkZjVmODgiLCJ1c2VySWQiOiI3OTg4MDY2MzgifQ==</vt:lpwstr>
  </property>
</Properties>
</file>