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17" w:rsidRPr="0016212A" w:rsidRDefault="008D7417" w:rsidP="008D7417">
      <w:pPr>
        <w:rPr>
          <w:lang w:val="en-US"/>
        </w:rPr>
      </w:pPr>
      <w:r w:rsidRPr="0016212A">
        <w:rPr>
          <w:rFonts w:ascii="Arial" w:eastAsia="Times New Roman" w:hAnsi="Arial" w:cs="Times New Roman"/>
          <w:b/>
          <w:bCs/>
          <w:color w:val="1F4E79" w:themeColor="accent5" w:themeShade="80"/>
          <w:sz w:val="44"/>
          <w:szCs w:val="44"/>
          <w:lang w:val="en-US"/>
        </w:rPr>
        <w:t>SWOT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8ABBD5"/>
              <w:left w:val="single" w:sz="8" w:space="0" w:color="8ABBD5"/>
              <w:bottom w:val="single" w:sz="4" w:space="0" w:color="8ABBD5"/>
              <w:right w:val="single" w:sz="8" w:space="0" w:color="8ABBD5"/>
            </w:tcBorders>
            <w:shd w:val="clear" w:color="000000" w:fill="204559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INTERNAL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4" w:space="0" w:color="8ABBD5"/>
              <w:right w:val="single" w:sz="4" w:space="0" w:color="8ABBD5"/>
            </w:tcBorders>
            <w:shd w:val="clear" w:color="000000" w:fill="316886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STRENGTHS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8ABBD5"/>
              <w:right w:val="single" w:sz="8" w:space="0" w:color="8ABBD5"/>
            </w:tcBorders>
            <w:shd w:val="clear" w:color="000000" w:fill="418AB3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WEAKNESSES (-)</w:t>
            </w:r>
          </w:p>
        </w:tc>
      </w:tr>
      <w:tr w:rsidR="008D7417" w:rsidRPr="0016212A" w:rsidTr="008D7417">
        <w:trPr>
          <w:trHeight w:val="2791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8" w:space="0" w:color="8ABBD5"/>
              <w:right w:val="single" w:sz="4" w:space="0" w:color="8ABBD5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small swim club (</w:t>
            </w:r>
            <w:r w:rsidR="002A76F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loyal members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Multiple activities and memberships</w:t>
            </w:r>
          </w:p>
          <w:p w:rsidR="0016212A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Personal gain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Social</w:t>
            </w:r>
            <w:r w:rsid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activity 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The payment </w:t>
            </w:r>
            <w:bookmarkStart w:id="0" w:name="_GoBack"/>
            <w:bookmarkEnd w:id="0"/>
          </w:p>
          <w:p w:rsidR="002D16DD" w:rsidRPr="0016212A" w:rsidRDefault="0005015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Trainers for </w:t>
            </w:r>
            <w:r w:rsidR="00EE563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fewer number of members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8ABBD5"/>
              <w:right w:val="single" w:sz="8" w:space="0" w:color="8ABBD5"/>
            </w:tcBorders>
            <w:shd w:val="clear" w:color="auto" w:fill="auto"/>
            <w:hideMark/>
          </w:tcPr>
          <w:p w:rsidR="0016212A" w:rsidRDefault="0016212A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swim club (</w:t>
            </w:r>
            <w:r w:rsidR="002A76F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fewer members</w:t>
            </w: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facility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/ old facility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not enough room for many people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and bad environment) </w:t>
            </w:r>
          </w:p>
          <w:p w:rsidR="008D7417" w:rsidRP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Non-superior location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8D7417" w:rsidRPr="0016212A" w:rsidTr="008D7417">
        <w:trPr>
          <w:trHeight w:val="1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D2E070"/>
              <w:left w:val="single" w:sz="8" w:space="0" w:color="D2E070"/>
              <w:bottom w:val="single" w:sz="4" w:space="0" w:color="D2E070"/>
              <w:right w:val="single" w:sz="8" w:space="0" w:color="D2E070"/>
            </w:tcBorders>
            <w:shd w:val="clear" w:color="000000" w:fill="535B13"/>
            <w:vAlign w:val="center"/>
            <w:hideMark/>
          </w:tcPr>
          <w:p w:rsidR="00891710" w:rsidRPr="0016212A" w:rsidRDefault="008D7417" w:rsidP="008917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EXTERNAL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4" w:space="0" w:color="D2E070"/>
              <w:right w:val="single" w:sz="4" w:space="0" w:color="D2E070"/>
            </w:tcBorders>
            <w:shd w:val="clear" w:color="000000" w:fill="7B891D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OPPORTUNITIES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D2E070"/>
              <w:right w:val="single" w:sz="8" w:space="0" w:color="D2E070"/>
            </w:tcBorders>
            <w:shd w:val="clear" w:color="000000" w:fill="A6B727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THREATS (-)</w:t>
            </w:r>
          </w:p>
        </w:tc>
      </w:tr>
      <w:tr w:rsidR="008D7417" w:rsidRPr="0016212A" w:rsidTr="008D7417">
        <w:trPr>
          <w:trHeight w:val="314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8" w:space="0" w:color="D2E070"/>
              <w:right w:val="single" w:sz="4" w:space="0" w:color="D2E070"/>
            </w:tcBorders>
            <w:shd w:val="clear" w:color="auto" w:fill="auto"/>
            <w:hideMark/>
          </w:tcPr>
          <w:p w:rsidR="0016212A" w:rsidRPr="00395140" w:rsidRDefault="008D7417" w:rsidP="00395140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  <w:r w:rsidR="0016212A" w:rsidRP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Better facilities</w:t>
            </w:r>
          </w:p>
          <w:p w:rsid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Location</w:t>
            </w:r>
          </w:p>
          <w:p w:rsidR="00D70949" w:rsidRPr="00D70949" w:rsidRDefault="00037348" w:rsidP="00D70949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Support from funder</w:t>
            </w:r>
            <w:r w:rsidR="00904E6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s 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D2E070"/>
              <w:right w:val="single" w:sz="8" w:space="0" w:color="D2E070"/>
            </w:tcBorders>
            <w:shd w:val="clear" w:color="auto" w:fill="auto"/>
            <w:hideMark/>
          </w:tcPr>
          <w:p w:rsidR="008D7417" w:rsidRPr="0016212A" w:rsidRDefault="008D7417" w:rsidP="0016212A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Other swim clubs</w:t>
            </w:r>
          </w:p>
          <w:p w:rsidR="00037348" w:rsidRDefault="00037348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Competition</w:t>
            </w:r>
          </w:p>
          <w:p w:rsidR="00C4727B" w:rsidRPr="0016212A" w:rsidRDefault="00C4727B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Economical insecurities 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8D7417" w:rsidRPr="0016212A" w:rsidRDefault="008D7417" w:rsidP="008D7417">
      <w:pPr>
        <w:rPr>
          <w:lang w:val="en-US"/>
        </w:rPr>
      </w:pPr>
    </w:p>
    <w:p w:rsidR="008D7417" w:rsidRPr="0016212A" w:rsidRDefault="008D7417" w:rsidP="008D7417">
      <w:pPr>
        <w:rPr>
          <w:lang w:val="en-US"/>
        </w:rPr>
      </w:pPr>
    </w:p>
    <w:sectPr w:rsidR="008D7417" w:rsidRPr="001621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1563"/>
    <w:multiLevelType w:val="hybridMultilevel"/>
    <w:tmpl w:val="60761F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0DA3"/>
    <w:multiLevelType w:val="hybridMultilevel"/>
    <w:tmpl w:val="2188EB2C"/>
    <w:lvl w:ilvl="0" w:tplc="08F4C0D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17"/>
    <w:rsid w:val="00037348"/>
    <w:rsid w:val="00050150"/>
    <w:rsid w:val="0016212A"/>
    <w:rsid w:val="002A76F1"/>
    <w:rsid w:val="002D16DD"/>
    <w:rsid w:val="00395140"/>
    <w:rsid w:val="00510D91"/>
    <w:rsid w:val="00811F35"/>
    <w:rsid w:val="00891710"/>
    <w:rsid w:val="008D7417"/>
    <w:rsid w:val="00904E64"/>
    <w:rsid w:val="00C4727B"/>
    <w:rsid w:val="00D70949"/>
    <w:rsid w:val="00EB792E"/>
    <w:rsid w:val="00E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1A9A"/>
  <w15:chartTrackingRefBased/>
  <w15:docId w15:val="{0D1BE4AA-2188-4B26-9670-F2A65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42BE-25A2-43C0-8BC2-E4B419BC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13</cp:revision>
  <dcterms:created xsi:type="dcterms:W3CDTF">2017-11-14T22:05:00Z</dcterms:created>
  <dcterms:modified xsi:type="dcterms:W3CDTF">2017-11-15T21:37:00Z</dcterms:modified>
</cp:coreProperties>
</file>