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45FB" w14:textId="2A9A2BB3" w:rsidR="00F91959" w:rsidRPr="00BE5E98" w:rsidRDefault="00EC6E65">
      <w:pPr>
        <w:rPr>
          <w:b/>
          <w:bCs/>
        </w:rPr>
      </w:pPr>
      <w:r w:rsidRPr="00EC6E65">
        <w:drawing>
          <wp:anchor distT="0" distB="0" distL="114300" distR="114300" simplePos="0" relativeHeight="251658240" behindDoc="0" locked="0" layoutInCell="1" allowOverlap="1" wp14:anchorId="7B300F88" wp14:editId="2283FE10">
            <wp:simplePos x="0" y="0"/>
            <wp:positionH relativeFrom="column">
              <wp:posOffset>2042160</wp:posOffset>
            </wp:positionH>
            <wp:positionV relativeFrom="paragraph">
              <wp:posOffset>0</wp:posOffset>
            </wp:positionV>
            <wp:extent cx="2514600" cy="3792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6B5">
        <w:rPr>
          <w:b/>
          <w:bCs/>
        </w:rPr>
        <w:t>BEGIN</w:t>
      </w:r>
    </w:p>
    <w:p w14:paraId="39B26FDD" w14:textId="57237283" w:rsidR="00BE5E98" w:rsidRDefault="003D66B5">
      <w:r>
        <w:t>INPUT</w:t>
      </w:r>
      <w:r w:rsidR="00BE5E98">
        <w:t xml:space="preserve"> M la điểm toán</w:t>
      </w:r>
    </w:p>
    <w:p w14:paraId="00362BE1" w14:textId="7C04B6C0" w:rsidR="00BE5E98" w:rsidRDefault="00BE5E98">
      <w:r>
        <w:t xml:space="preserve">          P là điểm lý</w:t>
      </w:r>
    </w:p>
    <w:p w14:paraId="2634E44A" w14:textId="7CE2F9E8" w:rsidR="00BE5E98" w:rsidRDefault="00BE5E98">
      <w:r>
        <w:t xml:space="preserve">          C là điểm hoá</w:t>
      </w:r>
    </w:p>
    <w:p w14:paraId="27021D98" w14:textId="56ABA819" w:rsidR="00BE5E98" w:rsidRDefault="00BE5E98">
      <w:r>
        <w:t>Average= (M + P + C)/3</w:t>
      </w:r>
    </w:p>
    <w:p w14:paraId="12DB6A90" w14:textId="21D10CFC" w:rsidR="00BE5E98" w:rsidRDefault="003D66B5">
      <w:r>
        <w:t>DISPLAY</w:t>
      </w:r>
      <w:r w:rsidR="00BE5E98">
        <w:t xml:space="preserve"> Average</w:t>
      </w:r>
    </w:p>
    <w:p w14:paraId="38964FA7" w14:textId="74A1A381" w:rsidR="00A05FBC" w:rsidRPr="00BE5E98" w:rsidRDefault="003D66B5">
      <w:pPr>
        <w:rPr>
          <w:b/>
          <w:bCs/>
        </w:rPr>
      </w:pPr>
      <w:r>
        <w:rPr>
          <w:b/>
          <w:bCs/>
        </w:rPr>
        <w:t>END</w:t>
      </w:r>
    </w:p>
    <w:sectPr w:rsidR="00A05FBC" w:rsidRPr="00BE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98"/>
    <w:rsid w:val="003D66B5"/>
    <w:rsid w:val="00A05FBC"/>
    <w:rsid w:val="00BE5E98"/>
    <w:rsid w:val="00EC6E65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A8B4"/>
  <w15:chartTrackingRefBased/>
  <w15:docId w15:val="{5F2EB654-3186-4070-8EE3-BC2791E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2022-03-01T02:55:00Z</dcterms:created>
  <dcterms:modified xsi:type="dcterms:W3CDTF">2022-03-02T09:14:00Z</dcterms:modified>
</cp:coreProperties>
</file>