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8D556" w14:textId="29585C93" w:rsidR="00F7017A" w:rsidRDefault="00F7017A">
      <w:r>
        <w:t xml:space="preserve">Makes </w:t>
      </w:r>
      <w:proofErr w:type="spellStart"/>
      <w:r>
        <w:t>pycharm</w:t>
      </w:r>
      <w:proofErr w:type="spellEnd"/>
      <w:r>
        <w:t xml:space="preserve"> work pose sequoia:</w:t>
      </w:r>
    </w:p>
    <w:p w14:paraId="448D6B41" w14:textId="0DAD6217" w:rsidR="00F75803" w:rsidRDefault="00D36705">
      <w:r w:rsidRPr="00D36705">
        <w:t>/</w:t>
      </w:r>
      <w:proofErr w:type="spellStart"/>
      <w:r w:rsidRPr="00D36705">
        <w:t>usr</w:t>
      </w:r>
      <w:proofErr w:type="spellEnd"/>
      <w:r w:rsidRPr="00D36705">
        <w:t>/</w:t>
      </w:r>
      <w:proofErr w:type="spellStart"/>
      <w:r w:rsidRPr="00D36705">
        <w:t>libexec</w:t>
      </w:r>
      <w:proofErr w:type="spellEnd"/>
      <w:r w:rsidRPr="00D36705">
        <w:t>/</w:t>
      </w:r>
      <w:proofErr w:type="spellStart"/>
      <w:r w:rsidRPr="00D36705">
        <w:t>ApplicationFirewall</w:t>
      </w:r>
      <w:proofErr w:type="spellEnd"/>
      <w:r w:rsidRPr="00D36705">
        <w:t>/</w:t>
      </w:r>
      <w:proofErr w:type="spellStart"/>
      <w:r w:rsidRPr="00D36705">
        <w:t>socketfilterfw</w:t>
      </w:r>
      <w:proofErr w:type="spellEnd"/>
      <w:r w:rsidRPr="00D36705">
        <w:t xml:space="preserve"> --add /Applications/"PyCharm </w:t>
      </w:r>
      <w:proofErr w:type="spellStart"/>
      <w:r w:rsidRPr="00D36705">
        <w:t>CE.app</w:t>
      </w:r>
      <w:proofErr w:type="spellEnd"/>
      <w:r w:rsidRPr="00D36705">
        <w:t>"</w:t>
      </w:r>
    </w:p>
    <w:p w14:paraId="1A3E72B4" w14:textId="77777777" w:rsidR="00F75803" w:rsidRDefault="00F75803"/>
    <w:p w14:paraId="1433702D" w14:textId="77777777" w:rsidR="00F75803" w:rsidRDefault="00F75803">
      <w:r>
        <w:t>Useful</w:t>
      </w:r>
    </w:p>
    <w:p w14:paraId="45DD6660" w14:textId="59AD429F" w:rsidR="0046434F" w:rsidRDefault="00F75803">
      <w:r>
        <w:t xml:space="preserve">For the </w:t>
      </w:r>
      <w:r w:rsidR="0046434F">
        <w:t>data scraping of clinical trial data from the .gov.</w:t>
      </w:r>
    </w:p>
    <w:p w14:paraId="26BB7DFC" w14:textId="14631A09" w:rsidR="00550776" w:rsidRDefault="00000000">
      <w:pPr>
        <w:pBdr>
          <w:bottom w:val="single" w:sz="6" w:space="1" w:color="auto"/>
        </w:pBdr>
        <w:rPr>
          <w:rStyle w:val="Hyperlink"/>
        </w:rPr>
      </w:pPr>
      <w:hyperlink r:id="rId5" w:history="1">
        <w:r w:rsidR="00F75803" w:rsidRPr="001F0726">
          <w:rPr>
            <w:rStyle w:val="Hyperlink"/>
          </w:rPr>
          <w:t>https://www.learndatasci.com/tutorials/ultimate-guide-web-scraping-w-python-requests-and-beautifulsoup/</w:t>
        </w:r>
      </w:hyperlink>
    </w:p>
    <w:p w14:paraId="00A51354" w14:textId="77777777" w:rsidR="00BE6860" w:rsidRDefault="00BE6860">
      <w:pPr>
        <w:rPr>
          <w:rStyle w:val="Hyperlink"/>
        </w:rPr>
      </w:pPr>
    </w:p>
    <w:p w14:paraId="5A8078F6" w14:textId="49CF86AB" w:rsidR="00F7017A" w:rsidRDefault="00F7017A">
      <w:proofErr w:type="spellStart"/>
      <w:r>
        <w:t>Biobert</w:t>
      </w:r>
      <w:proofErr w:type="spellEnd"/>
      <w:r>
        <w:t xml:space="preserve"> and spacy are necessary for the </w:t>
      </w:r>
      <w:proofErr w:type="spellStart"/>
      <w:r>
        <w:t>nlp</w:t>
      </w:r>
      <w:proofErr w:type="spellEnd"/>
      <w:r>
        <w:t xml:space="preserve"> </w:t>
      </w:r>
      <w:proofErr w:type="spellStart"/>
      <w:r>
        <w:t>ner</w:t>
      </w:r>
      <w:proofErr w:type="spellEnd"/>
      <w:r>
        <w:t xml:space="preserve"> processing of the exclusion and </w:t>
      </w:r>
      <w:r w:rsidR="00BE6860">
        <w:t xml:space="preserve">processing of patient and clinical trial data. I think that </w:t>
      </w:r>
      <w:proofErr w:type="spellStart"/>
      <w:r w:rsidR="00BE6860">
        <w:t>scispacy</w:t>
      </w:r>
      <w:proofErr w:type="spellEnd"/>
      <w:r w:rsidR="00BE6860">
        <w:t xml:space="preserve">- something I haven’t </w:t>
      </w:r>
      <w:proofErr w:type="gramStart"/>
      <w:r w:rsidR="00BE6860">
        <w:t>actually yet</w:t>
      </w:r>
      <w:proofErr w:type="gramEnd"/>
      <w:r w:rsidR="00BE6860">
        <w:t xml:space="preserve"> heard of may be able to do that? But either way apparently spacy has </w:t>
      </w:r>
      <w:proofErr w:type="spellStart"/>
      <w:proofErr w:type="gramStart"/>
      <w:r w:rsidR="00BE6860">
        <w:t>a</w:t>
      </w:r>
      <w:proofErr w:type="spellEnd"/>
      <w:proofErr w:type="gramEnd"/>
      <w:r w:rsidR="00BE6860">
        <w:t xml:space="preserve"> entity linking</w:t>
      </w:r>
    </w:p>
    <w:p w14:paraId="53FF8305" w14:textId="346B00F1" w:rsidR="00BE6860" w:rsidRDefault="00BE6860">
      <w:r>
        <w:t xml:space="preserve">To elaborate </w:t>
      </w:r>
      <w:proofErr w:type="gramStart"/>
      <w:r>
        <w:t>in order to</w:t>
      </w:r>
      <w:proofErr w:type="gramEnd"/>
      <w:r>
        <w:t xml:space="preserve"> use this spacy function I need to have a model in the spacy to make it work but I need a model that supports entity linking… does </w:t>
      </w:r>
      <w:proofErr w:type="spellStart"/>
      <w:r>
        <w:t>biobert</w:t>
      </w:r>
      <w:proofErr w:type="spellEnd"/>
      <w:r>
        <w:t xml:space="preserve"> do this?</w:t>
      </w:r>
    </w:p>
    <w:p w14:paraId="67AB2856" w14:textId="77777777" w:rsidR="001E610E" w:rsidRDefault="001E610E"/>
    <w:p w14:paraId="64C8AA18" w14:textId="720E14BF" w:rsidR="001E610E" w:rsidRDefault="001E610E">
      <w:r>
        <w:t>Inclusion and exclusion selector:</w:t>
      </w:r>
    </w:p>
    <w:p w14:paraId="01BCCB7D" w14:textId="334DDA81" w:rsidR="001E610E" w:rsidRDefault="001E610E">
      <w:r w:rsidRPr="001E610E">
        <w:t>#eligibility-criteria-description</w:t>
      </w:r>
    </w:p>
    <w:p w14:paraId="67C100A5" w14:textId="1C8DDF41" w:rsidR="00FC10BD" w:rsidRDefault="00FC10BD" w:rsidP="00FC10BD">
      <w:r>
        <w:t xml:space="preserve">Inclusion and exclusion </w:t>
      </w:r>
      <w:proofErr w:type="spellStart"/>
      <w:r>
        <w:t>xpath</w:t>
      </w:r>
      <w:proofErr w:type="spellEnd"/>
      <w:r>
        <w:t>:</w:t>
      </w:r>
    </w:p>
    <w:p w14:paraId="50972CF1" w14:textId="77249057" w:rsidR="00FC10BD" w:rsidRDefault="00FC10BD" w:rsidP="00FC10BD">
      <w:r w:rsidRPr="00FC10BD">
        <w:t>//*[@id="eligibility-criteria-description"]</w:t>
      </w:r>
    </w:p>
    <w:p w14:paraId="68C262D9" w14:textId="607AC4EE" w:rsidR="00FC10BD" w:rsidRDefault="00FC10BD" w:rsidP="00FC10BD">
      <w:r>
        <w:t xml:space="preserve">Inclusion and exclusion full </w:t>
      </w:r>
      <w:proofErr w:type="spellStart"/>
      <w:r>
        <w:t>xpath</w:t>
      </w:r>
      <w:proofErr w:type="spellEnd"/>
      <w:r>
        <w:t>:</w:t>
      </w:r>
    </w:p>
    <w:p w14:paraId="4E7972DE" w14:textId="29D2DE53" w:rsidR="00FC10BD" w:rsidRDefault="00FC10BD" w:rsidP="00FC10BD">
      <w:r w:rsidRPr="00FC10BD">
        <w:t>/html/body/app-root/main/ctg-study-details/div[2]/ctg-study-info/div/div/div/div[3]/ctg-participation-criteria/div[2]/div/div[2]/</w:t>
      </w:r>
      <w:proofErr w:type="gramStart"/>
      <w:r w:rsidRPr="00FC10BD">
        <w:t>div[</w:t>
      </w:r>
      <w:proofErr w:type="gramEnd"/>
      <w:r w:rsidRPr="00FC10BD">
        <w:t>1]/ctg-long-text</w:t>
      </w:r>
    </w:p>
    <w:p w14:paraId="5567B1BA" w14:textId="77777777" w:rsidR="00FC10BD" w:rsidRDefault="00FC10BD" w:rsidP="00FC10BD"/>
    <w:p w14:paraId="32321C43" w14:textId="03414F9E" w:rsidR="00FC10BD" w:rsidRDefault="00FE39E6" w:rsidP="00FC10BD">
      <w:r>
        <w:t xml:space="preserve">Python 3.8 </w:t>
      </w:r>
      <w:r w:rsidR="00A66BE6">
        <w:t xml:space="preserve">is the only </w:t>
      </w:r>
      <w:proofErr w:type="spellStart"/>
      <w:r w:rsidR="00A66BE6">
        <w:t>pyhton</w:t>
      </w:r>
      <w:proofErr w:type="spellEnd"/>
      <w:r w:rsidR="00A66BE6">
        <w:t xml:space="preserve"> that works with all the packages: </w:t>
      </w:r>
      <w:proofErr w:type="spellStart"/>
      <w:r w:rsidR="00A66BE6">
        <w:t>scispacy</w:t>
      </w:r>
      <w:proofErr w:type="spellEnd"/>
      <w:r w:rsidR="00A66BE6">
        <w:t xml:space="preserve"> mainly also had to </w:t>
      </w:r>
      <w:proofErr w:type="gramStart"/>
      <w:r w:rsidR="00A66BE6">
        <w:t>use :</w:t>
      </w:r>
      <w:proofErr w:type="gramEnd"/>
    </w:p>
    <w:p w14:paraId="0522ACDF" w14:textId="77777777" w:rsidR="00A66BE6" w:rsidRPr="00A66BE6" w:rsidRDefault="00A66BE6" w:rsidP="00A66BE6">
      <w:pPr>
        <w:numPr>
          <w:ilvl w:val="0"/>
          <w:numId w:val="1"/>
        </w:numPr>
      </w:pPr>
      <w:r w:rsidRPr="00A66BE6">
        <w:t>CFLAGS="-</w:t>
      </w:r>
      <w:proofErr w:type="spellStart"/>
      <w:r w:rsidRPr="00A66BE6">
        <w:t>mavx</w:t>
      </w:r>
      <w:proofErr w:type="spellEnd"/>
      <w:r w:rsidRPr="00A66BE6">
        <w:t xml:space="preserve"> -DWARN(a)=(a)" pip install </w:t>
      </w:r>
      <w:proofErr w:type="spellStart"/>
      <w:r w:rsidRPr="00A66BE6">
        <w:t>nmslib</w:t>
      </w:r>
      <w:proofErr w:type="spellEnd"/>
    </w:p>
    <w:p w14:paraId="121762E2" w14:textId="47ACCB04" w:rsidR="00A66BE6" w:rsidRDefault="00A66BE6" w:rsidP="00FC10BD">
      <w:r>
        <w:t xml:space="preserve">To make </w:t>
      </w:r>
      <w:proofErr w:type="spellStart"/>
      <w:r>
        <w:t>nmslib</w:t>
      </w:r>
      <w:proofErr w:type="spellEnd"/>
      <w:r>
        <w:t xml:space="preserve"> work</w:t>
      </w:r>
    </w:p>
    <w:p w14:paraId="3B88D991" w14:textId="77777777" w:rsidR="00A66BE6" w:rsidRDefault="00A66BE6" w:rsidP="00FC10BD"/>
    <w:p w14:paraId="34818B1B" w14:textId="77777777" w:rsidR="00FC10BD" w:rsidRDefault="00FC10BD" w:rsidP="00FC10BD"/>
    <w:p w14:paraId="13777C74" w14:textId="77777777" w:rsidR="00FC10BD" w:rsidRDefault="00FC10BD"/>
    <w:p w14:paraId="475DF77F" w14:textId="77777777" w:rsidR="00BE6860" w:rsidRDefault="00BE6860"/>
    <w:p w14:paraId="6A6DFA12" w14:textId="1D662C31" w:rsidR="00F75803" w:rsidRDefault="00F75803"/>
    <w:p w14:paraId="7AE1A55D" w14:textId="092EACB4" w:rsidR="0046434F" w:rsidRDefault="007A46A0">
      <w:r>
        <w:rPr>
          <w:noProof/>
        </w:rPr>
        <w:drawing>
          <wp:inline distT="0" distB="0" distL="0" distR="0" wp14:anchorId="018C197C" wp14:editId="78BAF376">
            <wp:extent cx="5731510" cy="3582035"/>
            <wp:effectExtent l="0" t="0" r="0" b="0"/>
            <wp:docPr id="372100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079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42AF6" wp14:editId="64AA6A40">
            <wp:extent cx="5731510" cy="3582035"/>
            <wp:effectExtent l="0" t="0" r="0" b="0"/>
            <wp:docPr id="10759211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2113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5F92" w14:textId="77777777" w:rsidR="00C30BF1" w:rsidRDefault="00C30BF1"/>
    <w:p w14:paraId="3CC0617C" w14:textId="77777777" w:rsidR="00C30BF1" w:rsidRDefault="00C30BF1"/>
    <w:p w14:paraId="3A1B2F30" w14:textId="6BCA707C" w:rsidR="00C30BF1" w:rsidRDefault="00C30BF1">
      <w:r>
        <w:t xml:space="preserve">Here I am on 7 </w:t>
      </w:r>
      <w:proofErr w:type="spellStart"/>
      <w:r>
        <w:t>october</w:t>
      </w:r>
      <w:proofErr w:type="spellEnd"/>
      <w:r>
        <w:t xml:space="preserve"> still struggling with the scraping which I will make todays priority:</w:t>
      </w:r>
    </w:p>
    <w:p w14:paraId="4BDC7F2B" w14:textId="77777777" w:rsidR="00C30BF1" w:rsidRDefault="00C30BF1"/>
    <w:p w14:paraId="6BD477A1" w14:textId="4CDE335A" w:rsidR="00C30BF1" w:rsidRDefault="00442CAA">
      <w:proofErr w:type="spellStart"/>
      <w:r>
        <w:t>Discoveres</w:t>
      </w:r>
      <w:proofErr w:type="spellEnd"/>
      <w:r>
        <w:t xml:space="preserve"> the v2 </w:t>
      </w:r>
      <w:proofErr w:type="spellStart"/>
      <w:r>
        <w:t>api</w:t>
      </w:r>
      <w:proofErr w:type="spellEnd"/>
      <w:r>
        <w:t xml:space="preserve"> can be used to extract the information however the </w:t>
      </w:r>
      <w:proofErr w:type="spellStart"/>
      <w:r>
        <w:t>diffiuculty</w:t>
      </w:r>
      <w:proofErr w:type="spellEnd"/>
      <w:r>
        <w:t xml:space="preserve"> that </w:t>
      </w:r>
      <w:proofErr w:type="spellStart"/>
      <w:r>
        <w:t>im</w:t>
      </w:r>
      <w:proofErr w:type="spellEnd"/>
      <w:r>
        <w:t xml:space="preserve"> having now is how do I cycle through all the studies that are recruiting????</w:t>
      </w:r>
      <w:r w:rsidR="00F72AA8">
        <w:t xml:space="preserve"> As well as </w:t>
      </w:r>
      <w:proofErr w:type="gramStart"/>
      <w:r w:rsidR="00F72AA8">
        <w:t>put</w:t>
      </w:r>
      <w:proofErr w:type="gramEnd"/>
      <w:r w:rsidR="00F72AA8">
        <w:t xml:space="preserve"> this into a callable function later on.?</w:t>
      </w:r>
      <w:r w:rsidR="00872A3B">
        <w:t xml:space="preserve"> </w:t>
      </w:r>
    </w:p>
    <w:p w14:paraId="4F23877C" w14:textId="77777777" w:rsidR="00872A3B" w:rsidRDefault="00872A3B"/>
    <w:p w14:paraId="1DDE4345" w14:textId="77777777" w:rsidR="00872A3B" w:rsidRDefault="00872A3B">
      <w:r>
        <w:t xml:space="preserve">Questions now are whether to search through CTG with Patient DATA or sequential modular </w:t>
      </w:r>
      <w:proofErr w:type="spellStart"/>
      <w:r>
        <w:t>smt</w:t>
      </w:r>
      <w:proofErr w:type="spellEnd"/>
      <w:r>
        <w:t xml:space="preserve">? I am really unsure but </w:t>
      </w:r>
      <w:proofErr w:type="gramStart"/>
      <w:r>
        <w:t>Also</w:t>
      </w:r>
      <w:proofErr w:type="gramEnd"/>
      <w:r>
        <w:t xml:space="preserve"> need to automate searching through all recruiting CTs. And how </w:t>
      </w:r>
      <w:proofErr w:type="spellStart"/>
      <w:r>
        <w:t>dshould</w:t>
      </w:r>
      <w:proofErr w:type="spellEnd"/>
      <w:r>
        <w:t xml:space="preserve"> I process the patient data? </w:t>
      </w:r>
    </w:p>
    <w:p w14:paraId="37835F5E" w14:textId="5DDB9DDA" w:rsidR="00872A3B" w:rsidRDefault="00872A3B">
      <w:r>
        <w:t xml:space="preserve">Maybe per patient post aggregating </w:t>
      </w:r>
      <w:proofErr w:type="gramStart"/>
      <w:r>
        <w:t>all of</w:t>
      </w:r>
      <w:proofErr w:type="gramEnd"/>
      <w:r>
        <w:t xml:space="preserve"> their content I will put geo and </w:t>
      </w:r>
      <w:proofErr w:type="spellStart"/>
      <w:r>
        <w:t>inclsuipn</w:t>
      </w:r>
      <w:proofErr w:type="spellEnd"/>
      <w:r>
        <w:t xml:space="preserve">/ condition data as part </w:t>
      </w:r>
      <w:proofErr w:type="spellStart"/>
      <w:r>
        <w:t>odf</w:t>
      </w:r>
      <w:proofErr w:type="spellEnd"/>
      <w:r>
        <w:t xml:space="preserve"> the search </w:t>
      </w:r>
      <w:proofErr w:type="spellStart"/>
      <w:r>
        <w:t>quesry</w:t>
      </w:r>
      <w:proofErr w:type="spellEnd"/>
      <w:r>
        <w:t>? Would narrow them</w:t>
      </w:r>
    </w:p>
    <w:p w14:paraId="5B27C8D2" w14:textId="77777777" w:rsidR="00CE74D7" w:rsidRDefault="00CE74D7"/>
    <w:p w14:paraId="366F7ED8" w14:textId="69A87D2A" w:rsidR="00CE74D7" w:rsidRDefault="00CE74D7">
      <w:r>
        <w:t xml:space="preserve">THIS IS DUE ON FRIDAY… </w:t>
      </w:r>
    </w:p>
    <w:p w14:paraId="68775FD3" w14:textId="77777777" w:rsidR="00CE74D7" w:rsidRDefault="00CE74D7"/>
    <w:p w14:paraId="1FB9B6FE" w14:textId="255AE8A8" w:rsidR="00CE74D7" w:rsidRDefault="00CE74D7">
      <w:r>
        <w:t>Read tasks make action but also chill today maybe</w:t>
      </w:r>
    </w:p>
    <w:p w14:paraId="0659F0A1" w14:textId="77777777" w:rsidR="00CF14A5" w:rsidRDefault="00CF14A5"/>
    <w:p w14:paraId="3F71194C" w14:textId="163ACCF4" w:rsidR="00AC7B00" w:rsidRDefault="00CF14A5">
      <w:r>
        <w:t>Resources:</w:t>
      </w:r>
    </w:p>
    <w:p w14:paraId="243DAF11" w14:textId="3A6D9C7B" w:rsidR="00CF14A5" w:rsidRDefault="00000000">
      <w:hyperlink r:id="rId8" w:history="1">
        <w:r w:rsidR="00CF14A5" w:rsidRPr="0019047A">
          <w:rPr>
            <w:rStyle w:val="Hyperlink"/>
          </w:rPr>
          <w:t>https://stackoverflow.com/questions/78415818/how-to-get-full-results-with-clinicaltrials-gov-api-in-python</w:t>
        </w:r>
      </w:hyperlink>
    </w:p>
    <w:p w14:paraId="4D81C734" w14:textId="77777777" w:rsidR="00CF14A5" w:rsidRDefault="00CF14A5"/>
    <w:p w14:paraId="59D447BA" w14:textId="183E4C71" w:rsidR="00CF14A5" w:rsidRDefault="00000000">
      <w:hyperlink r:id="rId9" w:history="1">
        <w:r w:rsidR="00CF14A5" w:rsidRPr="0019047A">
          <w:rPr>
            <w:rStyle w:val="Hyperlink"/>
          </w:rPr>
          <w:t>https://github.com/allenai/scispacy</w:t>
        </w:r>
      </w:hyperlink>
    </w:p>
    <w:p w14:paraId="2E83D5C0" w14:textId="4680CC96" w:rsidR="00AC7B00" w:rsidRDefault="00AC7B00">
      <w:r>
        <w:tab/>
      </w:r>
      <w:hyperlink r:id="rId10" w:anchor="entity-linking" w:history="1">
        <w:r w:rsidRPr="0019047A">
          <w:rPr>
            <w:rStyle w:val="Hyperlink"/>
          </w:rPr>
          <w:t>https://spacy.io/usage/linguistic-features#entity-linking</w:t>
        </w:r>
      </w:hyperlink>
    </w:p>
    <w:p w14:paraId="7F71D4F7" w14:textId="77777777" w:rsidR="00AC7B00" w:rsidRDefault="00AC7B00"/>
    <w:p w14:paraId="68D56D3A" w14:textId="3CF1C075" w:rsidR="00AC7B00" w:rsidRDefault="00AC7B00" w:rsidP="00AC7B00">
      <w:r>
        <w:t>try it!</w:t>
      </w:r>
    </w:p>
    <w:p w14:paraId="5ECC39F0" w14:textId="77777777" w:rsidR="00AC7B00" w:rsidRDefault="00AC7B00" w:rsidP="00AC7B00">
      <w:hyperlink r:id="rId11" w:history="1">
        <w:r w:rsidRPr="0019047A">
          <w:rPr>
            <w:rStyle w:val="Hyperlink"/>
          </w:rPr>
          <w:t>https://www.youtube.com/watch?v=dIUTsFT2MeQ</w:t>
        </w:r>
      </w:hyperlink>
    </w:p>
    <w:p w14:paraId="1C907FE5" w14:textId="77777777" w:rsidR="00AC7B00" w:rsidRDefault="00AC7B00"/>
    <w:p w14:paraId="63D133F5" w14:textId="77777777" w:rsidR="00CF14A5" w:rsidRDefault="00CF14A5"/>
    <w:p w14:paraId="7CF917BE" w14:textId="30D793A6" w:rsidR="00CF14A5" w:rsidRDefault="00CF14A5"/>
    <w:p w14:paraId="40E9775C" w14:textId="54FF7EAA" w:rsidR="00CF14A5" w:rsidRDefault="00CF14A5">
      <w:proofErr w:type="gramStart"/>
      <w:r>
        <w:t>?what</w:t>
      </w:r>
      <w:proofErr w:type="gramEnd"/>
      <w:r>
        <w:t xml:space="preserve"> is this?</w:t>
      </w:r>
    </w:p>
    <w:p w14:paraId="349E3887" w14:textId="798A8CD5" w:rsidR="00CF14A5" w:rsidRDefault="00946E8A">
      <w:hyperlink r:id="rId12" w:history="1">
        <w:r w:rsidRPr="008F57EA">
          <w:rPr>
            <w:rStyle w:val="Hyperlink"/>
          </w:rPr>
          <w:t>https://github.com/daveramseymusic/biobert-bern/blob/main/biobert_bern/biobertApi.py</w:t>
        </w:r>
      </w:hyperlink>
    </w:p>
    <w:p w14:paraId="67239825" w14:textId="77777777" w:rsidR="00946E8A" w:rsidRDefault="00946E8A"/>
    <w:p w14:paraId="515AA6CA" w14:textId="77777777" w:rsidR="00946E8A" w:rsidRDefault="00946E8A"/>
    <w:p w14:paraId="1E512622" w14:textId="06361B65" w:rsidR="00946E8A" w:rsidRDefault="00946E8A">
      <w:r>
        <w:t>10/OCTOBER/24</w:t>
      </w:r>
    </w:p>
    <w:p w14:paraId="0D417597" w14:textId="77777777" w:rsidR="00946E8A" w:rsidRDefault="00946E8A"/>
    <w:p w14:paraId="55E4D4AD" w14:textId="47E66711" w:rsidR="00E5424D" w:rsidRDefault="00E5424D">
      <w:r>
        <w:t>Additional and useful:</w:t>
      </w:r>
    </w:p>
    <w:p w14:paraId="1D4014B5" w14:textId="77777777" w:rsidR="00E5424D" w:rsidRDefault="00E5424D"/>
    <w:p w14:paraId="182613BE" w14:textId="137837BE" w:rsidR="00E5424D" w:rsidRDefault="00E5424D">
      <w:hyperlink r:id="rId13" w:history="1">
        <w:r w:rsidRPr="008F57EA">
          <w:rPr>
            <w:rStyle w:val="Hyperlink"/>
          </w:rPr>
          <w:t>https://clinicaltrials.gov/data-api/about-api/search-areas#TitleSearch</w:t>
        </w:r>
      </w:hyperlink>
    </w:p>
    <w:p w14:paraId="01F6EB7E" w14:textId="77777777" w:rsidR="00E5424D" w:rsidRDefault="00E5424D"/>
    <w:p w14:paraId="7DF3FE20" w14:textId="75AA1D5D" w:rsidR="00E5424D" w:rsidRDefault="00E5424D">
      <w:hyperlink r:id="rId14" w:history="1">
        <w:r w:rsidRPr="008F57EA">
          <w:rPr>
            <w:rStyle w:val="Hyperlink"/>
          </w:rPr>
          <w:t>https://clinicaltrials.gov/data-api/about-api/study-data-structure</w:t>
        </w:r>
      </w:hyperlink>
    </w:p>
    <w:p w14:paraId="77C3FBE8" w14:textId="77777777" w:rsidR="00E5424D" w:rsidRDefault="00E5424D"/>
    <w:p w14:paraId="4F5DFDD6" w14:textId="1A2D6C55" w:rsidR="00E5424D" w:rsidRDefault="00E5424D">
      <w:r>
        <w:t xml:space="preserve">What I can see is that I can search for things that match the query data quite easily. I am not sure however about the UNKNOWN titled status clinical trials I could ignore the unknown ones. </w:t>
      </w:r>
      <w:proofErr w:type="gramStart"/>
      <w:r>
        <w:t>Also</w:t>
      </w:r>
      <w:proofErr w:type="gramEnd"/>
      <w:r>
        <w:t xml:space="preserve"> the invitation ones are a bit odd as perhaps with prompting they could incorporate the patient.</w:t>
      </w:r>
    </w:p>
    <w:p w14:paraId="1D94CDA3" w14:textId="7EF1DB72" w:rsidR="00E5424D" w:rsidRDefault="00E5424D">
      <w:r>
        <w:t xml:space="preserve">Nonetheless what I will do next is use patient data to query the API for relevant studies &lt;Maybe irrelevant of location….&gt; </w:t>
      </w:r>
    </w:p>
    <w:p w14:paraId="08E5A427" w14:textId="37515B2D" w:rsidR="009C78CD" w:rsidRDefault="009C78CD">
      <w:r>
        <w:tab/>
        <w:t xml:space="preserve">This does mean that I </w:t>
      </w:r>
      <w:proofErr w:type="gramStart"/>
      <w:r>
        <w:t>have to</w:t>
      </w:r>
      <w:proofErr w:type="gramEnd"/>
      <w:r>
        <w:t xml:space="preserve"> sort the patient data or find a measure of the most informative information to use for the matching process.</w:t>
      </w:r>
    </w:p>
    <w:p w14:paraId="41E4F2B0" w14:textId="77777777" w:rsidR="00572C74" w:rsidRDefault="00572C74"/>
    <w:p w14:paraId="1A6F306F" w14:textId="7068A970" w:rsidR="00572C74" w:rsidRDefault="00572C74">
      <w:proofErr w:type="gramStart"/>
      <w:r>
        <w:t>Have to</w:t>
      </w:r>
      <w:proofErr w:type="gramEnd"/>
      <w:r>
        <w:t xml:space="preserve"> manually split eligibility criteria</w:t>
      </w:r>
    </w:p>
    <w:p w14:paraId="7D1B6729" w14:textId="77777777" w:rsidR="00572C74" w:rsidRDefault="00572C74"/>
    <w:sectPr w:rsidR="00572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385B77"/>
    <w:multiLevelType w:val="multilevel"/>
    <w:tmpl w:val="3B12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2549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419"/>
    <w:rsid w:val="00031419"/>
    <w:rsid w:val="001259FE"/>
    <w:rsid w:val="001E610E"/>
    <w:rsid w:val="00442CAA"/>
    <w:rsid w:val="0046434F"/>
    <w:rsid w:val="00470C07"/>
    <w:rsid w:val="00512712"/>
    <w:rsid w:val="00550776"/>
    <w:rsid w:val="00572C74"/>
    <w:rsid w:val="0077792B"/>
    <w:rsid w:val="007A46A0"/>
    <w:rsid w:val="00831D92"/>
    <w:rsid w:val="00872A3B"/>
    <w:rsid w:val="00946E8A"/>
    <w:rsid w:val="009C78CD"/>
    <w:rsid w:val="00A66BE6"/>
    <w:rsid w:val="00A90221"/>
    <w:rsid w:val="00AC7B00"/>
    <w:rsid w:val="00BE6860"/>
    <w:rsid w:val="00C30BF1"/>
    <w:rsid w:val="00CE74D7"/>
    <w:rsid w:val="00CF14A5"/>
    <w:rsid w:val="00D36705"/>
    <w:rsid w:val="00E00524"/>
    <w:rsid w:val="00E305D7"/>
    <w:rsid w:val="00E5424D"/>
    <w:rsid w:val="00ED4427"/>
    <w:rsid w:val="00F66D6A"/>
    <w:rsid w:val="00F7017A"/>
    <w:rsid w:val="00F72AA8"/>
    <w:rsid w:val="00F75803"/>
    <w:rsid w:val="00FC10BD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01F0FD"/>
  <w15:chartTrackingRefBased/>
  <w15:docId w15:val="{E89F77C8-B9C3-EA48-B99B-EA266FEC5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4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4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4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4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4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4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4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4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4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4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4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58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8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686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78415818/how-to-get-full-results-with-clinicaltrials-gov-api-in-python" TargetMode="External"/><Relationship Id="rId13" Type="http://schemas.openxmlformats.org/officeDocument/2006/relationships/hyperlink" Target="https://clinicaltrials.gov/data-api/about-api/search-areas#TitleSearc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averamseymusic/biobert-bern/blob/main/biobert_bern/biobertApi.p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dIUTsFT2MeQ" TargetMode="External"/><Relationship Id="rId5" Type="http://schemas.openxmlformats.org/officeDocument/2006/relationships/hyperlink" Target="https://www.learndatasci.com/tutorials/ultimate-guide-web-scraping-w-python-requests-and-beautifulsoup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spacy.io/usage/linguistic-featur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llenai/scispacy" TargetMode="External"/><Relationship Id="rId14" Type="http://schemas.openxmlformats.org/officeDocument/2006/relationships/hyperlink" Target="https://clinicaltrials.gov/data-api/about-api/study-data-stru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4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 Campbell</dc:creator>
  <cp:keywords/>
  <dc:description/>
  <cp:lastModifiedBy>Christen Campbell</cp:lastModifiedBy>
  <cp:revision>19</cp:revision>
  <dcterms:created xsi:type="dcterms:W3CDTF">2024-10-01T19:24:00Z</dcterms:created>
  <dcterms:modified xsi:type="dcterms:W3CDTF">2024-10-11T18:19:00Z</dcterms:modified>
</cp:coreProperties>
</file>