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№8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2061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__ЪЯЦОСЖМСЛЮГ_ЯМН_ЮМТТЫЭОИХЮШУППУВМЖАД_ЦЙ_ЧМДДНЮТУЕГТТПГОНЫПУЬМСТТ_НБЯМКЖЧЯЯОИЛКАСШЖГАТРТЯМПАНХКЙ_ПЮОЕЛПОЫБЮГИСГОИЛУАПТОГОЮМОИЛЮННТЮЛАФЯМОЮЪАБ_ОБНМГЪЕМПГИЭГРСЯАПВНЙАИМКЬ_ТЧЖ_ОЙФЖСЯМИМНП_ЮЛЖЖЪМК_ЬСТТЗЛЖ_ПВСУРЮФВХВЖЛМЭАВЫОПТЗЮЙ_ПШЖХНЙАННЮВАЭПЛИЦЮЕВЫОАННЦЖЙМСТАСЪВЫМНЖРПМЯ_ЩЩТЛХЬАМЫГЯ_ОЩМОММРАЮГОИТЮШТЫ_Ь_ОЯУЮДИБ_ЪГАПЭМДНТАБЛЮЭАННЮНЕЪЭАЗНЮОЕПММЬЪМЖ_ПМИВЭЯЪЕЪЖЖ_ЬМЕ_ЧОПВШЬАРЫВЙТТЙЭСЧСЯ_ХЮОЕМНПЧТЙАБЗЮЖГЫЮФМЗЦМЕЪЛЬМММТЛ_ЦБНХГН_ЮЮВЕЮНПКЫЗТТПМН_ЛЮГЫЬОЬГЪСМ_ХЕАКХ_ЙТЧЖАИМАЙЖ_ЮНАЯСЩКНЮГСЯОЖЧНГУ_ЩГОЯМЛБ_ЧОЬЛИФЖ_ЮЮГИСМН_РЙФБЫИПГЫЮПГЫОШЕЪЖ__ЯЖЩЕМБПВЫОЙТММОАМКОЕММУЕВЮВОШГО_ЬОЙ_ЮКЖРЯЖАИМДЖЛНГУ_ЮЮУООМЯ_ЬОПСЯЖУЬЮЭ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0.04520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0.04057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0.06514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0.04100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0.04573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0.04061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0.06502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1 |      Б      | 52.23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44.26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13 |      Н      | 43.73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31 |      Я      | 45.36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«БАНЯ».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Я_НАХОДИЛСЯ_В_ТОМ_СОСТОЯНИИ_ЧУВСТВ_И_ДУШИ_КОГДА_СУЩЕСТВЕННОСТЬ_УСТУПАЯ_МЕЧТАНИЯМ_СЛИВАЕТСЯ_С_НИМИ_В_НЕЯСНЫХ_ВИДЕНИЯХ_ПЕРВОСОНИЯ_МНЕ_КАЗАЛОСЬ_БУРАН_ЕЩЕ_СВИРЕПСТВОВАЛ_И_МЫ_ЕЩЕ_БЛУЖДАЛИ_ПО_СНЕЖНОЙ_ПУСТЫНЕ_ВДРУГ_УВИДЕЛ_Я_ВОРОТЫ_И_ВЪЕХАЛ_НА_БАРСКИЙ_ДВОР_НАШЕЙ_УСАДЬБЫ_ПЕРВОЮ_МЫСЛИЮ_МОЕЮ_БЫЛО_ОПАСЕНИЕ_ЧТОБЫ_БАТЮШКА_НЕ_ПРОГНЕВАЛСЯ_НА_МЕНЯ_ЗА_НЕВОЛЬНОЕ_ВОЗВРАЩЕНИЕ_ПОД_КРОВЛЮ_РОДИТЕЛЬСКУЮ_И_НЕ_ПОЧЕЛ_БЫ_ЕГО_УМЫШЛЕННЫМ_ОСЛУШАНИЕМ_С_БЕСПОКОЙСТВОМ_Я_ВЫПРЫГНУЛ_ИЗ_КИБИТКИ_И_ВИЖУ_МАТУШКА_ВСТРЕЧАЕТ_МЕНЯ_НА_КРЫЛЬЦЕ_С_ВИДОМ_ГЛУБОКОГО_ОГОРЧЕНИЯ_ТИШЕ_ГОВОРИТ_ОНА_МНЕ_ОТЕЦ_БОЛЕН_ПРИ_СМЕРТИ_И_ЖЕЛАЕТ_С_ТОБОЮ_ПРОСТИТЬСЯ_ПОРАЖЕННЫЙ_СТРАХОМ_Я_ИДУ_ЗА_НЕЮ_В_СПАЛЬНЮ_ВИЖУ_КОМНАТА_СЛАБО_ОСВЕЩЕНА_У_ПОСТЕЛИ_СТОЯТ_ЛЮДИ_С_ПЕЧАЛЬ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«БАНЯ».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БАНЯ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Я_НАХОДИЛСЯ_В_ТОМ_СОСТОЯНИИ_ЧУВСТВ_И_ДУШИ_КОГДА_СУЩЕСТВЕННОСТЬ_УСТУПАЯ_МЕЧТАНИЯМ_СЛИВАЕТСЯ_С_НИМИ_В_НЕЯСНЫХ_ВИДЕНИЯХ_ПЕРВОСОНИЯ_МНЕ_КАЗАЛОСЬ_БУРАН_ЕЩЕ_СВИРЕПСТВОВАЛ_И_МЫ_ЕЩЕ_БЛУЖДАЛИ_ПО_СНЕЖНОЙ_ПУСТЫ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№8 методом индекса совпадения определена длина ключа L = 4, методом χ² восстановлен ключ «БАНЯ», после чего шифртекст (2061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