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998" w:rsidRDefault="0092430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862330" cy="750570"/>
            <wp:effectExtent l="0" t="0" r="0" b="0"/>
            <wp:docPr id="2127109580" name="image1.png" descr="https://lh6.googleusercontent.com/kG0ZIrOKCXnpZpcw3aH6OjwyXNEwKAT59NsgfPjcF6zGI8PHo-ENBhS5nnbqcBvOvytrPOmRSWxuUPf-tTVQfgSG4OOqaLZn_DO7hp5z4GQIZhjfyf0yQUtCEgZBRmT0B7HEW9HDdHLRX0FOTXnar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kG0ZIrOKCXnpZpcw3aH6OjwyXNEwKAT59NsgfPjcF6zGI8PHo-ENBhS5nnbqcBvOvytrPOmRSWxuUPf-tTVQfgSG4OOqaLZn_DO7hp5z4GQIZhjfyf0yQUtCEgZBRmT0B7HEW9HDdHLRX0FOTXnarQ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75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998" w:rsidRDefault="0092430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МИНИСТЕРСТВО НАУКИ И ВЫСШЕГО ОБРАЗОВАНИЯ РОССИЙСКОЙ ФЕДЕРАЦИИ</w:t>
      </w:r>
    </w:p>
    <w:p w:rsidR="00AB7998" w:rsidRDefault="0092430D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ФЕДЕРАЛЬНОЕ ГОСУДАРСТВЕННОЕ БЮДЖЕТНОЕ</w:t>
      </w:r>
    </w:p>
    <w:p w:rsidR="00AB7998" w:rsidRDefault="0092430D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br/>
        <w:t>«ДОНСКОЙ ГОСУДАРСТВЕННЫЙ ТЕХНИЧЕСКИЙ УНИВЕРСИТЕТ»</w:t>
      </w:r>
    </w:p>
    <w:p w:rsidR="00AB7998" w:rsidRDefault="009243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(ДГТУ)</w:t>
      </w:r>
    </w:p>
    <w:p w:rsidR="00AB7998" w:rsidRDefault="00AB79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998" w:rsidRDefault="0092430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«Информатика и вычислительная техника»</w:t>
      </w:r>
    </w:p>
    <w:p w:rsidR="00AB7998" w:rsidRDefault="0092430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Кибербезопасность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информационных систем»</w:t>
      </w:r>
    </w:p>
    <w:p w:rsidR="00AB7998" w:rsidRDefault="009243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7998" w:rsidRDefault="0092430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№2</w:t>
      </w:r>
    </w:p>
    <w:p w:rsidR="00AB7998" w:rsidRDefault="009243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«Методы и средства криптографической защиты информации»</w:t>
      </w:r>
    </w:p>
    <w:p w:rsidR="00AB7998" w:rsidRDefault="0092430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Шифрованиес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использованием систем Цезаря и систем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Трисемуса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AB7998" w:rsidRDefault="00AB7998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7998" w:rsidRDefault="00AB7998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7998" w:rsidRDefault="0092430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AB7998" w:rsidRDefault="0092430D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обучающийся гр. ВКБ42</w:t>
      </w:r>
    </w:p>
    <w:p w:rsidR="00AB7998" w:rsidRDefault="0092430D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Михайлов Александр Сергеевич</w:t>
      </w:r>
    </w:p>
    <w:p w:rsidR="00AB7998" w:rsidRDefault="00AB79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7998" w:rsidRDefault="0092430D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    Проверила:</w:t>
      </w:r>
    </w:p>
    <w:p w:rsidR="00AB7998" w:rsidRDefault="0092430D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Сафарьян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О.А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AB7998" w:rsidRDefault="00AB7998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AB7998" w:rsidRDefault="009243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7998" w:rsidRDefault="0092430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Ростов-на-Дону</w:t>
      </w:r>
    </w:p>
    <w:p w:rsidR="00AB7998" w:rsidRDefault="0092430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2024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работы: Формирование умений шифрования с использованием систем Цезаря и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Трисемуса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 Вариант 20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Зашифруйте сообщение «МЫ ДОЛЖНЫ ПРИЗНАТЬ ОЧЕВИДНОЕ: ПОНИМАЮТ ЛИШЬ ТЕ, КТО ХОЧЕТ ПОНЯТЬ», используя систему Цезаря со значением ключа соответствующим номеру варианта 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Ручная отработка: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CACB3B" wp14:editId="4DE34C02">
            <wp:extent cx="5534797" cy="30293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Программная реализация: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A0CE1B" wp14:editId="196780E8">
            <wp:extent cx="5563376" cy="2505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Заш</w:t>
      </w:r>
      <w:r>
        <w:rPr>
          <w:rFonts w:ascii="Times New Roman" w:eastAsia="Times New Roman" w:hAnsi="Times New Roman" w:cs="Times New Roman"/>
          <w:sz w:val="28"/>
          <w:szCs w:val="28"/>
        </w:rPr>
        <w:t>ифруйте сообщение «СМЫСЛ ЖИЗНИ НАШЕЙ – НЕПРЕРЫВНОЕ ДВИЖЕНИЕ», используя аффинную систему подстановок Цезаря с ключами, согласно своему варианту.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 = 7, b = 4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Ручная реализация: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92430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7883568" wp14:editId="470FD937">
            <wp:extent cx="5940425" cy="5364101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Программная реализация: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8B92D40" wp14:editId="06534BCB">
            <wp:extent cx="4439270" cy="256258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0D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3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Выполните шифрование сообщения «РАЗУМА ЛИШАЕТ НЕ СОМНЕНИЕ, А УВЕРЕННОСТЬ», используя систему шифрования Цезаря с ключами, соответствующими варианту. k = 20</w:t>
      </w:r>
      <w:r>
        <w:rPr>
          <w:rFonts w:ascii="Times New Roman" w:eastAsia="Times New Roman" w:hAnsi="Times New Roman" w:cs="Times New Roman"/>
          <w:sz w:val="28"/>
          <w:szCs w:val="28"/>
        </w:rPr>
        <w:t>, ключевое слово «РАБОТА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Ручная реализация: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574B31C" wp14:editId="5BE79794">
            <wp:extent cx="5940425" cy="215385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Программная реализация: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2430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4C90803" wp14:editId="78B09D74">
            <wp:extent cx="5940425" cy="2184512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8" w:rsidRDefault="00AB79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Выполните шифрование сообщения «УСПЕХ – ЭТО КОГДА ТЫ ДЕВЯТЬ РАЗ УПАЛ, НО ДЕСЯТЬ РАЗ ПОДНЯЛСЯ», используя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Трисемуса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ключевым словом из задания 3. Размер таблицы подстановок 4 × 8.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Ручная реализация: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181979" wp14:editId="1A4DE80C">
            <wp:extent cx="5940425" cy="2201066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:rsidR="00AB7998" w:rsidRDefault="009243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оде выполнения лабораторной работы были сформированы умения шифрования с использованием систем Цезаря и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Трисемуса</w:t>
      </w:r>
      <w:proofErr w:type="spellEnd"/>
    </w:p>
    <w:p w:rsidR="00AB7998" w:rsidRDefault="00AB79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7998" w:rsidRDefault="00AB79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7998" w:rsidRDefault="00AB79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7998" w:rsidRDefault="00AB79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7998" w:rsidRPr="0092430D" w:rsidRDefault="0092430D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Листинг</w:t>
      </w:r>
      <w:r w:rsidRPr="0092430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кода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System;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System.Diagnostics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System.Security.Policy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namespace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partial class Form1 : Form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,]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Alphabet = "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абвгдежзийклмнопрстуфхцчшщъыьэюя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";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Form1()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void button1_Click(object sender,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rows = Convert.ToInt32(textBox1.Text);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cols = Convert.ToInt32(textBox2.Text);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dataGridView1.Rows.Clear(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dataGridView1.ColumnCount = cols;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dataGridView1.RowCount = rows;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rows, cols];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key_word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textBox3.Text;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char[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Alphabet.ToCharArray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char[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word_symbols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key_word.Distinct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alphabet.Except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word_symbols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word_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symbols.Concat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schet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 = 0; i &lt; rows; i++)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 = 0; j &lt; cols; j++)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i, j]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schet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++].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 = 0; i &lt; dataGridView1.RowCount; i++)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 = 0; j &lt; dataGridView1.ColumnCount; j++)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dataGridView1[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j, i].Value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[i, j];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 = textBox4.Text;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"";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(char c in word)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(!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Alphabet.Contains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(c))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bool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found = false;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 = 0; i &lt; rows; i++)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 = 0; j &lt; cols; j++)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[i, j] ==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c.ToString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found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(i + 1 == rows)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0, j];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 + 1, j];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(found)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(found == false)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textBox5.Text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void textBox2_TextChanged(object sender,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void textBox3_TextChanged(object sender,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void button2_Click(object sender,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rows = Convert.ToInt32(textBox1.Text);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cols = Convert.ToInt32(textBox2.Text);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dataGridView1.Rows.Clear(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dataGridView1.ColumnCount = cols;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dataGridView1.RowCount = rows;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rows, cols];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key_word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textBox3.Text;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char[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Alphabet.ToCharArray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char[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word_symbols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key_word.Distinct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alphabet.Except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word_symbols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word_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symbols.Concat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schet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 = 0; i &lt; rows; i++)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 = 0; j &lt; cols; j++)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i, j]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new_alphabet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schet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++].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 = 0; i &lt; dataGridView1.RowCount; i++)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 = 0; j &lt; dataGridView1.ColumnCount; j++)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dataGridView1[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j, i].Value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[i, j];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 = textBox6.Text;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"";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(char c in word)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(!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Alphabet.Contains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(c))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bool</w:t>
      </w:r>
      <w:proofErr w:type="spellEnd"/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found = false;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 = 0; i &lt; rows; i++)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 = 0; j &lt; cols; j++)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[i, j] ==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c.ToString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())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Pr="0092430D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found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true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(i - 1 &lt; 0)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rows - 1, j];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Trisemus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 - 1, j];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(found)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(found == false)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textBox5.Text =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encrypted_word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void textBox6_TextChanged(object sender,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  <w:r w:rsidRPr="0092430D">
        <w:rPr>
          <w:lang w:val="en-US"/>
        </w:rPr>
        <w:t xml:space="preserve"> </w:t>
      </w: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using System.Collections.Generic;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System.ComponentModel;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System.Data;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System.Diagnostics;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System.Drawing;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System.Linq;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System.Threading.Tasks;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System.Windows.Forms;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namespace CesarWithWord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partial class Form1 : Form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Alphabet = "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абвгдеёжзийклмнопрстуфхцчшщъыьэюя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";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string new_alpha;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Form1()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InitializeComponent();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button1_Click(object sender, EventArgs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string word = textBox1.Text;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word = new string(word.ToLower().Distinct().ToArray());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int k = Convert.ToInt32(textBox2.Text);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char[] new_alphabet = new char[Alphabet.Length];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(k &lt; Alphabet.Length - 1)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foreach (char c in word)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(!new_alphabet.Contains(c))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new_alphabet[k] 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k = (k + 1) % new_alphabet.Length;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foreach (char c in Alphabet)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(!new_alphabet.Contains(c))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new_alphabet[k] 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k = (k + 1) % new_alphabet.Length;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new_alpha = new string(new_alphabet);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 (int i = 0; i &lt; Alphabet.Length; i++)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string letter = Alphabet[i] + " =&gt;" + new_alpha[i];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listBox1.Items.Add(letter);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MessageBox.Show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</w:rPr>
        <w:t>("Ключ k не соблюдает условия");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button2_Click(object sender, EventArgs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string new_word = textBox3.Text;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new_word = new_word.ToLower();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string encypted_word = "";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foreach (char c in new_word)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(!Alphabet.Contains(c))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encypted_word +=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int position = Alphabet.IndexOf(c);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char enc_char = new_alpha[position];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encypted_word += enc_char;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textBox4.Text = encypted_word;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button3_Click(object sender, EventArgs e)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string new_word = textBox5.Text;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new_word = new_word.ToLower();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430D">
        <w:rPr>
          <w:rFonts w:ascii="Times New Roman" w:eastAsia="Times New Roman" w:hAnsi="Times New Roman" w:cs="Times New Roman"/>
          <w:sz w:val="28"/>
          <w:szCs w:val="28"/>
        </w:rPr>
        <w:t>decrypted_word</w:t>
      </w:r>
      <w:proofErr w:type="spellEnd"/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= "";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foreach (char c in new_word)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(!Alphabet.Contains(c))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decrypted_word += c;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int position = new_alpha.IndexOf(c);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Debug.WriteLine(position);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char enc_char = Alphabet[position];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Debug.WriteLine(enc_char);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decrypted_word += enc_char;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Debug.WriteLine(decrypted_word);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textBox4.Text = decrypted_word;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92430D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430D" w:rsidRP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AB7998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  <w:r w:rsidRPr="0092430D">
        <w:rPr>
          <w:rFonts w:ascii="Times New Roman" w:eastAsia="Times New Roman" w:hAnsi="Times New Roman" w:cs="Times New Roman"/>
          <w:sz w:val="28"/>
          <w:szCs w:val="28"/>
        </w:rPr>
        <w:t>}</w:t>
      </w:r>
      <w:bookmarkStart w:id="0" w:name="_GoBack"/>
      <w:bookmarkEnd w:id="0"/>
    </w:p>
    <w:p w:rsidR="0092430D" w:rsidRDefault="0092430D" w:rsidP="0092430D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92430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B7998"/>
    <w:rsid w:val="0092430D"/>
    <w:rsid w:val="00AB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924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9243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924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9243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jLSIpv83OMg0CUKeJQ/yTEdnkQ==">CgMxLjAaIQoBMBIcChoIB0IWCgtDb3VyaWVyIE5ldxIHQ291c2luZTgAciExOV9fb1ZqNlJ5ZmY0V1RvVFM3aEkxQVpyYTlnOVVFU2M=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1654</Words>
  <Characters>9433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2024-12-20T16:14:00Z</dcterms:created>
  <dcterms:modified xsi:type="dcterms:W3CDTF">2024-12-20T16:14:00Z</dcterms:modified>
</cp:coreProperties>
</file>