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«АНКЛАВ»» (вариант №1)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Вариант №1: слово «АНКЛАВ».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«АНКЛАВ» закодировано как набор 6 малых секретов: 250, 263, 260, 261, 250, 252.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«Л», секрет S = 261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261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261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261 mod 13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261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+ 2 · 55 · M₂ + 8 · 35 · M₃) mod 385 = 261; совпадает с S = 261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«В», секрет S = 252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252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252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252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252 mod 17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+ 0 · 55 · M₂ + 10 · 35 · M₃) mod 385 = 252; совпадает с S = 252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слово 'АНКЛАВ'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'АНКЛАВ'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«АНКЛАВ»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