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№25)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№25.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b=14, c=2 → плоскость z = 0x + 14y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b=11, c=6 → плоскость z = 3x + 11y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b=6, c=2 → плоскость z = 14x + 6y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b=15, c=11 → плоскость z = 7x + 15y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a=8, b=2, c=10 → плоскость z = 8x + 2y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a=12, b=14, c=1 → плоскость z = 12x + 14y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a=21, b=10, c=4 → плоскость z = 21x + 10y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