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804EE0" w:rsidR="00020380" w:rsidRPr="00A60728" w:rsidRDefault="00BB64BD">
      <w:bookmarkStart w:id="0" w:name="_heading=h.gjdgxs" w:colFirst="0" w:colLast="0"/>
      <w:bookmarkEnd w:id="0"/>
      <w:r w:rsidRPr="00A60728">
        <w:rPr>
          <w:b/>
          <w:u w:val="single"/>
        </w:rPr>
        <w:t>Cantarei ao Senhor</w:t>
      </w:r>
    </w:p>
    <w:p w14:paraId="00000002" w14:textId="77777777" w:rsidR="00020380" w:rsidRPr="00A60728" w:rsidRDefault="00020380"/>
    <w:p w14:paraId="00000004" w14:textId="77777777" w:rsidR="00020380" w:rsidRPr="00A60728" w:rsidRDefault="00BB64BD" w:rsidP="00A60728">
      <w:pPr>
        <w:spacing w:line="240" w:lineRule="auto"/>
      </w:pPr>
      <w:r w:rsidRPr="00A60728">
        <w:t xml:space="preserve">Cantarei ao Senhor porque me tem feito bem, porque me tem feito </w:t>
      </w:r>
      <w:proofErr w:type="gramStart"/>
      <w:r w:rsidRPr="00A60728">
        <w:t>bem</w:t>
      </w:r>
      <w:proofErr w:type="gramEnd"/>
    </w:p>
    <w:p w14:paraId="00000007" w14:textId="77777777" w:rsidR="00020380" w:rsidRPr="00A60728" w:rsidRDefault="00BB64BD" w:rsidP="00A60728">
      <w:pPr>
        <w:spacing w:line="240" w:lineRule="auto"/>
      </w:pPr>
      <w:r w:rsidRPr="00A60728">
        <w:t>Louvarei ao meu Deus confio no seu amor</w:t>
      </w:r>
      <w:proofErr w:type="gramStart"/>
      <w:r w:rsidRPr="00A60728">
        <w:t xml:space="preserve">   </w:t>
      </w:r>
      <w:proofErr w:type="gramEnd"/>
      <w:r w:rsidRPr="00A60728">
        <w:t xml:space="preserve">Confio no seu amor </w:t>
      </w:r>
    </w:p>
    <w:p w14:paraId="00000008" w14:textId="77777777" w:rsidR="00020380" w:rsidRPr="00A60728" w:rsidRDefault="00020380" w:rsidP="00A60728">
      <w:pPr>
        <w:spacing w:line="240" w:lineRule="auto"/>
      </w:pPr>
    </w:p>
    <w:p w14:paraId="0000000A" w14:textId="77777777" w:rsidR="00020380" w:rsidRPr="00A60728" w:rsidRDefault="00BB64BD" w:rsidP="00A60728">
      <w:pPr>
        <w:spacing w:line="240" w:lineRule="auto"/>
      </w:pPr>
      <w:r w:rsidRPr="00A60728">
        <w:t>Meu coração se alegra</w:t>
      </w:r>
    </w:p>
    <w:p w14:paraId="0000000C" w14:textId="77777777" w:rsidR="00020380" w:rsidRPr="00A60728" w:rsidRDefault="00BB64BD" w:rsidP="00A60728">
      <w:pPr>
        <w:spacing w:line="240" w:lineRule="auto"/>
      </w:pPr>
      <w:r w:rsidRPr="00A60728">
        <w:t xml:space="preserve">Pois Deus me resgatou </w:t>
      </w:r>
    </w:p>
    <w:p w14:paraId="0000000E" w14:textId="01F896FE" w:rsidR="00020380" w:rsidRPr="00A60728" w:rsidRDefault="00BB64BD" w:rsidP="00A60728">
      <w:pPr>
        <w:spacing w:line="240" w:lineRule="auto"/>
      </w:pPr>
      <w:r w:rsidRPr="00A60728">
        <w:t>Jesus seu filho único na cruz foi vencedor</w:t>
      </w:r>
    </w:p>
    <w:p w14:paraId="00000010" w14:textId="77777777" w:rsidR="00020380" w:rsidRPr="00A60728" w:rsidRDefault="00020380" w:rsidP="00A60728">
      <w:pPr>
        <w:spacing w:line="240" w:lineRule="auto"/>
        <w:ind w:firstLine="720"/>
      </w:pPr>
    </w:p>
    <w:p w14:paraId="00000012" w14:textId="77777777" w:rsidR="00020380" w:rsidRPr="00A60728" w:rsidRDefault="00BB64BD" w:rsidP="00A60728">
      <w:pPr>
        <w:spacing w:line="240" w:lineRule="auto"/>
      </w:pPr>
      <w:r w:rsidRPr="00A60728">
        <w:t xml:space="preserve">Cantarei ao Senhor porque me tem feito bem, porque me tem feito </w:t>
      </w:r>
      <w:proofErr w:type="gramStart"/>
      <w:r w:rsidRPr="00A60728">
        <w:t>bem</w:t>
      </w:r>
      <w:proofErr w:type="gramEnd"/>
    </w:p>
    <w:p w14:paraId="00000014" w14:textId="77777777" w:rsidR="00020380" w:rsidRPr="00A60728" w:rsidRDefault="00020380" w:rsidP="00A60728">
      <w:pPr>
        <w:spacing w:line="240" w:lineRule="auto"/>
      </w:pPr>
    </w:p>
    <w:p w14:paraId="0B4D5769" w14:textId="6BB859BE" w:rsidR="00A60728" w:rsidRPr="00A60728" w:rsidRDefault="00BB64BD" w:rsidP="00A60728">
      <w:pPr>
        <w:spacing w:line="240" w:lineRule="auto"/>
      </w:pPr>
      <w:r w:rsidRPr="00A60728">
        <w:t>Louvarei</w:t>
      </w:r>
      <w:r w:rsidR="00A60728" w:rsidRPr="00A60728">
        <w:t xml:space="preserve"> ao meu Deus confio no seu amor</w:t>
      </w:r>
    </w:p>
    <w:p w14:paraId="00000015" w14:textId="311F01EE" w:rsidR="00020380" w:rsidRPr="00A60728" w:rsidRDefault="00BB64BD" w:rsidP="00A60728">
      <w:pPr>
        <w:spacing w:line="240" w:lineRule="auto"/>
      </w:pPr>
      <w:r w:rsidRPr="00A60728">
        <w:t xml:space="preserve">Confio no seu amor </w:t>
      </w:r>
    </w:p>
    <w:p w14:paraId="00000017" w14:textId="77777777" w:rsidR="00020380" w:rsidRPr="00A60728" w:rsidRDefault="00020380" w:rsidP="00A60728">
      <w:pPr>
        <w:spacing w:line="240" w:lineRule="auto"/>
      </w:pPr>
    </w:p>
    <w:p w14:paraId="00000019" w14:textId="77777777" w:rsidR="00020380" w:rsidRPr="00A60728" w:rsidRDefault="00BB64BD" w:rsidP="00A60728">
      <w:pPr>
        <w:spacing w:line="240" w:lineRule="auto"/>
      </w:pPr>
      <w:r w:rsidRPr="00A60728">
        <w:t>Foi graça sobre graça</w:t>
      </w:r>
    </w:p>
    <w:p w14:paraId="0000001B" w14:textId="77777777" w:rsidR="00020380" w:rsidRPr="00A60728" w:rsidRDefault="00BB64BD" w:rsidP="00A60728">
      <w:pPr>
        <w:spacing w:line="240" w:lineRule="auto"/>
      </w:pPr>
      <w:r w:rsidRPr="00A60728">
        <w:t>Sou dela devedor</w:t>
      </w:r>
    </w:p>
    <w:p w14:paraId="2F8777C3" w14:textId="0369C23D" w:rsidR="00A60728" w:rsidRPr="00A60728" w:rsidRDefault="00BB64BD" w:rsidP="00A60728">
      <w:pPr>
        <w:spacing w:line="240" w:lineRule="auto"/>
      </w:pPr>
      <w:r w:rsidRPr="00A60728">
        <w:t>Por Deus justificado</w:t>
      </w:r>
    </w:p>
    <w:p w14:paraId="0000001D" w14:textId="7B0A3F5E" w:rsidR="00020380" w:rsidRPr="00A60728" w:rsidRDefault="00BB64BD" w:rsidP="00A60728">
      <w:pPr>
        <w:spacing w:line="240" w:lineRule="auto"/>
      </w:pPr>
      <w:bookmarkStart w:id="1" w:name="_GoBack"/>
      <w:bookmarkEnd w:id="1"/>
      <w:r w:rsidRPr="00A60728">
        <w:t>Pra glória do Senhor</w:t>
      </w:r>
    </w:p>
    <w:p w14:paraId="0000001E" w14:textId="77777777" w:rsidR="00020380" w:rsidRDefault="00020380"/>
    <w:sectPr w:rsidR="000203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380"/>
    <w:rsid w:val="00020380"/>
    <w:rsid w:val="0006485A"/>
    <w:rsid w:val="001F3B62"/>
    <w:rsid w:val="00A60728"/>
    <w:rsid w:val="00B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DYWyxBAo6dghnXLQc9a+ANH+Pg==">AMUW2mVpjSpOWGn5vuYaz8jDFww0aNgVtsyV3P3TPCmNML6Mb9O+axO3yJBx+UkgX9gCVhSfbFaSeyRDVOu4T4Iepg5A3nZhp54P1GKAzCPPJopciWxNqF8vUR4yEEfnEbdqgh83VtJf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3green</cp:lastModifiedBy>
  <cp:revision>5</cp:revision>
  <dcterms:created xsi:type="dcterms:W3CDTF">2023-04-10T23:15:00Z</dcterms:created>
  <dcterms:modified xsi:type="dcterms:W3CDTF">2024-07-21T02:54:00Z</dcterms:modified>
</cp:coreProperties>
</file>