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24E6E" w14:textId="725971DC" w:rsidR="00027EDA" w:rsidRPr="00027EDA" w:rsidRDefault="00027EDA" w:rsidP="00027EDA">
      <w:pPr>
        <w:tabs>
          <w:tab w:val="left" w:pos="720"/>
        </w:tabs>
        <w:jc w:val="center"/>
        <w:rPr>
          <w:rFonts w:ascii="Arial" w:eastAsia="Arial" w:hAnsi="Arial" w:cs="Arial"/>
          <w:b/>
          <w:bCs/>
        </w:rPr>
      </w:pPr>
      <w:r w:rsidRPr="00027EDA">
        <w:rPr>
          <w:rFonts w:ascii="Arial" w:eastAsia="Arial" w:hAnsi="Arial" w:cs="Arial"/>
          <w:b/>
          <w:bCs/>
        </w:rPr>
        <w:t>Bid Generator Mail Merge Cheat Sheet</w:t>
      </w:r>
    </w:p>
    <w:p w14:paraId="74B54287" w14:textId="2C15D6C1" w:rsidR="00027EDA" w:rsidRDefault="00027EDA" w:rsidP="00027EDA">
      <w:pPr>
        <w:tabs>
          <w:tab w:val="left" w:pos="720"/>
        </w:tabs>
        <w:jc w:val="center"/>
        <w:rPr>
          <w:rFonts w:ascii="Arial" w:eastAsia="Arial" w:hAnsi="Arial" w:cs="Arial"/>
          <w:color w:val="7F7F7F" w:themeColor="text1" w:themeTint="80"/>
          <w:sz w:val="20"/>
          <w:szCs w:val="20"/>
        </w:rPr>
      </w:pPr>
      <w:r w:rsidRPr="00027EDA">
        <w:rPr>
          <w:rFonts w:ascii="Arial" w:eastAsia="Arial" w:hAnsi="Arial" w:cs="Arial"/>
          <w:color w:val="7F7F7F" w:themeColor="text1" w:themeTint="80"/>
          <w:sz w:val="20"/>
          <w:szCs w:val="20"/>
        </w:rPr>
        <w:t>April 16, 2025</w:t>
      </w:r>
    </w:p>
    <w:p w14:paraId="147E73C2" w14:textId="77777777" w:rsidR="00027EDA" w:rsidRPr="00027EDA" w:rsidRDefault="00027EDA" w:rsidP="00027EDA">
      <w:pPr>
        <w:tabs>
          <w:tab w:val="left" w:pos="720"/>
        </w:tabs>
        <w:rPr>
          <w:rFonts w:ascii="Arial" w:eastAsia="Arial" w:hAnsi="Arial" w:cs="Arial"/>
          <w:color w:val="auto"/>
          <w:sz w:val="22"/>
          <w:szCs w:val="22"/>
        </w:rPr>
      </w:pPr>
    </w:p>
    <w:p w14:paraId="65C80565" w14:textId="54435DF2" w:rsidR="00027EDA" w:rsidRPr="00027EDA" w:rsidRDefault="00027EDA" w:rsidP="00027EDA">
      <w:pPr>
        <w:tabs>
          <w:tab w:val="left" w:pos="720"/>
        </w:tabs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00027EDA">
        <w:rPr>
          <w:rFonts w:ascii="Arial" w:eastAsia="Arial" w:hAnsi="Arial" w:cs="Arial"/>
          <w:b/>
          <w:bCs/>
          <w:color w:val="auto"/>
          <w:sz w:val="22"/>
          <w:szCs w:val="22"/>
        </w:rPr>
        <w:t>District Profile</w:t>
      </w:r>
    </w:p>
    <w:p w14:paraId="4D8DC026" w14:textId="2C2DD0F0" w:rsidR="00581C8E" w:rsidRPr="00027EDA" w:rsidRDefault="00581C8E" w:rsidP="00581C8E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color w:val="auto"/>
          <w:sz w:val="22"/>
          <w:szCs w:val="22"/>
        </w:rPr>
        <w:t>District Name:</w:t>
      </w:r>
      <w:r w:rsidRPr="00027EDA">
        <w:rPr>
          <w:rFonts w:ascii="Arial" w:eastAsia="Arial" w:hAnsi="Arial" w:cs="Arial"/>
          <w:sz w:val="22"/>
          <w:szCs w:val="22"/>
        </w:rPr>
        <w:t xml:space="preserve"> </w: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4C1EC8" w:rsidRPr="00027EDA">
        <w:rPr>
          <w:rFonts w:ascii="Arial" w:eastAsia="Arial" w:hAnsi="Arial" w:cs="Arial"/>
          <w:sz w:val="22"/>
          <w:szCs w:val="22"/>
        </w:rPr>
        <w:instrText xml:space="preserve"> MERGEFIELD =district_name \* MERGEFORMAT </w:instrTex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4C1EC8" w:rsidRPr="00027EDA">
        <w:rPr>
          <w:rFonts w:ascii="Arial" w:eastAsia="Arial" w:hAnsi="Arial" w:cs="Arial"/>
          <w:noProof/>
          <w:sz w:val="22"/>
          <w:szCs w:val="22"/>
        </w:rPr>
        <w:t>«=district_name»</w: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end"/>
      </w:r>
      <w:r w:rsidR="00FF13E1" w:rsidRPr="00027EDA">
        <w:rPr>
          <w:rFonts w:ascii="Arial" w:eastAsia="Arial" w:hAnsi="Arial" w:cs="Arial"/>
          <w:sz w:val="22"/>
          <w:szCs w:val="22"/>
          <w:highlight w:val="yellow"/>
        </w:rPr>
        <w:fldChar w:fldCharType="begin"/>
      </w:r>
      <w:r w:rsidR="00FF13E1" w:rsidRPr="00027EDA">
        <w:rPr>
          <w:rFonts w:ascii="Arial" w:eastAsia="Arial" w:hAnsi="Arial" w:cs="Arial"/>
          <w:sz w:val="22"/>
          <w:szCs w:val="22"/>
          <w:highlight w:val="yellow"/>
        </w:rPr>
        <w:instrText xml:space="preserve"> district_name \* MERGEFORMAT </w:instrText>
      </w:r>
      <w:r w:rsidR="00FF13E1" w:rsidRPr="00027EDA">
        <w:rPr>
          <w:rFonts w:ascii="Arial" w:eastAsia="Arial" w:hAnsi="Arial" w:cs="Arial"/>
          <w:sz w:val="22"/>
          <w:szCs w:val="22"/>
          <w:highlight w:val="yellow"/>
        </w:rPr>
        <w:fldChar w:fldCharType="separate"/>
      </w:r>
      <w:r w:rsidR="00FF13E1" w:rsidRPr="00027EDA">
        <w:rPr>
          <w:rFonts w:ascii="Arial" w:eastAsia="Arial" w:hAnsi="Arial" w:cs="Arial"/>
          <w:sz w:val="22"/>
          <w:szCs w:val="22"/>
          <w:highlight w:val="yellow"/>
        </w:rPr>
        <w:fldChar w:fldCharType="end"/>
      </w:r>
    </w:p>
    <w:p w14:paraId="53CB34EC" w14:textId="228908DC" w:rsidR="00581C8E" w:rsidRPr="00027EDA" w:rsidRDefault="00581C8E" w:rsidP="00581C8E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Bid Type: </w: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4C1EC8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4C1EC8" w:rsidRPr="00027EDA">
        <w:rPr>
          <w:rFonts w:ascii="Arial" w:eastAsia="Arial" w:hAnsi="Arial" w:cs="Arial"/>
          <w:noProof/>
          <w:sz w:val="22"/>
          <w:szCs w:val="22"/>
        </w:rPr>
        <w:t>«=bid_type»</w: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6F182FFE" w14:textId="7459249E" w:rsidR="00723752" w:rsidRPr="00027EDA" w:rsidRDefault="00723752" w:rsidP="00581C8E">
      <w:pPr>
        <w:tabs>
          <w:tab w:val="left" w:pos="720"/>
        </w:tabs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City: </w:t>
      </w: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=city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«=city»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59C2CC34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County: </w: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4C1EC8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instrText xml:space="preserve"> MERGEFIELD =county \* MERGEFORMAT </w:instrText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«=county»</w:t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fldChar w:fldCharType="end"/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942E7" w:rsidRPr="00027EDA">
        <w:rPr>
          <w:rFonts w:ascii="Arial" w:eastAsia="Arial" w:hAnsi="Arial" w:cs="Arial"/>
          <w:sz w:val="22"/>
          <w:szCs w:val="22"/>
        </w:rPr>
        <w:t xml:space="preserve"> </w:t>
      </w:r>
    </w:p>
    <w:p w14:paraId="11C998ED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School year: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=school_year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«=school_year»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4C1EC8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942E7" w:rsidRPr="00027EDA">
        <w:rPr>
          <w:rFonts w:ascii="Arial" w:eastAsia="Arial" w:hAnsi="Arial" w:cs="Arial"/>
          <w:sz w:val="22"/>
          <w:szCs w:val="22"/>
        </w:rPr>
        <w:t xml:space="preserve"> </w:t>
      </w:r>
    </w:p>
    <w:p w14:paraId="03753E02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Number of enrolled students: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=enrolled_students_number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«=enrolled_students_number»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=enrolled_students_number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4C1EC8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4C1EC8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4AB0100E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Number of delivery sites: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=delivery_locations_count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«=delivery_locations_count»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0000043" w14:textId="6817D5B5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Local percentage: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=local_percentage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«=local_percentage»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2B77C6CE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</w:p>
    <w:p w14:paraId="46159337" w14:textId="096AAF3D" w:rsidR="00581C8E" w:rsidRPr="00027EDA" w:rsidRDefault="00581C8E" w:rsidP="00581C8E">
      <w:pPr>
        <w:rPr>
          <w:rFonts w:ascii="Arial" w:eastAsia="Arial" w:hAnsi="Arial" w:cs="Arial"/>
          <w:b/>
          <w:bCs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Contact information</w:t>
      </w:r>
    </w:p>
    <w:p w14:paraId="3662A523" w14:textId="31E3B6EF" w:rsidR="00723752" w:rsidRPr="00027EDA" w:rsidRDefault="00723752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Title (“District Food Supervisor”): </w:t>
      </w: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=contact_title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«=contact_title»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21ADB779" w14:textId="4562AD7E" w:rsidR="00723752" w:rsidRPr="00027EDA" w:rsidRDefault="00723752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Department name: </w:t>
      </w: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=contact_department_name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«=contact_department_name»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2F501F46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Full name: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=contact_full_name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«=contact_full_name»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75C86302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Street address: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=contact_mailing_address_street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«=contact_mailing_address_street»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63AB0C74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City: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=contact_mailing_address_city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«=contact_mailing_address_city»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447F388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State: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=contact_mailing_address_state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«=contact_mailing_address_state»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0000083" w14:textId="34928EF1" w:rsidR="001F1E40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Zip: 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=contact_mailing_address_zip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noProof/>
          <w:sz w:val="22"/>
          <w:szCs w:val="22"/>
        </w:rPr>
        <w:t>«=contact_mailing_address_zip»</w: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521C471B" w14:textId="77777777" w:rsidR="00581C8E" w:rsidRPr="00027EDA" w:rsidRDefault="00581C8E" w:rsidP="00581C8E">
      <w:pPr>
        <w:rPr>
          <w:rFonts w:ascii="Arial" w:eastAsia="Arial" w:hAnsi="Arial" w:cs="Arial"/>
          <w:sz w:val="22"/>
          <w:szCs w:val="22"/>
        </w:rPr>
      </w:pPr>
    </w:p>
    <w:p w14:paraId="6E677AD8" w14:textId="26CF4816" w:rsidR="002610DB" w:rsidRPr="00027EDA" w:rsidRDefault="00581C8E" w:rsidP="00581C8E">
      <w:pPr>
        <w:rPr>
          <w:rFonts w:ascii="Arial" w:eastAsia="Arial" w:hAnsi="Arial" w:cs="Arial"/>
          <w:b/>
          <w:bCs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Piggyback clause, add the if/endif</w:t>
      </w:r>
      <w:r w:rsidR="00FA0D08" w:rsidRPr="00027EDA">
        <w:rPr>
          <w:rFonts w:ascii="Arial" w:eastAsia="Arial" w:hAnsi="Arial" w:cs="Arial"/>
          <w:b/>
          <w:bCs/>
          <w:sz w:val="22"/>
          <w:szCs w:val="22"/>
        </w:rPr>
        <w:t xml:space="preserve"> tags below</w:t>
      </w:r>
      <w:r w:rsidR="00723752" w:rsidRPr="00027EDA">
        <w:rPr>
          <w:rFonts w:ascii="Arial" w:eastAsia="Arial" w:hAnsi="Arial" w:cs="Arial"/>
          <w:b/>
          <w:bCs/>
          <w:sz w:val="22"/>
          <w:szCs w:val="22"/>
        </w:rPr>
        <w:t>, content is for reference only</w:t>
      </w:r>
      <w:r w:rsidRPr="00027EDA">
        <w:rPr>
          <w:rFonts w:ascii="Arial" w:eastAsia="Arial" w:hAnsi="Arial" w:cs="Arial"/>
          <w:b/>
          <w:bCs/>
          <w:sz w:val="22"/>
          <w:szCs w:val="22"/>
        </w:rPr>
        <w:t>:</w:t>
      </w:r>
    </w:p>
    <w:p w14:paraId="28832E90" w14:textId="77777777" w:rsidR="00FA0D08" w:rsidRPr="00027EDA" w:rsidRDefault="00981FCC" w:rsidP="00FA0D08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allow_piggyback:if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«allow_piggyback:if»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  <w:r w:rsidR="00F56858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56858" w:rsidRPr="00027EDA">
        <w:rPr>
          <w:rFonts w:ascii="Arial" w:eastAsia="Arial" w:hAnsi="Arial" w:cs="Arial"/>
          <w:sz w:val="22"/>
          <w:szCs w:val="22"/>
        </w:rPr>
        <w:instrText xml:space="preserve"> MERGEFIELD =allow_piggy:if \* MERGEFORMAT </w:instrText>
      </w:r>
      <w:r w:rsidR="00F56858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56858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0000085" w14:textId="224E14DD" w:rsidR="001F1E40" w:rsidRPr="00027EDA" w:rsidRDefault="00FA0D08" w:rsidP="00FA0D08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Describe the piggyback clause</w:t>
      </w:r>
    </w:p>
    <w:p w14:paraId="00000086" w14:textId="77777777" w:rsidR="001F1E40" w:rsidRPr="00027EDA" w:rsidRDefault="003942E7" w:rsidP="00FA0D08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Piggyback option granted: __________________</w:t>
      </w:r>
    </w:p>
    <w:p w14:paraId="076E180A" w14:textId="090CE85F" w:rsidR="00384FC0" w:rsidRPr="00027EDA" w:rsidRDefault="003942E7" w:rsidP="00FA0D08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Piggyback option NOT granted: __________________</w:t>
      </w:r>
    </w:p>
    <w:p w14:paraId="2B9AD9BE" w14:textId="76CC63D9" w:rsidR="0057219C" w:rsidRPr="00027EDA" w:rsidRDefault="0057219C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allow_piggyback:endIf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«allow_piggyback:endIf»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4D0B75C1" w14:textId="77777777" w:rsidR="00FA0D08" w:rsidRPr="00027EDA" w:rsidRDefault="00FA0D08" w:rsidP="00FA0D08">
      <w:pPr>
        <w:rPr>
          <w:rFonts w:ascii="Arial" w:eastAsia="Arial" w:hAnsi="Arial" w:cs="Arial"/>
          <w:sz w:val="22"/>
          <w:szCs w:val="22"/>
        </w:rPr>
      </w:pPr>
    </w:p>
    <w:p w14:paraId="4FFF2C4F" w14:textId="77777777" w:rsidR="00723752" w:rsidRPr="00027EDA" w:rsidRDefault="00723752" w:rsidP="00FA0D08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Case demonstrated price start: </w:t>
      </w:r>
      <w:r w:rsidR="009F40E7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9F40E7" w:rsidRPr="00027EDA">
        <w:rPr>
          <w:rFonts w:ascii="Arial" w:eastAsia="Arial" w:hAnsi="Arial" w:cs="Arial"/>
          <w:sz w:val="22"/>
          <w:szCs w:val="22"/>
        </w:rPr>
        <w:instrText xml:space="preserve"> MERGEFIELD =case_demonstrated_price_start \* MERGEFORMAT </w:instrText>
      </w:r>
      <w:r w:rsidR="009F40E7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9F40E7" w:rsidRPr="00027EDA">
        <w:rPr>
          <w:rFonts w:ascii="Arial" w:eastAsia="Arial" w:hAnsi="Arial" w:cs="Arial"/>
          <w:noProof/>
          <w:sz w:val="22"/>
          <w:szCs w:val="22"/>
        </w:rPr>
        <w:t>«=case_demonstrated_price_start»</w:t>
      </w:r>
      <w:r w:rsidR="009F40E7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19BA453F" w14:textId="7A1F201E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Case demonstrated price end:</w:t>
      </w:r>
      <w:r w:rsidR="003942E7" w:rsidRPr="00027EDA">
        <w:rPr>
          <w:rFonts w:ascii="Arial" w:eastAsia="Arial" w:hAnsi="Arial" w:cs="Arial"/>
          <w:sz w:val="22"/>
          <w:szCs w:val="22"/>
        </w:rPr>
        <w:t xml:space="preserve">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=case_demonstrated_price_end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«=case_demonstrated_price_end»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 =case_demonstrated_price_end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63EF1EF5" w14:textId="77777777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Pricing period start: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=price_period_start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«=price_period_start»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F67BDF" w:rsidRPr="00027EDA">
        <w:rPr>
          <w:rFonts w:ascii="Arial" w:eastAsia="Arial" w:hAnsi="Arial" w:cs="Arial"/>
          <w:sz w:val="22"/>
          <w:szCs w:val="22"/>
        </w:rPr>
        <w:instrText xml:space="preserve"> MERGEFIELD =price_period_start \* MERGEFORMAT </w:instrText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F67BDF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CB7E9D7" w14:textId="77777777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Pricing period end:</w:t>
      </w:r>
      <w:r w:rsidR="003942E7" w:rsidRPr="00027EDA">
        <w:rPr>
          <w:rFonts w:ascii="Arial" w:eastAsia="Arial" w:hAnsi="Arial" w:cs="Arial"/>
          <w:sz w:val="22"/>
          <w:szCs w:val="22"/>
        </w:rPr>
        <w:t xml:space="preserve">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=price_period_end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«=price_period_end»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0000092" w14:textId="790D425D" w:rsidR="001F1E40" w:rsidRPr="00027EDA" w:rsidRDefault="00F67BDF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=price_period_end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40C4E287" w14:textId="51518B35" w:rsidR="00723752" w:rsidRPr="00027EDA" w:rsidRDefault="00723752" w:rsidP="00384FC0">
      <w:pPr>
        <w:rPr>
          <w:rFonts w:ascii="Arial" w:eastAsia="Arial" w:hAnsi="Arial" w:cs="Arial"/>
          <w:b/>
          <w:bCs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Price verification, add the if/endif tags below, content tags included:</w:t>
      </w:r>
    </w:p>
    <w:p w14:paraId="6D63B44E" w14:textId="172008B3" w:rsidR="00723752" w:rsidRPr="00027EDA" w:rsidRDefault="00981FCC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price_verified:if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«price_verified:if»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  <w:sdt>
        <w:sdtPr>
          <w:rPr>
            <w:rFonts w:ascii="Arial" w:eastAsia="Arial" w:hAnsi="Arial" w:cs="Arial"/>
            <w:sz w:val="22"/>
            <w:szCs w:val="22"/>
          </w:rPr>
          <w:tag w:val="goog_rdk_1"/>
          <w:id w:val="1443041453"/>
          <w:showingPlcHdr/>
        </w:sdtPr>
        <w:sdtContent>
          <w:r w:rsidR="00723752" w:rsidRPr="00027EDA">
            <w:rPr>
              <w:rFonts w:ascii="Arial" w:eastAsia="Arial" w:hAnsi="Arial" w:cs="Arial"/>
              <w:sz w:val="22"/>
              <w:szCs w:val="22"/>
            </w:rPr>
            <w:t xml:space="preserve">     </w:t>
          </w:r>
        </w:sdtContent>
      </w:sdt>
    </w:p>
    <w:p w14:paraId="1403BE87" w14:textId="6C1D9038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First price verification date: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=price_verfication_date_1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«=price_verfication_date_1»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3AD27A11" w14:textId="1ACCC5AB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Second price </w:t>
      </w:r>
      <w:r w:rsidRPr="00027EDA">
        <w:rPr>
          <w:rFonts w:ascii="Arial" w:eastAsia="Arial" w:hAnsi="Arial" w:cs="Arial"/>
          <w:sz w:val="22"/>
          <w:szCs w:val="22"/>
        </w:rPr>
        <w:t xml:space="preserve">verification date: </w:t>
      </w: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=price_verfication_date_</w:instrText>
      </w:r>
      <w:r w:rsidRPr="00027EDA">
        <w:rPr>
          <w:rFonts w:ascii="Arial" w:eastAsia="Arial" w:hAnsi="Arial" w:cs="Arial"/>
          <w:sz w:val="22"/>
          <w:szCs w:val="22"/>
        </w:rPr>
        <w:instrText>2</w:instrText>
      </w:r>
      <w:r w:rsidRPr="00027EDA">
        <w:rPr>
          <w:rFonts w:ascii="Arial" w:eastAsia="Arial" w:hAnsi="Arial" w:cs="Arial"/>
          <w:sz w:val="22"/>
          <w:szCs w:val="22"/>
        </w:rPr>
        <w:instrText xml:space="preserve">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«=price_verfication_date_2»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7433B74B" w14:textId="77777777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First invoice verification date: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=price_verfication_invoice_date_1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«=price_verfication_invoice_date_1»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6A97B36D" w14:textId="77777777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Second invoice verification date: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=price_verfication_invoice_date_2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«=price_verfication_invoice_date_2»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320173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320173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942E7" w:rsidRPr="00027EDA">
        <w:rPr>
          <w:rFonts w:ascii="Arial" w:eastAsia="Arial" w:hAnsi="Arial" w:cs="Arial"/>
          <w:sz w:val="22"/>
          <w:szCs w:val="22"/>
          <w:highlight w:val="yellow"/>
        </w:rPr>
        <w:t xml:space="preserve"> </w:t>
      </w:r>
    </w:p>
    <w:p w14:paraId="375B5A49" w14:textId="6F441F68" w:rsidR="00384FC0" w:rsidRPr="00027EDA" w:rsidRDefault="003942E7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The following items are “price verification items” that require invoice copies for price verification: </w:t>
      </w:r>
      <w:r w:rsidRPr="00027EDA">
        <w:rPr>
          <w:rFonts w:ascii="Arial" w:eastAsia="Arial" w:hAnsi="Arial" w:cs="Arial"/>
          <w:sz w:val="22"/>
          <w:szCs w:val="22"/>
          <w:highlight w:val="cyan"/>
        </w:rPr>
        <w:t>INSERT PRICE VERIFICATION ITEMS</w:t>
      </w:r>
      <w:r w:rsidRPr="00027EDA">
        <w:rPr>
          <w:rFonts w:ascii="Arial" w:eastAsia="Arial" w:hAnsi="Arial" w:cs="Arial"/>
          <w:sz w:val="22"/>
          <w:szCs w:val="22"/>
        </w:rPr>
        <w:t xml:space="preserve">. </w:t>
      </w:r>
    </w:p>
    <w:p w14:paraId="1455090D" w14:textId="77777777" w:rsidR="00723752" w:rsidRPr="00027EDA" w:rsidRDefault="00804960" w:rsidP="00723752">
      <w:pPr>
        <w:rPr>
          <w:rFonts w:ascii="Arial" w:hAnsi="Arial" w:cs="Arial"/>
          <w:noProof/>
          <w:sz w:val="22"/>
          <w:szCs w:val="22"/>
        </w:rPr>
      </w:pPr>
      <w:r w:rsidRPr="00027EDA">
        <w:rPr>
          <w:rFonts w:ascii="Arial" w:hAnsi="Arial" w:cs="Arial"/>
          <w:sz w:val="22"/>
          <w:szCs w:val="22"/>
        </w:rPr>
        <w:fldChar w:fldCharType="begin"/>
      </w:r>
      <w:r w:rsidRPr="00027EDA">
        <w:rPr>
          <w:rFonts w:ascii="Arial" w:hAnsi="Arial" w:cs="Arial"/>
          <w:sz w:val="22"/>
          <w:szCs w:val="22"/>
        </w:rPr>
        <w:instrText xml:space="preserve"> MERGEFIELD price_verified:endIf \* MERGEFORMAT </w:instrText>
      </w:r>
      <w:r w:rsidRPr="00027EDA">
        <w:rPr>
          <w:rFonts w:ascii="Arial" w:hAnsi="Arial" w:cs="Arial"/>
          <w:sz w:val="22"/>
          <w:szCs w:val="22"/>
        </w:rPr>
        <w:fldChar w:fldCharType="separate"/>
      </w:r>
      <w:r w:rsidR="007A22B5" w:rsidRPr="00027EDA">
        <w:rPr>
          <w:rFonts w:ascii="Arial" w:hAnsi="Arial" w:cs="Arial"/>
          <w:noProof/>
          <w:sz w:val="22"/>
          <w:szCs w:val="22"/>
        </w:rPr>
        <w:t>«price_verified:endIf»</w:t>
      </w:r>
      <w:r w:rsidRPr="00027EDA">
        <w:rPr>
          <w:rFonts w:ascii="Arial" w:hAnsi="Arial" w:cs="Arial"/>
          <w:noProof/>
          <w:sz w:val="22"/>
          <w:szCs w:val="22"/>
        </w:rPr>
        <w:fldChar w:fldCharType="end"/>
      </w:r>
    </w:p>
    <w:p w14:paraId="153F697D" w14:textId="77777777" w:rsidR="00723752" w:rsidRPr="00027EDA" w:rsidRDefault="00723752" w:rsidP="00723752">
      <w:pPr>
        <w:rPr>
          <w:rFonts w:ascii="Arial" w:hAnsi="Arial" w:cs="Arial"/>
          <w:noProof/>
          <w:sz w:val="22"/>
          <w:szCs w:val="22"/>
        </w:rPr>
      </w:pPr>
    </w:p>
    <w:p w14:paraId="67BA330E" w14:textId="232A68C9" w:rsidR="00723752" w:rsidRPr="00027EDA" w:rsidRDefault="00723752" w:rsidP="00723752">
      <w:pPr>
        <w:rPr>
          <w:rFonts w:ascii="Arial" w:eastAsia="Arial" w:hAnsi="Arial" w:cs="Arial"/>
          <w:b/>
          <w:bCs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Insurance</w:t>
      </w:r>
    </w:p>
    <w:p w14:paraId="459F5662" w14:textId="1DE6E4BC" w:rsidR="00723752" w:rsidRPr="00027EDA" w:rsidRDefault="00723752" w:rsidP="00723752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Per incident (will not include $): $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=required_insurance_per_incident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</w:t>
      </w:r>
      <w:proofErr w:type="spellStart"/>
      <w:r w:rsidR="00DF70AA" w:rsidRPr="00027EDA">
        <w:rPr>
          <w:rFonts w:ascii="Arial" w:eastAsia="Arial" w:hAnsi="Arial" w:cs="Arial"/>
          <w:noProof/>
          <w:sz w:val="22"/>
          <w:szCs w:val="22"/>
        </w:rPr>
        <w:t>required_insurance_per_incident</w:t>
      </w:r>
      <w:proofErr w:type="spellEnd"/>
      <w:r w:rsidR="00DF70AA" w:rsidRPr="00027EDA">
        <w:rPr>
          <w:rFonts w:ascii="Arial" w:eastAsia="Arial" w:hAnsi="Arial" w:cs="Arial"/>
          <w:noProof/>
          <w:sz w:val="22"/>
          <w:szCs w:val="22"/>
        </w:rPr>
        <w:t>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986469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000014C" w14:textId="55F224FE" w:rsidR="00027EDA" w:rsidRPr="00027EDA" w:rsidRDefault="00723752" w:rsidP="00027EDA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Aggregate (will not include $): </w:t>
      </w:r>
      <w:r w:rsidR="00FD02EF" w:rsidRPr="00027EDA">
        <w:rPr>
          <w:rFonts w:ascii="Arial" w:eastAsia="Arial" w:hAnsi="Arial" w:cs="Arial"/>
          <w:sz w:val="22"/>
          <w:szCs w:val="22"/>
        </w:rPr>
        <w:t>$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=required_insurance_aggregate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</w:t>
      </w:r>
      <w:proofErr w:type="spellStart"/>
      <w:r w:rsidR="00DF70AA" w:rsidRPr="00027EDA">
        <w:rPr>
          <w:rFonts w:ascii="Arial" w:eastAsia="Arial" w:hAnsi="Arial" w:cs="Arial"/>
          <w:noProof/>
          <w:sz w:val="22"/>
          <w:szCs w:val="22"/>
        </w:rPr>
        <w:t>required_insurance_aggregate</w:t>
      </w:r>
      <w:proofErr w:type="spellEnd"/>
      <w:r w:rsidR="00DF70AA" w:rsidRPr="00027EDA">
        <w:rPr>
          <w:rFonts w:ascii="Arial" w:eastAsia="Arial" w:hAnsi="Arial" w:cs="Arial"/>
          <w:noProof/>
          <w:sz w:val="22"/>
          <w:szCs w:val="22"/>
        </w:rPr>
        <w:t>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986469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3BCE81FF" w14:textId="77777777" w:rsidR="00027EDA" w:rsidRPr="00027EDA" w:rsidRDefault="00027EDA" w:rsidP="00027EDA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Co</w:t>
      </w:r>
      <w:r w:rsidR="003942E7" w:rsidRPr="00027EDA">
        <w:rPr>
          <w:rFonts w:ascii="Arial" w:eastAsia="Arial" w:hAnsi="Arial" w:cs="Arial"/>
          <w:sz w:val="22"/>
          <w:szCs w:val="22"/>
        </w:rPr>
        <w:t>mmercial Automobile Liability</w:t>
      </w:r>
      <w:r w:rsidRPr="00027EDA">
        <w:rPr>
          <w:rFonts w:ascii="Arial" w:eastAsia="Arial" w:hAnsi="Arial" w:cs="Arial"/>
          <w:sz w:val="22"/>
          <w:szCs w:val="22"/>
        </w:rPr>
        <w:t xml:space="preserve"> (will not include $)</w:t>
      </w:r>
      <w:r w:rsidR="003942E7" w:rsidRPr="00027EDA">
        <w:rPr>
          <w:rFonts w:ascii="Arial" w:eastAsia="Arial" w:hAnsi="Arial" w:cs="Arial"/>
          <w:sz w:val="22"/>
          <w:szCs w:val="22"/>
        </w:rPr>
        <w:t xml:space="preserve">: </w:t>
      </w:r>
      <w:r w:rsidR="00FD02EF" w:rsidRPr="00027EDA">
        <w:rPr>
          <w:rFonts w:ascii="Arial" w:eastAsia="Arial" w:hAnsi="Arial" w:cs="Arial"/>
          <w:sz w:val="22"/>
          <w:szCs w:val="22"/>
        </w:rPr>
        <w:t>$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=required_insurance_automobile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</w:t>
      </w:r>
      <w:proofErr w:type="spellStart"/>
      <w:r w:rsidR="00DF70AA" w:rsidRPr="00027EDA">
        <w:rPr>
          <w:rFonts w:ascii="Arial" w:eastAsia="Arial" w:hAnsi="Arial" w:cs="Arial"/>
          <w:noProof/>
          <w:sz w:val="22"/>
          <w:szCs w:val="22"/>
        </w:rPr>
        <w:t>required_insurance_automobile</w:t>
      </w:r>
      <w:proofErr w:type="spellEnd"/>
      <w:r w:rsidR="00DF70AA" w:rsidRPr="00027EDA">
        <w:rPr>
          <w:rFonts w:ascii="Arial" w:eastAsia="Arial" w:hAnsi="Arial" w:cs="Arial"/>
          <w:noProof/>
          <w:sz w:val="22"/>
          <w:szCs w:val="22"/>
        </w:rPr>
        <w:t>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986469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end"/>
      </w:r>
      <w:r w:rsidR="003942E7" w:rsidRPr="00027EDA">
        <w:rPr>
          <w:rFonts w:ascii="Arial" w:eastAsia="Arial" w:hAnsi="Arial" w:cs="Arial"/>
          <w:sz w:val="22"/>
          <w:szCs w:val="22"/>
        </w:rPr>
        <w:t xml:space="preserve"> </w:t>
      </w:r>
    </w:p>
    <w:p w14:paraId="39583F68" w14:textId="77777777" w:rsidR="00027EDA" w:rsidRPr="00027EDA" w:rsidRDefault="00027EDA" w:rsidP="00027EDA">
      <w:pPr>
        <w:rPr>
          <w:rFonts w:ascii="Arial" w:eastAsia="Arial" w:hAnsi="Arial" w:cs="Arial"/>
          <w:sz w:val="22"/>
          <w:szCs w:val="22"/>
        </w:rPr>
      </w:pPr>
    </w:p>
    <w:p w14:paraId="42965ED1" w14:textId="4E1E9307" w:rsidR="00027EDA" w:rsidRPr="00027EDA" w:rsidRDefault="00027EDA" w:rsidP="00027EDA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Delivery Locations</w:t>
      </w:r>
    </w:p>
    <w:p w14:paraId="7FF56E2D" w14:textId="77777777" w:rsidR="00027EDA" w:rsidRPr="00027EDA" w:rsidRDefault="00027EDA" w:rsidP="00027EDA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Delivery days: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=delivery_days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«=delivery_days»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986469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0000016C" w14:textId="71E79018" w:rsidR="001F1E40" w:rsidRPr="00027EDA" w:rsidRDefault="00027EDA" w:rsidP="00027EDA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 xml:space="preserve">Number of deliveries total: 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DF70AA" w:rsidRPr="00027EDA">
        <w:rPr>
          <w:rFonts w:ascii="Arial" w:eastAsia="Arial" w:hAnsi="Arial" w:cs="Arial"/>
          <w:sz w:val="22"/>
          <w:szCs w:val="22"/>
        </w:rPr>
        <w:instrText xml:space="preserve"> MERGEFIELD =total_deliveries_count \* MERGEFORMAT </w:instrTex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DF70AA" w:rsidRPr="00027EDA">
        <w:rPr>
          <w:rFonts w:ascii="Arial" w:eastAsia="Arial" w:hAnsi="Arial" w:cs="Arial"/>
          <w:noProof/>
          <w:sz w:val="22"/>
          <w:szCs w:val="22"/>
        </w:rPr>
        <w:t>«=total_deliveries_count»</w:t>
      </w:r>
      <w:r w:rsidR="00DF70AA" w:rsidRPr="00027EDA">
        <w:rPr>
          <w:rFonts w:ascii="Arial" w:eastAsia="Arial" w:hAnsi="Arial" w:cs="Arial"/>
          <w:sz w:val="22"/>
          <w:szCs w:val="22"/>
        </w:rPr>
        <w:fldChar w:fldCharType="end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begin"/>
      </w:r>
      <w:r w:rsidR="00986469" w:rsidRPr="00027EDA">
        <w:rPr>
          <w:rFonts w:ascii="Arial" w:eastAsia="Arial" w:hAnsi="Arial" w:cs="Arial"/>
          <w:sz w:val="22"/>
          <w:szCs w:val="22"/>
        </w:rPr>
        <w:instrText xml:space="preserve"> MERGEFIELD =bid_type \* MERGEFORMAT </w:instrText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986469"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3A4F1E43" w14:textId="77777777" w:rsidR="00027EDA" w:rsidRPr="00027EDA" w:rsidRDefault="00027EDA" w:rsidP="00027EDA">
      <w:pPr>
        <w:rPr>
          <w:rFonts w:ascii="Arial" w:eastAsia="Arial" w:hAnsi="Arial" w:cs="Arial"/>
          <w:sz w:val="22"/>
          <w:szCs w:val="22"/>
        </w:rPr>
      </w:pPr>
    </w:p>
    <w:p w14:paraId="0EF9A5C5" w14:textId="6F7DF72D" w:rsidR="00027EDA" w:rsidRPr="00027EDA" w:rsidRDefault="00027EDA" w:rsidP="00027EDA">
      <w:pPr>
        <w:rPr>
          <w:rFonts w:ascii="Arial" w:eastAsia="Times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t>Delivery location table, include the whole thing and style appropriately:</w:t>
      </w:r>
    </w:p>
    <w:tbl>
      <w:tblPr>
        <w:tblStyle w:val="a1"/>
        <w:tblW w:w="9270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462"/>
        <w:gridCol w:w="2042"/>
        <w:gridCol w:w="1350"/>
        <w:gridCol w:w="2160"/>
        <w:gridCol w:w="2256"/>
      </w:tblGrid>
      <w:tr w:rsidR="008A0ADD" w:rsidRPr="00027EDA" w14:paraId="7673E094" w14:textId="77777777" w:rsidTr="00027EDA">
        <w:trPr>
          <w:trHeight w:val="710"/>
        </w:trPr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D9D2AC" w14:textId="58EB0C95" w:rsidR="008A0ADD" w:rsidRPr="00027EDA" w:rsidRDefault="008A0AD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lastRenderedPageBreak/>
              <w:t>Delivery Locations</w:t>
            </w:r>
          </w:p>
        </w:tc>
      </w:tr>
      <w:tr w:rsidR="008A0ADD" w:rsidRPr="00027EDA" w14:paraId="7752915C" w14:textId="77777777" w:rsidTr="00027EDA">
        <w:trPr>
          <w:trHeight w:val="1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175" w14:textId="77777777" w:rsidR="008A0ADD" w:rsidRPr="00027EDA" w:rsidRDefault="008A0AD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Location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176" w14:textId="77777777" w:rsidR="008A0ADD" w:rsidRPr="00027EDA" w:rsidRDefault="008A0AD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Address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178" w14:textId="77777777" w:rsidR="008A0ADD" w:rsidRPr="00027EDA" w:rsidRDefault="008A0AD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Delivery Times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179" w14:textId="77777777" w:rsidR="008A0ADD" w:rsidRPr="00027EDA" w:rsidRDefault="008A0AD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Preferred Delivery Days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00017A" w14:textId="77777777" w:rsidR="008A0ADD" w:rsidRPr="00027EDA" w:rsidRDefault="008A0AD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Number of Deliveries Per Week</w:t>
            </w:r>
          </w:p>
        </w:tc>
      </w:tr>
      <w:tr w:rsidR="008A0ADD" w:rsidRPr="00027EDA" w14:paraId="7A658814" w14:textId="77777777" w:rsidTr="00027EDA">
        <w:trPr>
          <w:trHeight w:val="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1E6664" w14:textId="3967EDAF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instrText xml:space="preserve"> MERGEFIELD deliveries:each(delivery) \* MERGEFORMAT </w:instrTex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Arial" w:hAnsi="Arial" w:cs="Arial"/>
                <w:noProof/>
                <w:sz w:val="22"/>
                <w:szCs w:val="22"/>
              </w:rPr>
              <w:t>«deliveries:each(delivery)»</w: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0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4B043C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E65AC8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35A8FD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A0AEFA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  <w:tr w:rsidR="008A0ADD" w:rsidRPr="00027EDA" w14:paraId="359F80AA" w14:textId="77777777" w:rsidTr="00027EDA">
        <w:trPr>
          <w:trHeight w:val="320"/>
        </w:trPr>
        <w:tc>
          <w:tcPr>
            <w:tcW w:w="146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00017C" w14:textId="71B31ACC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instrText xml:space="preserve"> MERGEFIELD =delivery.name \* MERGEFORMAT </w:instrTex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Calibri" w:hAnsi="Arial" w:cs="Arial"/>
                <w:noProof/>
                <w:sz w:val="22"/>
                <w:szCs w:val="22"/>
              </w:rPr>
              <w:t>«=delivery.name»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t> </w:t>
            </w: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00017D" w14:textId="7832D179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Calibri" w:hAnsi="Arial" w:cs="Arial"/>
                <w:sz w:val="22"/>
                <w:szCs w:val="22"/>
              </w:rPr>
              <w:t> 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instrText xml:space="preserve"> MERGEFIELD =delivery.address \* MERGEFORMAT </w:instrTex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Calibri" w:hAnsi="Arial" w:cs="Arial"/>
                <w:noProof/>
                <w:sz w:val="22"/>
                <w:szCs w:val="22"/>
              </w:rPr>
              <w:t>«=delivery.address»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00017F" w14:textId="6EE884E3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instrText xml:space="preserve"> MERGEFIELD =delivery.delivery_window \* MERGEFORMAT </w:instrTex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Calibri" w:hAnsi="Arial" w:cs="Arial"/>
                <w:noProof/>
                <w:sz w:val="22"/>
                <w:szCs w:val="22"/>
              </w:rPr>
              <w:t>«=delivery.delivery_window»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000180" w14:textId="4C177A42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Calibri" w:hAnsi="Arial" w:cs="Arial"/>
                <w:sz w:val="22"/>
                <w:szCs w:val="22"/>
              </w:rPr>
              <w:t> 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instrText xml:space="preserve"> MERGEFIELD =delivery.delivery_days \* MERGEFORMAT </w:instrTex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Calibri" w:hAnsi="Arial" w:cs="Arial"/>
                <w:noProof/>
                <w:sz w:val="22"/>
                <w:szCs w:val="22"/>
              </w:rPr>
              <w:t>«=delivery.delivery_days»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000181" w14:textId="4FE0849B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Calibri" w:hAnsi="Arial" w:cs="Arial"/>
                <w:sz w:val="22"/>
                <w:szCs w:val="22"/>
              </w:rPr>
              <w:t> 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instrText xml:space="preserve"> MERGEFIELD =delivery.deliveries_per_week \* MERGEFORMAT </w:instrTex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Calibri" w:hAnsi="Arial" w:cs="Arial"/>
                <w:noProof/>
                <w:sz w:val="22"/>
                <w:szCs w:val="22"/>
              </w:rPr>
              <w:t>«=delivery.deliveries_per_week»</w:t>
            </w:r>
            <w:r w:rsidRPr="00027EDA">
              <w:rPr>
                <w:rFonts w:ascii="Arial" w:eastAsia="Calibri" w:hAnsi="Arial" w:cs="Arial"/>
                <w:sz w:val="22"/>
                <w:szCs w:val="22"/>
              </w:rPr>
              <w:fldChar w:fldCharType="end"/>
            </w:r>
          </w:p>
        </w:tc>
      </w:tr>
      <w:tr w:rsidR="008A0ADD" w:rsidRPr="00027EDA" w14:paraId="1768C53A" w14:textId="77777777" w:rsidTr="00027EDA">
        <w:trPr>
          <w:trHeight w:val="320"/>
        </w:trPr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28B38F" w14:textId="792F9D1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instrText xml:space="preserve"> MERGEFIELD deliveries:endEach \* MERGEFORMAT </w:instrTex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Arial" w:hAnsi="Arial" w:cs="Arial"/>
                <w:noProof/>
                <w:sz w:val="22"/>
                <w:szCs w:val="22"/>
              </w:rPr>
              <w:t>«deliveries:endEach»</w: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D275F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6AF8FC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DECAE4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1A6386" w14:textId="77777777" w:rsidR="008A0ADD" w:rsidRPr="00027EDA" w:rsidRDefault="008A0ADD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000001D6" w14:textId="77777777" w:rsidR="001F1E40" w:rsidRPr="00027EDA" w:rsidRDefault="001F1E40">
      <w:pPr>
        <w:rPr>
          <w:rFonts w:ascii="Arial" w:eastAsia="Arial" w:hAnsi="Arial" w:cs="Arial"/>
          <w:sz w:val="22"/>
          <w:szCs w:val="22"/>
        </w:rPr>
        <w:sectPr w:rsidR="001F1E40" w:rsidRPr="00027EDA">
          <w:footerReference w:type="even" r:id="rId8"/>
          <w:footerReference w:type="default" r:id="rId9"/>
          <w:pgSz w:w="12240" w:h="15840"/>
          <w:pgMar w:top="720" w:right="1800" w:bottom="1170" w:left="1440" w:header="720" w:footer="533" w:gutter="0"/>
          <w:pgNumType w:start="1"/>
          <w:cols w:space="720"/>
        </w:sectPr>
      </w:pPr>
    </w:p>
    <w:p w14:paraId="023D5561" w14:textId="77777777" w:rsidR="009451A7" w:rsidRPr="00027EDA" w:rsidRDefault="009451A7" w:rsidP="009451A7">
      <w:pPr>
        <w:rPr>
          <w:rFonts w:ascii="Arial" w:eastAsia="Arial" w:hAnsi="Arial" w:cs="Arial"/>
          <w:sz w:val="22"/>
          <w:szCs w:val="22"/>
          <w:u w:val="single"/>
        </w:rPr>
      </w:pPr>
    </w:p>
    <w:p w14:paraId="3A60D5B4" w14:textId="6DD11851" w:rsidR="00027EDA" w:rsidRPr="00027EDA" w:rsidRDefault="00027EDA" w:rsidP="009451A7">
      <w:pPr>
        <w:rPr>
          <w:rFonts w:ascii="Arial" w:eastAsia="Times" w:hAnsi="Arial" w:cs="Arial"/>
          <w:b/>
          <w:bCs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Evaluation Criteria</w:t>
      </w:r>
    </w:p>
    <w:p w14:paraId="06011567" w14:textId="15D5B4E3" w:rsidR="009451A7" w:rsidRPr="00027EDA" w:rsidRDefault="00027EDA" w:rsidP="009451A7">
      <w:pPr>
        <w:rPr>
          <w:rFonts w:ascii="Arial" w:eastAsia="Times" w:hAnsi="Arial" w:cs="Arial"/>
          <w:sz w:val="22"/>
          <w:szCs w:val="22"/>
        </w:rPr>
      </w:pPr>
      <w:r w:rsidRPr="00027EDA">
        <w:rPr>
          <w:rFonts w:ascii="Arial" w:eastAsia="Times" w:hAnsi="Arial" w:cs="Arial"/>
          <w:sz w:val="22"/>
          <w:szCs w:val="22"/>
        </w:rPr>
        <w:t>Evaluation criteria table, include the whole thing and style appropriately:</w:t>
      </w:r>
    </w:p>
    <w:tbl>
      <w:tblPr>
        <w:tblStyle w:val="a0"/>
        <w:tblW w:w="9200" w:type="dxa"/>
        <w:tblLayout w:type="fixed"/>
        <w:tblLook w:val="0400" w:firstRow="0" w:lastRow="0" w:firstColumn="0" w:lastColumn="0" w:noHBand="0" w:noVBand="1"/>
      </w:tblPr>
      <w:tblGrid>
        <w:gridCol w:w="1876"/>
        <w:gridCol w:w="4399"/>
        <w:gridCol w:w="1845"/>
        <w:gridCol w:w="1080"/>
      </w:tblGrid>
      <w:tr w:rsidR="009451A7" w:rsidRPr="00027EDA" w14:paraId="6C487F36" w14:textId="77777777" w:rsidTr="001D3BD9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B582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Evaluation</w: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br/>
              <w:t>Criteria</w: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29B0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Description and Points Awarded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1E06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Points Based 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B43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Max.</w:t>
            </w:r>
            <w:r w:rsidRPr="00027EDA">
              <w:rPr>
                <w:rFonts w:ascii="Arial" w:eastAsia="Arial" w:hAnsi="Arial" w:cs="Arial"/>
                <w:sz w:val="22"/>
                <w:szCs w:val="22"/>
              </w:rPr>
              <w:br/>
              <w:t>Points</w:t>
            </w:r>
          </w:p>
        </w:tc>
      </w:tr>
      <w:tr w:rsidR="009451A7" w:rsidRPr="00027EDA" w14:paraId="528FFBE7" w14:textId="77777777" w:rsidTr="001D3BD9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2B76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scores:each(score)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t>«scores:each(score)»</w: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=scores:each(score)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169F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B9EA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0BEA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</w:p>
        </w:tc>
      </w:tr>
      <w:tr w:rsidR="009451A7" w:rsidRPr="00027EDA" w14:paraId="0BA57F02" w14:textId="77777777" w:rsidTr="001D3BD9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BC55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=score.name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t>«=score.name»</w: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0CE6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=score.description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instrText xml:space="preserve"> MERGEFIELD =score.point_split_descriptions \* MERGEFORMAT </w:instrText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t>«=score.point_split_descriptions»</w:t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fldChar w:fldCharType="end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D5DA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=score.point_awarded_basis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t>«=score.point_awarded_basis»</w: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079B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=score.value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t>«=score.value»</w: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</w:p>
        </w:tc>
      </w:tr>
      <w:tr w:rsidR="009451A7" w:rsidRPr="00027EDA" w14:paraId="4508F431" w14:textId="77777777" w:rsidTr="001D3BD9">
        <w:tc>
          <w:tcPr>
            <w:tcW w:w="1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1DF5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scores:endEach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noProof/>
                <w:sz w:val="22"/>
                <w:szCs w:val="22"/>
              </w:rPr>
              <w:t>«scores:endEach»</w: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begin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instrText xml:space="preserve"> MERGEFIELD =scores:endEach \* MERGEFORMAT </w:instrText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separate"/>
            </w:r>
            <w:r w:rsidRPr="00027EDA">
              <w:rPr>
                <w:rFonts w:ascii="Arial" w:eastAsia="Times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4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1C9D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A05B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9D80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</w:p>
        </w:tc>
      </w:tr>
      <w:tr w:rsidR="009451A7" w:rsidRPr="00027EDA" w14:paraId="20A5AB6D" w14:textId="77777777" w:rsidTr="001D3BD9">
        <w:trPr>
          <w:trHeight w:val="213"/>
        </w:trPr>
        <w:tc>
          <w:tcPr>
            <w:tcW w:w="81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DA97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TOTAL POINTS: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7DB7" w14:textId="77777777" w:rsidR="009451A7" w:rsidRPr="00027EDA" w:rsidRDefault="009451A7" w:rsidP="001D3BD9">
            <w:pPr>
              <w:rPr>
                <w:rFonts w:ascii="Arial" w:eastAsia="Times" w:hAnsi="Arial" w:cs="Arial"/>
                <w:sz w:val="22"/>
                <w:szCs w:val="22"/>
              </w:rPr>
            </w:pPr>
            <w:r w:rsidRPr="00027EDA">
              <w:rPr>
                <w:rFonts w:ascii="Arial" w:eastAsia="Arial" w:hAnsi="Arial" w:cs="Arial"/>
                <w:sz w:val="22"/>
                <w:szCs w:val="22"/>
              </w:rPr>
              <w:t>100</w:t>
            </w:r>
          </w:p>
        </w:tc>
      </w:tr>
    </w:tbl>
    <w:p w14:paraId="00000200" w14:textId="77777777" w:rsidR="001F1E40" w:rsidRPr="00027EDA" w:rsidRDefault="001F1E40">
      <w:pPr>
        <w:rPr>
          <w:rFonts w:ascii="Arial" w:eastAsia="Arial" w:hAnsi="Arial" w:cs="Arial"/>
          <w:sz w:val="22"/>
          <w:szCs w:val="22"/>
          <w:u w:val="single"/>
        </w:rPr>
      </w:pPr>
    </w:p>
    <w:p w14:paraId="2D689A26" w14:textId="65BF21B1" w:rsidR="00027EDA" w:rsidRPr="00027EDA" w:rsidRDefault="00027EDA">
      <w:pPr>
        <w:rPr>
          <w:rFonts w:ascii="Arial" w:eastAsia="Times" w:hAnsi="Arial" w:cs="Arial"/>
          <w:b/>
          <w:bCs/>
          <w:sz w:val="22"/>
          <w:szCs w:val="22"/>
        </w:rPr>
      </w:pPr>
      <w:r w:rsidRPr="00027EDA">
        <w:rPr>
          <w:rFonts w:ascii="Arial" w:eastAsia="Arial" w:hAnsi="Arial" w:cs="Arial"/>
          <w:b/>
          <w:bCs/>
          <w:sz w:val="22"/>
          <w:szCs w:val="22"/>
        </w:rPr>
        <w:t>Vendor Questions</w:t>
      </w:r>
    </w:p>
    <w:p w14:paraId="00000202" w14:textId="695A717D" w:rsidR="001F1E40" w:rsidRPr="00027EDA" w:rsidRDefault="00AD6F21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vendor_questions:each(question)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«vendor_questions:each(question)»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247CAD6B" w14:textId="7F37E258" w:rsidR="00AD6F21" w:rsidRPr="00027EDA" w:rsidRDefault="00AD6F21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=question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Pr="00027EDA">
        <w:rPr>
          <w:rFonts w:ascii="Arial" w:eastAsia="Arial" w:hAnsi="Arial" w:cs="Arial"/>
          <w:noProof/>
          <w:sz w:val="22"/>
          <w:szCs w:val="22"/>
        </w:rPr>
        <w:t>«=question»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p w14:paraId="724A4D43" w14:textId="0BE7BF43" w:rsidR="0011492A" w:rsidRPr="00027EDA" w:rsidRDefault="00AD6F21">
      <w:pPr>
        <w:rPr>
          <w:rFonts w:ascii="Arial" w:eastAsia="Arial" w:hAnsi="Arial" w:cs="Arial"/>
          <w:sz w:val="22"/>
          <w:szCs w:val="22"/>
        </w:rPr>
      </w:pPr>
      <w:r w:rsidRPr="00027EDA">
        <w:rPr>
          <w:rFonts w:ascii="Arial" w:eastAsia="Arial" w:hAnsi="Arial" w:cs="Arial"/>
          <w:sz w:val="22"/>
          <w:szCs w:val="22"/>
        </w:rPr>
        <w:fldChar w:fldCharType="begin"/>
      </w:r>
      <w:r w:rsidRPr="00027EDA">
        <w:rPr>
          <w:rFonts w:ascii="Arial" w:eastAsia="Arial" w:hAnsi="Arial" w:cs="Arial"/>
          <w:sz w:val="22"/>
          <w:szCs w:val="22"/>
        </w:rPr>
        <w:instrText xml:space="preserve"> MERGEFIELD vend</w:instrText>
      </w:r>
      <w:r w:rsidR="00085EAC" w:rsidRPr="00027EDA">
        <w:rPr>
          <w:rFonts w:ascii="Arial" w:eastAsia="Arial" w:hAnsi="Arial" w:cs="Arial"/>
          <w:sz w:val="22"/>
          <w:szCs w:val="22"/>
        </w:rPr>
        <w:instrText>o</w:instrText>
      </w:r>
      <w:r w:rsidRPr="00027EDA">
        <w:rPr>
          <w:rFonts w:ascii="Arial" w:eastAsia="Arial" w:hAnsi="Arial" w:cs="Arial"/>
          <w:sz w:val="22"/>
          <w:szCs w:val="22"/>
        </w:rPr>
        <w:instrText xml:space="preserve">r_questions:endEach \* MERGEFORMAT </w:instrText>
      </w:r>
      <w:r w:rsidRPr="00027EDA">
        <w:rPr>
          <w:rFonts w:ascii="Arial" w:eastAsia="Arial" w:hAnsi="Arial" w:cs="Arial"/>
          <w:sz w:val="22"/>
          <w:szCs w:val="22"/>
        </w:rPr>
        <w:fldChar w:fldCharType="separate"/>
      </w:r>
      <w:r w:rsidR="00085EAC" w:rsidRPr="00027EDA">
        <w:rPr>
          <w:rFonts w:ascii="Arial" w:eastAsia="Arial" w:hAnsi="Arial" w:cs="Arial"/>
          <w:noProof/>
          <w:sz w:val="22"/>
          <w:szCs w:val="22"/>
        </w:rPr>
        <w:t>«vendor_questions:endEach»</w:t>
      </w:r>
      <w:r w:rsidRPr="00027EDA">
        <w:rPr>
          <w:rFonts w:ascii="Arial" w:eastAsia="Arial" w:hAnsi="Arial" w:cs="Arial"/>
          <w:sz w:val="22"/>
          <w:szCs w:val="22"/>
        </w:rPr>
        <w:fldChar w:fldCharType="end"/>
      </w:r>
    </w:p>
    <w:sectPr w:rsidR="0011492A" w:rsidRPr="00027EDA">
      <w:type w:val="continuous"/>
      <w:pgSz w:w="12240" w:h="15840"/>
      <w:pgMar w:top="720" w:right="1800" w:bottom="1170" w:left="1440" w:header="720" w:footer="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74D75" w14:textId="77777777" w:rsidR="00D929DF" w:rsidRDefault="00D929DF">
      <w:r>
        <w:separator/>
      </w:r>
    </w:p>
  </w:endnote>
  <w:endnote w:type="continuationSeparator" w:id="0">
    <w:p w14:paraId="7CC9EF96" w14:textId="77777777" w:rsidR="00D929DF" w:rsidRDefault="00D92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roman"/>
    <w:pitch w:val="default"/>
  </w:font>
  <w:font w:name="AGaramond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463" w14:textId="77777777" w:rsidR="001F1E40" w:rsidRDefault="003942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464" w14:textId="77777777" w:rsidR="001F1E40" w:rsidRDefault="001F1E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461" w14:textId="48BED1D8" w:rsidR="001F1E40" w:rsidRDefault="003942E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FF13E1">
      <w:rPr>
        <w:noProof/>
      </w:rPr>
      <w:t>1</w:t>
    </w:r>
    <w:r>
      <w:fldChar w:fldCharType="end"/>
    </w:r>
  </w:p>
  <w:p w14:paraId="00000462" w14:textId="77777777" w:rsidR="001F1E40" w:rsidRDefault="001F1E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" w:eastAsia="Times" w:hAnsi="Times" w:cs="Times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65849" w14:textId="77777777" w:rsidR="00D929DF" w:rsidRDefault="00D929DF">
      <w:r>
        <w:separator/>
      </w:r>
    </w:p>
  </w:footnote>
  <w:footnote w:type="continuationSeparator" w:id="0">
    <w:p w14:paraId="6BFEF4CB" w14:textId="77777777" w:rsidR="00D929DF" w:rsidRDefault="00D92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F1628"/>
    <w:multiLevelType w:val="multilevel"/>
    <w:tmpl w:val="70061F4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9DD12A3"/>
    <w:multiLevelType w:val="multilevel"/>
    <w:tmpl w:val="5E926810"/>
    <w:lvl w:ilvl="0">
      <w:start w:val="1"/>
      <w:numFmt w:val="bullet"/>
      <w:lvlText w:val="□"/>
      <w:lvlJc w:val="left"/>
      <w:pPr>
        <w:ind w:left="108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306383"/>
    <w:multiLevelType w:val="multilevel"/>
    <w:tmpl w:val="B90A4E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ED87841"/>
    <w:multiLevelType w:val="multilevel"/>
    <w:tmpl w:val="62CA7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5253984"/>
    <w:multiLevelType w:val="multilevel"/>
    <w:tmpl w:val="586A5FFA"/>
    <w:lvl w:ilvl="0">
      <w:start w:val="1"/>
      <w:numFmt w:val="bullet"/>
      <w:lvlText w:val="□"/>
      <w:lvlJc w:val="left"/>
      <w:pPr>
        <w:ind w:left="720" w:hanging="360"/>
      </w:pPr>
      <w:rPr>
        <w:rFonts w:ascii="Calibri" w:eastAsia="Calibri" w:hAnsi="Calibri" w:cs="Calibri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704A81"/>
    <w:multiLevelType w:val="multilevel"/>
    <w:tmpl w:val="FCCEF1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D3E55C6"/>
    <w:multiLevelType w:val="multilevel"/>
    <w:tmpl w:val="B9801A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51C1EAA"/>
    <w:multiLevelType w:val="multilevel"/>
    <w:tmpl w:val="28B2ADD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7BB3AB0"/>
    <w:multiLevelType w:val="multilevel"/>
    <w:tmpl w:val="6FC0B73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  <w:rPr>
        <w:b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2E56DE"/>
    <w:multiLevelType w:val="multilevel"/>
    <w:tmpl w:val="72EC22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2613D2B"/>
    <w:multiLevelType w:val="multilevel"/>
    <w:tmpl w:val="A01CC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6F32D70"/>
    <w:multiLevelType w:val="multilevel"/>
    <w:tmpl w:val="9F2CD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A282740"/>
    <w:multiLevelType w:val="multilevel"/>
    <w:tmpl w:val="1A241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BEB46B1"/>
    <w:multiLevelType w:val="multilevel"/>
    <w:tmpl w:val="6204B276"/>
    <w:lvl w:ilvl="0">
      <w:start w:val="1"/>
      <w:numFmt w:val="bullet"/>
      <w:lvlText w:val="□"/>
      <w:lvlJc w:val="left"/>
      <w:pPr>
        <w:ind w:left="720" w:hanging="360"/>
      </w:pPr>
      <w:rPr>
        <w:rFonts w:ascii="Calibri" w:eastAsia="Calibri" w:hAnsi="Calibri" w:cs="Calibri"/>
        <w:sz w:val="44"/>
        <w:szCs w:val="4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4591173"/>
    <w:multiLevelType w:val="multilevel"/>
    <w:tmpl w:val="51C8F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5" w15:restartNumberingAfterBreak="0">
    <w:nsid w:val="556725F7"/>
    <w:multiLevelType w:val="multilevel"/>
    <w:tmpl w:val="71729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5A750D51"/>
    <w:multiLevelType w:val="multilevel"/>
    <w:tmpl w:val="3DDA60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7" w15:restartNumberingAfterBreak="0">
    <w:nsid w:val="5C44619A"/>
    <w:multiLevelType w:val="multilevel"/>
    <w:tmpl w:val="2C5C3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EA64F36"/>
    <w:multiLevelType w:val="multilevel"/>
    <w:tmpl w:val="169CD4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ED44735"/>
    <w:multiLevelType w:val="multilevel"/>
    <w:tmpl w:val="1CBEF3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63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1E300A0"/>
    <w:multiLevelType w:val="multilevel"/>
    <w:tmpl w:val="52CA9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AF4737C"/>
    <w:multiLevelType w:val="multilevel"/>
    <w:tmpl w:val="3FE0C0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B70087A"/>
    <w:multiLevelType w:val="multilevel"/>
    <w:tmpl w:val="E1E468F8"/>
    <w:lvl w:ilvl="0">
      <w:start w:val="1"/>
      <w:numFmt w:val="bullet"/>
      <w:lvlText w:val="□"/>
      <w:lvlJc w:val="left"/>
      <w:pPr>
        <w:ind w:left="108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3F4F2F"/>
    <w:multiLevelType w:val="multilevel"/>
    <w:tmpl w:val="26F85B7E"/>
    <w:lvl w:ilvl="0">
      <w:start w:val="1"/>
      <w:numFmt w:val="bullet"/>
      <w:lvlText w:val="□"/>
      <w:lvlJc w:val="left"/>
      <w:pPr>
        <w:ind w:left="1080" w:hanging="360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2904110"/>
    <w:multiLevelType w:val="multilevel"/>
    <w:tmpl w:val="636EF9F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4257B64"/>
    <w:multiLevelType w:val="multilevel"/>
    <w:tmpl w:val="124658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74326B5C"/>
    <w:multiLevelType w:val="multilevel"/>
    <w:tmpl w:val="D856F8D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7BA5CE3"/>
    <w:multiLevelType w:val="multilevel"/>
    <w:tmpl w:val="9B34AAE4"/>
    <w:lvl w:ilvl="0">
      <w:start w:val="1"/>
      <w:numFmt w:val="bullet"/>
      <w:lvlText w:val="□"/>
      <w:lvlJc w:val="left"/>
      <w:pPr>
        <w:ind w:left="1080" w:hanging="360"/>
      </w:pPr>
      <w:rPr>
        <w:rFonts w:ascii="Calibri" w:eastAsia="Calibri" w:hAnsi="Calibri" w:cs="Calibri"/>
        <w:sz w:val="44"/>
        <w:szCs w:val="4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96A2CA4"/>
    <w:multiLevelType w:val="multilevel"/>
    <w:tmpl w:val="81FC3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9" w15:restartNumberingAfterBreak="0">
    <w:nsid w:val="7BB17665"/>
    <w:multiLevelType w:val="multilevel"/>
    <w:tmpl w:val="9E92E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26065397">
    <w:abstractNumId w:val="4"/>
  </w:num>
  <w:num w:numId="2" w16cid:durableId="1163472328">
    <w:abstractNumId w:val="13"/>
  </w:num>
  <w:num w:numId="3" w16cid:durableId="1236479171">
    <w:abstractNumId w:val="0"/>
  </w:num>
  <w:num w:numId="4" w16cid:durableId="1594362121">
    <w:abstractNumId w:val="27"/>
  </w:num>
  <w:num w:numId="5" w16cid:durableId="1132939681">
    <w:abstractNumId w:val="7"/>
  </w:num>
  <w:num w:numId="6" w16cid:durableId="1172570854">
    <w:abstractNumId w:val="29"/>
  </w:num>
  <w:num w:numId="7" w16cid:durableId="315960749">
    <w:abstractNumId w:val="14"/>
  </w:num>
  <w:num w:numId="8" w16cid:durableId="1738937765">
    <w:abstractNumId w:val="2"/>
  </w:num>
  <w:num w:numId="9" w16cid:durableId="547106759">
    <w:abstractNumId w:val="28"/>
  </w:num>
  <w:num w:numId="10" w16cid:durableId="318388797">
    <w:abstractNumId w:val="18"/>
  </w:num>
  <w:num w:numId="11" w16cid:durableId="2009015063">
    <w:abstractNumId w:val="16"/>
  </w:num>
  <w:num w:numId="12" w16cid:durableId="1534802278">
    <w:abstractNumId w:val="9"/>
  </w:num>
  <w:num w:numId="13" w16cid:durableId="1127165395">
    <w:abstractNumId w:val="19"/>
  </w:num>
  <w:num w:numId="14" w16cid:durableId="655839699">
    <w:abstractNumId w:val="5"/>
  </w:num>
  <w:num w:numId="15" w16cid:durableId="266620116">
    <w:abstractNumId w:val="8"/>
  </w:num>
  <w:num w:numId="16" w16cid:durableId="165444886">
    <w:abstractNumId w:val="3"/>
  </w:num>
  <w:num w:numId="17" w16cid:durableId="544559913">
    <w:abstractNumId w:val="26"/>
  </w:num>
  <w:num w:numId="18" w16cid:durableId="2096390764">
    <w:abstractNumId w:val="25"/>
  </w:num>
  <w:num w:numId="19" w16cid:durableId="1003320570">
    <w:abstractNumId w:val="20"/>
  </w:num>
  <w:num w:numId="20" w16cid:durableId="221603199">
    <w:abstractNumId w:val="12"/>
  </w:num>
  <w:num w:numId="21" w16cid:durableId="1070885699">
    <w:abstractNumId w:val="6"/>
  </w:num>
  <w:num w:numId="22" w16cid:durableId="1988701595">
    <w:abstractNumId w:val="24"/>
  </w:num>
  <w:num w:numId="23" w16cid:durableId="739639883">
    <w:abstractNumId w:val="15"/>
  </w:num>
  <w:num w:numId="24" w16cid:durableId="329715811">
    <w:abstractNumId w:val="22"/>
  </w:num>
  <w:num w:numId="25" w16cid:durableId="539781219">
    <w:abstractNumId w:val="11"/>
  </w:num>
  <w:num w:numId="26" w16cid:durableId="1567107840">
    <w:abstractNumId w:val="23"/>
  </w:num>
  <w:num w:numId="27" w16cid:durableId="384184905">
    <w:abstractNumId w:val="10"/>
  </w:num>
  <w:num w:numId="28" w16cid:durableId="1989244348">
    <w:abstractNumId w:val="21"/>
  </w:num>
  <w:num w:numId="29" w16cid:durableId="189808804">
    <w:abstractNumId w:val="1"/>
  </w:num>
  <w:num w:numId="30" w16cid:durableId="20287529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40"/>
    <w:rsid w:val="00027EDA"/>
    <w:rsid w:val="00085EAC"/>
    <w:rsid w:val="0011492A"/>
    <w:rsid w:val="001F1E40"/>
    <w:rsid w:val="0022381B"/>
    <w:rsid w:val="002610DB"/>
    <w:rsid w:val="00316235"/>
    <w:rsid w:val="00320173"/>
    <w:rsid w:val="00384FC0"/>
    <w:rsid w:val="003942E7"/>
    <w:rsid w:val="00445688"/>
    <w:rsid w:val="00445E7C"/>
    <w:rsid w:val="004C1EC8"/>
    <w:rsid w:val="004D4440"/>
    <w:rsid w:val="0057219C"/>
    <w:rsid w:val="00577D1E"/>
    <w:rsid w:val="00581C8E"/>
    <w:rsid w:val="005B1896"/>
    <w:rsid w:val="005B5E74"/>
    <w:rsid w:val="005E70B5"/>
    <w:rsid w:val="00692F1A"/>
    <w:rsid w:val="00723752"/>
    <w:rsid w:val="00763BAF"/>
    <w:rsid w:val="007A22B5"/>
    <w:rsid w:val="007B4D74"/>
    <w:rsid w:val="00804960"/>
    <w:rsid w:val="008A0ADD"/>
    <w:rsid w:val="008A7CF4"/>
    <w:rsid w:val="008C12F8"/>
    <w:rsid w:val="009368F7"/>
    <w:rsid w:val="009451A7"/>
    <w:rsid w:val="00981FCC"/>
    <w:rsid w:val="00986469"/>
    <w:rsid w:val="009C1AC9"/>
    <w:rsid w:val="009F40E7"/>
    <w:rsid w:val="00A10753"/>
    <w:rsid w:val="00A5586D"/>
    <w:rsid w:val="00AD6F21"/>
    <w:rsid w:val="00B03D06"/>
    <w:rsid w:val="00B57DEB"/>
    <w:rsid w:val="00CD5D77"/>
    <w:rsid w:val="00D929DF"/>
    <w:rsid w:val="00DF70AA"/>
    <w:rsid w:val="00E95619"/>
    <w:rsid w:val="00F56858"/>
    <w:rsid w:val="00F67BDF"/>
    <w:rsid w:val="00F82A83"/>
    <w:rsid w:val="00FA0D08"/>
    <w:rsid w:val="00FA452B"/>
    <w:rsid w:val="00FD02EF"/>
    <w:rsid w:val="00FF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2716"/>
  <w15:docId w15:val="{6457B6D4-04C0-6042-BDB6-EBD3FF138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alatino" w:eastAsia="Palatino" w:hAnsi="Palatino" w:cs="Palatin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color w:val="000000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Time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alloonTextChar">
    <w:name w:val="Balloon Text Char"/>
    <w:rPr>
      <w:rFonts w:ascii="Lucida Grande" w:hAnsi="Lucida Grande" w:cs="Lucida Grande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ditHere">
    <w:name w:val="Edit Here"/>
    <w:basedOn w:val="Normal"/>
    <w:pPr>
      <w:ind w:left="-720" w:right="-1260"/>
    </w:pPr>
    <w:rPr>
      <w:rFonts w:ascii="AGaramond" w:eastAsia="Times" w:hAnsi="AGaramond"/>
      <w:bCs/>
      <w:i/>
      <w:iCs/>
      <w:color w:val="FF0000"/>
    </w:rPr>
  </w:style>
  <w:style w:type="paragraph" w:customStyle="1" w:styleId="Bodaytext4">
    <w:name w:val="Boday text 4"/>
    <w:basedOn w:val="BodyText"/>
    <w:pPr>
      <w:ind w:left="720" w:hanging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  <w:rPr>
      <w:rFonts w:ascii="Times" w:eastAsia="Arial" w:hAnsi="Times"/>
      <w:color w:val="000000"/>
      <w:lang w:eastAsia="ar-SA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paragraph" w:styleId="ListParagraph">
    <w:name w:val="List Paragraph"/>
    <w:basedOn w:val="Normal"/>
    <w:qFormat/>
    <w:pPr>
      <w:ind w:left="720"/>
    </w:pPr>
    <w:rPr>
      <w:rFonts w:ascii="Arial" w:eastAsia="Calibri" w:hAnsi="Arial"/>
      <w:color w:val="auto"/>
      <w:szCs w:val="22"/>
    </w:rPr>
  </w:style>
  <w:style w:type="character" w:styleId="Strong">
    <w:name w:val="Strong"/>
    <w:uiPriority w:val="22"/>
    <w:qFormat/>
    <w:rsid w:val="006E4D03"/>
    <w:rPr>
      <w:b/>
      <w:bCs/>
    </w:rPr>
  </w:style>
  <w:style w:type="paragraph" w:customStyle="1" w:styleId="p1">
    <w:name w:val="p1"/>
    <w:basedOn w:val="Normal"/>
    <w:rsid w:val="0035001D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lang w:eastAsia="en-US"/>
    </w:rPr>
  </w:style>
  <w:style w:type="paragraph" w:styleId="NoSpacing">
    <w:name w:val="No Spacing"/>
    <w:uiPriority w:val="1"/>
    <w:qFormat/>
    <w:rsid w:val="005348ED"/>
    <w:rPr>
      <w:rFonts w:ascii="Cambria" w:eastAsia="Cambria" w:hAnsi="Cambria"/>
      <w:sz w:val="22"/>
      <w:szCs w:val="22"/>
    </w:rPr>
  </w:style>
  <w:style w:type="paragraph" w:customStyle="1" w:styleId="Normal1">
    <w:name w:val="Normal1"/>
    <w:rsid w:val="00B90984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paragraph" w:styleId="NormalWeb">
    <w:name w:val="Normal (Web)"/>
    <w:basedOn w:val="Normal"/>
    <w:uiPriority w:val="99"/>
    <w:unhideWhenUsed/>
    <w:rsid w:val="00BC1D03"/>
    <w:pPr>
      <w:suppressAutoHyphens w:val="0"/>
      <w:spacing w:before="100" w:beforeAutospacing="1" w:after="100" w:afterAutospacing="1"/>
    </w:pPr>
    <w:rPr>
      <w:rFonts w:ascii="Times New Roman" w:hAnsi="Times New Roman"/>
      <w:color w:val="auto"/>
      <w:lang w:eastAsia="en-US"/>
    </w:rPr>
  </w:style>
  <w:style w:type="character" w:customStyle="1" w:styleId="apple-tab-span">
    <w:name w:val="apple-tab-span"/>
    <w:rsid w:val="00097C40"/>
  </w:style>
  <w:style w:type="character" w:styleId="PageNumber">
    <w:name w:val="page number"/>
    <w:rsid w:val="001E246C"/>
  </w:style>
  <w:style w:type="table" w:styleId="TableGrid">
    <w:name w:val="Table Grid"/>
    <w:basedOn w:val="TableNormal"/>
    <w:rsid w:val="0020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092095"/>
    <w:rPr>
      <w:sz w:val="18"/>
      <w:szCs w:val="18"/>
    </w:rPr>
  </w:style>
  <w:style w:type="paragraph" w:styleId="CommentText">
    <w:name w:val="annotation text"/>
    <w:basedOn w:val="Normal"/>
    <w:link w:val="CommentTextChar"/>
    <w:rsid w:val="00092095"/>
  </w:style>
  <w:style w:type="character" w:customStyle="1" w:styleId="CommentTextChar">
    <w:name w:val="Comment Text Char"/>
    <w:link w:val="CommentText"/>
    <w:rsid w:val="00092095"/>
    <w:rPr>
      <w:rFonts w:ascii="Palatino" w:hAnsi="Palatino"/>
      <w:color w:val="000000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0920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092095"/>
    <w:rPr>
      <w:rFonts w:ascii="Palatino" w:hAnsi="Palatino"/>
      <w:b/>
      <w:bCs/>
      <w:color w:val="000000"/>
      <w:sz w:val="24"/>
      <w:szCs w:val="24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jfBsh6KYEGuDycTbroHd2sw6UQ==">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Cady</dc:creator>
  <cp:lastModifiedBy>Doc Ritezel</cp:lastModifiedBy>
  <cp:revision>3</cp:revision>
  <dcterms:created xsi:type="dcterms:W3CDTF">2025-04-16T21:04:00Z</dcterms:created>
  <dcterms:modified xsi:type="dcterms:W3CDTF">2025-04-16T23:43:00Z</dcterms:modified>
</cp:coreProperties>
</file>