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1DBD" w14:textId="4A64715E" w:rsidR="003850CF" w:rsidRDefault="00F52F9F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A5E0F6C" wp14:editId="6227ACC5">
                <wp:simplePos x="0" y="0"/>
                <wp:positionH relativeFrom="column">
                  <wp:posOffset>-244162</wp:posOffset>
                </wp:positionH>
                <wp:positionV relativeFrom="paragraph">
                  <wp:posOffset>369190</wp:posOffset>
                </wp:positionV>
                <wp:extent cx="6127667" cy="6031939"/>
                <wp:effectExtent l="990600" t="1117600" r="1035685" b="111823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667" cy="6031939"/>
                          <a:chOff x="0" y="0"/>
                          <a:chExt cx="6127667" cy="6031939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280035" y="1067447"/>
                            <a:ext cx="5365115" cy="444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25433A" w14:textId="77777777" w:rsidR="00164213" w:rsidRPr="00164213" w:rsidRDefault="00164213" w:rsidP="00164213">
                              <w:pPr>
                                <w:jc w:val="center"/>
                                <w:rPr>
                                  <w:noProof/>
                                  <w:color w:val="4472C4" w:themeColor="accent1"/>
                                  <w:sz w:val="72"/>
                                  <w:szCs w:val="7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64213">
                                <w:rPr>
                                  <w:color w:val="4472C4" w:themeColor="accent1"/>
                                  <w:sz w:val="72"/>
                                  <w:szCs w:val="7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5690F4A4" wp14:editId="120618FD">
                                    <wp:extent cx="5182672" cy="4351338"/>
                                    <wp:effectExtent l="0" t="0" r="0" b="5080"/>
                                    <wp:docPr id="3" name="Picture 2">
                                      <a:extLst xmlns:a="http://schemas.openxmlformats.org/drawingml/2006/main">
                                        <a:ext uri="{FF2B5EF4-FFF2-40B4-BE49-F238E27FC236}">
                                          <a16:creationId xmlns:a16="http://schemas.microsoft.com/office/drawing/2014/main" id="{69CAB731-3D28-F79E-0EBA-34F52E4882B1}"/>
                                        </a:ext>
                                      </a:extLst>
                                    </wp:docPr>
                                    <wp:cNvGraphicFramePr>
                                      <a:graphicFrameLocks xmlns:a="http://schemas.openxmlformats.org/drawingml/2006/main" noGrp="1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26" name="Picture 2">
                                              <a:extLst>
                                                <a:ext uri="{FF2B5EF4-FFF2-40B4-BE49-F238E27FC236}">
                                                  <a16:creationId xmlns:a16="http://schemas.microsoft.com/office/drawing/2014/main" id="{69CAB731-3D28-F79E-0EBA-34F52E4882B1}"/>
                                                </a:ext>
                                              </a:extLst>
                                            </pic:cNvPr>
                                            <pic:cNvPicPr>
                                              <a:picLocks noGrp="1"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182672" cy="4351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 rot="1955905">
                            <a:off x="0" y="0"/>
                            <a:ext cx="6127667" cy="6031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F05CF4" w14:textId="77777777" w:rsidR="00DA6B76" w:rsidRDefault="002C7DAF" w:rsidP="00DA6B76">
                              <w:pPr>
                                <w:jc w:val="center"/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Fall</w:t>
                              </w:r>
                              <w:r w:rsidR="00DA6B76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2022 </w:t>
                              </w:r>
                              <w:proofErr w:type="spellStart"/>
                              <w:r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Openscapes</w:t>
                              </w:r>
                              <w:proofErr w:type="spellEnd"/>
                              <w:r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Cohorts     </w:t>
                              </w:r>
                              <w:r w:rsidR="00164213" w:rsidRPr="00A750B3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AFSC   </w:t>
                              </w:r>
                              <w:r w:rsidR="000E4B69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164213" w:rsidRPr="00A750B3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NWFSC </w:t>
                              </w:r>
                              <w:r w:rsidR="000E4B69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164213" w:rsidRPr="00A750B3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PIFSC   </w:t>
                              </w:r>
                              <w:r w:rsidR="000E4B69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</w:t>
                              </w:r>
                              <w:r w:rsidR="00164213" w:rsidRPr="00A750B3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SEFSC   </w:t>
                              </w:r>
                              <w:r w:rsidR="000E4B69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 </w:t>
                              </w:r>
                              <w:r w:rsidR="00164213" w:rsidRPr="00A750B3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SERO </w:t>
                              </w:r>
                              <w:r w:rsidR="000E4B69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</w:t>
                              </w:r>
                              <w:r w:rsidR="00164213" w:rsidRPr="00A750B3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SWFSC   </w:t>
                              </w:r>
                              <w:r w:rsidR="000E4B69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164213" w:rsidRPr="00A750B3"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WRCO</w:t>
                              </w:r>
                            </w:p>
                            <w:p w14:paraId="2C1BC63B" w14:textId="505D4A18" w:rsidR="00DA6B76" w:rsidRPr="00A750B3" w:rsidRDefault="00DA6B76" w:rsidP="00DA6B76">
                              <w:pPr>
                                <w:jc w:val="center"/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5B9BD5" w:themeColor="accent5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Circle">
                            <a:avLst>
                              <a:gd name="adj" fmla="val 10864739"/>
                            </a:avLst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5E0F6C" id="Group 8" o:spid="_x0000_s1026" style="position:absolute;margin-left:-19.25pt;margin-top:29.05pt;width:482.5pt;height:474.95pt;z-index:251662336" coordsize="61276,603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left:2800;top:10674;width:53651;height:4447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" filled="f" stroked="f">
                  <v:fill o:detectmouseclick="t"/>
                  <v:textbox style="mso-fit-shape-to-text:t">
                    <w:txbxContent>
                      <w:p w14:paraId="5E25433A" w14:textId="77777777" w:rsidR="00164213" w:rsidRPr="00164213" w:rsidRDefault="00164213" w:rsidP="00164213">
                        <w:pPr>
                          <w:jc w:val="center"/>
                          <w:rPr>
                            <w:noProof/>
                            <w:color w:val="4472C4" w:themeColor="accent1"/>
                            <w:sz w:val="72"/>
                            <w:szCs w:val="7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64213">
                          <w:rPr>
                            <w:color w:val="4472C4" w:themeColor="accent1"/>
                            <w:sz w:val="72"/>
                            <w:szCs w:val="7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5690F4A4" wp14:editId="120618FD">
                              <wp:extent cx="5182672" cy="4351338"/>
                              <wp:effectExtent l="0" t="0" r="0" b="5080"/>
                              <wp:docPr id="3" name="Picture 2">
                                <a:extLst xmlns:a="http://schemas.openxmlformats.org/drawingml/2006/main">
                                  <a:ext uri="{FF2B5EF4-FFF2-40B4-BE49-F238E27FC236}">
                                    <a16:creationId xmlns:a16="http://schemas.microsoft.com/office/drawing/2014/main" id="{69CAB731-3D28-F79E-0EBA-34F52E4882B1}"/>
                                  </a:ext>
                                </a:extLst>
                              </wp:docPr>
                              <wp:cNvGraphicFramePr>
                                <a:graphicFrameLocks xmlns:a="http://schemas.openxmlformats.org/drawingml/2006/main" noGrp="1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6" name="Picture 2">
                                        <a:extLst>
                                          <a:ext uri="{FF2B5EF4-FFF2-40B4-BE49-F238E27FC236}">
                                            <a16:creationId xmlns:a16="http://schemas.microsoft.com/office/drawing/2014/main" id="{69CAB731-3D28-F79E-0EBA-34F52E4882B1}"/>
                                          </a:ext>
                                        </a:extLst>
                                      </pic:cNvPr>
                                      <pic:cNvPicPr>
                                        <a:picLocks noGrp="1" noChangeAspect="1" noChangeArrowheads="1"/>
                                      </pic:cNvPicPr>
                                    </pic:nvPicPr>
                                    <pic:blipFill>
                                      <a:blip r:embed="rId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182672" cy="435133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" o:spid="_x0000_s1028" type="#_x0000_t202" style="position:absolute;width:61276;height:60319;rotation:2136370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" filled="f" stroked="f">
                  <v:fill o:detectmouseclick="t"/>
                  <v:textbox>
                    <w:txbxContent>
                      <w:p w14:paraId="25F05CF4" w14:textId="77777777" w:rsidR="00DA6B76" w:rsidRDefault="002C7DAF" w:rsidP="00DA6B76">
                        <w:pPr>
                          <w:jc w:val="center"/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Fall</w:t>
                        </w:r>
                        <w:r w:rsidR="00DA6B76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2022 </w:t>
                        </w:r>
                        <w:proofErr w:type="spellStart"/>
                        <w:r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Openscapes</w:t>
                        </w:r>
                        <w:proofErr w:type="spellEnd"/>
                        <w:r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Cohorts     </w:t>
                        </w:r>
                        <w:r w:rsidR="00164213" w:rsidRPr="00A750B3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AFSC   </w:t>
                        </w:r>
                        <w:r w:rsidR="000E4B69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164213" w:rsidRPr="00A750B3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 NWFSC </w:t>
                        </w:r>
                        <w:r w:rsidR="000E4B69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164213" w:rsidRPr="00A750B3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 PIFSC   </w:t>
                        </w:r>
                        <w:r w:rsidR="000E4B69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 </w:t>
                        </w:r>
                        <w:r w:rsidR="00164213" w:rsidRPr="00A750B3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SEFSC   </w:t>
                        </w:r>
                        <w:r w:rsidR="000E4B69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  </w:t>
                        </w:r>
                        <w:r w:rsidR="00164213" w:rsidRPr="00A750B3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SERO </w:t>
                        </w:r>
                        <w:r w:rsidR="000E4B69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 </w:t>
                        </w:r>
                        <w:r w:rsidR="00164213" w:rsidRPr="00A750B3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 SWFSC   </w:t>
                        </w:r>
                        <w:r w:rsidR="000E4B69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164213" w:rsidRPr="00A750B3"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 WRCO</w:t>
                        </w:r>
                      </w:p>
                      <w:p w14:paraId="2C1BC63B" w14:textId="505D4A18" w:rsidR="00DA6B76" w:rsidRPr="00A750B3" w:rsidRDefault="00DA6B76" w:rsidP="00DA6B76">
                        <w:pPr>
                          <w:jc w:val="center"/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5B9BD5" w:themeColor="accent5"/>
                            <w:sz w:val="96"/>
                            <w:szCs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 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385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B3A"/>
    <w:rsid w:val="000E4B69"/>
    <w:rsid w:val="00164213"/>
    <w:rsid w:val="002C7DAF"/>
    <w:rsid w:val="003E2714"/>
    <w:rsid w:val="004C6FE1"/>
    <w:rsid w:val="007F31C2"/>
    <w:rsid w:val="00945B3A"/>
    <w:rsid w:val="00971201"/>
    <w:rsid w:val="00A750B3"/>
    <w:rsid w:val="00C779AC"/>
    <w:rsid w:val="00DA6B76"/>
    <w:rsid w:val="00F52F9F"/>
    <w:rsid w:val="00FD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2AD1"/>
  <w15:chartTrackingRefBased/>
  <w15:docId w15:val="{002F7FC3-3A8D-9C43-AC78-6E67AD7D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Holmes</dc:creator>
  <cp:keywords/>
  <dc:description/>
  <cp:lastModifiedBy>Eli Holmes</cp:lastModifiedBy>
  <cp:revision>1</cp:revision>
  <dcterms:created xsi:type="dcterms:W3CDTF">2022-07-20T20:13:00Z</dcterms:created>
  <dcterms:modified xsi:type="dcterms:W3CDTF">2022-07-20T22:40:00Z</dcterms:modified>
</cp:coreProperties>
</file>