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57" w:rsidRDefault="00F22C54">
      <w:r>
        <w:t>Test test</w:t>
      </w:r>
      <w:bookmarkStart w:id="0" w:name="_GoBack"/>
      <w:bookmarkEnd w:id="0"/>
    </w:p>
    <w:sectPr w:rsidR="00857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54"/>
    <w:rsid w:val="0004032B"/>
    <w:rsid w:val="001E03A8"/>
    <w:rsid w:val="00236B4C"/>
    <w:rsid w:val="00275B21"/>
    <w:rsid w:val="002D60E6"/>
    <w:rsid w:val="00300BCA"/>
    <w:rsid w:val="004F452D"/>
    <w:rsid w:val="0054295A"/>
    <w:rsid w:val="005A52B8"/>
    <w:rsid w:val="006072D6"/>
    <w:rsid w:val="00617297"/>
    <w:rsid w:val="006D7EE5"/>
    <w:rsid w:val="0072690D"/>
    <w:rsid w:val="007E6A33"/>
    <w:rsid w:val="00857A57"/>
    <w:rsid w:val="00A737FB"/>
    <w:rsid w:val="00AE3CB9"/>
    <w:rsid w:val="00B355EB"/>
    <w:rsid w:val="00B74506"/>
    <w:rsid w:val="00B83F82"/>
    <w:rsid w:val="00C57F86"/>
    <w:rsid w:val="00C62E20"/>
    <w:rsid w:val="00E06759"/>
    <w:rsid w:val="00E40AEA"/>
    <w:rsid w:val="00F22C54"/>
    <w:rsid w:val="00F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87EAA-12B7-4268-A1EE-8CEB20B8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Hewlett-Packard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Hasaia</dc:creator>
  <cp:keywords/>
  <dc:description/>
  <cp:lastModifiedBy>Hasaia</cp:lastModifiedBy>
  <cp:revision>1</cp:revision>
  <dcterms:created xsi:type="dcterms:W3CDTF">2014-12-19T20:24:00Z</dcterms:created>
  <dcterms:modified xsi:type="dcterms:W3CDTF">2014-12-19T20:24:00Z</dcterms:modified>
</cp:coreProperties>
</file>