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95B19" w14:textId="2DC846B7" w:rsidR="001F2F00" w:rsidRPr="001F2F00" w:rsidRDefault="00B43FDB" w:rsidP="00A23596">
      <w:pPr>
        <w:rPr>
          <w:b/>
          <w:sz w:val="28"/>
          <w:szCs w:val="28"/>
        </w:rPr>
      </w:pPr>
      <w:r w:rsidRPr="00B43FDB">
        <w:rPr>
          <w:noProof/>
        </w:rPr>
        <w:drawing>
          <wp:anchor distT="0" distB="0" distL="114300" distR="114300" simplePos="0" relativeHeight="251658240" behindDoc="0" locked="0" layoutInCell="1" allowOverlap="1" wp14:anchorId="5DBF9F9A" wp14:editId="5DDFA1A1">
            <wp:simplePos x="0" y="0"/>
            <wp:positionH relativeFrom="column">
              <wp:posOffset>4396843</wp:posOffset>
            </wp:positionH>
            <wp:positionV relativeFrom="paragraph">
              <wp:posOffset>549</wp:posOffset>
            </wp:positionV>
            <wp:extent cx="1452245" cy="2567940"/>
            <wp:effectExtent l="0" t="0" r="0" b="0"/>
            <wp:wrapTight wrapText="bothSides">
              <wp:wrapPolygon edited="0">
                <wp:start x="10200" y="0"/>
                <wp:lineTo x="10200" y="6837"/>
                <wp:lineTo x="1511" y="7905"/>
                <wp:lineTo x="0" y="8332"/>
                <wp:lineTo x="0" y="18160"/>
                <wp:lineTo x="7178" y="20510"/>
                <wp:lineTo x="8311" y="21365"/>
                <wp:lineTo x="10956" y="21365"/>
                <wp:lineTo x="11711" y="20510"/>
                <wp:lineTo x="13978" y="20510"/>
                <wp:lineTo x="20023" y="17947"/>
                <wp:lineTo x="19645" y="17092"/>
                <wp:lineTo x="21156" y="3418"/>
                <wp:lineTo x="21156" y="0"/>
                <wp:lineTo x="1020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F00" w:rsidRPr="001F2F00">
        <w:rPr>
          <w:b/>
          <w:sz w:val="28"/>
          <w:szCs w:val="28"/>
        </w:rPr>
        <w:t>Overview</w:t>
      </w:r>
    </w:p>
    <w:p w14:paraId="5F88C238" w14:textId="72331C0E" w:rsidR="001F2F00" w:rsidRDefault="001F2F00" w:rsidP="00A23596"/>
    <w:p w14:paraId="16545175" w14:textId="01EE413B" w:rsidR="002D74B0" w:rsidRDefault="001F2F00" w:rsidP="00A23596">
      <w:r>
        <w:t xml:space="preserve">The main design objective of </w:t>
      </w:r>
      <w:proofErr w:type="spellStart"/>
      <w:r>
        <w:t>C</w:t>
      </w:r>
      <w:r w:rsidR="002D74B0">
        <w:t>hairbot</w:t>
      </w:r>
      <w:proofErr w:type="spellEnd"/>
      <w:r w:rsidR="002D74B0">
        <w:t xml:space="preserve"> was to have an easily </w:t>
      </w:r>
      <w:proofErr w:type="spellStart"/>
      <w:r w:rsidR="002D74B0">
        <w:t>manufacturable</w:t>
      </w:r>
      <w:proofErr w:type="spellEnd"/>
      <w:r w:rsidR="002D74B0">
        <w:t xml:space="preserve"> and replicable system by repurposing over-the-counter goods. For our drive system, we used a Neato; for the chair, we used Ikea’s Stefan chair. </w:t>
      </w:r>
      <w:r>
        <w:t>We will be using a Raspberry P</w:t>
      </w:r>
      <w:r w:rsidR="00B24661">
        <w:t xml:space="preserve">i to interface with the Neato and send commands from a </w:t>
      </w:r>
      <w:r>
        <w:t xml:space="preserve">Linux system (computer or Pi) reading inputs from a </w:t>
      </w:r>
      <w:proofErr w:type="spellStart"/>
      <w:r w:rsidR="00B24661">
        <w:t>Playstation</w:t>
      </w:r>
      <w:proofErr w:type="spellEnd"/>
      <w:r w:rsidR="00B24661">
        <w:t xml:space="preserve"> 3 controller. Software is available on </w:t>
      </w:r>
      <w:proofErr w:type="spellStart"/>
      <w:r w:rsidR="00B24661">
        <w:t>github</w:t>
      </w:r>
      <w:proofErr w:type="spellEnd"/>
      <w:r w:rsidR="00B24661">
        <w:t xml:space="preserve">. </w:t>
      </w:r>
      <w:r w:rsidR="002D74B0">
        <w:t>To assemble the chair, you will need access to a laser-cutter and drill press.</w:t>
      </w:r>
    </w:p>
    <w:p w14:paraId="3BC5BABD" w14:textId="1B60B4F4" w:rsidR="002D74B0" w:rsidRDefault="002D74B0" w:rsidP="00A23596"/>
    <w:p w14:paraId="36838221" w14:textId="77777777" w:rsidR="00B43FDB" w:rsidRDefault="00B43FDB" w:rsidP="00A23596">
      <w:pPr>
        <w:rPr>
          <w:b/>
          <w:sz w:val="28"/>
          <w:szCs w:val="28"/>
        </w:rPr>
      </w:pPr>
    </w:p>
    <w:p w14:paraId="36D93CE8" w14:textId="77777777" w:rsidR="00B43FDB" w:rsidRDefault="00B43FDB" w:rsidP="00A23596">
      <w:pPr>
        <w:rPr>
          <w:b/>
          <w:sz w:val="28"/>
          <w:szCs w:val="28"/>
        </w:rPr>
      </w:pPr>
    </w:p>
    <w:p w14:paraId="2B99B835" w14:textId="77777777" w:rsidR="002D74B0" w:rsidRPr="001F2F00" w:rsidRDefault="002D74B0" w:rsidP="00A23596">
      <w:pPr>
        <w:rPr>
          <w:b/>
          <w:sz w:val="28"/>
          <w:szCs w:val="28"/>
        </w:rPr>
      </w:pPr>
      <w:r w:rsidRPr="001F2F00">
        <w:rPr>
          <w:b/>
          <w:sz w:val="28"/>
          <w:szCs w:val="28"/>
        </w:rPr>
        <w:t>Required Materials</w:t>
      </w:r>
    </w:p>
    <w:p w14:paraId="44C94E3F" w14:textId="77777777" w:rsidR="00B24661" w:rsidRDefault="00B24661" w:rsidP="00A23596"/>
    <w:p w14:paraId="433C9109" w14:textId="7A7A6D71" w:rsidR="002D74B0" w:rsidRDefault="00B24661" w:rsidP="00A23596">
      <w:pPr>
        <w:rPr>
          <w:b/>
        </w:rPr>
      </w:pPr>
      <w:r w:rsidRPr="001F2F00">
        <w:rPr>
          <w:b/>
        </w:rPr>
        <w:t>Mechanical Needs</w:t>
      </w:r>
    </w:p>
    <w:p w14:paraId="742EDA61" w14:textId="77777777" w:rsidR="001F2F00" w:rsidRPr="001F2F00" w:rsidRDefault="001F2F00" w:rsidP="00A23596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74B0" w14:paraId="77B7AA33" w14:textId="77777777" w:rsidTr="002D74B0">
        <w:tc>
          <w:tcPr>
            <w:tcW w:w="4675" w:type="dxa"/>
          </w:tcPr>
          <w:p w14:paraId="0594E090" w14:textId="77777777" w:rsidR="002D74B0" w:rsidRDefault="002D74B0" w:rsidP="00A23596">
            <w:r>
              <w:t>Neato</w:t>
            </w:r>
          </w:p>
        </w:tc>
        <w:tc>
          <w:tcPr>
            <w:tcW w:w="4675" w:type="dxa"/>
          </w:tcPr>
          <w:p w14:paraId="3B77A312" w14:textId="77777777" w:rsidR="002D74B0" w:rsidRDefault="002D74B0" w:rsidP="00A23596">
            <w:r>
              <w:t>1</w:t>
            </w:r>
          </w:p>
        </w:tc>
      </w:tr>
      <w:tr w:rsidR="002D74B0" w14:paraId="7E37501A" w14:textId="77777777" w:rsidTr="002D74B0">
        <w:tc>
          <w:tcPr>
            <w:tcW w:w="4675" w:type="dxa"/>
          </w:tcPr>
          <w:p w14:paraId="5C095D5D" w14:textId="77777777" w:rsidR="002D74B0" w:rsidRDefault="002D74B0" w:rsidP="00A23596">
            <w:r>
              <w:t>Ikea Stefan chair</w:t>
            </w:r>
          </w:p>
        </w:tc>
        <w:tc>
          <w:tcPr>
            <w:tcW w:w="4675" w:type="dxa"/>
          </w:tcPr>
          <w:p w14:paraId="6E4F95EB" w14:textId="77777777" w:rsidR="002D74B0" w:rsidRDefault="002D74B0" w:rsidP="00A23596">
            <w:r>
              <w:t>1</w:t>
            </w:r>
          </w:p>
        </w:tc>
      </w:tr>
      <w:tr w:rsidR="002D74B0" w14:paraId="577E1B36" w14:textId="77777777" w:rsidTr="002D74B0">
        <w:tc>
          <w:tcPr>
            <w:tcW w:w="4675" w:type="dxa"/>
          </w:tcPr>
          <w:p w14:paraId="2B08FFD7" w14:textId="77777777" w:rsidR="002D74B0" w:rsidRDefault="00441F6B" w:rsidP="00441F6B">
            <w:r>
              <w:t>Threaded Inserts (</w:t>
            </w:r>
            <w:r w:rsidRPr="00441F6B">
              <w:t>5/16"-18</w:t>
            </w:r>
            <w:r>
              <w:t xml:space="preserve"> x</w:t>
            </w:r>
            <w:r w:rsidRPr="00441F6B">
              <w:t xml:space="preserve"> 0.954"</w:t>
            </w:r>
            <w:r>
              <w:t>)</w:t>
            </w:r>
          </w:p>
        </w:tc>
        <w:tc>
          <w:tcPr>
            <w:tcW w:w="4675" w:type="dxa"/>
          </w:tcPr>
          <w:p w14:paraId="134BA177" w14:textId="77777777" w:rsidR="002D74B0" w:rsidRDefault="00441F6B" w:rsidP="00A23596">
            <w:r>
              <w:t>4</w:t>
            </w:r>
          </w:p>
        </w:tc>
      </w:tr>
      <w:tr w:rsidR="002D74B0" w14:paraId="62D5AA54" w14:textId="77777777" w:rsidTr="002D74B0">
        <w:tc>
          <w:tcPr>
            <w:tcW w:w="4675" w:type="dxa"/>
          </w:tcPr>
          <w:p w14:paraId="1BE6BD50" w14:textId="77777777" w:rsidR="002D74B0" w:rsidRDefault="00441F6B" w:rsidP="00A23596">
            <w:r>
              <w:t>Casters</w:t>
            </w:r>
          </w:p>
        </w:tc>
        <w:tc>
          <w:tcPr>
            <w:tcW w:w="4675" w:type="dxa"/>
          </w:tcPr>
          <w:p w14:paraId="7DF95F9B" w14:textId="77777777" w:rsidR="002D74B0" w:rsidRDefault="00441F6B" w:rsidP="00A23596">
            <w:r>
              <w:t>4</w:t>
            </w:r>
          </w:p>
        </w:tc>
      </w:tr>
      <w:tr w:rsidR="00441F6B" w14:paraId="39577D24" w14:textId="77777777" w:rsidTr="002D74B0">
        <w:tc>
          <w:tcPr>
            <w:tcW w:w="4675" w:type="dxa"/>
          </w:tcPr>
          <w:p w14:paraId="39F43D72" w14:textId="77777777" w:rsidR="00441F6B" w:rsidRDefault="00441F6B" w:rsidP="00115A89">
            <w:r>
              <w:t>Threaded rods (</w:t>
            </w:r>
            <w:r w:rsidRPr="00441F6B">
              <w:t>1/4"-20</w:t>
            </w:r>
            <w:r>
              <w:t xml:space="preserve"> x 5”)</w:t>
            </w:r>
          </w:p>
        </w:tc>
        <w:tc>
          <w:tcPr>
            <w:tcW w:w="4675" w:type="dxa"/>
          </w:tcPr>
          <w:p w14:paraId="69E60B97" w14:textId="77777777" w:rsidR="00441F6B" w:rsidRDefault="00441F6B" w:rsidP="00115A89">
            <w:r>
              <w:t>4</w:t>
            </w:r>
          </w:p>
        </w:tc>
      </w:tr>
      <w:tr w:rsidR="00441F6B" w14:paraId="0962157C" w14:textId="77777777" w:rsidTr="002D74B0">
        <w:tc>
          <w:tcPr>
            <w:tcW w:w="4675" w:type="dxa"/>
          </w:tcPr>
          <w:p w14:paraId="6C68AD62" w14:textId="77777777" w:rsidR="00441F6B" w:rsidRDefault="00441F6B" w:rsidP="00115A89">
            <w:r>
              <w:t>Washers (1/4”)</w:t>
            </w:r>
          </w:p>
        </w:tc>
        <w:tc>
          <w:tcPr>
            <w:tcW w:w="4675" w:type="dxa"/>
          </w:tcPr>
          <w:p w14:paraId="06D08A9B" w14:textId="2086076F" w:rsidR="00441F6B" w:rsidRDefault="001F2F00" w:rsidP="00115A89">
            <w:r>
              <w:t>14</w:t>
            </w:r>
          </w:p>
        </w:tc>
      </w:tr>
      <w:tr w:rsidR="00441F6B" w14:paraId="0ABF61F1" w14:textId="77777777" w:rsidTr="002D74B0">
        <w:tc>
          <w:tcPr>
            <w:tcW w:w="4675" w:type="dxa"/>
          </w:tcPr>
          <w:p w14:paraId="12DED9DE" w14:textId="77777777" w:rsidR="00441F6B" w:rsidRDefault="00441F6B" w:rsidP="00115A89">
            <w:r>
              <w:t>Screws (</w:t>
            </w:r>
            <w:r w:rsidRPr="00441F6B">
              <w:t>1/4"-20</w:t>
            </w:r>
            <w:r>
              <w:t xml:space="preserve"> x 2.5”)</w:t>
            </w:r>
          </w:p>
        </w:tc>
        <w:tc>
          <w:tcPr>
            <w:tcW w:w="4675" w:type="dxa"/>
          </w:tcPr>
          <w:p w14:paraId="0A58C662" w14:textId="740F70D1" w:rsidR="00441F6B" w:rsidRDefault="001F2F00" w:rsidP="00115A89">
            <w:r>
              <w:t>16</w:t>
            </w:r>
          </w:p>
        </w:tc>
      </w:tr>
      <w:tr w:rsidR="00441F6B" w14:paraId="2CCFEEC4" w14:textId="77777777" w:rsidTr="002D74B0">
        <w:tc>
          <w:tcPr>
            <w:tcW w:w="4675" w:type="dxa"/>
          </w:tcPr>
          <w:p w14:paraId="6B1D00D6" w14:textId="77777777" w:rsidR="00441F6B" w:rsidRDefault="00441F6B" w:rsidP="00115A89">
            <w:r>
              <w:t>Nuts (1/4”-20)</w:t>
            </w:r>
          </w:p>
        </w:tc>
        <w:tc>
          <w:tcPr>
            <w:tcW w:w="4675" w:type="dxa"/>
          </w:tcPr>
          <w:p w14:paraId="52B60AFA" w14:textId="77777777" w:rsidR="00441F6B" w:rsidRDefault="00441F6B" w:rsidP="00115A89">
            <w:r>
              <w:t>8</w:t>
            </w:r>
          </w:p>
        </w:tc>
      </w:tr>
    </w:tbl>
    <w:p w14:paraId="400795CB" w14:textId="77777777" w:rsidR="002D74B0" w:rsidRDefault="002D74B0" w:rsidP="002D74B0"/>
    <w:p w14:paraId="45C594C4" w14:textId="50F85864" w:rsidR="00B24661" w:rsidRDefault="00B24661" w:rsidP="002D74B0">
      <w:pPr>
        <w:rPr>
          <w:b/>
        </w:rPr>
      </w:pPr>
      <w:r w:rsidRPr="001F2F00">
        <w:rPr>
          <w:b/>
        </w:rPr>
        <w:t>Electrical Needs</w:t>
      </w:r>
    </w:p>
    <w:p w14:paraId="53B8D0CB" w14:textId="77777777" w:rsidR="001F2F00" w:rsidRPr="001F2F00" w:rsidRDefault="001F2F00" w:rsidP="002D74B0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24661" w14:paraId="2115D33D" w14:textId="77777777" w:rsidTr="00B24661">
        <w:tc>
          <w:tcPr>
            <w:tcW w:w="4675" w:type="dxa"/>
          </w:tcPr>
          <w:p w14:paraId="328E8F76" w14:textId="1101BCAE" w:rsidR="00B24661" w:rsidRDefault="00B24661" w:rsidP="002D74B0">
            <w:r>
              <w:t>Raspberry Pi</w:t>
            </w:r>
          </w:p>
        </w:tc>
        <w:tc>
          <w:tcPr>
            <w:tcW w:w="4675" w:type="dxa"/>
          </w:tcPr>
          <w:p w14:paraId="2222835A" w14:textId="01EAD08C" w:rsidR="00B24661" w:rsidRDefault="00B24661" w:rsidP="002D74B0">
            <w:r>
              <w:t>2</w:t>
            </w:r>
            <w:r w:rsidR="001F2F00">
              <w:t xml:space="preserve"> (or 1 + a </w:t>
            </w:r>
            <w:proofErr w:type="spellStart"/>
            <w:r w:rsidR="001F2F00">
              <w:t>linux</w:t>
            </w:r>
            <w:proofErr w:type="spellEnd"/>
            <w:r w:rsidR="001F2F00">
              <w:t xml:space="preserve"> computer)</w:t>
            </w:r>
          </w:p>
        </w:tc>
      </w:tr>
      <w:tr w:rsidR="00B24661" w14:paraId="74E6904A" w14:textId="77777777" w:rsidTr="00B24661">
        <w:tc>
          <w:tcPr>
            <w:tcW w:w="4675" w:type="dxa"/>
          </w:tcPr>
          <w:p w14:paraId="0D224DB4" w14:textId="4C3A5B3F" w:rsidR="00B24661" w:rsidRDefault="00B24661" w:rsidP="002D74B0">
            <w:proofErr w:type="spellStart"/>
            <w:r>
              <w:t>Dualshock</w:t>
            </w:r>
            <w:proofErr w:type="spellEnd"/>
            <w:r>
              <w:t xml:space="preserve"> 3 Controller</w:t>
            </w:r>
          </w:p>
        </w:tc>
        <w:tc>
          <w:tcPr>
            <w:tcW w:w="4675" w:type="dxa"/>
          </w:tcPr>
          <w:p w14:paraId="780BB9DF" w14:textId="75CB5D2B" w:rsidR="00B24661" w:rsidRDefault="00B24661" w:rsidP="002D74B0">
            <w:r>
              <w:t>1</w:t>
            </w:r>
          </w:p>
        </w:tc>
      </w:tr>
    </w:tbl>
    <w:p w14:paraId="47E901D6" w14:textId="77777777" w:rsidR="00B24661" w:rsidRDefault="00B24661" w:rsidP="002D74B0"/>
    <w:p w14:paraId="6263D283" w14:textId="7A2F4158" w:rsidR="00B24661" w:rsidRPr="001F2F00" w:rsidRDefault="00B24661" w:rsidP="002D74B0">
      <w:pPr>
        <w:rPr>
          <w:b/>
        </w:rPr>
      </w:pPr>
      <w:r w:rsidRPr="001F2F00">
        <w:rPr>
          <w:b/>
        </w:rPr>
        <w:t>Software</w:t>
      </w:r>
      <w:r w:rsidR="001F2F00" w:rsidRPr="001F2F00">
        <w:rPr>
          <w:b/>
        </w:rPr>
        <w:t xml:space="preserve"> Needs</w:t>
      </w:r>
    </w:p>
    <w:p w14:paraId="25FE78A4" w14:textId="77777777" w:rsidR="00C92125" w:rsidRDefault="00C92125" w:rsidP="002D74B0"/>
    <w:p w14:paraId="32E335B9" w14:textId="6B148F25" w:rsidR="001F2F00" w:rsidRDefault="001F2F00" w:rsidP="002D74B0">
      <w:r>
        <w:t>For the Raspberry Pi interfacing with the Neato</w:t>
      </w:r>
    </w:p>
    <w:p w14:paraId="4543B58F" w14:textId="5FF2BC41" w:rsidR="00B24661" w:rsidRDefault="001F2F00" w:rsidP="001F2F00">
      <w:pPr>
        <w:ind w:firstLine="720"/>
      </w:pPr>
      <w:r w:rsidRPr="001F2F00">
        <w:t>https://github.com/CDR-IxD/node-neato</w:t>
      </w:r>
    </w:p>
    <w:p w14:paraId="7E2CF49B" w14:textId="77777777" w:rsidR="001F2F00" w:rsidRDefault="001F2F00" w:rsidP="002D74B0"/>
    <w:p w14:paraId="3CD8B9E2" w14:textId="7580E9E7" w:rsidR="001F2F00" w:rsidRDefault="001F2F00" w:rsidP="002D74B0">
      <w:r>
        <w:t xml:space="preserve">For the Raspberry Pi interfacing with the </w:t>
      </w:r>
      <w:proofErr w:type="spellStart"/>
      <w:r>
        <w:t>Playstation</w:t>
      </w:r>
      <w:proofErr w:type="spellEnd"/>
      <w:r>
        <w:t xml:space="preserve"> 3 controller</w:t>
      </w:r>
    </w:p>
    <w:p w14:paraId="78D8C88A" w14:textId="0547E9DB" w:rsidR="001F2F00" w:rsidRDefault="001F2F00" w:rsidP="001F2F00">
      <w:pPr>
        <w:ind w:firstLine="720"/>
      </w:pPr>
      <w:r w:rsidRPr="001F2F00">
        <w:t>https://github.com/CDR-IxD/node-neato-ps3controller</w:t>
      </w:r>
    </w:p>
    <w:p w14:paraId="582958E2" w14:textId="447CA4E3" w:rsidR="001F2F00" w:rsidRDefault="001F2F00">
      <w:r>
        <w:br w:type="page"/>
      </w:r>
    </w:p>
    <w:p w14:paraId="7E0A563F" w14:textId="77777777" w:rsidR="002D74B0" w:rsidRPr="001F2F00" w:rsidRDefault="002D74B0" w:rsidP="002D74B0">
      <w:pPr>
        <w:rPr>
          <w:b/>
          <w:sz w:val="28"/>
          <w:szCs w:val="28"/>
        </w:rPr>
      </w:pPr>
      <w:r w:rsidRPr="001F2F00">
        <w:rPr>
          <w:b/>
          <w:sz w:val="28"/>
          <w:szCs w:val="28"/>
        </w:rPr>
        <w:lastRenderedPageBreak/>
        <w:t>Assembly Directions</w:t>
      </w:r>
    </w:p>
    <w:p w14:paraId="6D9BB65B" w14:textId="77777777" w:rsidR="002D74B0" w:rsidRDefault="002D74B0" w:rsidP="002D74B0"/>
    <w:p w14:paraId="09AFAA7D" w14:textId="77777777" w:rsidR="00A23596" w:rsidRDefault="00A23596" w:rsidP="00A23596">
      <w:pPr>
        <w:pStyle w:val="ListParagraph"/>
        <w:numPr>
          <w:ilvl w:val="0"/>
          <w:numId w:val="1"/>
        </w:numPr>
      </w:pPr>
      <w:r>
        <w:t>D</w:t>
      </w:r>
      <w:r w:rsidR="00C25DF8">
        <w:t>isassemble the Neato</w:t>
      </w:r>
    </w:p>
    <w:p w14:paraId="332C2067" w14:textId="77777777" w:rsidR="002D74B0" w:rsidRDefault="00441F6B" w:rsidP="001302C4">
      <w:pPr>
        <w:ind w:left="720"/>
      </w:pPr>
      <w:r w:rsidRPr="00441F6B">
        <w:t>https://www.youtube.com/watch?v=PQg0CTiWReE&amp;t=207s</w:t>
      </w:r>
    </w:p>
    <w:p w14:paraId="16EEBEA0" w14:textId="77777777" w:rsidR="00D34F53" w:rsidRDefault="00D34F53" w:rsidP="002D74B0"/>
    <w:p w14:paraId="3EE3E297" w14:textId="77777777" w:rsidR="00A23596" w:rsidRDefault="00A23596" w:rsidP="00A23596">
      <w:pPr>
        <w:pStyle w:val="ListParagraph"/>
        <w:numPr>
          <w:ilvl w:val="0"/>
          <w:numId w:val="1"/>
        </w:numPr>
      </w:pPr>
      <w:r>
        <w:t>D</w:t>
      </w:r>
      <w:r w:rsidR="00C25DF8">
        <w:t>rill 0.263” holes into the following locations</w:t>
      </w:r>
    </w:p>
    <w:p w14:paraId="47788629" w14:textId="77777777" w:rsidR="002D74B0" w:rsidRDefault="002D74B0" w:rsidP="002D74B0">
      <w:r w:rsidRPr="002D74B0">
        <w:rPr>
          <w:noProof/>
        </w:rPr>
        <w:drawing>
          <wp:inline distT="0" distB="0" distL="0" distR="0" wp14:anchorId="6B26A1DB" wp14:editId="441C5129">
            <wp:extent cx="5943600" cy="2533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9B6C" w14:textId="77777777" w:rsidR="00A23596" w:rsidRDefault="00A23596" w:rsidP="00A23596">
      <w:pPr>
        <w:pStyle w:val="ListParagraph"/>
        <w:numPr>
          <w:ilvl w:val="0"/>
          <w:numId w:val="1"/>
        </w:numPr>
      </w:pPr>
      <w:r>
        <w:t>R</w:t>
      </w:r>
      <w:r w:rsidR="00C25DF8">
        <w:t>eassemble the Neato</w:t>
      </w:r>
    </w:p>
    <w:p w14:paraId="52BA77D8" w14:textId="77777777" w:rsidR="002D74B0" w:rsidRDefault="002D74B0" w:rsidP="002D74B0"/>
    <w:p w14:paraId="56946BD0" w14:textId="77777777" w:rsidR="00A23596" w:rsidRDefault="00A23596" w:rsidP="00A23596">
      <w:pPr>
        <w:pStyle w:val="ListParagraph"/>
        <w:numPr>
          <w:ilvl w:val="0"/>
          <w:numId w:val="1"/>
        </w:numPr>
      </w:pPr>
      <w:r>
        <w:t>L</w:t>
      </w:r>
      <w:r w:rsidR="00C25DF8">
        <w:t xml:space="preserve">aser-cut the following files on 0.25” thick </w:t>
      </w:r>
      <w:proofErr w:type="spellStart"/>
      <w:r w:rsidR="00C25DF8">
        <w:t>duron</w:t>
      </w:r>
      <w:proofErr w:type="spellEnd"/>
    </w:p>
    <w:p w14:paraId="16F8FC4E" w14:textId="77777777" w:rsidR="002D74B0" w:rsidRDefault="002D74B0" w:rsidP="002D74B0"/>
    <w:p w14:paraId="68F40BD5" w14:textId="77777777" w:rsidR="00A23596" w:rsidRDefault="00A23596" w:rsidP="00A23596">
      <w:pPr>
        <w:pStyle w:val="ListParagraph"/>
        <w:numPr>
          <w:ilvl w:val="0"/>
          <w:numId w:val="1"/>
        </w:numPr>
      </w:pPr>
      <w:r>
        <w:t>A</w:t>
      </w:r>
      <w:r w:rsidR="00C25DF8">
        <w:t xml:space="preserve">ssemble the </w:t>
      </w:r>
      <w:proofErr w:type="spellStart"/>
      <w:r w:rsidR="00C25DF8">
        <w:t>duron</w:t>
      </w:r>
      <w:proofErr w:type="spellEnd"/>
      <w:r w:rsidR="00C25DF8">
        <w:t xml:space="preserve"> platform</w:t>
      </w:r>
    </w:p>
    <w:p w14:paraId="7576DFDD" w14:textId="7B4A9079" w:rsidR="002D74B0" w:rsidRDefault="00FC54B0" w:rsidP="002D74B0">
      <w:r>
        <w:rPr>
          <w:noProof/>
        </w:rPr>
        <w:drawing>
          <wp:inline distT="0" distB="0" distL="0" distR="0" wp14:anchorId="7C1E3953" wp14:editId="60363DCB">
            <wp:extent cx="5936235" cy="2329293"/>
            <wp:effectExtent l="0" t="0" r="7620" b="7620"/>
            <wp:docPr id="4" name="Picture 4" descr="../../Downloads/IMG_1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IMG_11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67" b="28085"/>
                    <a:stretch/>
                  </pic:blipFill>
                  <pic:spPr bwMode="auto">
                    <a:xfrm>
                      <a:off x="0" y="0"/>
                      <a:ext cx="5937250" cy="232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D6F69" w14:textId="77777777" w:rsidR="00AE4EC1" w:rsidRDefault="00AE4EC1" w:rsidP="002D74B0"/>
    <w:p w14:paraId="6C771A4B" w14:textId="77777777" w:rsidR="00A23596" w:rsidRDefault="00A23596" w:rsidP="00A23596">
      <w:pPr>
        <w:pStyle w:val="ListParagraph"/>
        <w:numPr>
          <w:ilvl w:val="0"/>
          <w:numId w:val="1"/>
        </w:numPr>
      </w:pPr>
      <w:r>
        <w:t>Drill holes into the bottom of the chair legs</w:t>
      </w:r>
    </w:p>
    <w:p w14:paraId="30389693" w14:textId="77777777" w:rsidR="002D74B0" w:rsidRDefault="002D74B0" w:rsidP="002D74B0"/>
    <w:p w14:paraId="05F54B77" w14:textId="77777777" w:rsidR="00A23596" w:rsidRDefault="00A23596" w:rsidP="00A23596">
      <w:pPr>
        <w:pStyle w:val="ListParagraph"/>
        <w:numPr>
          <w:ilvl w:val="0"/>
          <w:numId w:val="1"/>
        </w:numPr>
      </w:pPr>
      <w:r>
        <w:t>Insert the threaded inserts</w:t>
      </w:r>
    </w:p>
    <w:p w14:paraId="2E5CC157" w14:textId="77777777" w:rsidR="002D74B0" w:rsidRDefault="002D74B0" w:rsidP="002D74B0"/>
    <w:p w14:paraId="3771E76B" w14:textId="793042B5" w:rsidR="00A23596" w:rsidRDefault="00A23596" w:rsidP="00A23596">
      <w:pPr>
        <w:pStyle w:val="ListParagraph"/>
        <w:numPr>
          <w:ilvl w:val="0"/>
          <w:numId w:val="1"/>
        </w:numPr>
      </w:pPr>
      <w:r>
        <w:t>U</w:t>
      </w:r>
      <w:r w:rsidR="00C25DF8">
        <w:t>se the template to mark hole locations on the chair legs</w:t>
      </w:r>
      <w:r w:rsidR="001F2F00">
        <w:t>. The template’s edges should datum with the chair’s front leg.</w:t>
      </w:r>
    </w:p>
    <w:p w14:paraId="27C7D248" w14:textId="77777777" w:rsidR="002D74B0" w:rsidRDefault="002D74B0" w:rsidP="00E85947">
      <w:pPr>
        <w:ind w:left="360"/>
      </w:pPr>
      <w:bookmarkStart w:id="0" w:name="_GoBack"/>
      <w:bookmarkEnd w:id="0"/>
    </w:p>
    <w:p w14:paraId="37DAE8E7" w14:textId="77777777" w:rsidR="00A23596" w:rsidRDefault="00A23596" w:rsidP="00A23596">
      <w:pPr>
        <w:pStyle w:val="ListParagraph"/>
        <w:numPr>
          <w:ilvl w:val="0"/>
          <w:numId w:val="1"/>
        </w:numPr>
      </w:pPr>
      <w:r>
        <w:t>D</w:t>
      </w:r>
      <w:r w:rsidR="00C25DF8">
        <w:t>rill holes into the chair legs</w:t>
      </w:r>
    </w:p>
    <w:p w14:paraId="6425AA1A" w14:textId="77777777" w:rsidR="002D74B0" w:rsidRDefault="002D74B0" w:rsidP="002D74B0"/>
    <w:p w14:paraId="13FB8C87" w14:textId="1CC99675" w:rsidR="00A23596" w:rsidRDefault="00A23596" w:rsidP="00A23596">
      <w:pPr>
        <w:pStyle w:val="ListParagraph"/>
        <w:numPr>
          <w:ilvl w:val="0"/>
          <w:numId w:val="1"/>
        </w:numPr>
      </w:pPr>
      <w:r>
        <w:t>A</w:t>
      </w:r>
      <w:r w:rsidR="00C25DF8">
        <w:t>ssemble the chair</w:t>
      </w:r>
      <w:r w:rsidR="001F2F00">
        <w:t xml:space="preserve"> following</w:t>
      </w:r>
      <w:r w:rsidR="00685C28">
        <w:t xml:space="preserve"> Ikea instructions</w:t>
      </w:r>
    </w:p>
    <w:p w14:paraId="344ACBCB" w14:textId="7CAD82DA" w:rsidR="002D74B0" w:rsidRDefault="00263470" w:rsidP="00D34F53">
      <w:pPr>
        <w:ind w:firstLine="720"/>
      </w:pPr>
      <w:r w:rsidRPr="00263470">
        <w:t>http://www.ikea.com/ms/en_US/customer_service/assembly/S/S10115072.pdf</w:t>
      </w:r>
    </w:p>
    <w:p w14:paraId="6E30B75A" w14:textId="77777777" w:rsidR="00D34F53" w:rsidRDefault="00D34F53" w:rsidP="002D74B0"/>
    <w:p w14:paraId="3478FFCA" w14:textId="2631D0FC" w:rsidR="00A23596" w:rsidRDefault="00A23596" w:rsidP="00A23596">
      <w:pPr>
        <w:pStyle w:val="ListParagraph"/>
        <w:numPr>
          <w:ilvl w:val="0"/>
          <w:numId w:val="1"/>
        </w:numPr>
      </w:pPr>
      <w:r>
        <w:t>P</w:t>
      </w:r>
      <w:r w:rsidR="00C25DF8">
        <w:t>lace the threaded rods through the hole</w:t>
      </w:r>
      <w:r w:rsidR="001302C4">
        <w:t>s</w:t>
      </w:r>
      <w:r w:rsidR="00EF4DDE">
        <w:t xml:space="preserve">, using the washers and screws to </w:t>
      </w:r>
      <w:r w:rsidR="00AE4EC1">
        <w:t xml:space="preserve">retain the threaded rod and </w:t>
      </w:r>
      <w:r w:rsidR="0039605B">
        <w:t xml:space="preserve">adjust </w:t>
      </w:r>
      <w:r w:rsidR="00AE4EC1">
        <w:t xml:space="preserve">the </w:t>
      </w:r>
      <w:proofErr w:type="spellStart"/>
      <w:r w:rsidR="00AE4EC1">
        <w:t>duron</w:t>
      </w:r>
      <w:proofErr w:type="spellEnd"/>
      <w:r w:rsidR="00AE4EC1">
        <w:t xml:space="preserve"> platform height. The </w:t>
      </w:r>
      <w:proofErr w:type="spellStart"/>
      <w:r w:rsidR="00AE4EC1">
        <w:t>duron</w:t>
      </w:r>
      <w:proofErr w:type="spellEnd"/>
      <w:r w:rsidR="00AE4EC1">
        <w:t xml:space="preserve"> should </w:t>
      </w:r>
      <w:r w:rsidR="003611EF">
        <w:t xml:space="preserve">sit on four nuts and the </w:t>
      </w:r>
      <w:proofErr w:type="spellStart"/>
      <w:r w:rsidR="003611EF">
        <w:t>lidar</w:t>
      </w:r>
      <w:proofErr w:type="spellEnd"/>
      <w:r w:rsidR="003611EF">
        <w:t>.</w:t>
      </w:r>
    </w:p>
    <w:p w14:paraId="3A0A1606" w14:textId="77777777" w:rsidR="00B24661" w:rsidRDefault="00B24661" w:rsidP="00B24661">
      <w:pPr>
        <w:ind w:left="720"/>
      </w:pPr>
    </w:p>
    <w:p w14:paraId="5F1F2F67" w14:textId="24ED8B10" w:rsidR="00B24661" w:rsidRDefault="00B24661" w:rsidP="00B24661">
      <w:pPr>
        <w:ind w:left="720"/>
      </w:pPr>
      <w:r>
        <w:t>Notice: The holes closest to the Lidar have 1 washer and 3 nuts, while the holes further have 4 washers and 3 nuts.</w:t>
      </w:r>
    </w:p>
    <w:p w14:paraId="50D7FB19" w14:textId="77777777" w:rsidR="001F2F00" w:rsidRDefault="001F2F00" w:rsidP="00B24661">
      <w:pPr>
        <w:ind w:left="720"/>
      </w:pPr>
    </w:p>
    <w:p w14:paraId="20F9C871" w14:textId="524B0C40" w:rsidR="002D74B0" w:rsidRDefault="006250E6" w:rsidP="006250E6">
      <w:pPr>
        <w:ind w:left="360"/>
      </w:pPr>
      <w:r>
        <w:rPr>
          <w:noProof/>
        </w:rPr>
        <w:drawing>
          <wp:inline distT="0" distB="0" distL="0" distR="0" wp14:anchorId="214821CA" wp14:editId="15AEF6AC">
            <wp:extent cx="5936331" cy="3155985"/>
            <wp:effectExtent l="0" t="0" r="7620" b="0"/>
            <wp:docPr id="3" name="Picture 3" descr="../../Downloads/IMG_1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IMG_11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3" b="16848"/>
                    <a:stretch/>
                  </pic:blipFill>
                  <pic:spPr bwMode="auto">
                    <a:xfrm>
                      <a:off x="0" y="0"/>
                      <a:ext cx="5937250" cy="315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86061" w14:textId="77777777" w:rsidR="006250E6" w:rsidRDefault="006250E6" w:rsidP="002D74B0"/>
    <w:p w14:paraId="298B6BA6" w14:textId="77777777" w:rsidR="002D74B0" w:rsidRDefault="00A23596" w:rsidP="002D74B0">
      <w:pPr>
        <w:pStyle w:val="ListParagraph"/>
        <w:numPr>
          <w:ilvl w:val="0"/>
          <w:numId w:val="1"/>
        </w:numPr>
      </w:pPr>
      <w:r>
        <w:t>M</w:t>
      </w:r>
      <w:r w:rsidR="00C25DF8">
        <w:t>ount everything</w:t>
      </w:r>
    </w:p>
    <w:p w14:paraId="64AD758D" w14:textId="77777777" w:rsidR="002D74B0" w:rsidRDefault="002D74B0" w:rsidP="002D74B0">
      <w:r w:rsidRPr="002D74B0">
        <w:rPr>
          <w:noProof/>
        </w:rPr>
        <w:drawing>
          <wp:inline distT="0" distB="0" distL="0" distR="0" wp14:anchorId="0D625C74" wp14:editId="1181775B">
            <wp:extent cx="1882239" cy="2974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1897" cy="298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F8A" w14:textId="77777777" w:rsidR="00A23596" w:rsidRDefault="00A23596"/>
    <w:sectPr w:rsidR="00A23596" w:rsidSect="0004384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DB07D6"/>
    <w:multiLevelType w:val="hybridMultilevel"/>
    <w:tmpl w:val="4258B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DF8"/>
    <w:rsid w:val="0004384C"/>
    <w:rsid w:val="001302C4"/>
    <w:rsid w:val="001F2F00"/>
    <w:rsid w:val="00263470"/>
    <w:rsid w:val="002D22B9"/>
    <w:rsid w:val="002D74B0"/>
    <w:rsid w:val="003611EF"/>
    <w:rsid w:val="0039605B"/>
    <w:rsid w:val="00441F6B"/>
    <w:rsid w:val="004C5E5B"/>
    <w:rsid w:val="006250E6"/>
    <w:rsid w:val="00685C28"/>
    <w:rsid w:val="00A23596"/>
    <w:rsid w:val="00AE4EC1"/>
    <w:rsid w:val="00B24661"/>
    <w:rsid w:val="00B43FDB"/>
    <w:rsid w:val="00C25DF8"/>
    <w:rsid w:val="00C92125"/>
    <w:rsid w:val="00CB5938"/>
    <w:rsid w:val="00D34F53"/>
    <w:rsid w:val="00E56B79"/>
    <w:rsid w:val="00E85947"/>
    <w:rsid w:val="00EF4DDE"/>
    <w:rsid w:val="00FC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55D3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596"/>
    <w:pPr>
      <w:ind w:left="720"/>
      <w:contextualSpacing/>
    </w:pPr>
  </w:style>
  <w:style w:type="table" w:styleId="TableGrid">
    <w:name w:val="Table Grid"/>
    <w:basedOn w:val="TableNormal"/>
    <w:uiPriority w:val="39"/>
    <w:rsid w:val="002D74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34F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5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292</Words>
  <Characters>1671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lee</dc:creator>
  <cp:keywords/>
  <dc:description/>
  <cp:lastModifiedBy>Timothy lee</cp:lastModifiedBy>
  <cp:revision>4</cp:revision>
  <dcterms:created xsi:type="dcterms:W3CDTF">2017-02-21T18:02:00Z</dcterms:created>
  <dcterms:modified xsi:type="dcterms:W3CDTF">2017-03-18T22:17:00Z</dcterms:modified>
</cp:coreProperties>
</file>