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50C" w:rsidRDefault="00962812">
      <w:r w:rsidRPr="0002050C">
        <w:rPr>
          <w:b/>
        </w:rPr>
        <w:t>Debrief</w:t>
      </w:r>
      <w:r w:rsidR="0002050C" w:rsidRPr="0002050C">
        <w:rPr>
          <w:b/>
        </w:rPr>
        <w:t xml:space="preserve"> Capstone Group 10 Report 1</w:t>
      </w:r>
      <w:r w:rsidR="0002050C">
        <w:br/>
        <w:t>October 22, 2018</w:t>
      </w:r>
      <w:r w:rsidR="0002050C">
        <w:br/>
      </w:r>
    </w:p>
    <w:tbl>
      <w:tblPr>
        <w:tblStyle w:val="TableGrid"/>
        <w:tblW w:w="935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337"/>
        <w:gridCol w:w="3328"/>
        <w:gridCol w:w="3690"/>
      </w:tblGrid>
      <w:tr w:rsidR="00962812" w:rsidTr="0002050C">
        <w:tc>
          <w:tcPr>
            <w:tcW w:w="2337" w:type="dxa"/>
            <w:shd w:val="clear" w:color="auto" w:fill="2E74B5" w:themeFill="accent1" w:themeFillShade="BF"/>
          </w:tcPr>
          <w:p w:rsidR="00962812" w:rsidRPr="0002050C" w:rsidRDefault="00962812">
            <w:pPr>
              <w:rPr>
                <w:b/>
                <w:color w:val="FFFFFF" w:themeColor="background1"/>
              </w:rPr>
            </w:pPr>
            <w:r w:rsidRPr="0002050C">
              <w:rPr>
                <w:b/>
                <w:color w:val="FFFFFF" w:themeColor="background1"/>
              </w:rPr>
              <w:t>Name</w:t>
            </w:r>
          </w:p>
        </w:tc>
        <w:tc>
          <w:tcPr>
            <w:tcW w:w="3328" w:type="dxa"/>
            <w:shd w:val="clear" w:color="auto" w:fill="2E74B5" w:themeFill="accent1" w:themeFillShade="BF"/>
          </w:tcPr>
          <w:p w:rsidR="00962812" w:rsidRPr="0002050C" w:rsidRDefault="00962812">
            <w:pPr>
              <w:rPr>
                <w:b/>
                <w:color w:val="FFFFFF" w:themeColor="background1"/>
              </w:rPr>
            </w:pPr>
            <w:r w:rsidRPr="0002050C">
              <w:rPr>
                <w:b/>
                <w:color w:val="FFFFFF" w:themeColor="background1"/>
              </w:rPr>
              <w:t>Perceived Strength</w:t>
            </w:r>
          </w:p>
        </w:tc>
        <w:tc>
          <w:tcPr>
            <w:tcW w:w="3690" w:type="dxa"/>
            <w:shd w:val="clear" w:color="auto" w:fill="2E74B5" w:themeFill="accent1" w:themeFillShade="BF"/>
          </w:tcPr>
          <w:p w:rsidR="00962812" w:rsidRPr="0002050C" w:rsidRDefault="00962812">
            <w:pPr>
              <w:rPr>
                <w:b/>
                <w:color w:val="FFFFFF" w:themeColor="background1"/>
              </w:rPr>
            </w:pPr>
            <w:r w:rsidRPr="0002050C">
              <w:rPr>
                <w:b/>
                <w:color w:val="FFFFFF" w:themeColor="background1"/>
              </w:rPr>
              <w:t>Development Area</w:t>
            </w:r>
            <w:r w:rsidR="0002050C">
              <w:rPr>
                <w:b/>
                <w:color w:val="FFFFFF" w:themeColor="background1"/>
              </w:rPr>
              <w:t xml:space="preserve"> - (SMART)</w:t>
            </w:r>
          </w:p>
        </w:tc>
      </w:tr>
      <w:tr w:rsidR="00962812" w:rsidTr="0002050C">
        <w:trPr>
          <w:trHeight w:val="1772"/>
        </w:trPr>
        <w:tc>
          <w:tcPr>
            <w:tcW w:w="2337" w:type="dxa"/>
            <w:shd w:val="clear" w:color="auto" w:fill="2E74B5" w:themeFill="accent1" w:themeFillShade="BF"/>
          </w:tcPr>
          <w:p w:rsidR="00962812" w:rsidRPr="0002050C" w:rsidRDefault="00962812">
            <w:pPr>
              <w:rPr>
                <w:b/>
                <w:color w:val="FFFFFF" w:themeColor="background1"/>
              </w:rPr>
            </w:pPr>
            <w:r w:rsidRPr="0002050C">
              <w:rPr>
                <w:b/>
                <w:color w:val="FFFFFF" w:themeColor="background1"/>
              </w:rPr>
              <w:t xml:space="preserve">Colin </w:t>
            </w:r>
            <w:proofErr w:type="spellStart"/>
            <w:r w:rsidRPr="0002050C">
              <w:rPr>
                <w:b/>
                <w:color w:val="FFFFFF" w:themeColor="background1"/>
              </w:rPr>
              <w:t>Dzijacky</w:t>
            </w:r>
            <w:proofErr w:type="spellEnd"/>
            <w:r w:rsidR="00463722">
              <w:rPr>
                <w:b/>
                <w:color w:val="FFFFFF" w:themeColor="background1"/>
              </w:rPr>
              <w:br/>
              <w:t>100425933</w:t>
            </w:r>
            <w:r w:rsidR="00463722">
              <w:rPr>
                <w:b/>
                <w:color w:val="FFFFFF" w:themeColor="background1"/>
              </w:rPr>
              <w:br/>
            </w:r>
          </w:p>
        </w:tc>
        <w:tc>
          <w:tcPr>
            <w:tcW w:w="3328" w:type="dxa"/>
            <w:shd w:val="clear" w:color="auto" w:fill="DEEAF6" w:themeFill="accent1" w:themeFillTint="33"/>
          </w:tcPr>
          <w:p w:rsidR="00962812" w:rsidRDefault="00962812">
            <w:r>
              <w:t>Showed good initiative and attitude towards roles given</w:t>
            </w:r>
          </w:p>
          <w:p w:rsidR="00962812" w:rsidRDefault="00962812"/>
          <w:p w:rsidR="00962812" w:rsidRDefault="00962812">
            <w:r>
              <w:t>Did all work in a timely manner and was professional</w:t>
            </w:r>
          </w:p>
          <w:p w:rsidR="00DB63D2" w:rsidRDefault="00DB63D2"/>
          <w:p w:rsidR="00DB63D2" w:rsidRDefault="00DB63D2">
            <w:r>
              <w:t>Kept the team on track to meet deadlines</w:t>
            </w:r>
          </w:p>
        </w:tc>
        <w:tc>
          <w:tcPr>
            <w:tcW w:w="3690" w:type="dxa"/>
            <w:shd w:val="clear" w:color="auto" w:fill="DEEAF6" w:themeFill="accent1" w:themeFillTint="33"/>
          </w:tcPr>
          <w:p w:rsidR="00962812" w:rsidRDefault="00962812">
            <w:r>
              <w:t>Need to focus on better communication within group to clarify what is expected for each area</w:t>
            </w:r>
          </w:p>
          <w:p w:rsidR="00DB63D2" w:rsidRDefault="00DB63D2"/>
          <w:p w:rsidR="00DB63D2" w:rsidRDefault="00DB63D2">
            <w:r>
              <w:t>Allow for others to contribute and make fair opportunities for everyone involved</w:t>
            </w:r>
          </w:p>
        </w:tc>
      </w:tr>
      <w:tr w:rsidR="00962812" w:rsidTr="0002050C">
        <w:trPr>
          <w:trHeight w:val="3158"/>
        </w:trPr>
        <w:tc>
          <w:tcPr>
            <w:tcW w:w="2337" w:type="dxa"/>
            <w:shd w:val="clear" w:color="auto" w:fill="2E74B5" w:themeFill="accent1" w:themeFillShade="BF"/>
          </w:tcPr>
          <w:p w:rsidR="00962812" w:rsidRPr="0002050C" w:rsidRDefault="00962812">
            <w:pPr>
              <w:rPr>
                <w:b/>
                <w:color w:val="FFFFFF" w:themeColor="background1"/>
              </w:rPr>
            </w:pPr>
            <w:r w:rsidRPr="0002050C">
              <w:rPr>
                <w:b/>
                <w:color w:val="FFFFFF" w:themeColor="background1"/>
              </w:rPr>
              <w:t xml:space="preserve">Danish </w:t>
            </w:r>
            <w:proofErr w:type="spellStart"/>
            <w:r w:rsidRPr="0002050C">
              <w:rPr>
                <w:b/>
                <w:color w:val="FFFFFF" w:themeColor="background1"/>
              </w:rPr>
              <w:t>Shakil</w:t>
            </w:r>
            <w:proofErr w:type="spellEnd"/>
            <w:r w:rsidR="00463722">
              <w:rPr>
                <w:b/>
                <w:color w:val="FFFFFF" w:themeColor="background1"/>
              </w:rPr>
              <w:br/>
              <w:t>100559994</w:t>
            </w:r>
          </w:p>
        </w:tc>
        <w:tc>
          <w:tcPr>
            <w:tcW w:w="3328" w:type="dxa"/>
            <w:shd w:val="clear" w:color="auto" w:fill="BDD6EE" w:themeFill="accent1" w:themeFillTint="66"/>
          </w:tcPr>
          <w:p w:rsidR="00962812" w:rsidRDefault="00DB63D2">
            <w:r>
              <w:t>Communicates clearly and shares information</w:t>
            </w:r>
          </w:p>
          <w:p w:rsidR="00DB63D2" w:rsidRDefault="00DB63D2"/>
          <w:p w:rsidR="00DB63D2" w:rsidRDefault="00DB63D2">
            <w:r>
              <w:t>Exchanges information with group in timely manner</w:t>
            </w:r>
          </w:p>
          <w:p w:rsidR="00DB63D2" w:rsidRDefault="00DB63D2"/>
          <w:p w:rsidR="00DB63D2" w:rsidRDefault="00DB63D2">
            <w:r>
              <w:t>Asks teammates for teammates and uses their suggestions</w:t>
            </w:r>
          </w:p>
          <w:p w:rsidR="00DB63D2" w:rsidRDefault="00DB63D2"/>
          <w:p w:rsidR="00DB63D2" w:rsidRDefault="00DB63D2">
            <w:r>
              <w:t>Seeks appropriate team input before taking action</w:t>
            </w:r>
          </w:p>
        </w:tc>
        <w:tc>
          <w:tcPr>
            <w:tcW w:w="3690" w:type="dxa"/>
            <w:shd w:val="clear" w:color="auto" w:fill="BDD6EE" w:themeFill="accent1" w:themeFillTint="66"/>
          </w:tcPr>
          <w:p w:rsidR="00962812" w:rsidRDefault="00DB63D2">
            <w:r>
              <w:t>Look for ways to ensure your capabilities are being fully utilized by the team</w:t>
            </w:r>
          </w:p>
          <w:p w:rsidR="00DB63D2" w:rsidRDefault="00DB63D2"/>
          <w:p w:rsidR="00DB63D2" w:rsidRDefault="00DB63D2">
            <w:r>
              <w:t>Continue learning about other team member roles and continuously seek new expertise that will improve your contributions to the team</w:t>
            </w:r>
          </w:p>
        </w:tc>
      </w:tr>
      <w:tr w:rsidR="00962812" w:rsidTr="0002050C">
        <w:trPr>
          <w:trHeight w:val="3392"/>
        </w:trPr>
        <w:tc>
          <w:tcPr>
            <w:tcW w:w="2337" w:type="dxa"/>
            <w:shd w:val="clear" w:color="auto" w:fill="2E74B5" w:themeFill="accent1" w:themeFillShade="BF"/>
          </w:tcPr>
          <w:p w:rsidR="00962812" w:rsidRPr="0002050C" w:rsidRDefault="00463722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Hamza Chaudhr</w:t>
            </w:r>
            <w:r w:rsidR="00DB63D2" w:rsidRPr="0002050C">
              <w:rPr>
                <w:b/>
                <w:color w:val="FFFFFF" w:themeColor="background1"/>
              </w:rPr>
              <w:t>y</w:t>
            </w:r>
            <w:r>
              <w:rPr>
                <w:b/>
                <w:color w:val="FFFFFF" w:themeColor="background1"/>
              </w:rPr>
              <w:br/>
              <w:t>100553947</w:t>
            </w:r>
          </w:p>
        </w:tc>
        <w:tc>
          <w:tcPr>
            <w:tcW w:w="3328" w:type="dxa"/>
            <w:shd w:val="clear" w:color="auto" w:fill="DEEAF6" w:themeFill="accent1" w:themeFillTint="33"/>
          </w:tcPr>
          <w:p w:rsidR="00962812" w:rsidRDefault="00DB63D2">
            <w:r>
              <w:t>Encourages and motivates team</w:t>
            </w:r>
          </w:p>
          <w:p w:rsidR="00DB63D2" w:rsidRDefault="00DB63D2"/>
          <w:p w:rsidR="00DB63D2" w:rsidRDefault="00DB63D2">
            <w:r>
              <w:t>Helps team plan and organize work, anticipates issues</w:t>
            </w:r>
          </w:p>
          <w:p w:rsidR="00DB63D2" w:rsidRDefault="00DB63D2"/>
          <w:p w:rsidR="00DB63D2" w:rsidRDefault="00E9670C">
            <w:r>
              <w:t>Has sufficient knowledge and skills to excel in team activities</w:t>
            </w:r>
          </w:p>
          <w:p w:rsidR="00E9670C" w:rsidRDefault="00E9670C"/>
          <w:p w:rsidR="00E9670C" w:rsidRDefault="00E9670C">
            <w:r>
              <w:t>Keeps deadlines and delivering complete accurate work</w:t>
            </w:r>
          </w:p>
        </w:tc>
        <w:tc>
          <w:tcPr>
            <w:tcW w:w="3690" w:type="dxa"/>
            <w:shd w:val="clear" w:color="auto" w:fill="DEEAF6" w:themeFill="accent1" w:themeFillTint="33"/>
          </w:tcPr>
          <w:p w:rsidR="00962812" w:rsidRDefault="000D08DB">
            <w:r>
              <w:t>Continue to provide constructive feedback, organize a smooth team workflow</w:t>
            </w:r>
          </w:p>
          <w:p w:rsidR="000D08DB" w:rsidRDefault="000D08DB"/>
          <w:p w:rsidR="000D08DB" w:rsidRDefault="000D08DB">
            <w:r>
              <w:t xml:space="preserve">Anticipate issues that may arise and suggest realistic solutions to address them </w:t>
            </w:r>
          </w:p>
        </w:tc>
      </w:tr>
    </w:tbl>
    <w:p w:rsidR="00962812" w:rsidRDefault="00962812"/>
    <w:p w:rsidR="00BB5723" w:rsidRDefault="00BB5723"/>
    <w:p w:rsidR="00BB5723" w:rsidRDefault="00BB5723"/>
    <w:p w:rsidR="00BB5723" w:rsidRDefault="00BB5723"/>
    <w:p w:rsidR="00BB5723" w:rsidRDefault="00BB5723"/>
    <w:p w:rsidR="00BB5723" w:rsidRDefault="00BB5723"/>
    <w:p w:rsidR="00BB5723" w:rsidRDefault="00BB5723">
      <w:pPr>
        <w:rPr>
          <w:b/>
        </w:rPr>
      </w:pPr>
      <w:r w:rsidRPr="00BB5723">
        <w:rPr>
          <w:b/>
        </w:rPr>
        <w:lastRenderedPageBreak/>
        <w:t>Team Debrief Strengths</w:t>
      </w:r>
    </w:p>
    <w:p w:rsidR="00BB5723" w:rsidRPr="00BB5723" w:rsidRDefault="00BB5723" w:rsidP="00BB5723">
      <w:pPr>
        <w:pStyle w:val="ListParagraph"/>
        <w:numPr>
          <w:ilvl w:val="0"/>
          <w:numId w:val="1"/>
        </w:numPr>
      </w:pPr>
      <w:r w:rsidRPr="00BB5723">
        <w:t>All team members were encouraging of others with fostered a healthy and productive environment</w:t>
      </w:r>
    </w:p>
    <w:p w:rsidR="00BB5723" w:rsidRDefault="00BB5723" w:rsidP="00BB5723">
      <w:pPr>
        <w:pStyle w:val="ListParagraph"/>
        <w:numPr>
          <w:ilvl w:val="0"/>
          <w:numId w:val="1"/>
        </w:numPr>
      </w:pPr>
      <w:r w:rsidRPr="00BB5723">
        <w:t xml:space="preserve">Team members showed up for meetings and were in constant communication during the report writing and collection of </w:t>
      </w:r>
      <w:r>
        <w:t>resources</w:t>
      </w:r>
    </w:p>
    <w:p w:rsidR="00BB5723" w:rsidRDefault="00BB5723" w:rsidP="00BB5723">
      <w:pPr>
        <w:pStyle w:val="ListParagraph"/>
        <w:numPr>
          <w:ilvl w:val="0"/>
          <w:numId w:val="1"/>
        </w:numPr>
      </w:pPr>
      <w:r>
        <w:t>Members did not feel threatened when challenged on their parts, but rather opened a conversation to allow for the best possible collaborative outcome</w:t>
      </w:r>
    </w:p>
    <w:p w:rsidR="00BB5723" w:rsidRDefault="00BB5723" w:rsidP="00BB5723">
      <w:pPr>
        <w:rPr>
          <w:b/>
        </w:rPr>
      </w:pPr>
      <w:r w:rsidRPr="00BB5723">
        <w:rPr>
          <w:b/>
        </w:rPr>
        <w:t>Team Debrief Developments</w:t>
      </w:r>
    </w:p>
    <w:p w:rsidR="00547DFF" w:rsidRPr="00547DFF" w:rsidRDefault="00547DFF" w:rsidP="00547DFF">
      <w:pPr>
        <w:pStyle w:val="ListParagraph"/>
        <w:numPr>
          <w:ilvl w:val="0"/>
          <w:numId w:val="2"/>
        </w:numPr>
        <w:rPr>
          <w:b/>
        </w:rPr>
      </w:pPr>
      <w:r>
        <w:t>Continue to arrive in a timely manner to meetings and respond promptly to messages when working in a virtual environment</w:t>
      </w:r>
    </w:p>
    <w:p w:rsidR="00547DFF" w:rsidRPr="00547DFF" w:rsidRDefault="00547DFF" w:rsidP="00547DFF">
      <w:pPr>
        <w:pStyle w:val="ListParagraph"/>
        <w:numPr>
          <w:ilvl w:val="0"/>
          <w:numId w:val="2"/>
        </w:numPr>
        <w:rPr>
          <w:b/>
        </w:rPr>
      </w:pPr>
      <w:r>
        <w:t xml:space="preserve">Work further using </w:t>
      </w:r>
      <w:proofErr w:type="spellStart"/>
      <w:r>
        <w:t>Github</w:t>
      </w:r>
      <w:proofErr w:type="spellEnd"/>
      <w:r>
        <w:t xml:space="preserve"> to track individual activities to ensure all tasks are being completed and that all members are working cohesively</w:t>
      </w:r>
    </w:p>
    <w:p w:rsidR="00C97FB1" w:rsidRPr="00C97FB1" w:rsidRDefault="00547DFF" w:rsidP="00C97FB1">
      <w:pPr>
        <w:pStyle w:val="ListParagraph"/>
        <w:numPr>
          <w:ilvl w:val="0"/>
          <w:numId w:val="2"/>
        </w:numPr>
        <w:rPr>
          <w:b/>
        </w:rPr>
      </w:pPr>
      <w:r>
        <w:t>Continue to seek out expertise when hitting roadblocks in project development through meeting with experts and seeking online resources</w:t>
      </w:r>
    </w:p>
    <w:p w:rsidR="00C97FB1" w:rsidRPr="00C97FB1" w:rsidRDefault="00C97FB1" w:rsidP="00C97FB1">
      <w:pPr>
        <w:pStyle w:val="ListParagraph"/>
        <w:numPr>
          <w:ilvl w:val="0"/>
          <w:numId w:val="2"/>
        </w:numPr>
        <w:rPr>
          <w:b/>
        </w:rPr>
      </w:pPr>
      <w:r>
        <w:t>Team should search for new ways to find information beyond teams current knowledge base with a focus on fl</w:t>
      </w:r>
      <w:bookmarkStart w:id="0" w:name="_GoBack"/>
      <w:bookmarkEnd w:id="0"/>
      <w:r>
        <w:t xml:space="preserve">exibility, discovery, and open mindedness towards new concepts and possibilities </w:t>
      </w:r>
    </w:p>
    <w:p w:rsidR="00547DFF" w:rsidRDefault="00547DFF" w:rsidP="00547DFF">
      <w:pPr>
        <w:rPr>
          <w:b/>
        </w:rPr>
      </w:pPr>
      <w:r>
        <w:rPr>
          <w:b/>
        </w:rPr>
        <w:t>Developmental Goals</w:t>
      </w:r>
    </w:p>
    <w:p w:rsidR="00547DFF" w:rsidRPr="00547DFF" w:rsidRDefault="00547DFF" w:rsidP="00547DFF">
      <w:pPr>
        <w:pStyle w:val="ListParagraph"/>
        <w:numPr>
          <w:ilvl w:val="0"/>
          <w:numId w:val="3"/>
        </w:numPr>
        <w:rPr>
          <w:b/>
        </w:rPr>
      </w:pPr>
      <w:r>
        <w:t>Meet twice a week to identify issues and possible opportunities</w:t>
      </w:r>
    </w:p>
    <w:p w:rsidR="00547DFF" w:rsidRPr="00547DFF" w:rsidRDefault="00547DFF" w:rsidP="00547DFF">
      <w:pPr>
        <w:pStyle w:val="ListParagraph"/>
        <w:numPr>
          <w:ilvl w:val="0"/>
          <w:numId w:val="3"/>
        </w:numPr>
        <w:rPr>
          <w:b/>
        </w:rPr>
      </w:pPr>
      <w:r>
        <w:t>Decide roles on a weekly basis (project manager, scribe, resource allocator</w:t>
      </w:r>
      <w:r w:rsidR="009C451E">
        <w:t>, researcher</w:t>
      </w:r>
      <w:r>
        <w:t>)</w:t>
      </w:r>
    </w:p>
    <w:p w:rsidR="00547DFF" w:rsidRPr="00547DFF" w:rsidRDefault="00547DFF" w:rsidP="00547DFF">
      <w:pPr>
        <w:pStyle w:val="ListParagraph"/>
        <w:numPr>
          <w:ilvl w:val="0"/>
          <w:numId w:val="3"/>
        </w:numPr>
        <w:rPr>
          <w:b/>
        </w:rPr>
      </w:pPr>
      <w:r>
        <w:t>Meet internal goals that have been laid out by us to complete project report two on time</w:t>
      </w:r>
    </w:p>
    <w:p w:rsidR="00BB5723" w:rsidRPr="00BB5723" w:rsidRDefault="00BB5723" w:rsidP="00BB5723"/>
    <w:p w:rsidR="00BB5723" w:rsidRDefault="00BB5723">
      <w:pPr>
        <w:rPr>
          <w:b/>
        </w:rPr>
      </w:pPr>
    </w:p>
    <w:p w:rsidR="00BB5723" w:rsidRPr="00BB5723" w:rsidRDefault="00BB5723">
      <w:pPr>
        <w:rPr>
          <w:b/>
        </w:rPr>
      </w:pPr>
    </w:p>
    <w:sectPr w:rsidR="00BB5723" w:rsidRPr="00BB57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C4D4B"/>
    <w:multiLevelType w:val="hybridMultilevel"/>
    <w:tmpl w:val="DA860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E3217"/>
    <w:multiLevelType w:val="hybridMultilevel"/>
    <w:tmpl w:val="96303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2D2C45"/>
    <w:multiLevelType w:val="hybridMultilevel"/>
    <w:tmpl w:val="3AB21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812"/>
    <w:rsid w:val="0002050C"/>
    <w:rsid w:val="000D08DB"/>
    <w:rsid w:val="00463722"/>
    <w:rsid w:val="00515022"/>
    <w:rsid w:val="00547DFF"/>
    <w:rsid w:val="00962812"/>
    <w:rsid w:val="009C451E"/>
    <w:rsid w:val="00BB5723"/>
    <w:rsid w:val="00C97FB1"/>
    <w:rsid w:val="00DB63D2"/>
    <w:rsid w:val="00DF706A"/>
    <w:rsid w:val="00E96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805DE"/>
  <w15:chartTrackingRefBased/>
  <w15:docId w15:val="{5B0735DE-3C0D-4476-B302-80559EE3E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28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57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382</Words>
  <Characters>2183</Characters>
  <Application>Microsoft Office Word</Application>
  <DocSecurity>0</DocSecurity>
  <Lines>18</Lines>
  <Paragraphs>5</Paragraphs>
  <ScaleCrop>false</ScaleCrop>
  <Company>UOIT</Company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2018-10-22T18:35:00Z</dcterms:created>
  <dcterms:modified xsi:type="dcterms:W3CDTF">2018-10-22T19:00:00Z</dcterms:modified>
</cp:coreProperties>
</file>