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487CD" w14:textId="0B33E06B" w:rsidR="0035629E" w:rsidRPr="00B3053C" w:rsidRDefault="003B6DD0" w:rsidP="00B30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Generate</w:t>
      </w:r>
      <w:r w:rsidR="00B3053C" w:rsidRPr="00B3053C">
        <w:rPr>
          <w:b/>
          <w:bCs/>
          <w:sz w:val="24"/>
          <w:szCs w:val="24"/>
        </w:rPr>
        <w:t xml:space="preserve"> Meeting Recording</w:t>
      </w:r>
      <w:r w:rsidR="00B3053C">
        <w:rPr>
          <w:b/>
          <w:bCs/>
          <w:sz w:val="24"/>
          <w:szCs w:val="24"/>
        </w:rPr>
        <w:t xml:space="preserve"> Links</w:t>
      </w:r>
    </w:p>
    <w:tbl>
      <w:tblPr>
        <w:tblStyle w:val="PlainTable1"/>
        <w:tblW w:w="11146" w:type="dxa"/>
        <w:tblInd w:w="-690" w:type="dxa"/>
        <w:tblLook w:val="04A0" w:firstRow="1" w:lastRow="0" w:firstColumn="1" w:lastColumn="0" w:noHBand="0" w:noVBand="1"/>
      </w:tblPr>
      <w:tblGrid>
        <w:gridCol w:w="2744"/>
        <w:gridCol w:w="8402"/>
      </w:tblGrid>
      <w:tr w:rsidR="00B3053C" w14:paraId="77993BA2" w14:textId="77777777" w:rsidTr="00ED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A71949" w14:textId="2DC22D0E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5/23/2024</w:t>
            </w:r>
          </w:p>
        </w:tc>
        <w:tc>
          <w:tcPr>
            <w:tcW w:w="8402" w:type="dxa"/>
          </w:tcPr>
          <w:p w14:paraId="1E81E0C9" w14:textId="57DB2451" w:rsidR="00B3053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3B6DD0">
                <w:rPr>
                  <w:rStyle w:val="Hyperlink"/>
                </w:rPr>
                <w:t>ScDU Complete Generate - Google Drive</w:t>
              </w:r>
            </w:hyperlink>
          </w:p>
        </w:tc>
      </w:tr>
      <w:tr w:rsidR="00B3053C" w14:paraId="00A9A8D3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C91B408" w14:textId="0F7CB9DB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6/6/2024</w:t>
            </w:r>
          </w:p>
        </w:tc>
        <w:tc>
          <w:tcPr>
            <w:tcW w:w="8402" w:type="dxa"/>
          </w:tcPr>
          <w:p w14:paraId="0CB46C41" w14:textId="45A358CD" w:rsidR="00B3053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3B6DD0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AAEC4FE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7BE4467" w14:textId="27EF4E18" w:rsidR="00B3053C" w:rsidRPr="00B3053C" w:rsidRDefault="00E7070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6/12/2024</w:t>
            </w:r>
          </w:p>
        </w:tc>
        <w:tc>
          <w:tcPr>
            <w:tcW w:w="8402" w:type="dxa"/>
          </w:tcPr>
          <w:p w14:paraId="2952DB2B" w14:textId="073006C8" w:rsidR="00B3053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E7070A" w:rsidRPr="00E7070A">
                <w:rPr>
                  <w:rStyle w:val="Hyperlink"/>
                </w:rPr>
                <w:t>Mississippi Documentation Showcase</w:t>
              </w:r>
            </w:hyperlink>
          </w:p>
        </w:tc>
      </w:tr>
      <w:tr w:rsidR="00B3053C" w14:paraId="2C9C7DE1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C82797" w14:textId="692BC119" w:rsidR="00B3053C" w:rsidRPr="00B3053C" w:rsidRDefault="00686598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6/20/2024</w:t>
            </w:r>
          </w:p>
        </w:tc>
        <w:tc>
          <w:tcPr>
            <w:tcW w:w="8402" w:type="dxa"/>
          </w:tcPr>
          <w:p w14:paraId="12A3AFD0" w14:textId="26CABF01" w:rsidR="00B3053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686598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DAAC5D5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A95E6E0" w14:textId="441512F9" w:rsidR="00B3053C" w:rsidRPr="00B3053C" w:rsidRDefault="002650AF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8/1/2024</w:t>
            </w:r>
          </w:p>
        </w:tc>
        <w:tc>
          <w:tcPr>
            <w:tcW w:w="8402" w:type="dxa"/>
          </w:tcPr>
          <w:p w14:paraId="33C6D374" w14:textId="0CD7ED13" w:rsidR="00B3053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2650AF" w:rsidRPr="002650AF">
                <w:rPr>
                  <w:rStyle w:val="Hyperlink"/>
                </w:rPr>
                <w:t>CEDS Scalable Data Use Generate Workgroup Meeting (youtube.com)</w:t>
              </w:r>
            </w:hyperlink>
          </w:p>
        </w:tc>
      </w:tr>
      <w:tr w:rsidR="00B3053C" w14:paraId="51C5C37F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B745B2A" w14:textId="27DE7B4E" w:rsidR="00B3053C" w:rsidRPr="00B3053C" w:rsidRDefault="00FC576C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8/27/2024</w:t>
            </w:r>
          </w:p>
        </w:tc>
        <w:tc>
          <w:tcPr>
            <w:tcW w:w="8402" w:type="dxa"/>
          </w:tcPr>
          <w:p w14:paraId="49DA2B8E" w14:textId="694027DE" w:rsidR="00B3053C" w:rsidRDefault="00FC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FC576C">
                <w:rPr>
                  <w:rStyle w:val="Hyperlink"/>
                </w:rPr>
                <w:t>CEDS Scalable Data Use Workgroup: Generate Subgroup (youtube.com)</w:t>
              </w:r>
            </w:hyperlink>
          </w:p>
        </w:tc>
      </w:tr>
      <w:tr w:rsidR="00B3053C" w14:paraId="2A6EFE0B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AE9C1F8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64C310F9" w14:textId="77777777" w:rsidR="00B3053C" w:rsidRDefault="00B3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53C" w14:paraId="5F6F294C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F14C0D0" w14:textId="77777777" w:rsidR="00B3053C" w:rsidRDefault="00B3053C"/>
        </w:tc>
        <w:tc>
          <w:tcPr>
            <w:tcW w:w="8402" w:type="dxa"/>
          </w:tcPr>
          <w:p w14:paraId="5A35DD14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34F87D" w14:textId="32E04125" w:rsidR="00B3053C" w:rsidRDefault="00B3053C">
      <w:r>
        <w:t xml:space="preserve"> </w:t>
      </w:r>
    </w:p>
    <w:sectPr w:rsidR="00B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C"/>
    <w:rsid w:val="001A0C7D"/>
    <w:rsid w:val="002650AF"/>
    <w:rsid w:val="003107FD"/>
    <w:rsid w:val="0035629E"/>
    <w:rsid w:val="003B6DD0"/>
    <w:rsid w:val="00686598"/>
    <w:rsid w:val="007561FB"/>
    <w:rsid w:val="007D737A"/>
    <w:rsid w:val="0081045F"/>
    <w:rsid w:val="009C7F8F"/>
    <w:rsid w:val="00B3053C"/>
    <w:rsid w:val="00B9291F"/>
    <w:rsid w:val="00E7070A"/>
    <w:rsid w:val="00ED45DC"/>
    <w:rsid w:val="00F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52DE"/>
  <w15:chartTrackingRefBased/>
  <w15:docId w15:val="{545A68F8-29AB-4BA9-A26A-68EA70A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053C"/>
    <w:rPr>
      <w:color w:val="467886"/>
      <w:u w:val="single"/>
    </w:rPr>
  </w:style>
  <w:style w:type="table" w:styleId="PlainTable1">
    <w:name w:val="Plain Table 1"/>
    <w:basedOn w:val="TableNormal"/>
    <w:uiPriority w:val="41"/>
    <w:rsid w:val="00ED45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737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w6FBSPCi2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927G50Mke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ELGVh3qJ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Bvw_aL14g4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hHmvk7qxXsN1n-8MsCk1BJUbTj7odk6I" TargetMode="External"/><Relationship Id="rId9" Type="http://schemas.openxmlformats.org/officeDocument/2006/relationships/hyperlink" Target="https://www.youtube.com/watch?v=9fGPlxaFZ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Hughes</dc:creator>
  <cp:keywords/>
  <dc:description/>
  <cp:lastModifiedBy>Rachel Meenattoor</cp:lastModifiedBy>
  <cp:revision>2</cp:revision>
  <dcterms:created xsi:type="dcterms:W3CDTF">2024-09-03T14:55:00Z</dcterms:created>
  <dcterms:modified xsi:type="dcterms:W3CDTF">2024-09-03T14:55:00Z</dcterms:modified>
</cp:coreProperties>
</file>