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6BDA" w14:textId="77777777" w:rsidR="00DE7C3E" w:rsidRPr="00DE7C3E" w:rsidRDefault="00DE7C3E" w:rsidP="00DE7C3E">
      <w:r w:rsidRPr="00DE7C3E">
        <w:t>Phase 1: Finalization of System Design (October 1 - October 15)</w:t>
      </w:r>
    </w:p>
    <w:p w14:paraId="50E769BA" w14:textId="77777777" w:rsidR="00DE7C3E" w:rsidRPr="00DE7C3E" w:rsidRDefault="00DE7C3E" w:rsidP="00DE7C3E">
      <w:r w:rsidRPr="00DE7C3E">
        <w:pict w14:anchorId="39EDF706">
          <v:rect id="_x0000_i1202" style="width:0;height:0" o:hralign="center" o:hrstd="t" o:hrnoshade="t" o:hr="t" fillcolor="#d1d5db" stroked="f"/>
        </w:pict>
      </w:r>
    </w:p>
    <w:p w14:paraId="58CFF51D" w14:textId="77777777" w:rsidR="00DE7C3E" w:rsidRPr="00DE7C3E" w:rsidRDefault="00DE7C3E" w:rsidP="00DE7C3E">
      <w:r w:rsidRPr="00DE7C3E">
        <w:t>Review and Finalize System Design</w:t>
      </w:r>
    </w:p>
    <w:p w14:paraId="3CFB2CA2" w14:textId="77777777" w:rsidR="00DE7C3E" w:rsidRPr="00DE7C3E" w:rsidRDefault="00DE7C3E" w:rsidP="00DE7C3E">
      <w:pPr>
        <w:numPr>
          <w:ilvl w:val="0"/>
          <w:numId w:val="64"/>
        </w:numPr>
      </w:pPr>
      <w:r w:rsidRPr="00DE7C3E">
        <w:t>System Offerings:</w:t>
      </w:r>
    </w:p>
    <w:p w14:paraId="0AEC0731" w14:textId="77777777" w:rsidR="00DE7C3E" w:rsidRPr="00DE7C3E" w:rsidRDefault="00DE7C3E" w:rsidP="00DE7C3E">
      <w:pPr>
        <w:numPr>
          <w:ilvl w:val="1"/>
          <w:numId w:val="64"/>
        </w:numPr>
      </w:pPr>
      <w:r w:rsidRPr="00DE7C3E">
        <w:t>A refined and finalized system design that's aligned with identified requirements and use cases.</w:t>
      </w:r>
    </w:p>
    <w:p w14:paraId="1BDC8917" w14:textId="77777777" w:rsidR="00DE7C3E" w:rsidRPr="00DE7C3E" w:rsidRDefault="00DE7C3E" w:rsidP="00DE7C3E">
      <w:pPr>
        <w:numPr>
          <w:ilvl w:val="1"/>
          <w:numId w:val="64"/>
        </w:numPr>
      </w:pPr>
      <w:r w:rsidRPr="00DE7C3E">
        <w:t>A document detailing the system design for reference throughout the project.</w:t>
      </w:r>
    </w:p>
    <w:p w14:paraId="76840A39" w14:textId="77777777" w:rsidR="00DE7C3E" w:rsidRPr="00DE7C3E" w:rsidRDefault="00DE7C3E" w:rsidP="00DE7C3E">
      <w:pPr>
        <w:numPr>
          <w:ilvl w:val="0"/>
          <w:numId w:val="64"/>
        </w:numPr>
      </w:pPr>
      <w:r w:rsidRPr="00DE7C3E">
        <w:t>Aim:</w:t>
      </w:r>
    </w:p>
    <w:p w14:paraId="428928DD" w14:textId="77777777" w:rsidR="00DE7C3E" w:rsidRPr="00DE7C3E" w:rsidRDefault="00DE7C3E" w:rsidP="00DE7C3E">
      <w:pPr>
        <w:numPr>
          <w:ilvl w:val="1"/>
          <w:numId w:val="64"/>
        </w:numPr>
      </w:pPr>
      <w:r w:rsidRPr="00DE7C3E">
        <w:t>To ensure that the design is robust, meets the requirements, and is agreed upon by stakeholders.</w:t>
      </w:r>
    </w:p>
    <w:p w14:paraId="22F17F61" w14:textId="77777777" w:rsidR="00DE7C3E" w:rsidRPr="00DE7C3E" w:rsidRDefault="00DE7C3E" w:rsidP="00DE7C3E">
      <w:r w:rsidRPr="00DE7C3E">
        <w:t>Sub-task 1: Review initial system design.</w:t>
      </w:r>
    </w:p>
    <w:p w14:paraId="25B05E98" w14:textId="77777777" w:rsidR="00DE7C3E" w:rsidRPr="00DE7C3E" w:rsidRDefault="00DE7C3E" w:rsidP="00DE7C3E">
      <w:pPr>
        <w:numPr>
          <w:ilvl w:val="0"/>
          <w:numId w:val="65"/>
        </w:numPr>
      </w:pPr>
      <w:r w:rsidRPr="00DE7C3E">
        <w:t>Objective: To evaluate the initial design against the project requirements and identify any gaps or areas for improvement.</w:t>
      </w:r>
    </w:p>
    <w:p w14:paraId="7A29A317" w14:textId="77777777" w:rsidR="00DE7C3E" w:rsidRPr="00DE7C3E" w:rsidRDefault="00DE7C3E" w:rsidP="00DE7C3E">
      <w:pPr>
        <w:numPr>
          <w:ilvl w:val="0"/>
          <w:numId w:val="65"/>
        </w:numPr>
      </w:pPr>
      <w:r w:rsidRPr="00DE7C3E">
        <w:t>Importance: Ensures that the project starts with a design that meets the identified needs and is ready for the development phase.</w:t>
      </w:r>
    </w:p>
    <w:p w14:paraId="2A629A33" w14:textId="77777777" w:rsidR="00DE7C3E" w:rsidRPr="00DE7C3E" w:rsidRDefault="00DE7C3E" w:rsidP="00DE7C3E">
      <w:r w:rsidRPr="00DE7C3E">
        <w:t>Sub-task 2: Conduct meetings with stakeholders for feedback.</w:t>
      </w:r>
    </w:p>
    <w:p w14:paraId="23C25F49" w14:textId="77777777" w:rsidR="00DE7C3E" w:rsidRPr="00DE7C3E" w:rsidRDefault="00DE7C3E" w:rsidP="00DE7C3E">
      <w:pPr>
        <w:numPr>
          <w:ilvl w:val="0"/>
          <w:numId w:val="66"/>
        </w:numPr>
      </w:pPr>
      <w:r w:rsidRPr="00DE7C3E">
        <w:t>Objective: To gather feedback from stakeholders on the initial design, ensuring it meets their expectations and requirements.</w:t>
      </w:r>
    </w:p>
    <w:p w14:paraId="72CE354E" w14:textId="77777777" w:rsidR="00DE7C3E" w:rsidRPr="00DE7C3E" w:rsidRDefault="00DE7C3E" w:rsidP="00DE7C3E">
      <w:pPr>
        <w:numPr>
          <w:ilvl w:val="0"/>
          <w:numId w:val="66"/>
        </w:numPr>
      </w:pPr>
      <w:r w:rsidRPr="00DE7C3E">
        <w:t>Importance: Engaging stakeholders early on helps to ensure their buy-in and support throughout the project.</w:t>
      </w:r>
    </w:p>
    <w:p w14:paraId="6BDFDD9B" w14:textId="77777777" w:rsidR="00DE7C3E" w:rsidRPr="00DE7C3E" w:rsidRDefault="00DE7C3E" w:rsidP="00DE7C3E">
      <w:r w:rsidRPr="00DE7C3E">
        <w:t>Sub-task 3: Finalize system design document.</w:t>
      </w:r>
    </w:p>
    <w:p w14:paraId="06456F49" w14:textId="77777777" w:rsidR="00DE7C3E" w:rsidRPr="00DE7C3E" w:rsidRDefault="00DE7C3E" w:rsidP="00DE7C3E">
      <w:pPr>
        <w:numPr>
          <w:ilvl w:val="0"/>
          <w:numId w:val="67"/>
        </w:numPr>
      </w:pPr>
      <w:r w:rsidRPr="00DE7C3E">
        <w:t>Objective: To complete the system design document, incorporating feedback from stakeholders and ensuring it's ready for the development team.</w:t>
      </w:r>
    </w:p>
    <w:p w14:paraId="30CAED41" w14:textId="77777777" w:rsidR="00DE7C3E" w:rsidRPr="00DE7C3E" w:rsidRDefault="00DE7C3E" w:rsidP="00DE7C3E">
      <w:pPr>
        <w:numPr>
          <w:ilvl w:val="0"/>
          <w:numId w:val="67"/>
        </w:numPr>
      </w:pPr>
      <w:r w:rsidRPr="00DE7C3E">
        <w:t>Importance: Provides a definitive reference for the development team, ensuring everyone has a clear understanding of the system design.</w:t>
      </w:r>
    </w:p>
    <w:p w14:paraId="73FCB71E" w14:textId="77777777" w:rsidR="00DE7C3E" w:rsidRPr="00DE7C3E" w:rsidRDefault="00DE7C3E" w:rsidP="00DE7C3E">
      <w:r w:rsidRPr="00DE7C3E">
        <w:t>Phase 2: Development Planning (October 16 - October 31)</w:t>
      </w:r>
    </w:p>
    <w:p w14:paraId="4109F84D" w14:textId="77777777" w:rsidR="00DE7C3E" w:rsidRPr="00DE7C3E" w:rsidRDefault="00DE7C3E" w:rsidP="00DE7C3E">
      <w:r w:rsidRPr="00DE7C3E">
        <w:pict w14:anchorId="792A63CA">
          <v:rect id="_x0000_i1203" style="width:0;height:0" o:hralign="center" o:hrstd="t" o:hrnoshade="t" o:hr="t" fillcolor="#d1d5db" stroked="f"/>
        </w:pict>
      </w:r>
    </w:p>
    <w:p w14:paraId="36878C4C" w14:textId="77777777" w:rsidR="00DE7C3E" w:rsidRPr="00DE7C3E" w:rsidRDefault="00DE7C3E" w:rsidP="00DE7C3E">
      <w:r w:rsidRPr="00DE7C3E">
        <w:t>Development Environment Setup</w:t>
      </w:r>
    </w:p>
    <w:p w14:paraId="091E0FC9" w14:textId="77777777" w:rsidR="00DE7C3E" w:rsidRPr="00DE7C3E" w:rsidRDefault="00DE7C3E" w:rsidP="00DE7C3E">
      <w:pPr>
        <w:numPr>
          <w:ilvl w:val="0"/>
          <w:numId w:val="68"/>
        </w:numPr>
      </w:pPr>
      <w:r w:rsidRPr="00DE7C3E">
        <w:t>System Offerings:</w:t>
      </w:r>
    </w:p>
    <w:p w14:paraId="61505321" w14:textId="77777777" w:rsidR="00DE7C3E" w:rsidRPr="00DE7C3E" w:rsidRDefault="00DE7C3E" w:rsidP="00DE7C3E">
      <w:pPr>
        <w:numPr>
          <w:ilvl w:val="1"/>
          <w:numId w:val="68"/>
        </w:numPr>
      </w:pPr>
      <w:r w:rsidRPr="00DE7C3E">
        <w:t>A structured development environment promoting efficiency, collaboration, and quality code.</w:t>
      </w:r>
    </w:p>
    <w:p w14:paraId="61921345" w14:textId="77777777" w:rsidR="00DE7C3E" w:rsidRPr="00DE7C3E" w:rsidRDefault="00DE7C3E" w:rsidP="00DE7C3E">
      <w:pPr>
        <w:numPr>
          <w:ilvl w:val="0"/>
          <w:numId w:val="68"/>
        </w:numPr>
      </w:pPr>
      <w:r w:rsidRPr="00DE7C3E">
        <w:t>Aim:</w:t>
      </w:r>
    </w:p>
    <w:p w14:paraId="3BFA28B1" w14:textId="77777777" w:rsidR="00DE7C3E" w:rsidRPr="00DE7C3E" w:rsidRDefault="00DE7C3E" w:rsidP="00DE7C3E">
      <w:pPr>
        <w:numPr>
          <w:ilvl w:val="1"/>
          <w:numId w:val="68"/>
        </w:numPr>
      </w:pPr>
      <w:r w:rsidRPr="00DE7C3E">
        <w:lastRenderedPageBreak/>
        <w:t>To prepare the technical infrastructure necessary for development work.</w:t>
      </w:r>
    </w:p>
    <w:p w14:paraId="06F7D3FD" w14:textId="77777777" w:rsidR="00DE7C3E" w:rsidRPr="00DE7C3E" w:rsidRDefault="00DE7C3E" w:rsidP="00DE7C3E">
      <w:r w:rsidRPr="00DE7C3E">
        <w:t>Sub-task 1: Set up version control systems.</w:t>
      </w:r>
    </w:p>
    <w:p w14:paraId="6C8C4189" w14:textId="77777777" w:rsidR="00DE7C3E" w:rsidRPr="00DE7C3E" w:rsidRDefault="00DE7C3E" w:rsidP="00DE7C3E">
      <w:pPr>
        <w:numPr>
          <w:ilvl w:val="0"/>
          <w:numId w:val="69"/>
        </w:numPr>
      </w:pPr>
      <w:r w:rsidRPr="00DE7C3E">
        <w:t>Objective: To implement a version control system that tracks changes to the code and facilitates collaboration among developers.</w:t>
      </w:r>
    </w:p>
    <w:p w14:paraId="5BBB208D" w14:textId="77777777" w:rsidR="00DE7C3E" w:rsidRPr="00DE7C3E" w:rsidRDefault="00DE7C3E" w:rsidP="00DE7C3E">
      <w:pPr>
        <w:numPr>
          <w:ilvl w:val="0"/>
          <w:numId w:val="69"/>
        </w:numPr>
      </w:pPr>
      <w:r w:rsidRPr="00DE7C3E">
        <w:t>Importance: Ensures code integrity, provides a history of changes, and supports collaborative development.</w:t>
      </w:r>
    </w:p>
    <w:p w14:paraId="34DC9DC3" w14:textId="77777777" w:rsidR="00DE7C3E" w:rsidRPr="00DE7C3E" w:rsidRDefault="00DE7C3E" w:rsidP="00DE7C3E">
      <w:r w:rsidRPr="00DE7C3E">
        <w:t>Sub-task 2: Configure development tools and frameworks.</w:t>
      </w:r>
    </w:p>
    <w:p w14:paraId="0E9D01D5" w14:textId="77777777" w:rsidR="00DE7C3E" w:rsidRPr="00DE7C3E" w:rsidRDefault="00DE7C3E" w:rsidP="00DE7C3E">
      <w:pPr>
        <w:numPr>
          <w:ilvl w:val="0"/>
          <w:numId w:val="70"/>
        </w:numPr>
      </w:pPr>
      <w:r w:rsidRPr="00DE7C3E">
        <w:t>Objective: To set up the necessary tools and frameworks that will be used in the development of the system.</w:t>
      </w:r>
    </w:p>
    <w:p w14:paraId="385C0080" w14:textId="77777777" w:rsidR="00DE7C3E" w:rsidRPr="00DE7C3E" w:rsidRDefault="00DE7C3E" w:rsidP="00DE7C3E">
      <w:pPr>
        <w:numPr>
          <w:ilvl w:val="0"/>
          <w:numId w:val="70"/>
        </w:numPr>
      </w:pPr>
      <w:r w:rsidRPr="00DE7C3E">
        <w:t>Importance: Ensures developers have the resources they need to work efficiently and effectively.</w:t>
      </w:r>
    </w:p>
    <w:p w14:paraId="3C8C0A36" w14:textId="77777777" w:rsidR="00DE7C3E" w:rsidRPr="00DE7C3E" w:rsidRDefault="00DE7C3E" w:rsidP="00DE7C3E">
      <w:r w:rsidRPr="00DE7C3E">
        <w:t>Sub-task 3: Establish coding standards and review processes.</w:t>
      </w:r>
    </w:p>
    <w:p w14:paraId="6370A00B" w14:textId="77777777" w:rsidR="00DE7C3E" w:rsidRPr="00DE7C3E" w:rsidRDefault="00DE7C3E" w:rsidP="00DE7C3E">
      <w:pPr>
        <w:numPr>
          <w:ilvl w:val="0"/>
          <w:numId w:val="71"/>
        </w:numPr>
      </w:pPr>
      <w:r w:rsidRPr="00DE7C3E">
        <w:t>Objective: To define coding standards and establish a process for code reviews.</w:t>
      </w:r>
    </w:p>
    <w:p w14:paraId="72B8AB72" w14:textId="77777777" w:rsidR="00DE7C3E" w:rsidRPr="00DE7C3E" w:rsidRDefault="00DE7C3E" w:rsidP="00DE7C3E">
      <w:pPr>
        <w:numPr>
          <w:ilvl w:val="0"/>
          <w:numId w:val="71"/>
        </w:numPr>
      </w:pPr>
      <w:r w:rsidRPr="00DE7C3E">
        <w:t>Importance: Promotes code quality, consistency, and a collaborative review process.</w:t>
      </w:r>
    </w:p>
    <w:p w14:paraId="3196325F" w14:textId="77777777" w:rsidR="00DE7C3E" w:rsidRPr="00DE7C3E" w:rsidRDefault="00DE7C3E" w:rsidP="00DE7C3E">
      <w:r w:rsidRPr="00DE7C3E">
        <w:t>Task Breakdown and Scheduling</w:t>
      </w:r>
    </w:p>
    <w:p w14:paraId="6A172706" w14:textId="77777777" w:rsidR="00DE7C3E" w:rsidRPr="00DE7C3E" w:rsidRDefault="00DE7C3E" w:rsidP="00DE7C3E">
      <w:pPr>
        <w:numPr>
          <w:ilvl w:val="0"/>
          <w:numId w:val="72"/>
        </w:numPr>
      </w:pPr>
      <w:r w:rsidRPr="00DE7C3E">
        <w:t>System Offerings:</w:t>
      </w:r>
    </w:p>
    <w:p w14:paraId="1540FA15" w14:textId="77777777" w:rsidR="00DE7C3E" w:rsidRPr="00DE7C3E" w:rsidRDefault="00DE7C3E" w:rsidP="00DE7C3E">
      <w:pPr>
        <w:numPr>
          <w:ilvl w:val="1"/>
          <w:numId w:val="72"/>
        </w:numPr>
      </w:pPr>
      <w:r w:rsidRPr="00DE7C3E">
        <w:t>A clear breakdown of development tasks and a schedule that aligns with project milestones.</w:t>
      </w:r>
    </w:p>
    <w:p w14:paraId="78C6B67E" w14:textId="77777777" w:rsidR="00DE7C3E" w:rsidRPr="00DE7C3E" w:rsidRDefault="00DE7C3E" w:rsidP="00DE7C3E">
      <w:pPr>
        <w:numPr>
          <w:ilvl w:val="0"/>
          <w:numId w:val="72"/>
        </w:numPr>
      </w:pPr>
      <w:r w:rsidRPr="00DE7C3E">
        <w:t>Aim:</w:t>
      </w:r>
    </w:p>
    <w:p w14:paraId="7A53E8D2" w14:textId="77777777" w:rsidR="00DE7C3E" w:rsidRPr="00DE7C3E" w:rsidRDefault="00DE7C3E" w:rsidP="00DE7C3E">
      <w:pPr>
        <w:numPr>
          <w:ilvl w:val="1"/>
          <w:numId w:val="72"/>
        </w:numPr>
      </w:pPr>
      <w:r w:rsidRPr="00DE7C3E">
        <w:t>To provide a clear roadmap for the development team, ensuring everyone understands their responsibilities and deadlines.</w:t>
      </w:r>
    </w:p>
    <w:p w14:paraId="0017B39C" w14:textId="77777777" w:rsidR="00DE7C3E" w:rsidRPr="00DE7C3E" w:rsidRDefault="00DE7C3E" w:rsidP="00DE7C3E">
      <w:r w:rsidRPr="00DE7C3E">
        <w:t>Sub-task 1: Define development milestones.</w:t>
      </w:r>
    </w:p>
    <w:p w14:paraId="285209C4" w14:textId="77777777" w:rsidR="00DE7C3E" w:rsidRPr="00DE7C3E" w:rsidRDefault="00DE7C3E" w:rsidP="00DE7C3E">
      <w:pPr>
        <w:numPr>
          <w:ilvl w:val="0"/>
          <w:numId w:val="73"/>
        </w:numPr>
      </w:pPr>
      <w:r w:rsidRPr="00DE7C3E">
        <w:t>Objective: To establish major milestones that reflect significant points of progress in the project.</w:t>
      </w:r>
    </w:p>
    <w:p w14:paraId="6E4D707B" w14:textId="77777777" w:rsidR="00DE7C3E" w:rsidRPr="00DE7C3E" w:rsidRDefault="00DE7C3E" w:rsidP="00DE7C3E">
      <w:pPr>
        <w:numPr>
          <w:ilvl w:val="0"/>
          <w:numId w:val="73"/>
        </w:numPr>
      </w:pPr>
      <w:r w:rsidRPr="00DE7C3E">
        <w:t>Importance: Provides a high-level roadmap and helps to track progress against project goals.</w:t>
      </w:r>
    </w:p>
    <w:p w14:paraId="2BE102B7" w14:textId="77777777" w:rsidR="00DE7C3E" w:rsidRPr="00DE7C3E" w:rsidRDefault="00DE7C3E" w:rsidP="00DE7C3E">
      <w:r w:rsidRPr="00DE7C3E">
        <w:t>Sub-task 2: Assign tasks to development team members.</w:t>
      </w:r>
    </w:p>
    <w:p w14:paraId="7231ECD6" w14:textId="77777777" w:rsidR="00DE7C3E" w:rsidRPr="00DE7C3E" w:rsidRDefault="00DE7C3E" w:rsidP="00DE7C3E">
      <w:pPr>
        <w:numPr>
          <w:ilvl w:val="0"/>
          <w:numId w:val="74"/>
        </w:numPr>
      </w:pPr>
      <w:r w:rsidRPr="00DE7C3E">
        <w:t>Objective: To allocate tasks to team members based on their skills and the project requirements.</w:t>
      </w:r>
    </w:p>
    <w:p w14:paraId="0057BD17" w14:textId="77777777" w:rsidR="00DE7C3E" w:rsidRPr="00DE7C3E" w:rsidRDefault="00DE7C3E" w:rsidP="00DE7C3E">
      <w:pPr>
        <w:numPr>
          <w:ilvl w:val="0"/>
          <w:numId w:val="74"/>
        </w:numPr>
      </w:pPr>
      <w:r w:rsidRPr="00DE7C3E">
        <w:t>Importance: Ensures that all tasks are covered and that team members have a clear understanding of their responsibilities.</w:t>
      </w:r>
    </w:p>
    <w:p w14:paraId="40FDCBD6" w14:textId="77777777" w:rsidR="00DE7C3E" w:rsidRPr="00DE7C3E" w:rsidRDefault="00DE7C3E" w:rsidP="00DE7C3E">
      <w:r w:rsidRPr="00DE7C3E">
        <w:t>Sub-task 3: Establish a project timeline with deadlines for each task and sub-task.</w:t>
      </w:r>
    </w:p>
    <w:p w14:paraId="63819839" w14:textId="77777777" w:rsidR="00DE7C3E" w:rsidRPr="00DE7C3E" w:rsidRDefault="00DE7C3E" w:rsidP="00DE7C3E">
      <w:pPr>
        <w:numPr>
          <w:ilvl w:val="0"/>
          <w:numId w:val="75"/>
        </w:numPr>
      </w:pPr>
      <w:r w:rsidRPr="00DE7C3E">
        <w:t>Objective: To create a timeline that outlines when each task and sub-task should be completed.</w:t>
      </w:r>
    </w:p>
    <w:p w14:paraId="7DB9B5DE" w14:textId="77777777" w:rsidR="00DE7C3E" w:rsidRPr="00DE7C3E" w:rsidRDefault="00DE7C3E" w:rsidP="00DE7C3E">
      <w:pPr>
        <w:numPr>
          <w:ilvl w:val="0"/>
          <w:numId w:val="75"/>
        </w:numPr>
      </w:pPr>
      <w:r w:rsidRPr="00DE7C3E">
        <w:t>Importance: Helps to ensure that the project stays on schedule and that all team members are aligned on the timeline.</w:t>
      </w:r>
    </w:p>
    <w:p w14:paraId="58830CD1" w14:textId="77777777" w:rsidR="00DE7C3E" w:rsidRPr="00DE7C3E" w:rsidRDefault="00DE7C3E" w:rsidP="00DE7C3E">
      <w:r w:rsidRPr="00DE7C3E">
        <w:lastRenderedPageBreak/>
        <w:t>Phase 3: Core Development (November 1 - November 20)</w:t>
      </w:r>
    </w:p>
    <w:p w14:paraId="368FA1D7" w14:textId="77777777" w:rsidR="00DE7C3E" w:rsidRPr="00DE7C3E" w:rsidRDefault="00DE7C3E" w:rsidP="00DE7C3E">
      <w:r w:rsidRPr="00DE7C3E">
        <w:pict w14:anchorId="6A432894">
          <v:rect id="_x0000_i1204" style="width:0;height:0" o:hralign="center" o:hrstd="t" o:hrnoshade="t" o:hr="t" fillcolor="#d1d5db" stroked="f"/>
        </w:pict>
      </w:r>
    </w:p>
    <w:p w14:paraId="3F408EDF" w14:textId="77777777" w:rsidR="00DE7C3E" w:rsidRPr="00DE7C3E" w:rsidRDefault="00DE7C3E" w:rsidP="00DE7C3E">
      <w:r w:rsidRPr="00DE7C3E">
        <w:t>Backend Development</w:t>
      </w:r>
    </w:p>
    <w:p w14:paraId="2AB5CBB8" w14:textId="77777777" w:rsidR="00DE7C3E" w:rsidRPr="00DE7C3E" w:rsidRDefault="00DE7C3E" w:rsidP="00DE7C3E">
      <w:pPr>
        <w:numPr>
          <w:ilvl w:val="0"/>
          <w:numId w:val="76"/>
        </w:numPr>
      </w:pPr>
      <w:r w:rsidRPr="00DE7C3E">
        <w:t>System Offerings:</w:t>
      </w:r>
    </w:p>
    <w:p w14:paraId="1B5508FE" w14:textId="77777777" w:rsidR="00DE7C3E" w:rsidRPr="00DE7C3E" w:rsidRDefault="00DE7C3E" w:rsidP="00DE7C3E">
      <w:pPr>
        <w:numPr>
          <w:ilvl w:val="1"/>
          <w:numId w:val="76"/>
        </w:numPr>
      </w:pPr>
      <w:r w:rsidRPr="00DE7C3E">
        <w:t>Functional backend services and APIs necessary for system operations.</w:t>
      </w:r>
    </w:p>
    <w:p w14:paraId="2846C620" w14:textId="77777777" w:rsidR="00DE7C3E" w:rsidRPr="00DE7C3E" w:rsidRDefault="00DE7C3E" w:rsidP="00DE7C3E">
      <w:pPr>
        <w:numPr>
          <w:ilvl w:val="1"/>
          <w:numId w:val="76"/>
        </w:numPr>
      </w:pPr>
      <w:r w:rsidRPr="00DE7C3E">
        <w:t>Business logic implementation for handling user interactions and data processing.</w:t>
      </w:r>
    </w:p>
    <w:p w14:paraId="3E2B88E6" w14:textId="77777777" w:rsidR="00DE7C3E" w:rsidRPr="00DE7C3E" w:rsidRDefault="00DE7C3E" w:rsidP="00DE7C3E">
      <w:pPr>
        <w:numPr>
          <w:ilvl w:val="0"/>
          <w:numId w:val="76"/>
        </w:numPr>
      </w:pPr>
      <w:r w:rsidRPr="00DE7C3E">
        <w:t>Aim:</w:t>
      </w:r>
    </w:p>
    <w:p w14:paraId="272FC024" w14:textId="77777777" w:rsidR="00DE7C3E" w:rsidRPr="00DE7C3E" w:rsidRDefault="00DE7C3E" w:rsidP="00DE7C3E">
      <w:pPr>
        <w:numPr>
          <w:ilvl w:val="1"/>
          <w:numId w:val="76"/>
        </w:numPr>
      </w:pPr>
      <w:r w:rsidRPr="00DE7C3E">
        <w:t>To build a robust backend infrastructure that supports the frontend application and ensures data integrity.</w:t>
      </w:r>
    </w:p>
    <w:p w14:paraId="6DEADDB9" w14:textId="77777777" w:rsidR="00DE7C3E" w:rsidRPr="00DE7C3E" w:rsidRDefault="00DE7C3E" w:rsidP="00DE7C3E">
      <w:r w:rsidRPr="00DE7C3E">
        <w:t>Sub-task 1: Develop services for user registration and application submission.</w:t>
      </w:r>
    </w:p>
    <w:p w14:paraId="6648E855" w14:textId="77777777" w:rsidR="00DE7C3E" w:rsidRPr="00DE7C3E" w:rsidRDefault="00DE7C3E" w:rsidP="00DE7C3E">
      <w:pPr>
        <w:numPr>
          <w:ilvl w:val="0"/>
          <w:numId w:val="77"/>
        </w:numPr>
      </w:pPr>
      <w:r w:rsidRPr="00DE7C3E">
        <w:t>Objective: To create backend services that handle user registration, authentication, and application submission processes.</w:t>
      </w:r>
    </w:p>
    <w:p w14:paraId="1605F4E6" w14:textId="77777777" w:rsidR="00DE7C3E" w:rsidRPr="00DE7C3E" w:rsidRDefault="00DE7C3E" w:rsidP="00DE7C3E">
      <w:pPr>
        <w:numPr>
          <w:ilvl w:val="0"/>
          <w:numId w:val="77"/>
        </w:numPr>
      </w:pPr>
      <w:r w:rsidRPr="00DE7C3E">
        <w:t>Importance: Provides the core functionality necessary for users to interact with the system.</w:t>
      </w:r>
    </w:p>
    <w:p w14:paraId="7D90E43B" w14:textId="77777777" w:rsidR="00DE7C3E" w:rsidRPr="00DE7C3E" w:rsidRDefault="00DE7C3E" w:rsidP="00DE7C3E">
      <w:r w:rsidRPr="00DE7C3E">
        <w:t>Sub-task 2: Implement course management and preliminary matching algorithms.</w:t>
      </w:r>
    </w:p>
    <w:p w14:paraId="3A90B2FB" w14:textId="77777777" w:rsidR="00DE7C3E" w:rsidRPr="00DE7C3E" w:rsidRDefault="00DE7C3E" w:rsidP="00DE7C3E">
      <w:pPr>
        <w:numPr>
          <w:ilvl w:val="0"/>
          <w:numId w:val="78"/>
        </w:numPr>
      </w:pPr>
      <w:r w:rsidRPr="00DE7C3E">
        <w:t>Objective: To develop the business logic for managing courses and matching TA applicants to course needs.</w:t>
      </w:r>
    </w:p>
    <w:p w14:paraId="5C2F1149" w14:textId="77777777" w:rsidR="00DE7C3E" w:rsidRPr="00DE7C3E" w:rsidRDefault="00DE7C3E" w:rsidP="00DE7C3E">
      <w:pPr>
        <w:numPr>
          <w:ilvl w:val="0"/>
          <w:numId w:val="78"/>
        </w:numPr>
      </w:pPr>
      <w:r w:rsidRPr="00DE7C3E">
        <w:t>Importance: Forms the basis for one of the system's primary functions—matching TAs with courses based on qualifications and needs.</w:t>
      </w:r>
    </w:p>
    <w:p w14:paraId="14B71003" w14:textId="77777777" w:rsidR="00DE7C3E" w:rsidRPr="00DE7C3E" w:rsidRDefault="00DE7C3E" w:rsidP="00DE7C3E">
      <w:r w:rsidRPr="00DE7C3E">
        <w:t>Sub-task 3: Develop interfaces for reviewing applications and finalizing TA assignments.</w:t>
      </w:r>
    </w:p>
    <w:p w14:paraId="4DEE0B8C" w14:textId="77777777" w:rsidR="00DE7C3E" w:rsidRPr="00DE7C3E" w:rsidRDefault="00DE7C3E" w:rsidP="00DE7C3E">
      <w:pPr>
        <w:numPr>
          <w:ilvl w:val="0"/>
          <w:numId w:val="79"/>
        </w:numPr>
      </w:pPr>
      <w:r w:rsidRPr="00DE7C3E">
        <w:t>Objective: To create interfaces that allow department staff and TA committee members to review applications and finalize TA assignments.</w:t>
      </w:r>
    </w:p>
    <w:p w14:paraId="403DC623" w14:textId="77777777" w:rsidR="00DE7C3E" w:rsidRPr="00DE7C3E" w:rsidRDefault="00DE7C3E" w:rsidP="00DE7C3E">
      <w:pPr>
        <w:numPr>
          <w:ilvl w:val="0"/>
          <w:numId w:val="79"/>
        </w:numPr>
      </w:pPr>
      <w:r w:rsidRPr="00DE7C3E">
        <w:t>Importance: Supports the decision-making process for TA assignments and ensures that it's handled efficiently and effectively.</w:t>
      </w:r>
    </w:p>
    <w:p w14:paraId="1CE7031C" w14:textId="77777777" w:rsidR="00DE7C3E" w:rsidRPr="00DE7C3E" w:rsidRDefault="00DE7C3E" w:rsidP="00DE7C3E">
      <w:r w:rsidRPr="00DE7C3E">
        <w:t>Frontend Development</w:t>
      </w:r>
    </w:p>
    <w:p w14:paraId="656F0D34" w14:textId="77777777" w:rsidR="00DE7C3E" w:rsidRPr="00DE7C3E" w:rsidRDefault="00DE7C3E" w:rsidP="00DE7C3E">
      <w:pPr>
        <w:numPr>
          <w:ilvl w:val="0"/>
          <w:numId w:val="80"/>
        </w:numPr>
      </w:pPr>
      <w:r w:rsidRPr="00DE7C3E">
        <w:t>System Offerings:</w:t>
      </w:r>
    </w:p>
    <w:p w14:paraId="705A8165" w14:textId="77777777" w:rsidR="00DE7C3E" w:rsidRPr="00DE7C3E" w:rsidRDefault="00DE7C3E" w:rsidP="00DE7C3E">
      <w:pPr>
        <w:numPr>
          <w:ilvl w:val="1"/>
          <w:numId w:val="80"/>
        </w:numPr>
      </w:pPr>
      <w:r w:rsidRPr="00DE7C3E">
        <w:t>Intuitive user interfaces tailored to the needs of different user roles.</w:t>
      </w:r>
    </w:p>
    <w:p w14:paraId="5B22E30C" w14:textId="77777777" w:rsidR="00DE7C3E" w:rsidRPr="00DE7C3E" w:rsidRDefault="00DE7C3E" w:rsidP="00DE7C3E">
      <w:pPr>
        <w:numPr>
          <w:ilvl w:val="1"/>
          <w:numId w:val="80"/>
        </w:numPr>
      </w:pPr>
      <w:r w:rsidRPr="00DE7C3E">
        <w:t>Seamless user experience that facilitates easy navigation and interaction with the system.</w:t>
      </w:r>
    </w:p>
    <w:p w14:paraId="646D17CD" w14:textId="77777777" w:rsidR="00DE7C3E" w:rsidRPr="00DE7C3E" w:rsidRDefault="00DE7C3E" w:rsidP="00DE7C3E">
      <w:pPr>
        <w:numPr>
          <w:ilvl w:val="0"/>
          <w:numId w:val="80"/>
        </w:numPr>
      </w:pPr>
      <w:r w:rsidRPr="00DE7C3E">
        <w:t>Aim:</w:t>
      </w:r>
    </w:p>
    <w:p w14:paraId="48370883" w14:textId="77777777" w:rsidR="00DE7C3E" w:rsidRPr="00DE7C3E" w:rsidRDefault="00DE7C3E" w:rsidP="00DE7C3E">
      <w:pPr>
        <w:numPr>
          <w:ilvl w:val="1"/>
          <w:numId w:val="80"/>
        </w:numPr>
      </w:pPr>
      <w:r w:rsidRPr="00DE7C3E">
        <w:t>To provide an interactive, user-friendly frontend that enables users to accomplish their tasks with ease.</w:t>
      </w:r>
    </w:p>
    <w:p w14:paraId="024E58CB" w14:textId="77777777" w:rsidR="00DE7C3E" w:rsidRPr="00DE7C3E" w:rsidRDefault="00DE7C3E" w:rsidP="00DE7C3E">
      <w:r w:rsidRPr="00DE7C3E">
        <w:t>Sub-task 1: Develop interfaces for TA applicants.</w:t>
      </w:r>
    </w:p>
    <w:p w14:paraId="12B11700" w14:textId="77777777" w:rsidR="00DE7C3E" w:rsidRPr="00DE7C3E" w:rsidRDefault="00DE7C3E" w:rsidP="00DE7C3E">
      <w:pPr>
        <w:numPr>
          <w:ilvl w:val="0"/>
          <w:numId w:val="81"/>
        </w:numPr>
      </w:pPr>
      <w:r w:rsidRPr="00DE7C3E">
        <w:lastRenderedPageBreak/>
        <w:t>Objective: To create user interfaces that facilitate the application process for TA positions.</w:t>
      </w:r>
    </w:p>
    <w:p w14:paraId="2ECC17C5" w14:textId="77777777" w:rsidR="00DE7C3E" w:rsidRPr="00DE7C3E" w:rsidRDefault="00DE7C3E" w:rsidP="00DE7C3E">
      <w:pPr>
        <w:numPr>
          <w:ilvl w:val="0"/>
          <w:numId w:val="81"/>
        </w:numPr>
      </w:pPr>
      <w:r w:rsidRPr="00DE7C3E">
        <w:t>Importance: Ensures that TA applicants can easily submit their applications and track their status.</w:t>
      </w:r>
    </w:p>
    <w:p w14:paraId="66B8B6F5" w14:textId="77777777" w:rsidR="00DE7C3E" w:rsidRPr="00DE7C3E" w:rsidRDefault="00DE7C3E" w:rsidP="00DE7C3E">
      <w:r w:rsidRPr="00DE7C3E">
        <w:t>Sub-task 2: Create dashboards for department staff and TA committee members.</w:t>
      </w:r>
    </w:p>
    <w:p w14:paraId="574FBF67" w14:textId="77777777" w:rsidR="00DE7C3E" w:rsidRPr="00DE7C3E" w:rsidRDefault="00DE7C3E" w:rsidP="00DE7C3E">
      <w:pPr>
        <w:numPr>
          <w:ilvl w:val="0"/>
          <w:numId w:val="82"/>
        </w:numPr>
      </w:pPr>
      <w:r w:rsidRPr="00DE7C3E">
        <w:t>Objective: To design and develop dashboards that provide a comprehensive overview of TA applications, course needs, and matching status.</w:t>
      </w:r>
    </w:p>
    <w:p w14:paraId="296EA990" w14:textId="77777777" w:rsidR="00DE7C3E" w:rsidRPr="00DE7C3E" w:rsidRDefault="00DE7C3E" w:rsidP="00DE7C3E">
      <w:pPr>
        <w:numPr>
          <w:ilvl w:val="0"/>
          <w:numId w:val="82"/>
        </w:numPr>
      </w:pPr>
      <w:r w:rsidRPr="00DE7C3E">
        <w:t>Importance: Supports efficient management and review of TA applications and assignments.</w:t>
      </w:r>
    </w:p>
    <w:p w14:paraId="156BB64F" w14:textId="77777777" w:rsidR="00DE7C3E" w:rsidRPr="00DE7C3E" w:rsidRDefault="00DE7C3E" w:rsidP="00DE7C3E">
      <w:r w:rsidRPr="00DE7C3E">
        <w:t>Sub-task 3: Develop interfaces for instructors for performance assessment and viewing assignments.</w:t>
      </w:r>
    </w:p>
    <w:p w14:paraId="603DA2A1" w14:textId="77777777" w:rsidR="00DE7C3E" w:rsidRPr="00DE7C3E" w:rsidRDefault="00DE7C3E" w:rsidP="00DE7C3E">
      <w:pPr>
        <w:numPr>
          <w:ilvl w:val="0"/>
          <w:numId w:val="83"/>
        </w:numPr>
      </w:pPr>
      <w:r w:rsidRPr="00DE7C3E">
        <w:t>Objective: To create interfaces that enable instructors to assess TA performance and view TA assignments for their courses.</w:t>
      </w:r>
    </w:p>
    <w:p w14:paraId="3794E197" w14:textId="77777777" w:rsidR="00DE7C3E" w:rsidRPr="00DE7C3E" w:rsidRDefault="00DE7C3E" w:rsidP="00DE7C3E">
      <w:pPr>
        <w:numPr>
          <w:ilvl w:val="0"/>
          <w:numId w:val="83"/>
        </w:numPr>
      </w:pPr>
      <w:r w:rsidRPr="00DE7C3E">
        <w:t xml:space="preserve">Importance: Provides the tools necessary for performance assessment and enhances communication between instructors and </w:t>
      </w:r>
      <w:proofErr w:type="spellStart"/>
      <w:r w:rsidRPr="00DE7C3E">
        <w:t>TAs.</w:t>
      </w:r>
      <w:proofErr w:type="spellEnd"/>
    </w:p>
    <w:p w14:paraId="659F354B" w14:textId="77777777" w:rsidR="00DE7C3E" w:rsidRPr="00DE7C3E" w:rsidRDefault="00DE7C3E" w:rsidP="00DE7C3E">
      <w:r w:rsidRPr="00DE7C3E">
        <w:t>Database Development</w:t>
      </w:r>
    </w:p>
    <w:p w14:paraId="27CC7D7A" w14:textId="77777777" w:rsidR="00DE7C3E" w:rsidRPr="00DE7C3E" w:rsidRDefault="00DE7C3E" w:rsidP="00DE7C3E">
      <w:pPr>
        <w:numPr>
          <w:ilvl w:val="0"/>
          <w:numId w:val="84"/>
        </w:numPr>
      </w:pPr>
      <w:r w:rsidRPr="00DE7C3E">
        <w:t>System Offerings:</w:t>
      </w:r>
    </w:p>
    <w:p w14:paraId="6AF67521" w14:textId="77777777" w:rsidR="00DE7C3E" w:rsidRPr="00DE7C3E" w:rsidRDefault="00DE7C3E" w:rsidP="00DE7C3E">
      <w:pPr>
        <w:numPr>
          <w:ilvl w:val="1"/>
          <w:numId w:val="84"/>
        </w:numPr>
      </w:pPr>
      <w:r w:rsidRPr="00DE7C3E">
        <w:t>A well-designed database schema that ensures data integrity, consistency, and security.</w:t>
      </w:r>
    </w:p>
    <w:p w14:paraId="0BF85B97" w14:textId="77777777" w:rsidR="00DE7C3E" w:rsidRPr="00DE7C3E" w:rsidRDefault="00DE7C3E" w:rsidP="00DE7C3E">
      <w:pPr>
        <w:numPr>
          <w:ilvl w:val="1"/>
          <w:numId w:val="84"/>
        </w:numPr>
      </w:pPr>
      <w:r w:rsidRPr="00DE7C3E">
        <w:t>Efficient database interactions supporting system functionality.</w:t>
      </w:r>
    </w:p>
    <w:p w14:paraId="51DE7936" w14:textId="77777777" w:rsidR="00DE7C3E" w:rsidRPr="00DE7C3E" w:rsidRDefault="00DE7C3E" w:rsidP="00DE7C3E">
      <w:pPr>
        <w:numPr>
          <w:ilvl w:val="0"/>
          <w:numId w:val="84"/>
        </w:numPr>
      </w:pPr>
      <w:r w:rsidRPr="00DE7C3E">
        <w:t>Aim:</w:t>
      </w:r>
    </w:p>
    <w:p w14:paraId="5EDCDFC9" w14:textId="77777777" w:rsidR="00DE7C3E" w:rsidRPr="00DE7C3E" w:rsidRDefault="00DE7C3E" w:rsidP="00DE7C3E">
      <w:pPr>
        <w:numPr>
          <w:ilvl w:val="1"/>
          <w:numId w:val="84"/>
        </w:numPr>
      </w:pPr>
      <w:r w:rsidRPr="00DE7C3E">
        <w:t>To develop a database structure that effectively supports system operations and ensures data accuracy.</w:t>
      </w:r>
    </w:p>
    <w:p w14:paraId="5A8213AF" w14:textId="77777777" w:rsidR="00DE7C3E" w:rsidRPr="00DE7C3E" w:rsidRDefault="00DE7C3E" w:rsidP="00DE7C3E">
      <w:r w:rsidRPr="00DE7C3E">
        <w:t>Sub-task 1: Design database schema.</w:t>
      </w:r>
    </w:p>
    <w:p w14:paraId="4B3A0F78" w14:textId="77777777" w:rsidR="00DE7C3E" w:rsidRPr="00DE7C3E" w:rsidRDefault="00DE7C3E" w:rsidP="00DE7C3E">
      <w:pPr>
        <w:numPr>
          <w:ilvl w:val="0"/>
          <w:numId w:val="85"/>
        </w:numPr>
      </w:pPr>
      <w:r w:rsidRPr="00DE7C3E">
        <w:t>Objective: To design a database schema that aligns with the system's data requirements.</w:t>
      </w:r>
    </w:p>
    <w:p w14:paraId="0D7041D8" w14:textId="77777777" w:rsidR="00DE7C3E" w:rsidRPr="00DE7C3E" w:rsidRDefault="00DE7C3E" w:rsidP="00DE7C3E">
      <w:pPr>
        <w:numPr>
          <w:ilvl w:val="0"/>
          <w:numId w:val="85"/>
        </w:numPr>
      </w:pPr>
      <w:r w:rsidRPr="00DE7C3E">
        <w:t>Importance: Forms the foundation for data storage, retrieval, and management throughout the system.</w:t>
      </w:r>
    </w:p>
    <w:p w14:paraId="269AA761" w14:textId="77777777" w:rsidR="00DE7C3E" w:rsidRPr="00DE7C3E" w:rsidRDefault="00DE7C3E" w:rsidP="00DE7C3E">
      <w:r w:rsidRPr="00DE7C3E">
        <w:t>Sub-task 2: Implement database interactions within backend services.</w:t>
      </w:r>
    </w:p>
    <w:p w14:paraId="1613F8A7" w14:textId="77777777" w:rsidR="00DE7C3E" w:rsidRPr="00DE7C3E" w:rsidRDefault="00DE7C3E" w:rsidP="00DE7C3E">
      <w:pPr>
        <w:numPr>
          <w:ilvl w:val="0"/>
          <w:numId w:val="86"/>
        </w:numPr>
      </w:pPr>
      <w:r w:rsidRPr="00DE7C3E">
        <w:t>Objective: To develop the necessary code for interacting with the database, ensuring accurate data retrieval, insertion, and updates.</w:t>
      </w:r>
    </w:p>
    <w:p w14:paraId="1736CBED" w14:textId="77777777" w:rsidR="00DE7C3E" w:rsidRPr="00DE7C3E" w:rsidRDefault="00DE7C3E" w:rsidP="00DE7C3E">
      <w:pPr>
        <w:numPr>
          <w:ilvl w:val="0"/>
          <w:numId w:val="86"/>
        </w:numPr>
      </w:pPr>
      <w:r w:rsidRPr="00DE7C3E">
        <w:t>Importance: Enables the backend services to interact with the database effectively, ensuring data integrity.</w:t>
      </w:r>
    </w:p>
    <w:p w14:paraId="2C3A11D9" w14:textId="77777777" w:rsidR="00DE7C3E" w:rsidRPr="00DE7C3E" w:rsidRDefault="00DE7C3E" w:rsidP="00DE7C3E">
      <w:r w:rsidRPr="00DE7C3E">
        <w:t>Sub-task 3: Ensure data integrity and security.</w:t>
      </w:r>
    </w:p>
    <w:p w14:paraId="4ACB8800" w14:textId="77777777" w:rsidR="00DE7C3E" w:rsidRPr="00DE7C3E" w:rsidRDefault="00DE7C3E" w:rsidP="00DE7C3E">
      <w:pPr>
        <w:numPr>
          <w:ilvl w:val="0"/>
          <w:numId w:val="87"/>
        </w:numPr>
      </w:pPr>
      <w:r w:rsidRPr="00DE7C3E">
        <w:t>Objective: To implement measures that ensure data integrity and security, such as validation checks and encryption.</w:t>
      </w:r>
    </w:p>
    <w:p w14:paraId="7D2D3D7D" w14:textId="77777777" w:rsidR="00DE7C3E" w:rsidRPr="00DE7C3E" w:rsidRDefault="00DE7C3E" w:rsidP="00DE7C3E">
      <w:pPr>
        <w:numPr>
          <w:ilvl w:val="0"/>
          <w:numId w:val="87"/>
        </w:numPr>
      </w:pPr>
      <w:r w:rsidRPr="00DE7C3E">
        <w:lastRenderedPageBreak/>
        <w:t>Importance: Protects sensitive data and ensures that the data within the system remains accurate and consistent.</w:t>
      </w:r>
    </w:p>
    <w:p w14:paraId="4B9CEE47" w14:textId="77777777" w:rsidR="00DE7C3E" w:rsidRPr="00DE7C3E" w:rsidRDefault="00DE7C3E" w:rsidP="00DE7C3E">
      <w:r w:rsidRPr="00DE7C3E">
        <w:t>Phase 4: Testing and Quality Assurance (November 21 - November 27)</w:t>
      </w:r>
    </w:p>
    <w:p w14:paraId="5E6DFC06" w14:textId="77777777" w:rsidR="00DE7C3E" w:rsidRPr="00DE7C3E" w:rsidRDefault="00DE7C3E" w:rsidP="00DE7C3E">
      <w:r w:rsidRPr="00DE7C3E">
        <w:pict w14:anchorId="2D789AB2">
          <v:rect id="_x0000_i1205" style="width:0;height:0" o:hralign="center" o:hrstd="t" o:hrnoshade="t" o:hr="t" fillcolor="#d1d5db" stroked="f"/>
        </w:pict>
      </w:r>
    </w:p>
    <w:p w14:paraId="3C6A510A" w14:textId="77777777" w:rsidR="00DE7C3E" w:rsidRPr="00DE7C3E" w:rsidRDefault="00DE7C3E" w:rsidP="00DE7C3E">
      <w:r w:rsidRPr="00DE7C3E">
        <w:t>Unit and Integration Testing</w:t>
      </w:r>
    </w:p>
    <w:p w14:paraId="55B3C4D3" w14:textId="77777777" w:rsidR="00DE7C3E" w:rsidRPr="00DE7C3E" w:rsidRDefault="00DE7C3E" w:rsidP="00DE7C3E">
      <w:pPr>
        <w:numPr>
          <w:ilvl w:val="0"/>
          <w:numId w:val="88"/>
        </w:numPr>
      </w:pPr>
      <w:r w:rsidRPr="00DE7C3E">
        <w:t>System Offerings:</w:t>
      </w:r>
    </w:p>
    <w:p w14:paraId="6C92A479" w14:textId="77777777" w:rsidR="00DE7C3E" w:rsidRPr="00DE7C3E" w:rsidRDefault="00DE7C3E" w:rsidP="00DE7C3E">
      <w:pPr>
        <w:numPr>
          <w:ilvl w:val="1"/>
          <w:numId w:val="88"/>
        </w:numPr>
      </w:pPr>
      <w:r w:rsidRPr="00DE7C3E">
        <w:t>Identification and resolution of bugs or issues.</w:t>
      </w:r>
    </w:p>
    <w:p w14:paraId="50BC9D48" w14:textId="77777777" w:rsidR="00DE7C3E" w:rsidRPr="00DE7C3E" w:rsidRDefault="00DE7C3E" w:rsidP="00DE7C3E">
      <w:pPr>
        <w:numPr>
          <w:ilvl w:val="1"/>
          <w:numId w:val="88"/>
        </w:numPr>
      </w:pPr>
      <w:r w:rsidRPr="00DE7C3E">
        <w:t>Verification that individual components and integrated parts work as intended.</w:t>
      </w:r>
    </w:p>
    <w:p w14:paraId="6EEABF93" w14:textId="77777777" w:rsidR="00DE7C3E" w:rsidRPr="00DE7C3E" w:rsidRDefault="00DE7C3E" w:rsidP="00DE7C3E">
      <w:pPr>
        <w:numPr>
          <w:ilvl w:val="0"/>
          <w:numId w:val="88"/>
        </w:numPr>
      </w:pPr>
      <w:r w:rsidRPr="00DE7C3E">
        <w:t>Aim:</w:t>
      </w:r>
    </w:p>
    <w:p w14:paraId="3EC4643C" w14:textId="77777777" w:rsidR="00DE7C3E" w:rsidRPr="00DE7C3E" w:rsidRDefault="00DE7C3E" w:rsidP="00DE7C3E">
      <w:pPr>
        <w:numPr>
          <w:ilvl w:val="1"/>
          <w:numId w:val="88"/>
        </w:numPr>
      </w:pPr>
      <w:r w:rsidRPr="00DE7C3E">
        <w:t>To ensure that the system functions correctly at both the component and integrated levels.</w:t>
      </w:r>
    </w:p>
    <w:p w14:paraId="0F463920" w14:textId="77777777" w:rsidR="00DE7C3E" w:rsidRPr="00DE7C3E" w:rsidRDefault="00DE7C3E" w:rsidP="00DE7C3E">
      <w:r w:rsidRPr="00DE7C3E">
        <w:t>Sub-task 1: Write and execute unit tests.</w:t>
      </w:r>
    </w:p>
    <w:p w14:paraId="140A469C" w14:textId="77777777" w:rsidR="00DE7C3E" w:rsidRPr="00DE7C3E" w:rsidRDefault="00DE7C3E" w:rsidP="00DE7C3E">
      <w:pPr>
        <w:numPr>
          <w:ilvl w:val="0"/>
          <w:numId w:val="89"/>
        </w:numPr>
      </w:pPr>
      <w:r w:rsidRPr="00DE7C3E">
        <w:t>Objective: To develop and run unit tests that verify the functionality of individual components.</w:t>
      </w:r>
    </w:p>
    <w:p w14:paraId="69439B2C" w14:textId="77777777" w:rsidR="00DE7C3E" w:rsidRPr="00DE7C3E" w:rsidRDefault="00DE7C3E" w:rsidP="00DE7C3E">
      <w:pPr>
        <w:numPr>
          <w:ilvl w:val="0"/>
          <w:numId w:val="89"/>
        </w:numPr>
      </w:pPr>
      <w:r w:rsidRPr="00DE7C3E">
        <w:t>Importance: Ensures that each component behaves as expected, identifying any bugs or issues.</w:t>
      </w:r>
    </w:p>
    <w:p w14:paraId="61A4D248" w14:textId="77777777" w:rsidR="00DE7C3E" w:rsidRPr="00DE7C3E" w:rsidRDefault="00DE7C3E" w:rsidP="00DE7C3E">
      <w:r w:rsidRPr="00DE7C3E">
        <w:t>Sub-task 2: Write and execute integration tests.</w:t>
      </w:r>
    </w:p>
    <w:p w14:paraId="0B23F232" w14:textId="77777777" w:rsidR="00DE7C3E" w:rsidRPr="00DE7C3E" w:rsidRDefault="00DE7C3E" w:rsidP="00DE7C3E">
      <w:pPr>
        <w:numPr>
          <w:ilvl w:val="0"/>
          <w:numId w:val="90"/>
        </w:numPr>
      </w:pPr>
      <w:r w:rsidRPr="00DE7C3E">
        <w:t>Objective: To develop and run integration tests that verify the interactions between different parts of the system.</w:t>
      </w:r>
    </w:p>
    <w:p w14:paraId="7D0F1A10" w14:textId="77777777" w:rsidR="00DE7C3E" w:rsidRPr="00DE7C3E" w:rsidRDefault="00DE7C3E" w:rsidP="00DE7C3E">
      <w:pPr>
        <w:numPr>
          <w:ilvl w:val="0"/>
          <w:numId w:val="90"/>
        </w:numPr>
      </w:pPr>
      <w:r w:rsidRPr="00DE7C3E">
        <w:t>Importance: Ensures that integrated components work together seamlessly.</w:t>
      </w:r>
    </w:p>
    <w:p w14:paraId="4767D6F7" w14:textId="77777777" w:rsidR="00DE7C3E" w:rsidRPr="00DE7C3E" w:rsidRDefault="00DE7C3E" w:rsidP="00DE7C3E">
      <w:r w:rsidRPr="00DE7C3E">
        <w:t>Sub-task 3: Identify and fix any bugs or issues.</w:t>
      </w:r>
    </w:p>
    <w:p w14:paraId="75AEA502" w14:textId="77777777" w:rsidR="00DE7C3E" w:rsidRPr="00DE7C3E" w:rsidRDefault="00DE7C3E" w:rsidP="00DE7C3E">
      <w:pPr>
        <w:numPr>
          <w:ilvl w:val="0"/>
          <w:numId w:val="91"/>
        </w:numPr>
      </w:pPr>
      <w:r w:rsidRPr="00DE7C3E">
        <w:t>Objective: To address any bugs or issues identified during testing, ensuring a high-quality, reliable system.</w:t>
      </w:r>
    </w:p>
    <w:p w14:paraId="47FD316A" w14:textId="77777777" w:rsidR="00DE7C3E" w:rsidRPr="00DE7C3E" w:rsidRDefault="00DE7C3E" w:rsidP="00DE7C3E">
      <w:pPr>
        <w:numPr>
          <w:ilvl w:val="0"/>
          <w:numId w:val="91"/>
        </w:numPr>
      </w:pPr>
      <w:r w:rsidRPr="00DE7C3E">
        <w:t>Importance: Ensures the system is ready for performance, security testing, and eventually deployment.</w:t>
      </w:r>
    </w:p>
    <w:p w14:paraId="575D9ABB" w14:textId="77777777" w:rsidR="00DE7C3E" w:rsidRPr="00DE7C3E" w:rsidRDefault="00DE7C3E" w:rsidP="00DE7C3E">
      <w:r w:rsidRPr="00DE7C3E">
        <w:t>Performance and Security Testing</w:t>
      </w:r>
    </w:p>
    <w:p w14:paraId="3D05CF00" w14:textId="77777777" w:rsidR="00DE7C3E" w:rsidRPr="00DE7C3E" w:rsidRDefault="00DE7C3E" w:rsidP="00DE7C3E">
      <w:pPr>
        <w:numPr>
          <w:ilvl w:val="0"/>
          <w:numId w:val="92"/>
        </w:numPr>
      </w:pPr>
      <w:r w:rsidRPr="00DE7C3E">
        <w:t>System Offerings:</w:t>
      </w:r>
    </w:p>
    <w:p w14:paraId="22E30F64" w14:textId="77777777" w:rsidR="00DE7C3E" w:rsidRPr="00DE7C3E" w:rsidRDefault="00DE7C3E" w:rsidP="00DE7C3E">
      <w:pPr>
        <w:numPr>
          <w:ilvl w:val="1"/>
          <w:numId w:val="92"/>
        </w:numPr>
      </w:pPr>
      <w:r w:rsidRPr="00DE7C3E">
        <w:t>Verification that the system meets performance benchmarks and security standards.</w:t>
      </w:r>
    </w:p>
    <w:p w14:paraId="7BD22160" w14:textId="77777777" w:rsidR="00DE7C3E" w:rsidRPr="00DE7C3E" w:rsidRDefault="00DE7C3E" w:rsidP="00DE7C3E">
      <w:pPr>
        <w:numPr>
          <w:ilvl w:val="0"/>
          <w:numId w:val="92"/>
        </w:numPr>
      </w:pPr>
      <w:r w:rsidRPr="00DE7C3E">
        <w:t>Aim:</w:t>
      </w:r>
    </w:p>
    <w:p w14:paraId="47576CF7" w14:textId="77777777" w:rsidR="00DE7C3E" w:rsidRPr="00DE7C3E" w:rsidRDefault="00DE7C3E" w:rsidP="00DE7C3E">
      <w:pPr>
        <w:numPr>
          <w:ilvl w:val="1"/>
          <w:numId w:val="92"/>
        </w:numPr>
      </w:pPr>
      <w:r w:rsidRPr="00DE7C3E">
        <w:t>To ensure the system is ready for deployment in a production environment, meeting non-functional requirements.</w:t>
      </w:r>
    </w:p>
    <w:p w14:paraId="7FFC1AC4" w14:textId="77777777" w:rsidR="00DE7C3E" w:rsidRPr="00DE7C3E" w:rsidRDefault="00DE7C3E" w:rsidP="00DE7C3E">
      <w:r w:rsidRPr="00DE7C3E">
        <w:t>Sub-task 1: Conduct performance testing.</w:t>
      </w:r>
    </w:p>
    <w:p w14:paraId="059BC5A5" w14:textId="77777777" w:rsidR="00DE7C3E" w:rsidRPr="00DE7C3E" w:rsidRDefault="00DE7C3E" w:rsidP="00DE7C3E">
      <w:pPr>
        <w:numPr>
          <w:ilvl w:val="0"/>
          <w:numId w:val="93"/>
        </w:numPr>
      </w:pPr>
      <w:r w:rsidRPr="00DE7C3E">
        <w:t>Objective: To test the system under various loads to ensure it meets performance benchmarks.</w:t>
      </w:r>
    </w:p>
    <w:p w14:paraId="43FA08E8" w14:textId="77777777" w:rsidR="00DE7C3E" w:rsidRPr="00DE7C3E" w:rsidRDefault="00DE7C3E" w:rsidP="00DE7C3E">
      <w:pPr>
        <w:numPr>
          <w:ilvl w:val="0"/>
          <w:numId w:val="93"/>
        </w:numPr>
      </w:pPr>
      <w:r w:rsidRPr="00DE7C3E">
        <w:lastRenderedPageBreak/>
        <w:t>Importance: Ensures the system can handle real-world usage scenarios and remains responsive under load.</w:t>
      </w:r>
    </w:p>
    <w:p w14:paraId="6A348E6F" w14:textId="77777777" w:rsidR="00DE7C3E" w:rsidRPr="00DE7C3E" w:rsidRDefault="00DE7C3E" w:rsidP="00DE7C3E">
      <w:r w:rsidRPr="00DE7C3E">
        <w:t>Sub-task 2: Conduct security testing.</w:t>
      </w:r>
    </w:p>
    <w:p w14:paraId="7D493693" w14:textId="77777777" w:rsidR="00DE7C3E" w:rsidRPr="00DE7C3E" w:rsidRDefault="00DE7C3E" w:rsidP="00DE7C3E">
      <w:pPr>
        <w:numPr>
          <w:ilvl w:val="0"/>
          <w:numId w:val="94"/>
        </w:numPr>
      </w:pPr>
      <w:r w:rsidRPr="00DE7C3E">
        <w:t>Objective: To identify and address any security vulnerabilities within the system.</w:t>
      </w:r>
    </w:p>
    <w:p w14:paraId="7CBFA813" w14:textId="77777777" w:rsidR="00DE7C3E" w:rsidRPr="00DE7C3E" w:rsidRDefault="00DE7C3E" w:rsidP="00DE7C3E">
      <w:pPr>
        <w:numPr>
          <w:ilvl w:val="0"/>
          <w:numId w:val="94"/>
        </w:numPr>
      </w:pPr>
      <w:r w:rsidRPr="00DE7C3E">
        <w:t>Importance: Ensures the security of user data and system operations, building trust with users.</w:t>
      </w:r>
    </w:p>
    <w:p w14:paraId="5F9FD8B6" w14:textId="77777777" w:rsidR="00DE7C3E" w:rsidRPr="00DE7C3E" w:rsidRDefault="00DE7C3E" w:rsidP="00DE7C3E">
      <w:r w:rsidRPr="00DE7C3E">
        <w:t>Phase 5: Deployment Preparation (November 28 - November 30)</w:t>
      </w:r>
    </w:p>
    <w:p w14:paraId="1249A90B" w14:textId="77777777" w:rsidR="00DE7C3E" w:rsidRPr="00DE7C3E" w:rsidRDefault="00DE7C3E" w:rsidP="00DE7C3E">
      <w:r w:rsidRPr="00DE7C3E">
        <w:pict w14:anchorId="06D36BD8">
          <v:rect id="_x0000_i1206" style="width:0;height:0" o:hralign="center" o:hrstd="t" o:hrnoshade="t" o:hr="t" fillcolor="#d1d5db" stroked="f"/>
        </w:pict>
      </w:r>
    </w:p>
    <w:p w14:paraId="2EE6C631" w14:textId="77777777" w:rsidR="00DE7C3E" w:rsidRPr="00DE7C3E" w:rsidRDefault="00DE7C3E" w:rsidP="00DE7C3E">
      <w:r w:rsidRPr="00DE7C3E">
        <w:t>Deployment Planning</w:t>
      </w:r>
    </w:p>
    <w:p w14:paraId="664E0C4E" w14:textId="77777777" w:rsidR="00DE7C3E" w:rsidRPr="00DE7C3E" w:rsidRDefault="00DE7C3E" w:rsidP="00DE7C3E">
      <w:pPr>
        <w:numPr>
          <w:ilvl w:val="0"/>
          <w:numId w:val="95"/>
        </w:numPr>
      </w:pPr>
      <w:r w:rsidRPr="00DE7C3E">
        <w:t>System Offerings:</w:t>
      </w:r>
    </w:p>
    <w:p w14:paraId="5B3B099D" w14:textId="77777777" w:rsidR="00DE7C3E" w:rsidRPr="00DE7C3E" w:rsidRDefault="00DE7C3E" w:rsidP="00DE7C3E">
      <w:pPr>
        <w:numPr>
          <w:ilvl w:val="1"/>
          <w:numId w:val="95"/>
        </w:numPr>
      </w:pPr>
      <w:r w:rsidRPr="00DE7C3E">
        <w:t>A detailed deployment plan that outlines the steps for moving the system to the production environment.</w:t>
      </w:r>
    </w:p>
    <w:p w14:paraId="02ECC0DA" w14:textId="77777777" w:rsidR="00DE7C3E" w:rsidRPr="00DE7C3E" w:rsidRDefault="00DE7C3E" w:rsidP="00DE7C3E">
      <w:pPr>
        <w:numPr>
          <w:ilvl w:val="1"/>
          <w:numId w:val="95"/>
        </w:numPr>
      </w:pPr>
      <w:r w:rsidRPr="00DE7C3E">
        <w:t>A prepared production environment ready for deployment.</w:t>
      </w:r>
    </w:p>
    <w:p w14:paraId="4FAF257D" w14:textId="77777777" w:rsidR="00DE7C3E" w:rsidRPr="00DE7C3E" w:rsidRDefault="00DE7C3E" w:rsidP="00DE7C3E">
      <w:pPr>
        <w:numPr>
          <w:ilvl w:val="0"/>
          <w:numId w:val="95"/>
        </w:numPr>
      </w:pPr>
      <w:r w:rsidRPr="00DE7C3E">
        <w:t>Aim:</w:t>
      </w:r>
    </w:p>
    <w:p w14:paraId="0D3E1265" w14:textId="77777777" w:rsidR="00DE7C3E" w:rsidRPr="00DE7C3E" w:rsidRDefault="00DE7C3E" w:rsidP="00DE7C3E">
      <w:pPr>
        <w:numPr>
          <w:ilvl w:val="1"/>
          <w:numId w:val="95"/>
        </w:numPr>
      </w:pPr>
      <w:r w:rsidRPr="00DE7C3E">
        <w:t>To ensure a smooth transition from the development and testing phases to live deployment.</w:t>
      </w:r>
    </w:p>
    <w:p w14:paraId="215458FA" w14:textId="77777777" w:rsidR="00DE7C3E" w:rsidRPr="00DE7C3E" w:rsidRDefault="00DE7C3E" w:rsidP="00DE7C3E">
      <w:r w:rsidRPr="00DE7C3E">
        <w:t>Sub-task 1: Review and finalize the deployment plan.</w:t>
      </w:r>
    </w:p>
    <w:p w14:paraId="3BE62FB5" w14:textId="77777777" w:rsidR="00DE7C3E" w:rsidRPr="00DE7C3E" w:rsidRDefault="00DE7C3E" w:rsidP="00DE7C3E">
      <w:pPr>
        <w:numPr>
          <w:ilvl w:val="0"/>
          <w:numId w:val="96"/>
        </w:numPr>
      </w:pPr>
      <w:r w:rsidRPr="00DE7C3E">
        <w:t>Objective: To review the deployment plan, ensuring it's comprehensive and ready for execution.</w:t>
      </w:r>
    </w:p>
    <w:p w14:paraId="08C11823" w14:textId="77777777" w:rsidR="00DE7C3E" w:rsidRPr="00DE7C3E" w:rsidRDefault="00DE7C3E" w:rsidP="00DE7C3E">
      <w:pPr>
        <w:numPr>
          <w:ilvl w:val="0"/>
          <w:numId w:val="96"/>
        </w:numPr>
      </w:pPr>
      <w:r w:rsidRPr="00DE7C3E">
        <w:t>Importance: Minimizes deployment risks and ensures that all stakeholders are aligned on the deployment process.</w:t>
      </w:r>
    </w:p>
    <w:p w14:paraId="72C7A0F9" w14:textId="77777777" w:rsidR="00DE7C3E" w:rsidRPr="00DE7C3E" w:rsidRDefault="00DE7C3E" w:rsidP="00DE7C3E">
      <w:r w:rsidRPr="00DE7C3E">
        <w:t>Sub-task 2: Set up the production environment.</w:t>
      </w:r>
    </w:p>
    <w:p w14:paraId="6F775B61" w14:textId="77777777" w:rsidR="00DE7C3E" w:rsidRPr="00DE7C3E" w:rsidRDefault="00DE7C3E" w:rsidP="00DE7C3E">
      <w:pPr>
        <w:numPr>
          <w:ilvl w:val="0"/>
          <w:numId w:val="97"/>
        </w:numPr>
      </w:pPr>
      <w:r w:rsidRPr="00DE7C3E">
        <w:t>Objective: To prepare the production environment, ensuring it's configured correctly and ready for deployment.</w:t>
      </w:r>
    </w:p>
    <w:p w14:paraId="50F979DF" w14:textId="77777777" w:rsidR="00DE7C3E" w:rsidRPr="00DE7C3E" w:rsidRDefault="00DE7C3E" w:rsidP="00DE7C3E">
      <w:pPr>
        <w:numPr>
          <w:ilvl w:val="0"/>
          <w:numId w:val="97"/>
        </w:numPr>
      </w:pPr>
      <w:r w:rsidRPr="00DE7C3E">
        <w:t>Importance: Provides a stable environment for the live system, ensuring it operates reliably post-deployment.</w:t>
      </w:r>
    </w:p>
    <w:p w14:paraId="0DC52D91" w14:textId="77777777" w:rsidR="00DE7C3E" w:rsidRPr="00DE7C3E" w:rsidRDefault="00DE7C3E" w:rsidP="00DE7C3E">
      <w:r w:rsidRPr="00DE7C3E">
        <w:t>Sub-task 3: Conduct a final review with stakeholders.</w:t>
      </w:r>
    </w:p>
    <w:p w14:paraId="6071C713" w14:textId="77777777" w:rsidR="00DE7C3E" w:rsidRPr="00DE7C3E" w:rsidRDefault="00DE7C3E" w:rsidP="00DE7C3E">
      <w:pPr>
        <w:numPr>
          <w:ilvl w:val="0"/>
          <w:numId w:val="98"/>
        </w:numPr>
      </w:pPr>
      <w:r w:rsidRPr="00DE7C3E">
        <w:t>Objective: To review the system with stakeholders, ensuring it meets the requirements and is ready for deployment.</w:t>
      </w:r>
    </w:p>
    <w:p w14:paraId="07EF14F9" w14:textId="77777777" w:rsidR="00DE7C3E" w:rsidRPr="00DE7C3E" w:rsidRDefault="00DE7C3E" w:rsidP="00DE7C3E">
      <w:pPr>
        <w:numPr>
          <w:ilvl w:val="0"/>
          <w:numId w:val="98"/>
        </w:numPr>
      </w:pPr>
      <w:r w:rsidRPr="00DE7C3E">
        <w:t>Importance: Gathers final approval from stakeholders, ensuring the system is ready for live use.</w:t>
      </w:r>
    </w:p>
    <w:p w14:paraId="7A044B9A" w14:textId="77777777" w:rsidR="00DE7C3E" w:rsidRPr="00DE7C3E" w:rsidRDefault="00DE7C3E" w:rsidP="00DE7C3E">
      <w:r w:rsidRPr="00DE7C3E">
        <w:t>Phase 6: Deployment (December 1)</w:t>
      </w:r>
    </w:p>
    <w:p w14:paraId="11D5472A" w14:textId="77777777" w:rsidR="00DE7C3E" w:rsidRPr="00DE7C3E" w:rsidRDefault="00DE7C3E" w:rsidP="00DE7C3E">
      <w:r w:rsidRPr="00DE7C3E">
        <w:pict w14:anchorId="77DCF463">
          <v:rect id="_x0000_i1207" style="width:0;height:0" o:hralign="center" o:hrstd="t" o:hrnoshade="t" o:hr="t" fillcolor="#d1d5db" stroked="f"/>
        </w:pict>
      </w:r>
    </w:p>
    <w:p w14:paraId="3E17BF3E" w14:textId="77777777" w:rsidR="00DE7C3E" w:rsidRPr="00DE7C3E" w:rsidRDefault="00DE7C3E" w:rsidP="00DE7C3E">
      <w:r w:rsidRPr="00DE7C3E">
        <w:t>Deployment to Production</w:t>
      </w:r>
    </w:p>
    <w:p w14:paraId="30109513" w14:textId="77777777" w:rsidR="00DE7C3E" w:rsidRPr="00DE7C3E" w:rsidRDefault="00DE7C3E" w:rsidP="00DE7C3E">
      <w:pPr>
        <w:numPr>
          <w:ilvl w:val="0"/>
          <w:numId w:val="99"/>
        </w:numPr>
      </w:pPr>
      <w:r w:rsidRPr="00DE7C3E">
        <w:lastRenderedPageBreak/>
        <w:t>System Offerings:</w:t>
      </w:r>
    </w:p>
    <w:p w14:paraId="0733D4CB" w14:textId="77777777" w:rsidR="00DE7C3E" w:rsidRPr="00DE7C3E" w:rsidRDefault="00DE7C3E" w:rsidP="00DE7C3E">
      <w:pPr>
        <w:numPr>
          <w:ilvl w:val="1"/>
          <w:numId w:val="99"/>
        </w:numPr>
      </w:pPr>
      <w:r w:rsidRPr="00DE7C3E">
        <w:t>A live system available for end-users in a production environment.</w:t>
      </w:r>
    </w:p>
    <w:p w14:paraId="6A772FE2" w14:textId="77777777" w:rsidR="00DE7C3E" w:rsidRPr="00DE7C3E" w:rsidRDefault="00DE7C3E" w:rsidP="00DE7C3E">
      <w:pPr>
        <w:numPr>
          <w:ilvl w:val="1"/>
          <w:numId w:val="99"/>
        </w:numPr>
      </w:pPr>
      <w:r w:rsidRPr="00DE7C3E">
        <w:t>Verification of successful deployment through smoke testing.</w:t>
      </w:r>
    </w:p>
    <w:p w14:paraId="7974DD85" w14:textId="77777777" w:rsidR="00DE7C3E" w:rsidRPr="00DE7C3E" w:rsidRDefault="00DE7C3E" w:rsidP="00DE7C3E">
      <w:pPr>
        <w:numPr>
          <w:ilvl w:val="0"/>
          <w:numId w:val="99"/>
        </w:numPr>
      </w:pPr>
      <w:r w:rsidRPr="00DE7C3E">
        <w:t>Aim:</w:t>
      </w:r>
    </w:p>
    <w:p w14:paraId="13633127" w14:textId="77777777" w:rsidR="00DE7C3E" w:rsidRPr="00DE7C3E" w:rsidRDefault="00DE7C3E" w:rsidP="00DE7C3E">
      <w:pPr>
        <w:numPr>
          <w:ilvl w:val="1"/>
          <w:numId w:val="99"/>
        </w:numPr>
      </w:pPr>
      <w:r w:rsidRPr="00DE7C3E">
        <w:t>To transition the system from the development stage to a live, operational stage.</w:t>
      </w:r>
    </w:p>
    <w:p w14:paraId="5F616621" w14:textId="77777777" w:rsidR="00DE7C3E" w:rsidRPr="00DE7C3E" w:rsidRDefault="00DE7C3E" w:rsidP="00DE7C3E">
      <w:r w:rsidRPr="00DE7C3E">
        <w:t>Sub-task 1: Deploy backend services.</w:t>
      </w:r>
    </w:p>
    <w:p w14:paraId="3697EC56" w14:textId="77777777" w:rsidR="00DE7C3E" w:rsidRPr="00DE7C3E" w:rsidRDefault="00DE7C3E" w:rsidP="00DE7C3E">
      <w:pPr>
        <w:numPr>
          <w:ilvl w:val="0"/>
          <w:numId w:val="100"/>
        </w:numPr>
      </w:pPr>
      <w:r w:rsidRPr="00DE7C3E">
        <w:t>Objective: To move the backend services to the production environment, ensuring they operate correctly.</w:t>
      </w:r>
    </w:p>
    <w:p w14:paraId="7D526BBE" w14:textId="77777777" w:rsidR="00DE7C3E" w:rsidRPr="00DE7C3E" w:rsidRDefault="00DE7C3E" w:rsidP="00DE7C3E">
      <w:pPr>
        <w:numPr>
          <w:ilvl w:val="0"/>
          <w:numId w:val="100"/>
        </w:numPr>
      </w:pPr>
      <w:r w:rsidRPr="00DE7C3E">
        <w:t>Importance: Forms the backbone of the live system, supporting frontend operations and user interactions.</w:t>
      </w:r>
    </w:p>
    <w:p w14:paraId="5DFC4352" w14:textId="77777777" w:rsidR="00DE7C3E" w:rsidRPr="00DE7C3E" w:rsidRDefault="00DE7C3E" w:rsidP="00DE7C3E">
      <w:r w:rsidRPr="00DE7C3E">
        <w:t>Sub-task 2: Deploy frontend application.</w:t>
      </w:r>
    </w:p>
    <w:p w14:paraId="31AF7ED3" w14:textId="77777777" w:rsidR="00DE7C3E" w:rsidRPr="00DE7C3E" w:rsidRDefault="00DE7C3E" w:rsidP="00DE7C3E">
      <w:pPr>
        <w:numPr>
          <w:ilvl w:val="0"/>
          <w:numId w:val="101"/>
        </w:numPr>
      </w:pPr>
      <w:r w:rsidRPr="00DE7C3E">
        <w:t>Objective: To deploy the frontend application to the production environment, ensuring it interacts correctly with backend services.</w:t>
      </w:r>
    </w:p>
    <w:p w14:paraId="34A13CEB" w14:textId="77777777" w:rsidR="00DE7C3E" w:rsidRPr="00DE7C3E" w:rsidRDefault="00DE7C3E" w:rsidP="00DE7C3E">
      <w:pPr>
        <w:numPr>
          <w:ilvl w:val="0"/>
          <w:numId w:val="101"/>
        </w:numPr>
      </w:pPr>
      <w:r w:rsidRPr="00DE7C3E">
        <w:t>Importance: Provides the user interface for the live system, enabling users to interact with the system.</w:t>
      </w:r>
    </w:p>
    <w:p w14:paraId="28AADC2A" w14:textId="77777777" w:rsidR="00DE7C3E" w:rsidRPr="00DE7C3E" w:rsidRDefault="00DE7C3E" w:rsidP="00DE7C3E">
      <w:r w:rsidRPr="00DE7C3E">
        <w:t>Sub-task 3: Conduct smoke testing to ensure successful deployment.</w:t>
      </w:r>
    </w:p>
    <w:p w14:paraId="3DCCF41A" w14:textId="77777777" w:rsidR="00DE7C3E" w:rsidRPr="00DE7C3E" w:rsidRDefault="00DE7C3E" w:rsidP="00DE7C3E">
      <w:pPr>
        <w:numPr>
          <w:ilvl w:val="0"/>
          <w:numId w:val="102"/>
        </w:numPr>
      </w:pPr>
      <w:r w:rsidRPr="00DE7C3E">
        <w:t>Objective: To perform basic tests that verify the system operates correctly in the production environment.</w:t>
      </w:r>
    </w:p>
    <w:p w14:paraId="7ABD4FCD" w14:textId="77777777" w:rsidR="00DE7C3E" w:rsidRPr="00DE7C3E" w:rsidRDefault="00DE7C3E" w:rsidP="00DE7C3E">
      <w:pPr>
        <w:numPr>
          <w:ilvl w:val="0"/>
          <w:numId w:val="102"/>
        </w:numPr>
      </w:pPr>
      <w:r w:rsidRPr="00DE7C3E">
        <w:t xml:space="preserve">Importance: Provides a final verification that the deployment was </w:t>
      </w:r>
      <w:proofErr w:type="gramStart"/>
      <w:r w:rsidRPr="00DE7C3E">
        <w:t>successful</w:t>
      </w:r>
      <w:proofErr w:type="gramEnd"/>
      <w:r w:rsidRPr="00DE7C3E">
        <w:t xml:space="preserve"> and the system is ready for use.</w:t>
      </w:r>
    </w:p>
    <w:p w14:paraId="4BAB5AD1" w14:textId="77777777" w:rsidR="00DE7C3E" w:rsidRPr="00DE7C3E" w:rsidRDefault="00DE7C3E" w:rsidP="00DE7C3E">
      <w:r w:rsidRPr="00DE7C3E">
        <w:t>Post-Deployment Monitoring and Support (Continuous)</w:t>
      </w:r>
    </w:p>
    <w:p w14:paraId="07C7DAC5" w14:textId="77777777" w:rsidR="00DE7C3E" w:rsidRPr="00DE7C3E" w:rsidRDefault="00DE7C3E" w:rsidP="00DE7C3E">
      <w:r w:rsidRPr="00DE7C3E">
        <w:pict w14:anchorId="72987FA2">
          <v:rect id="_x0000_i1208" style="width:0;height:0" o:hralign="center" o:hrstd="t" o:hrnoshade="t" o:hr="t" fillcolor="#d1d5db" stroked="f"/>
        </w:pict>
      </w:r>
    </w:p>
    <w:p w14:paraId="19207F0D" w14:textId="77777777" w:rsidR="00DE7C3E" w:rsidRPr="00DE7C3E" w:rsidRDefault="00DE7C3E" w:rsidP="00DE7C3E">
      <w:r w:rsidRPr="00DE7C3E">
        <w:t>Monitoring and Support</w:t>
      </w:r>
    </w:p>
    <w:p w14:paraId="0EB6D424" w14:textId="77777777" w:rsidR="00DE7C3E" w:rsidRPr="00DE7C3E" w:rsidRDefault="00DE7C3E" w:rsidP="00DE7C3E">
      <w:pPr>
        <w:numPr>
          <w:ilvl w:val="0"/>
          <w:numId w:val="103"/>
        </w:numPr>
      </w:pPr>
      <w:r w:rsidRPr="00DE7C3E">
        <w:t>System Offerings:</w:t>
      </w:r>
    </w:p>
    <w:p w14:paraId="16F52852" w14:textId="77777777" w:rsidR="00DE7C3E" w:rsidRPr="00DE7C3E" w:rsidRDefault="00DE7C3E" w:rsidP="00DE7C3E">
      <w:pPr>
        <w:numPr>
          <w:ilvl w:val="1"/>
          <w:numId w:val="103"/>
        </w:numPr>
      </w:pPr>
      <w:r w:rsidRPr="00DE7C3E">
        <w:t>Ongoing monitoring of system performance and user interactions.</w:t>
      </w:r>
    </w:p>
    <w:p w14:paraId="561890F4" w14:textId="77777777" w:rsidR="00DE7C3E" w:rsidRPr="00DE7C3E" w:rsidRDefault="00DE7C3E" w:rsidP="00DE7C3E">
      <w:pPr>
        <w:numPr>
          <w:ilvl w:val="1"/>
          <w:numId w:val="103"/>
        </w:numPr>
      </w:pPr>
      <w:r w:rsidRPr="00DE7C3E">
        <w:t>Support for addressing any post-deployment issues or bugs.</w:t>
      </w:r>
    </w:p>
    <w:p w14:paraId="077DBF34" w14:textId="77777777" w:rsidR="00DE7C3E" w:rsidRPr="00DE7C3E" w:rsidRDefault="00DE7C3E" w:rsidP="00DE7C3E">
      <w:pPr>
        <w:numPr>
          <w:ilvl w:val="0"/>
          <w:numId w:val="103"/>
        </w:numPr>
      </w:pPr>
      <w:r w:rsidRPr="00DE7C3E">
        <w:t>Aim:</w:t>
      </w:r>
    </w:p>
    <w:p w14:paraId="7E1CEA34" w14:textId="77777777" w:rsidR="00DE7C3E" w:rsidRPr="00DE7C3E" w:rsidRDefault="00DE7C3E" w:rsidP="00DE7C3E">
      <w:pPr>
        <w:numPr>
          <w:ilvl w:val="1"/>
          <w:numId w:val="103"/>
        </w:numPr>
      </w:pPr>
      <w:r w:rsidRPr="00DE7C3E">
        <w:t>To ensure the system continues to operate correctly and meets user needs post-deployment.</w:t>
      </w:r>
    </w:p>
    <w:p w14:paraId="3651D590" w14:textId="77777777" w:rsidR="00DE7C3E" w:rsidRPr="00DE7C3E" w:rsidRDefault="00DE7C3E" w:rsidP="00DE7C3E">
      <w:r w:rsidRPr="00DE7C3E">
        <w:t>Sub-task 1: Set up monitoring tools.</w:t>
      </w:r>
    </w:p>
    <w:p w14:paraId="7C7AB4C6" w14:textId="77777777" w:rsidR="00DE7C3E" w:rsidRPr="00DE7C3E" w:rsidRDefault="00DE7C3E" w:rsidP="00DE7C3E">
      <w:pPr>
        <w:numPr>
          <w:ilvl w:val="0"/>
          <w:numId w:val="104"/>
        </w:numPr>
      </w:pPr>
      <w:r w:rsidRPr="00DE7C3E">
        <w:t>Objective: To implement monitoring tools that provide insights into system performance and user interactions.</w:t>
      </w:r>
    </w:p>
    <w:p w14:paraId="0A760A5E" w14:textId="77777777" w:rsidR="00DE7C3E" w:rsidRPr="00DE7C3E" w:rsidRDefault="00DE7C3E" w:rsidP="00DE7C3E">
      <w:pPr>
        <w:numPr>
          <w:ilvl w:val="0"/>
          <w:numId w:val="104"/>
        </w:numPr>
      </w:pPr>
      <w:r w:rsidRPr="00DE7C3E">
        <w:lastRenderedPageBreak/>
        <w:t>Importance: Enables proactive identification and resolution of issues, ensuring a positive user experience.</w:t>
      </w:r>
    </w:p>
    <w:p w14:paraId="6D786421" w14:textId="77777777" w:rsidR="00DE7C3E" w:rsidRPr="00DE7C3E" w:rsidRDefault="00DE7C3E" w:rsidP="00DE7C3E">
      <w:r w:rsidRPr="00DE7C3E">
        <w:t>Sub-task 2: Address any post-deployment issues or bugs.</w:t>
      </w:r>
    </w:p>
    <w:p w14:paraId="3EA637BB" w14:textId="77777777" w:rsidR="00DE7C3E" w:rsidRPr="00DE7C3E" w:rsidRDefault="00DE7C3E" w:rsidP="00DE7C3E">
      <w:pPr>
        <w:numPr>
          <w:ilvl w:val="0"/>
          <w:numId w:val="105"/>
        </w:numPr>
      </w:pPr>
      <w:r w:rsidRPr="00DE7C3E">
        <w:t>Objective: To provide support for addressing any issues or bugs that arise post-deployment.</w:t>
      </w:r>
    </w:p>
    <w:p w14:paraId="09B4D096" w14:textId="77777777" w:rsidR="00DE7C3E" w:rsidRPr="00DE7C3E" w:rsidRDefault="00DE7C3E" w:rsidP="00DE7C3E">
      <w:pPr>
        <w:numPr>
          <w:ilvl w:val="0"/>
          <w:numId w:val="105"/>
        </w:numPr>
      </w:pPr>
      <w:r w:rsidRPr="00DE7C3E">
        <w:t>Importance: Ensures the system continues to operate correctly and meets user needs.</w:t>
      </w:r>
    </w:p>
    <w:p w14:paraId="78B2C130" w14:textId="77777777" w:rsidR="00DE7C3E" w:rsidRPr="00DE7C3E" w:rsidRDefault="00DE7C3E" w:rsidP="00DE7C3E">
      <w:r w:rsidRPr="00DE7C3E">
        <w:t>Sub-task 3: Collect feedback for future improvements.</w:t>
      </w:r>
    </w:p>
    <w:p w14:paraId="7CAA3F34" w14:textId="77777777" w:rsidR="00DE7C3E" w:rsidRPr="00DE7C3E" w:rsidRDefault="00DE7C3E" w:rsidP="00DE7C3E">
      <w:pPr>
        <w:numPr>
          <w:ilvl w:val="0"/>
          <w:numId w:val="106"/>
        </w:numPr>
      </w:pPr>
      <w:r w:rsidRPr="00DE7C3E">
        <w:t>Objective: To gather feedback from users and stakeholders for future system improvements.</w:t>
      </w:r>
    </w:p>
    <w:p w14:paraId="2A4795F8" w14:textId="77777777" w:rsidR="00DE7C3E" w:rsidRPr="00DE7C3E" w:rsidRDefault="00DE7C3E" w:rsidP="00DE7C3E">
      <w:pPr>
        <w:numPr>
          <w:ilvl w:val="0"/>
          <w:numId w:val="106"/>
        </w:numPr>
      </w:pPr>
      <w:r w:rsidRPr="00DE7C3E">
        <w:t>Importance: Helps to identify areas for improvement, ensuring the system continues to meet evolving needs and expectations.</w:t>
      </w:r>
    </w:p>
    <w:p w14:paraId="24642A20" w14:textId="77777777" w:rsidR="00B06A07" w:rsidRPr="00DE7C3E" w:rsidRDefault="00B06A07" w:rsidP="00DE7C3E"/>
    <w:sectPr w:rsidR="00B06A07" w:rsidRPr="00DE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92"/>
    <w:multiLevelType w:val="multilevel"/>
    <w:tmpl w:val="6032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267CC"/>
    <w:multiLevelType w:val="multilevel"/>
    <w:tmpl w:val="8DA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10993"/>
    <w:multiLevelType w:val="multilevel"/>
    <w:tmpl w:val="0AB8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24106"/>
    <w:multiLevelType w:val="multilevel"/>
    <w:tmpl w:val="7CE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F4458"/>
    <w:multiLevelType w:val="multilevel"/>
    <w:tmpl w:val="3CC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749F4"/>
    <w:multiLevelType w:val="multilevel"/>
    <w:tmpl w:val="D9E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E11F3D"/>
    <w:multiLevelType w:val="multilevel"/>
    <w:tmpl w:val="5BD0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856A5"/>
    <w:multiLevelType w:val="multilevel"/>
    <w:tmpl w:val="7990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50B05"/>
    <w:multiLevelType w:val="multilevel"/>
    <w:tmpl w:val="D20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363BD3"/>
    <w:multiLevelType w:val="multilevel"/>
    <w:tmpl w:val="8E5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C13F0"/>
    <w:multiLevelType w:val="multilevel"/>
    <w:tmpl w:val="0E8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571C4C"/>
    <w:multiLevelType w:val="multilevel"/>
    <w:tmpl w:val="7BE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E951FA"/>
    <w:multiLevelType w:val="multilevel"/>
    <w:tmpl w:val="5DEC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1D6833"/>
    <w:multiLevelType w:val="multilevel"/>
    <w:tmpl w:val="605E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A814DC"/>
    <w:multiLevelType w:val="multilevel"/>
    <w:tmpl w:val="F266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2A10AE"/>
    <w:multiLevelType w:val="multilevel"/>
    <w:tmpl w:val="0FEE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9EF26B9"/>
    <w:multiLevelType w:val="multilevel"/>
    <w:tmpl w:val="7DA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736D99"/>
    <w:multiLevelType w:val="multilevel"/>
    <w:tmpl w:val="A794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8E76C8"/>
    <w:multiLevelType w:val="multilevel"/>
    <w:tmpl w:val="6BB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0691ACC"/>
    <w:multiLevelType w:val="multilevel"/>
    <w:tmpl w:val="683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C444BD"/>
    <w:multiLevelType w:val="multilevel"/>
    <w:tmpl w:val="7056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235CE6"/>
    <w:multiLevelType w:val="multilevel"/>
    <w:tmpl w:val="77B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2776D6C"/>
    <w:multiLevelType w:val="multilevel"/>
    <w:tmpl w:val="221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0348E2"/>
    <w:multiLevelType w:val="multilevel"/>
    <w:tmpl w:val="AA64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9A4B8A"/>
    <w:multiLevelType w:val="multilevel"/>
    <w:tmpl w:val="72B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A259A8"/>
    <w:multiLevelType w:val="multilevel"/>
    <w:tmpl w:val="7C76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97D54F8"/>
    <w:multiLevelType w:val="multilevel"/>
    <w:tmpl w:val="E0D2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A2E64B6"/>
    <w:multiLevelType w:val="multilevel"/>
    <w:tmpl w:val="CD4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EA47A2"/>
    <w:multiLevelType w:val="multilevel"/>
    <w:tmpl w:val="A6CE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F51867"/>
    <w:multiLevelType w:val="multilevel"/>
    <w:tmpl w:val="B4C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8B58D2"/>
    <w:multiLevelType w:val="multilevel"/>
    <w:tmpl w:val="602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4490BF8"/>
    <w:multiLevelType w:val="multilevel"/>
    <w:tmpl w:val="D8F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B67410"/>
    <w:multiLevelType w:val="multilevel"/>
    <w:tmpl w:val="948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8F7674"/>
    <w:multiLevelType w:val="multilevel"/>
    <w:tmpl w:val="0EC2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62336F"/>
    <w:multiLevelType w:val="multilevel"/>
    <w:tmpl w:val="DB92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9456A8"/>
    <w:multiLevelType w:val="multilevel"/>
    <w:tmpl w:val="5540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C16648D"/>
    <w:multiLevelType w:val="multilevel"/>
    <w:tmpl w:val="844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E76048B"/>
    <w:multiLevelType w:val="multilevel"/>
    <w:tmpl w:val="E28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9F3A91"/>
    <w:multiLevelType w:val="multilevel"/>
    <w:tmpl w:val="0C50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2446D0E"/>
    <w:multiLevelType w:val="multilevel"/>
    <w:tmpl w:val="E02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C37612"/>
    <w:multiLevelType w:val="multilevel"/>
    <w:tmpl w:val="E86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3155168"/>
    <w:multiLevelType w:val="multilevel"/>
    <w:tmpl w:val="A4C6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4815082"/>
    <w:multiLevelType w:val="multilevel"/>
    <w:tmpl w:val="8E14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4BC12BC"/>
    <w:multiLevelType w:val="multilevel"/>
    <w:tmpl w:val="D15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23027D"/>
    <w:multiLevelType w:val="multilevel"/>
    <w:tmpl w:val="25A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6DB0E54"/>
    <w:multiLevelType w:val="multilevel"/>
    <w:tmpl w:val="CA3C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72B7899"/>
    <w:multiLevelType w:val="multilevel"/>
    <w:tmpl w:val="90B2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8CC0CB2"/>
    <w:multiLevelType w:val="multilevel"/>
    <w:tmpl w:val="9032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8D54C57"/>
    <w:multiLevelType w:val="multilevel"/>
    <w:tmpl w:val="B948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A6A7A38"/>
    <w:multiLevelType w:val="multilevel"/>
    <w:tmpl w:val="0252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AA26B78"/>
    <w:multiLevelType w:val="multilevel"/>
    <w:tmpl w:val="5D4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FF5AEA"/>
    <w:multiLevelType w:val="multilevel"/>
    <w:tmpl w:val="2AD4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B996302"/>
    <w:multiLevelType w:val="multilevel"/>
    <w:tmpl w:val="08D6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4F632D"/>
    <w:multiLevelType w:val="multilevel"/>
    <w:tmpl w:val="20CA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F9B3BB0"/>
    <w:multiLevelType w:val="multilevel"/>
    <w:tmpl w:val="155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A12988"/>
    <w:multiLevelType w:val="multilevel"/>
    <w:tmpl w:val="1F30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0201517"/>
    <w:multiLevelType w:val="multilevel"/>
    <w:tmpl w:val="AD9C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17B2BD1"/>
    <w:multiLevelType w:val="multilevel"/>
    <w:tmpl w:val="46C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1AA2743"/>
    <w:multiLevelType w:val="multilevel"/>
    <w:tmpl w:val="D0D2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247288E"/>
    <w:multiLevelType w:val="multilevel"/>
    <w:tmpl w:val="FE2E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2A3047"/>
    <w:multiLevelType w:val="multilevel"/>
    <w:tmpl w:val="AB5E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3A11594"/>
    <w:multiLevelType w:val="multilevel"/>
    <w:tmpl w:val="28A4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3DD0210"/>
    <w:multiLevelType w:val="multilevel"/>
    <w:tmpl w:val="98A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27063A"/>
    <w:multiLevelType w:val="multilevel"/>
    <w:tmpl w:val="0F1E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52B2C2D"/>
    <w:multiLevelType w:val="multilevel"/>
    <w:tmpl w:val="D93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CE4E6B"/>
    <w:multiLevelType w:val="multilevel"/>
    <w:tmpl w:val="33A2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83B112C"/>
    <w:multiLevelType w:val="multilevel"/>
    <w:tmpl w:val="E46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0F6D8E"/>
    <w:multiLevelType w:val="multilevel"/>
    <w:tmpl w:val="7624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AA941FE"/>
    <w:multiLevelType w:val="multilevel"/>
    <w:tmpl w:val="D498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C335308"/>
    <w:multiLevelType w:val="multilevel"/>
    <w:tmpl w:val="314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C7B3729"/>
    <w:multiLevelType w:val="multilevel"/>
    <w:tmpl w:val="CABC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C881DF3"/>
    <w:multiLevelType w:val="multilevel"/>
    <w:tmpl w:val="6F14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D61096A"/>
    <w:multiLevelType w:val="multilevel"/>
    <w:tmpl w:val="D304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D862877"/>
    <w:multiLevelType w:val="multilevel"/>
    <w:tmpl w:val="4F90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DBB122F"/>
    <w:multiLevelType w:val="multilevel"/>
    <w:tmpl w:val="8D6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C76910"/>
    <w:multiLevelType w:val="multilevel"/>
    <w:tmpl w:val="C40A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EEE197F"/>
    <w:multiLevelType w:val="multilevel"/>
    <w:tmpl w:val="865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00B5186"/>
    <w:multiLevelType w:val="multilevel"/>
    <w:tmpl w:val="831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5E34DA"/>
    <w:multiLevelType w:val="multilevel"/>
    <w:tmpl w:val="B83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CB7656"/>
    <w:multiLevelType w:val="multilevel"/>
    <w:tmpl w:val="063A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34C283C"/>
    <w:multiLevelType w:val="multilevel"/>
    <w:tmpl w:val="9ED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9F09E3"/>
    <w:multiLevelType w:val="multilevel"/>
    <w:tmpl w:val="FAE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B01C47"/>
    <w:multiLevelType w:val="multilevel"/>
    <w:tmpl w:val="F816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4AA0B42"/>
    <w:multiLevelType w:val="multilevel"/>
    <w:tmpl w:val="2E90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5471EC2"/>
    <w:multiLevelType w:val="multilevel"/>
    <w:tmpl w:val="7BB2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67B5489"/>
    <w:multiLevelType w:val="multilevel"/>
    <w:tmpl w:val="A8B4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84B4CAB"/>
    <w:multiLevelType w:val="multilevel"/>
    <w:tmpl w:val="E4E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9EC443C"/>
    <w:multiLevelType w:val="multilevel"/>
    <w:tmpl w:val="F80E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545990"/>
    <w:multiLevelType w:val="multilevel"/>
    <w:tmpl w:val="4CB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B294A79"/>
    <w:multiLevelType w:val="multilevel"/>
    <w:tmpl w:val="990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311495"/>
    <w:multiLevelType w:val="multilevel"/>
    <w:tmpl w:val="8C7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0656B2"/>
    <w:multiLevelType w:val="multilevel"/>
    <w:tmpl w:val="51B0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D1B7899"/>
    <w:multiLevelType w:val="multilevel"/>
    <w:tmpl w:val="92DC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D495270"/>
    <w:multiLevelType w:val="multilevel"/>
    <w:tmpl w:val="9B14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21C5EF1"/>
    <w:multiLevelType w:val="multilevel"/>
    <w:tmpl w:val="FC42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2A57BB4"/>
    <w:multiLevelType w:val="multilevel"/>
    <w:tmpl w:val="006A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4610CD6"/>
    <w:multiLevelType w:val="multilevel"/>
    <w:tmpl w:val="451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65C7DE2"/>
    <w:multiLevelType w:val="multilevel"/>
    <w:tmpl w:val="3A56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6881AED"/>
    <w:multiLevelType w:val="multilevel"/>
    <w:tmpl w:val="36C2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80B08CC"/>
    <w:multiLevelType w:val="multilevel"/>
    <w:tmpl w:val="5204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854030D"/>
    <w:multiLevelType w:val="multilevel"/>
    <w:tmpl w:val="8AE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8D37DCB"/>
    <w:multiLevelType w:val="multilevel"/>
    <w:tmpl w:val="654A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9256212"/>
    <w:multiLevelType w:val="multilevel"/>
    <w:tmpl w:val="503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A4E5003"/>
    <w:multiLevelType w:val="multilevel"/>
    <w:tmpl w:val="B5F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D70406"/>
    <w:multiLevelType w:val="multilevel"/>
    <w:tmpl w:val="F57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E542918"/>
    <w:multiLevelType w:val="multilevel"/>
    <w:tmpl w:val="89C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098794">
    <w:abstractNumId w:val="43"/>
  </w:num>
  <w:num w:numId="2" w16cid:durableId="153842060">
    <w:abstractNumId w:val="81"/>
  </w:num>
  <w:num w:numId="3" w16cid:durableId="1777674422">
    <w:abstractNumId w:val="32"/>
  </w:num>
  <w:num w:numId="4" w16cid:durableId="4091417">
    <w:abstractNumId w:val="90"/>
  </w:num>
  <w:num w:numId="5" w16cid:durableId="1923561801">
    <w:abstractNumId w:val="105"/>
  </w:num>
  <w:num w:numId="6" w16cid:durableId="1645311437">
    <w:abstractNumId w:val="39"/>
  </w:num>
  <w:num w:numId="7" w16cid:durableId="131406680">
    <w:abstractNumId w:val="4"/>
  </w:num>
  <w:num w:numId="8" w16cid:durableId="738095063">
    <w:abstractNumId w:val="77"/>
  </w:num>
  <w:num w:numId="9" w16cid:durableId="1280795789">
    <w:abstractNumId w:val="2"/>
  </w:num>
  <w:num w:numId="10" w16cid:durableId="1250695006">
    <w:abstractNumId w:val="9"/>
  </w:num>
  <w:num w:numId="11" w16cid:durableId="477773062">
    <w:abstractNumId w:val="22"/>
  </w:num>
  <w:num w:numId="12" w16cid:durableId="1166287152">
    <w:abstractNumId w:val="64"/>
  </w:num>
  <w:num w:numId="13" w16cid:durableId="1636833812">
    <w:abstractNumId w:val="87"/>
  </w:num>
  <w:num w:numId="14" w16cid:durableId="928587854">
    <w:abstractNumId w:val="54"/>
  </w:num>
  <w:num w:numId="15" w16cid:durableId="2018732595">
    <w:abstractNumId w:val="3"/>
  </w:num>
  <w:num w:numId="16" w16cid:durableId="1934967251">
    <w:abstractNumId w:val="66"/>
  </w:num>
  <w:num w:numId="17" w16cid:durableId="2124223309">
    <w:abstractNumId w:val="89"/>
  </w:num>
  <w:num w:numId="18" w16cid:durableId="635721972">
    <w:abstractNumId w:val="34"/>
  </w:num>
  <w:num w:numId="19" w16cid:durableId="1589004632">
    <w:abstractNumId w:val="16"/>
  </w:num>
  <w:num w:numId="20" w16cid:durableId="45956983">
    <w:abstractNumId w:val="52"/>
  </w:num>
  <w:num w:numId="21" w16cid:durableId="1861123416">
    <w:abstractNumId w:val="37"/>
  </w:num>
  <w:num w:numId="22" w16cid:durableId="1771048472">
    <w:abstractNumId w:val="62"/>
  </w:num>
  <w:num w:numId="23" w16cid:durableId="1751152105">
    <w:abstractNumId w:val="27"/>
  </w:num>
  <w:num w:numId="24" w16cid:durableId="1016887807">
    <w:abstractNumId w:val="29"/>
  </w:num>
  <w:num w:numId="25" w16cid:durableId="1854297623">
    <w:abstractNumId w:val="20"/>
  </w:num>
  <w:num w:numId="26" w16cid:durableId="2141805532">
    <w:abstractNumId w:val="59"/>
  </w:num>
  <w:num w:numId="27" w16cid:durableId="1616016315">
    <w:abstractNumId w:val="80"/>
  </w:num>
  <w:num w:numId="28" w16cid:durableId="492837284">
    <w:abstractNumId w:val="50"/>
  </w:num>
  <w:num w:numId="29" w16cid:durableId="1853490963">
    <w:abstractNumId w:val="10"/>
  </w:num>
  <w:num w:numId="30" w16cid:durableId="297079533">
    <w:abstractNumId w:val="103"/>
  </w:num>
  <w:num w:numId="31" w16cid:durableId="799300567">
    <w:abstractNumId w:val="31"/>
  </w:num>
  <w:num w:numId="32" w16cid:durableId="515657044">
    <w:abstractNumId w:val="7"/>
  </w:num>
  <w:num w:numId="33" w16cid:durableId="1318150454">
    <w:abstractNumId w:val="78"/>
  </w:num>
  <w:num w:numId="34" w16cid:durableId="809446414">
    <w:abstractNumId w:val="74"/>
  </w:num>
  <w:num w:numId="35" w16cid:durableId="1501578762">
    <w:abstractNumId w:val="86"/>
  </w:num>
  <w:num w:numId="36" w16cid:durableId="907419949">
    <w:abstractNumId w:val="82"/>
  </w:num>
  <w:num w:numId="37" w16cid:durableId="2079205019">
    <w:abstractNumId w:val="17"/>
  </w:num>
  <w:num w:numId="38" w16cid:durableId="992877058">
    <w:abstractNumId w:val="40"/>
  </w:num>
  <w:num w:numId="39" w16cid:durableId="2019503512">
    <w:abstractNumId w:val="83"/>
  </w:num>
  <w:num w:numId="40" w16cid:durableId="1526360695">
    <w:abstractNumId w:val="68"/>
  </w:num>
  <w:num w:numId="41" w16cid:durableId="717431760">
    <w:abstractNumId w:val="96"/>
  </w:num>
  <w:num w:numId="42" w16cid:durableId="648636987">
    <w:abstractNumId w:val="25"/>
  </w:num>
  <w:num w:numId="43" w16cid:durableId="961378000">
    <w:abstractNumId w:val="58"/>
  </w:num>
  <w:num w:numId="44" w16cid:durableId="1391657439">
    <w:abstractNumId w:val="46"/>
  </w:num>
  <w:num w:numId="45" w16cid:durableId="1715226156">
    <w:abstractNumId w:val="13"/>
  </w:num>
  <w:num w:numId="46" w16cid:durableId="1403872584">
    <w:abstractNumId w:val="30"/>
  </w:num>
  <w:num w:numId="47" w16cid:durableId="1249509876">
    <w:abstractNumId w:val="102"/>
  </w:num>
  <w:num w:numId="48" w16cid:durableId="206258758">
    <w:abstractNumId w:val="88"/>
  </w:num>
  <w:num w:numId="49" w16cid:durableId="1028413732">
    <w:abstractNumId w:val="70"/>
  </w:num>
  <w:num w:numId="50" w16cid:durableId="96413678">
    <w:abstractNumId w:val="55"/>
  </w:num>
  <w:num w:numId="51" w16cid:durableId="2003266250">
    <w:abstractNumId w:val="11"/>
  </w:num>
  <w:num w:numId="52" w16cid:durableId="458456193">
    <w:abstractNumId w:val="51"/>
  </w:num>
  <w:num w:numId="53" w16cid:durableId="687023405">
    <w:abstractNumId w:val="65"/>
  </w:num>
  <w:num w:numId="54" w16cid:durableId="1998151174">
    <w:abstractNumId w:val="36"/>
  </w:num>
  <w:num w:numId="55" w16cid:durableId="1233468986">
    <w:abstractNumId w:val="33"/>
  </w:num>
  <w:num w:numId="56" w16cid:durableId="145826259">
    <w:abstractNumId w:val="15"/>
  </w:num>
  <w:num w:numId="57" w16cid:durableId="1469394079">
    <w:abstractNumId w:val="28"/>
  </w:num>
  <w:num w:numId="58" w16cid:durableId="37553662">
    <w:abstractNumId w:val="104"/>
  </w:num>
  <w:num w:numId="59" w16cid:durableId="95292692">
    <w:abstractNumId w:val="84"/>
  </w:num>
  <w:num w:numId="60" w16cid:durableId="2087801306">
    <w:abstractNumId w:val="72"/>
  </w:num>
  <w:num w:numId="61" w16cid:durableId="1406143951">
    <w:abstractNumId w:val="1"/>
  </w:num>
  <w:num w:numId="62" w16cid:durableId="2006590038">
    <w:abstractNumId w:val="45"/>
  </w:num>
  <w:num w:numId="63" w16cid:durableId="38166201">
    <w:abstractNumId w:val="6"/>
  </w:num>
  <w:num w:numId="64" w16cid:durableId="1398936806">
    <w:abstractNumId w:val="8"/>
  </w:num>
  <w:num w:numId="65" w16cid:durableId="2093161946">
    <w:abstractNumId w:val="93"/>
  </w:num>
  <w:num w:numId="66" w16cid:durableId="1846169252">
    <w:abstractNumId w:val="48"/>
  </w:num>
  <w:num w:numId="67" w16cid:durableId="595212940">
    <w:abstractNumId w:val="85"/>
  </w:num>
  <w:num w:numId="68" w16cid:durableId="978609546">
    <w:abstractNumId w:val="0"/>
  </w:num>
  <w:num w:numId="69" w16cid:durableId="717365812">
    <w:abstractNumId w:val="60"/>
  </w:num>
  <w:num w:numId="70" w16cid:durableId="1446728427">
    <w:abstractNumId w:val="24"/>
  </w:num>
  <w:num w:numId="71" w16cid:durableId="1303345328">
    <w:abstractNumId w:val="61"/>
  </w:num>
  <w:num w:numId="72" w16cid:durableId="1379360093">
    <w:abstractNumId w:val="71"/>
  </w:num>
  <w:num w:numId="73" w16cid:durableId="81805756">
    <w:abstractNumId w:val="92"/>
  </w:num>
  <w:num w:numId="74" w16cid:durableId="401022167">
    <w:abstractNumId w:val="67"/>
  </w:num>
  <w:num w:numId="75" w16cid:durableId="405734538">
    <w:abstractNumId w:val="18"/>
  </w:num>
  <w:num w:numId="76" w16cid:durableId="1224440048">
    <w:abstractNumId w:val="35"/>
  </w:num>
  <w:num w:numId="77" w16cid:durableId="1751464542">
    <w:abstractNumId w:val="49"/>
  </w:num>
  <w:num w:numId="78" w16cid:durableId="1502356579">
    <w:abstractNumId w:val="38"/>
  </w:num>
  <w:num w:numId="79" w16cid:durableId="555698417">
    <w:abstractNumId w:val="5"/>
  </w:num>
  <w:num w:numId="80" w16cid:durableId="392391935">
    <w:abstractNumId w:val="57"/>
  </w:num>
  <w:num w:numId="81" w16cid:durableId="1304116383">
    <w:abstractNumId w:val="47"/>
  </w:num>
  <w:num w:numId="82" w16cid:durableId="1460494356">
    <w:abstractNumId w:val="91"/>
  </w:num>
  <w:num w:numId="83" w16cid:durableId="567150576">
    <w:abstractNumId w:val="23"/>
  </w:num>
  <w:num w:numId="84" w16cid:durableId="898588431">
    <w:abstractNumId w:val="97"/>
  </w:num>
  <w:num w:numId="85" w16cid:durableId="221447937">
    <w:abstractNumId w:val="98"/>
  </w:num>
  <w:num w:numId="86" w16cid:durableId="1417098129">
    <w:abstractNumId w:val="69"/>
  </w:num>
  <w:num w:numId="87" w16cid:durableId="1950962717">
    <w:abstractNumId w:val="79"/>
  </w:num>
  <w:num w:numId="88" w16cid:durableId="737897749">
    <w:abstractNumId w:val="12"/>
  </w:num>
  <w:num w:numId="89" w16cid:durableId="228854392">
    <w:abstractNumId w:val="75"/>
  </w:num>
  <w:num w:numId="90" w16cid:durableId="1018506810">
    <w:abstractNumId w:val="73"/>
  </w:num>
  <w:num w:numId="91" w16cid:durableId="794300715">
    <w:abstractNumId w:val="26"/>
  </w:num>
  <w:num w:numId="92" w16cid:durableId="1346513023">
    <w:abstractNumId w:val="21"/>
  </w:num>
  <w:num w:numId="93" w16cid:durableId="1134521623">
    <w:abstractNumId w:val="76"/>
  </w:num>
  <w:num w:numId="94" w16cid:durableId="1525942397">
    <w:abstractNumId w:val="53"/>
  </w:num>
  <w:num w:numId="95" w16cid:durableId="1674261655">
    <w:abstractNumId w:val="94"/>
  </w:num>
  <w:num w:numId="96" w16cid:durableId="1137257572">
    <w:abstractNumId w:val="44"/>
  </w:num>
  <w:num w:numId="97" w16cid:durableId="963273741">
    <w:abstractNumId w:val="41"/>
  </w:num>
  <w:num w:numId="98" w16cid:durableId="133061494">
    <w:abstractNumId w:val="42"/>
  </w:num>
  <w:num w:numId="99" w16cid:durableId="2117867314">
    <w:abstractNumId w:val="101"/>
  </w:num>
  <w:num w:numId="100" w16cid:durableId="297422850">
    <w:abstractNumId w:val="99"/>
  </w:num>
  <w:num w:numId="101" w16cid:durableId="281114058">
    <w:abstractNumId w:val="95"/>
  </w:num>
  <w:num w:numId="102" w16cid:durableId="594634267">
    <w:abstractNumId w:val="63"/>
  </w:num>
  <w:num w:numId="103" w16cid:durableId="1742294188">
    <w:abstractNumId w:val="56"/>
  </w:num>
  <w:num w:numId="104" w16cid:durableId="351883245">
    <w:abstractNumId w:val="100"/>
  </w:num>
  <w:num w:numId="105" w16cid:durableId="72091797">
    <w:abstractNumId w:val="19"/>
  </w:num>
  <w:num w:numId="106" w16cid:durableId="15743886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07"/>
    <w:rsid w:val="0071333D"/>
    <w:rsid w:val="00745086"/>
    <w:rsid w:val="00B06A07"/>
    <w:rsid w:val="00B46564"/>
    <w:rsid w:val="00D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62D5D-4706-4345-8C3D-ED90D30A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1814</Words>
  <Characters>10343</Characters>
  <Application>Microsoft Office Word</Application>
  <DocSecurity>0</DocSecurity>
  <Lines>86</Lines>
  <Paragraphs>24</Paragraphs>
  <ScaleCrop>false</ScaleCrop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5</cp:revision>
  <dcterms:created xsi:type="dcterms:W3CDTF">2023-10-01T02:17:00Z</dcterms:created>
  <dcterms:modified xsi:type="dcterms:W3CDTF">2023-10-01T02:32:00Z</dcterms:modified>
</cp:coreProperties>
</file>