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E4E9F" w14:textId="77777777" w:rsidR="004142A0" w:rsidRPr="00467031" w:rsidRDefault="004142A0" w:rsidP="004142A0">
      <w:pPr>
        <w:rPr>
          <w:b/>
        </w:rPr>
      </w:pPr>
      <w:r w:rsidRPr="00467031">
        <w:rPr>
          <w:b/>
        </w:rPr>
        <w:t>Photo</w:t>
      </w:r>
    </w:p>
    <w:p w14:paraId="02BAE8A1" w14:textId="77777777" w:rsidR="004142A0" w:rsidRDefault="004142A0" w:rsidP="004142A0">
      <w:r>
        <w:t>You will reproduce a photo titled “Route 66 Diner, 1965.”</w:t>
      </w:r>
    </w:p>
    <w:p w14:paraId="577B2B2D" w14:textId="77777777" w:rsidR="004142A0" w:rsidRDefault="004142A0" w:rsidP="004142A0">
      <w:r>
        <w:t xml:space="preserve">The photographer’s name is Shay Dumont. </w:t>
      </w:r>
    </w:p>
    <w:p w14:paraId="2B3435A6" w14:textId="77777777" w:rsidR="004142A0" w:rsidRDefault="004142A0" w:rsidP="004142A0">
      <w:r>
        <w:t>The photo was taken in 1965, and you found it at the following URL: http://www.route66blog.com.</w:t>
      </w:r>
    </w:p>
    <w:p w14:paraId="0CFAF9CC" w14:textId="77777777" w:rsidR="00716055" w:rsidRDefault="00736764"/>
    <w:p w14:paraId="134DCE72" w14:textId="77777777" w:rsidR="004142A0" w:rsidRDefault="004142A0"/>
    <w:p w14:paraId="2AF59BE5" w14:textId="77777777" w:rsidR="004142A0" w:rsidRDefault="004142A0" w:rsidP="004142A0">
      <w:pPr>
        <w:rPr>
          <w:b/>
        </w:rPr>
      </w:pPr>
      <w:r>
        <w:rPr>
          <w:b/>
        </w:rPr>
        <w:t xml:space="preserve">Printed </w:t>
      </w:r>
      <w:r w:rsidRPr="000825EC">
        <w:rPr>
          <w:b/>
        </w:rPr>
        <w:t>Book</w:t>
      </w:r>
    </w:p>
    <w:p w14:paraId="2B6A67AD" w14:textId="77777777" w:rsidR="004142A0" w:rsidRDefault="004142A0" w:rsidP="004142A0">
      <w:r w:rsidRPr="00D56F3C">
        <w:t>Lydia Tremont</w:t>
      </w:r>
      <w:r>
        <w:t xml:space="preserve"> wrote a book titled &lt;i&gt;Road Trips on a Budget&lt;/i&gt;.</w:t>
      </w:r>
    </w:p>
    <w:p w14:paraId="2C181644" w14:textId="77777777" w:rsidR="004142A0" w:rsidRDefault="004142A0" w:rsidP="004142A0">
      <w:r>
        <w:t>This 500-page book was published by Chronicle Books, which is located in San Francisco, California.</w:t>
      </w:r>
    </w:p>
    <w:p w14:paraId="331AEDF2" w14:textId="77777777" w:rsidR="004142A0" w:rsidRDefault="004142A0" w:rsidP="004142A0">
      <w:r>
        <w:t>The ISBN number is 978-098876-5678-2.</w:t>
      </w:r>
    </w:p>
    <w:p w14:paraId="2B271C15" w14:textId="77777777" w:rsidR="004142A0" w:rsidRPr="00E06BF6" w:rsidRDefault="004142A0" w:rsidP="004142A0">
      <w:r>
        <w:t>You took this book out of the library on May 2, 2017.</w:t>
      </w:r>
    </w:p>
    <w:p w14:paraId="166D09D4" w14:textId="77777777" w:rsidR="004142A0" w:rsidRDefault="004142A0">
      <w:bookmarkStart w:id="0" w:name="_GoBack"/>
      <w:bookmarkEnd w:id="0"/>
    </w:p>
    <w:sectPr w:rsidR="004142A0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A0"/>
    <w:rsid w:val="003C0CA2"/>
    <w:rsid w:val="003E0B04"/>
    <w:rsid w:val="004142A0"/>
    <w:rsid w:val="00736764"/>
    <w:rsid w:val="00B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04E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393</Characters>
  <Application>Microsoft Macintosh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Perfect word round 3 resource</vt:lpstr>
    </vt:vector>
  </TitlesOfParts>
  <Manager/>
  <Company/>
  <LinksUpToDate>false</LinksUpToDate>
  <CharactersWithSpaces>462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Perfect word round 3 resource</dc:title>
  <dc:subject/>
  <dc:creator>SNHU</dc:creator>
  <cp:keywords/>
  <dc:description/>
  <cp:lastModifiedBy>Chris Glendening</cp:lastModifiedBy>
  <cp:revision>3</cp:revision>
  <dcterms:created xsi:type="dcterms:W3CDTF">2017-09-27T17:52:00Z</dcterms:created>
  <dcterms:modified xsi:type="dcterms:W3CDTF">2017-09-27T17:55:00Z</dcterms:modified>
  <cp:category/>
</cp:coreProperties>
</file>