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AD789" w14:textId="77777777" w:rsidR="004E6516" w:rsidRDefault="004E6516" w:rsidP="004E6516">
      <w:r>
        <w:rPr>
          <w:b/>
        </w:rPr>
        <w:t>Photograph</w:t>
      </w:r>
    </w:p>
    <w:p w14:paraId="496B4A7B" w14:textId="77777777" w:rsidR="004E6516" w:rsidRDefault="004E6516" w:rsidP="004E6516">
      <w:r>
        <w:t>“Rocky Riggs Concert, 2012,” photographed by Tyler John.</w:t>
      </w:r>
    </w:p>
    <w:p w14:paraId="341534DD" w14:textId="77777777" w:rsidR="004E6516" w:rsidRDefault="004E6516" w:rsidP="004E6516">
      <w:r>
        <w:t>You found the photo on the Web at http://</w:t>
      </w:r>
      <w:r w:rsidRPr="00665D69">
        <w:t>www.tylerjohnphotos.com/rocky</w:t>
      </w:r>
      <w:r>
        <w:t>. The photo was uploaded to the website on April 14, 2013.</w:t>
      </w:r>
    </w:p>
    <w:p w14:paraId="677A4578" w14:textId="77777777" w:rsidR="004E6516" w:rsidRDefault="004E6516" w:rsidP="004E6516"/>
    <w:p w14:paraId="176BABBF" w14:textId="77777777" w:rsidR="00C86589" w:rsidRDefault="00C86589" w:rsidP="004E6516"/>
    <w:p w14:paraId="58C7F80A" w14:textId="77777777" w:rsidR="004E6516" w:rsidRDefault="004E6516" w:rsidP="004E6516">
      <w:r>
        <w:rPr>
          <w:b/>
        </w:rPr>
        <w:t>YouTube Video</w:t>
      </w:r>
    </w:p>
    <w:p w14:paraId="0A83839C" w14:textId="18A88040" w:rsidR="00716055" w:rsidRPr="004E6516" w:rsidRDefault="004E6516" w:rsidP="004E6516">
      <w:r>
        <w:t xml:space="preserve">You found a video of a Rocky Riggs performance on YouTube. It was uploaded on February 8, 2017, by </w:t>
      </w:r>
      <w:r w:rsidR="00C86589">
        <w:t xml:space="preserve">Gabriela Lopez aka </w:t>
      </w:r>
      <w:proofErr w:type="spellStart"/>
      <w:r>
        <w:t>ConcertGal</w:t>
      </w:r>
      <w:proofErr w:type="spellEnd"/>
      <w:r>
        <w:t>. The video is titled “Rocky in Vegas, 12/1/14.” The URL of the video is http:/www.youtube.com/5540987.</w:t>
      </w:r>
      <w:bookmarkStart w:id="0" w:name="_GoBack"/>
      <w:bookmarkEnd w:id="0"/>
    </w:p>
    <w:sectPr w:rsidR="00716055" w:rsidRPr="004E6516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16"/>
    <w:rsid w:val="003C0CA2"/>
    <w:rsid w:val="004E6516"/>
    <w:rsid w:val="00B05AE3"/>
    <w:rsid w:val="00C8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71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Perfect word round 2 resource</vt:lpstr>
    </vt:vector>
  </TitlesOfParts>
  <Manager/>
  <Company/>
  <LinksUpToDate>false</LinksUpToDate>
  <CharactersWithSpaces>444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Perfect word round 2 resource</dc:title>
  <dc:subject/>
  <dc:creator>SNHU</dc:creator>
  <cp:keywords/>
  <dc:description/>
  <cp:lastModifiedBy>Burr, Betsy</cp:lastModifiedBy>
  <cp:revision>2</cp:revision>
  <dcterms:created xsi:type="dcterms:W3CDTF">2017-09-28T20:54:00Z</dcterms:created>
  <dcterms:modified xsi:type="dcterms:W3CDTF">2017-09-28T20:54:00Z</dcterms:modified>
  <cp:category/>
</cp:coreProperties>
</file>