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6E8E" w14:textId="36C4C062" w:rsidR="00B74058" w:rsidRDefault="00093A02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LINK :</w:t>
      </w:r>
      <w:proofErr w:type="gramEnd"/>
    </w:p>
    <w:p w14:paraId="35153E81" w14:textId="493415C1" w:rsidR="00093A02" w:rsidRDefault="00093A02">
      <w:pPr>
        <w:rPr>
          <w:lang w:val="en-US"/>
        </w:rPr>
      </w:pPr>
      <w:hyperlink r:id="rId4" w:history="1">
        <w:r w:rsidRPr="00FF2649">
          <w:rPr>
            <w:rStyle w:val="Hyperlink"/>
            <w:lang w:val="en-US"/>
          </w:rPr>
          <w:t>https://github.com/devansh3905/BuildAThon</w:t>
        </w:r>
      </w:hyperlink>
    </w:p>
    <w:p w14:paraId="1BFF8E37" w14:textId="6E337A82" w:rsidR="00093A02" w:rsidRDefault="00093A02">
      <w:pPr>
        <w:rPr>
          <w:lang w:val="en-US"/>
        </w:rPr>
      </w:pPr>
    </w:p>
    <w:p w14:paraId="47EFAE8F" w14:textId="77777777" w:rsidR="00093A02" w:rsidRPr="00093A02" w:rsidRDefault="00093A02">
      <w:pPr>
        <w:rPr>
          <w:lang w:val="en-US"/>
        </w:rPr>
      </w:pPr>
    </w:p>
    <w:sectPr w:rsidR="00093A02" w:rsidRPr="00093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2"/>
    <w:rsid w:val="00093A02"/>
    <w:rsid w:val="00B7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6215"/>
  <w15:chartTrackingRefBased/>
  <w15:docId w15:val="{CBCAF173-05BE-45BA-A7C4-793DF66C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3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ansh3905/BuildA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AGARWAL</dc:creator>
  <cp:keywords/>
  <dc:description/>
  <cp:lastModifiedBy>VANSHIKA AGARWAL</cp:lastModifiedBy>
  <cp:revision>1</cp:revision>
  <dcterms:created xsi:type="dcterms:W3CDTF">2022-09-18T07:26:00Z</dcterms:created>
  <dcterms:modified xsi:type="dcterms:W3CDTF">2022-09-18T07:27:00Z</dcterms:modified>
</cp:coreProperties>
</file>