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</w:t>
      </w:r>
      <w:r>
        <w:t xml:space="preserve">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 xml:space="preserve">Pantalla de </w:t>
      </w:r>
      <w:r>
        <w:t>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</w:t>
      </w:r>
      <w:r>
        <w:t xml:space="preserve">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</w:t>
      </w:r>
      <w:r>
        <w:t>horarios de la</w:t>
      </w:r>
      <w:r>
        <w:t xml:space="preserve">s </w:t>
      </w:r>
      <w:r>
        <w:t>asignaturas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  <w:bookmarkStart w:id="0" w:name="_GoBack"/>
      <w:bookmarkEnd w:id="0"/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Pr="00191B2F" w:rsidRDefault="009E64AF" w:rsidP="00D27C89"/>
    <w:p w:rsidR="00191B2F" w:rsidRDefault="00191B2F" w:rsidP="00D27C89"/>
    <w:p w:rsidR="00191B2F" w:rsidRPr="00201756" w:rsidRDefault="00191B2F" w:rsidP="00D27C89"/>
    <w:p w:rsidR="00D27C89" w:rsidRDefault="00D27C89" w:rsidP="00A94CBE"/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191B2F"/>
    <w:rsid w:val="00201756"/>
    <w:rsid w:val="00656947"/>
    <w:rsid w:val="00781CE6"/>
    <w:rsid w:val="00836199"/>
    <w:rsid w:val="00957DF1"/>
    <w:rsid w:val="00994D86"/>
    <w:rsid w:val="009E64AF"/>
    <w:rsid w:val="00A94CBE"/>
    <w:rsid w:val="00AA1E46"/>
    <w:rsid w:val="00C05E5B"/>
    <w:rsid w:val="00CB03A5"/>
    <w:rsid w:val="00D2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57BA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González Lozano</cp:lastModifiedBy>
  <cp:revision>10</cp:revision>
  <dcterms:created xsi:type="dcterms:W3CDTF">2020-10-14T06:09:00Z</dcterms:created>
  <dcterms:modified xsi:type="dcterms:W3CDTF">2020-10-14T06:29:00Z</dcterms:modified>
</cp:coreProperties>
</file>