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42AE" w14:textId="7F66607B" w:rsidR="00D7520B" w:rsidRDefault="00937633">
      <w:r>
        <w:rPr>
          <w:noProof/>
        </w:rPr>
        <w:drawing>
          <wp:inline distT="0" distB="0" distL="0" distR="0" wp14:anchorId="37925343" wp14:editId="733C234A">
            <wp:extent cx="5940425" cy="975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5BDA" w14:textId="6915C5C8" w:rsidR="00937633" w:rsidRDefault="00937633">
      <w:r>
        <w:rPr>
          <w:noProof/>
        </w:rPr>
        <w:drawing>
          <wp:inline distT="0" distB="0" distL="0" distR="0" wp14:anchorId="5B7395DB" wp14:editId="1582A38C">
            <wp:extent cx="5082540" cy="2705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854B" w14:textId="020E0B12" w:rsidR="00937633" w:rsidRDefault="00937633">
      <w:r>
        <w:rPr>
          <w:noProof/>
        </w:rPr>
        <w:drawing>
          <wp:inline distT="0" distB="0" distL="0" distR="0" wp14:anchorId="0351726E" wp14:editId="3196D249">
            <wp:extent cx="5940425" cy="2129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6F21" w14:textId="49D2F606" w:rsidR="00937633" w:rsidRDefault="00937633">
      <w:r>
        <w:rPr>
          <w:noProof/>
        </w:rPr>
        <w:drawing>
          <wp:inline distT="0" distB="0" distL="0" distR="0" wp14:anchorId="57B21FA1" wp14:editId="7AB34109">
            <wp:extent cx="5940425" cy="2039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127B" w14:textId="6A5F7E81" w:rsidR="00937633" w:rsidRDefault="00937633">
      <w:r>
        <w:rPr>
          <w:noProof/>
        </w:rPr>
        <w:lastRenderedPageBreak/>
        <w:drawing>
          <wp:inline distT="0" distB="0" distL="0" distR="0" wp14:anchorId="6BA128A8" wp14:editId="6226177A">
            <wp:extent cx="5940425" cy="1167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6450" w14:textId="15C9583A" w:rsidR="00937633" w:rsidRDefault="00937633">
      <w:r>
        <w:rPr>
          <w:noProof/>
        </w:rPr>
        <w:drawing>
          <wp:inline distT="0" distB="0" distL="0" distR="0" wp14:anchorId="5B01FA6D" wp14:editId="7D32829A">
            <wp:extent cx="5940425" cy="2115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781E" w14:textId="521992BA" w:rsidR="00937633" w:rsidRDefault="00937633">
      <w:r>
        <w:rPr>
          <w:noProof/>
        </w:rPr>
        <w:drawing>
          <wp:inline distT="0" distB="0" distL="0" distR="0" wp14:anchorId="73218C97" wp14:editId="661A7F58">
            <wp:extent cx="5486400" cy="5463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B82C" w14:textId="7C797D56" w:rsidR="00937633" w:rsidRDefault="00937633">
      <w:r>
        <w:rPr>
          <w:noProof/>
        </w:rPr>
        <w:lastRenderedPageBreak/>
        <w:drawing>
          <wp:inline distT="0" distB="0" distL="0" distR="0" wp14:anchorId="2714498E" wp14:editId="4D0CBB47">
            <wp:extent cx="5940425" cy="2099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57AF" w14:textId="16C0889C" w:rsidR="00937633" w:rsidRDefault="00937633">
      <w:r>
        <w:rPr>
          <w:noProof/>
        </w:rPr>
        <w:drawing>
          <wp:inline distT="0" distB="0" distL="0" distR="0" wp14:anchorId="4063B361" wp14:editId="1DC03C3F">
            <wp:extent cx="5940425" cy="22828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1"/>
    <w:rsid w:val="002C3D71"/>
    <w:rsid w:val="00937633"/>
    <w:rsid w:val="00D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B428"/>
  <w15:chartTrackingRefBased/>
  <w15:docId w15:val="{363793A4-4155-448B-A97C-AF408B2E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Никита Андреевич</dc:creator>
  <cp:keywords/>
  <dc:description/>
  <cp:lastModifiedBy>Баранов Никита Андреевич</cp:lastModifiedBy>
  <cp:revision>3</cp:revision>
  <dcterms:created xsi:type="dcterms:W3CDTF">2020-05-07T16:57:00Z</dcterms:created>
  <dcterms:modified xsi:type="dcterms:W3CDTF">2020-05-07T16:58:00Z</dcterms:modified>
</cp:coreProperties>
</file>