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EF901" w14:textId="77777777" w:rsidR="00EA3122" w:rsidRDefault="00F91258" w:rsidP="00317117">
      <w:r>
        <w:t>I had messed up before and didn’t allow a circuit to be NANDed with itself. I fixed this. I also made it so that the costPerOp and approvedCircuits were in a separate file that the Circuit file looked at. This sped things up and saved space because each circuit no longer had to save these values individually.</w:t>
      </w:r>
      <w:r w:rsidR="00BF1C39">
        <w:t xml:space="preserve"> I also changed the switch/case to if/else if so it would work on Bryan’s computer.</w:t>
      </w:r>
    </w:p>
    <w:p w14:paraId="77035E7F" w14:textId="77777777" w:rsidR="00BF1C39" w:rsidRDefault="00BF1C39" w:rsidP="00317117">
      <w:r>
        <w:t>I successfully got the results to write to a Json file in the correct format instead of writing to an arbitrary format. It makes a new file for each cost it does and includes the date in the file name which decreases the chance of overwriting a file.</w:t>
      </w:r>
    </w:p>
    <w:p w14:paraId="574D24BF" w14:textId="77777777" w:rsidR="006E5123" w:rsidRDefault="006E5123" w:rsidP="00317117">
      <w:r>
        <w:t>I updated the read me file to reflect the changes made.</w:t>
      </w:r>
      <w:r w:rsidR="00075ADD">
        <w:t xml:space="preserve"> I sent the new files along with the half sheet explaining Jing’s project that Bryan asked for yesterday to Bryan.</w:t>
      </w:r>
    </w:p>
    <w:p w14:paraId="4587A1E8" w14:textId="77777777" w:rsidR="00075ADD" w:rsidRDefault="00075ADD" w:rsidP="00317117">
      <w:r>
        <w:t>Now I am going to look into the SRA toolkit that Jing mentioned earlier.</w:t>
      </w:r>
    </w:p>
    <w:p w14:paraId="7F5B180B" w14:textId="77777777" w:rsidR="00EF3DA1" w:rsidRDefault="00EF3DA1" w:rsidP="00317117">
      <w:r>
        <w:t>During the night I added a bit of code that prints the percent completion of a level approximately every 5 minutes. Initially I had it print randomly but I changed it to being every 5 minutes.</w:t>
      </w:r>
    </w:p>
    <w:p w14:paraId="213A471D" w14:textId="4B67BCCD" w:rsidR="007D05A2" w:rsidRPr="00317117" w:rsidRDefault="007D05A2" w:rsidP="00317117">
      <w:r>
        <w:t>It seems like the rate at which it builds circuits slows down. It should print 1 milisecond after 300 seconds after the last print if circuits are built at a rate of 1 circuit per millisecond. 15 minutes into 7.0 cost circuits of @ only, the program is building circuits at approximately 1 circuit per 1-1.5 seconds. Which means the increased usage of memory considerably slows things down. Perhaps there is a way to not store the objects in current memory to speed things up. Possibly writing new circuits to a file instead of saving them as an ArrayList in the HashMap sortedByCost.</w:t>
      </w:r>
      <w:bookmarkStart w:id="0" w:name="_GoBack"/>
      <w:bookmarkEnd w:id="0"/>
    </w:p>
    <w:sectPr w:rsidR="007D05A2" w:rsidRPr="0031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25F0E"/>
    <w:multiLevelType w:val="hybridMultilevel"/>
    <w:tmpl w:val="F350C714"/>
    <w:lvl w:ilvl="0" w:tplc="171CF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86155"/>
    <w:multiLevelType w:val="hybridMultilevel"/>
    <w:tmpl w:val="48868A36"/>
    <w:lvl w:ilvl="0" w:tplc="01F8F5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5C"/>
    <w:rsid w:val="0005796E"/>
    <w:rsid w:val="00075ADD"/>
    <w:rsid w:val="000C6585"/>
    <w:rsid w:val="000F0BF4"/>
    <w:rsid w:val="001203A0"/>
    <w:rsid w:val="00317117"/>
    <w:rsid w:val="003E5A81"/>
    <w:rsid w:val="004055B0"/>
    <w:rsid w:val="00441DCA"/>
    <w:rsid w:val="005166BD"/>
    <w:rsid w:val="00544083"/>
    <w:rsid w:val="00557ABA"/>
    <w:rsid w:val="005F3C4E"/>
    <w:rsid w:val="006D13DF"/>
    <w:rsid w:val="006E5123"/>
    <w:rsid w:val="00776263"/>
    <w:rsid w:val="007B37C1"/>
    <w:rsid w:val="007D05A2"/>
    <w:rsid w:val="007D72A5"/>
    <w:rsid w:val="007E73F3"/>
    <w:rsid w:val="008E10F8"/>
    <w:rsid w:val="00962C30"/>
    <w:rsid w:val="009E020C"/>
    <w:rsid w:val="009E6C0B"/>
    <w:rsid w:val="00BF1C39"/>
    <w:rsid w:val="00CE5143"/>
    <w:rsid w:val="00D12DDC"/>
    <w:rsid w:val="00D469BE"/>
    <w:rsid w:val="00D55F75"/>
    <w:rsid w:val="00D76C68"/>
    <w:rsid w:val="00DA3C26"/>
    <w:rsid w:val="00DE725C"/>
    <w:rsid w:val="00E6184D"/>
    <w:rsid w:val="00EA3122"/>
    <w:rsid w:val="00EF3DA1"/>
    <w:rsid w:val="00F06A98"/>
    <w:rsid w:val="00F145BD"/>
    <w:rsid w:val="00F63386"/>
    <w:rsid w:val="00F9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48C0"/>
  <w15:chartTrackingRefBased/>
  <w15:docId w15:val="{8EB1B01F-7F58-40CC-A7F9-6B56B375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7ABA"/>
  </w:style>
  <w:style w:type="character" w:customStyle="1" w:styleId="Heading3Char">
    <w:name w:val="Heading 3 Char"/>
    <w:basedOn w:val="DefaultParagraphFont"/>
    <w:link w:val="Heading3"/>
    <w:uiPriority w:val="9"/>
    <w:rsid w:val="00557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E1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6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5</cp:revision>
  <cp:lastPrinted>2015-02-19T19:55:00Z</cp:lastPrinted>
  <dcterms:created xsi:type="dcterms:W3CDTF">2015-07-09T05:41:00Z</dcterms:created>
  <dcterms:modified xsi:type="dcterms:W3CDTF">2015-07-09T06:30:00Z</dcterms:modified>
</cp:coreProperties>
</file>