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14EB6" w14:textId="55C1540D" w:rsidR="009D37C1" w:rsidRPr="00CA6CE9" w:rsidRDefault="0010726F" w:rsidP="001D528D">
      <w:pPr>
        <w:pStyle w:val="a3"/>
        <w:jc w:val="left"/>
        <w:rPr>
          <w:rFonts w:ascii="Times New Roman" w:eastAsia="標楷體" w:hAnsi="Times New Roman" w:cs="Times New Roman" w:hint="eastAsia"/>
          <w:sz w:val="32"/>
          <w:szCs w:val="32"/>
        </w:rPr>
      </w:pPr>
      <w:r w:rsidRPr="00CA6CE9">
        <w:rPr>
          <w:rFonts w:ascii="Times New Roman" w:eastAsia="標楷體" w:hAnsi="Times New Roman" w:cs="Times New Roman"/>
          <w:sz w:val="32"/>
          <w:szCs w:val="32"/>
        </w:rPr>
        <w:t>人機介面專題</w:t>
      </w:r>
      <w:r w:rsidRPr="00CA6CE9">
        <w:rPr>
          <w:rFonts w:ascii="Times New Roman" w:eastAsia="標楷體" w:hAnsi="Times New Roman" w:cs="Times New Roman"/>
          <w:sz w:val="32"/>
          <w:szCs w:val="32"/>
        </w:rPr>
        <w:t>:</w:t>
      </w:r>
      <w:r w:rsidR="00F27980" w:rsidRPr="00CA6CE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A84EFB" w:rsidRPr="00CA6CE9">
        <w:rPr>
          <w:rFonts w:ascii="Times New Roman" w:eastAsia="標楷體" w:hAnsi="Times New Roman" w:cs="Times New Roman" w:hint="eastAsia"/>
          <w:sz w:val="32"/>
          <w:szCs w:val="32"/>
        </w:rPr>
        <w:t>任務與時間管理系統</w:t>
      </w:r>
      <w:r w:rsidR="001D528D">
        <w:rPr>
          <w:rFonts w:ascii="Times New Roman" w:eastAsia="標楷體" w:hAnsi="Times New Roman" w:cs="Times New Roman" w:hint="eastAsia"/>
          <w:sz w:val="32"/>
          <w:szCs w:val="32"/>
        </w:rPr>
        <w:t>（</w:t>
      </w:r>
      <w:r w:rsidR="00331BE0" w:rsidRPr="00CA6CE9">
        <w:rPr>
          <w:rFonts w:ascii="Times New Roman" w:eastAsia="標楷體" w:hAnsi="Times New Roman" w:cs="Times New Roman"/>
          <w:sz w:val="32"/>
          <w:szCs w:val="32"/>
        </w:rPr>
        <w:t>Task</w:t>
      </w:r>
      <w:r w:rsidR="00A84EFB" w:rsidRPr="00CA6CE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331BE0" w:rsidRPr="00CA6CE9">
        <w:rPr>
          <w:rFonts w:ascii="Times New Roman" w:eastAsia="標楷體" w:hAnsi="Times New Roman" w:cs="Times New Roman"/>
          <w:sz w:val="32"/>
          <w:szCs w:val="32"/>
        </w:rPr>
        <w:t>and</w:t>
      </w:r>
      <w:r w:rsidR="00A84EFB" w:rsidRPr="00CA6CE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331BE0" w:rsidRPr="00CA6CE9">
        <w:rPr>
          <w:rFonts w:ascii="Times New Roman" w:eastAsia="標楷體" w:hAnsi="Times New Roman" w:cs="Times New Roman"/>
          <w:sz w:val="32"/>
          <w:szCs w:val="32"/>
        </w:rPr>
        <w:t>time</w:t>
      </w:r>
      <w:r w:rsidR="00A84EFB" w:rsidRPr="00CA6CE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331BE0" w:rsidRPr="00CA6CE9">
        <w:rPr>
          <w:rFonts w:ascii="Times New Roman" w:eastAsia="標楷體" w:hAnsi="Times New Roman" w:cs="Times New Roman"/>
          <w:sz w:val="32"/>
          <w:szCs w:val="32"/>
        </w:rPr>
        <w:t>management</w:t>
      </w:r>
      <w:r w:rsidR="00A84EFB" w:rsidRPr="00CA6CE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331BE0" w:rsidRPr="00CA6CE9">
        <w:rPr>
          <w:rFonts w:ascii="Times New Roman" w:eastAsia="標楷體" w:hAnsi="Times New Roman" w:cs="Times New Roman"/>
          <w:sz w:val="32"/>
          <w:szCs w:val="32"/>
        </w:rPr>
        <w:t>system</w:t>
      </w:r>
      <w:r w:rsidR="001D528D">
        <w:rPr>
          <w:rFonts w:ascii="Times New Roman" w:eastAsia="標楷體" w:hAnsi="Times New Roman" w:cs="Times New Roman" w:hint="eastAsia"/>
          <w:sz w:val="32"/>
          <w:szCs w:val="32"/>
        </w:rPr>
        <w:t>）</w:t>
      </w:r>
    </w:p>
    <w:p w14:paraId="42CE5E9B" w14:textId="5BCE683E" w:rsidR="002130E9" w:rsidRPr="00CA6CE9" w:rsidRDefault="00CA6CE9" w:rsidP="009D37C1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以下四點是我們這禮拜的實驗方法進度報告</w:t>
      </w:r>
      <w:r w:rsidR="00E45A0F">
        <w:rPr>
          <w:rFonts w:ascii="Times New Roman" w:eastAsia="標楷體" w:hAnsi="Times New Roman" w:cs="Times New Roman" w:hint="eastAsia"/>
          <w:sz w:val="32"/>
          <w:szCs w:val="32"/>
        </w:rPr>
        <w:t>：</w:t>
      </w:r>
    </w:p>
    <w:p w14:paraId="4C00B551" w14:textId="4DBDF472" w:rsidR="00215E75" w:rsidRPr="00C11FA0" w:rsidRDefault="003E04F7" w:rsidP="00BA47AC">
      <w:pPr>
        <w:pStyle w:val="a5"/>
        <w:ind w:leftChars="-2" w:left="-5" w:firstLine="3"/>
        <w:jc w:val="left"/>
        <w:rPr>
          <w:rFonts w:ascii="Times New Roman" w:eastAsia="標楷體" w:hAnsi="Times New Roman" w:cs="Times New Roman"/>
          <w:b/>
          <w:bCs/>
          <w:sz w:val="32"/>
          <w:szCs w:val="32"/>
          <w:u w:val="single"/>
        </w:rPr>
      </w:pPr>
      <w:r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>進度</w:t>
      </w:r>
      <w:r w:rsidR="009D37C1" w:rsidRPr="00C11FA0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  <w:u w:val="single"/>
        </w:rPr>
        <w:t>1:</w:t>
      </w:r>
      <w:r w:rsidR="00BA47AC"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38239D"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>新增</w:t>
      </w:r>
      <w:r w:rsidR="00723F55"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>任務</w:t>
      </w:r>
      <w:r w:rsidR="00DD4A33"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>功能</w:t>
      </w:r>
    </w:p>
    <w:p w14:paraId="6C4CF5A3" w14:textId="05E2DB11" w:rsidR="009D37C1" w:rsidRPr="00CA6CE9" w:rsidRDefault="009D25B4" w:rsidP="00215E75">
      <w:pPr>
        <w:rPr>
          <w:rFonts w:ascii="Times New Roman" w:eastAsia="標楷體" w:hAnsi="Times New Roman" w:cs="Times New Roman" w:hint="eastAsia"/>
          <w:noProof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FECA8" wp14:editId="7D45FE9B">
                <wp:simplePos x="0" y="0"/>
                <wp:positionH relativeFrom="column">
                  <wp:posOffset>3440430</wp:posOffset>
                </wp:positionH>
                <wp:positionV relativeFrom="paragraph">
                  <wp:posOffset>55880</wp:posOffset>
                </wp:positionV>
                <wp:extent cx="1676400" cy="1337310"/>
                <wp:effectExtent l="19050" t="19050" r="19050" b="15240"/>
                <wp:wrapNone/>
                <wp:docPr id="130906330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373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40EBD" id="矩形 1" o:spid="_x0000_s1026" style="position:absolute;margin-left:270.9pt;margin-top:4.4pt;width:132pt;height:10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" filled="f" strokecolor="red" strokeweight="2.25pt"/>
            </w:pict>
          </mc:Fallback>
        </mc:AlternateContent>
      </w:r>
      <w:r w:rsidR="00D00702" w:rsidRPr="00CA6CE9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56B83E35" wp14:editId="4B631295">
            <wp:extent cx="5151120" cy="2438694"/>
            <wp:effectExtent l="0" t="0" r="0" b="0"/>
            <wp:docPr id="1337427241" name="圖片 2" descr="一張含有 文字, 軟體, 多媒體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27241" name="圖片 2" descr="一張含有 文字, 軟體, 多媒體軟體, 電腦圖示 的圖片&#10;&#10;自動產生的描述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88" b="45744"/>
                    <a:stretch/>
                  </pic:blipFill>
                  <pic:spPr bwMode="auto">
                    <a:xfrm>
                      <a:off x="0" y="0"/>
                      <a:ext cx="5161852" cy="244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B6B85" w14:textId="764FC926" w:rsidR="009D37C1" w:rsidRPr="00C11FA0" w:rsidRDefault="00A6345D" w:rsidP="00BA47AC">
      <w:pPr>
        <w:pStyle w:val="a5"/>
        <w:ind w:leftChars="3" w:left="809" w:hangingChars="229" w:hanging="802"/>
        <w:jc w:val="left"/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>進度</w:t>
      </w:r>
      <w:r w:rsidR="009D37C1" w:rsidRPr="00C11FA0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  <w:u w:val="single"/>
        </w:rPr>
        <w:t>2:</w:t>
      </w:r>
      <w:r w:rsidR="00BD145C"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1F1EB2"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>刪除任務功能</w:t>
      </w:r>
    </w:p>
    <w:p w14:paraId="3B58602A" w14:textId="6AFAD2D8" w:rsidR="00D00702" w:rsidRPr="00CA6CE9" w:rsidRDefault="009D25B4" w:rsidP="00B95872">
      <w:pPr>
        <w:rPr>
          <w:rFonts w:ascii="Times New Roman" w:eastAsia="標楷體" w:hAnsi="Times New Roman" w:cs="Times New Roman"/>
          <w:noProof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2F9ED" wp14:editId="0468092F">
                <wp:simplePos x="0" y="0"/>
                <wp:positionH relativeFrom="column">
                  <wp:posOffset>3547110</wp:posOffset>
                </wp:positionH>
                <wp:positionV relativeFrom="paragraph">
                  <wp:posOffset>2012950</wp:posOffset>
                </wp:positionV>
                <wp:extent cx="1588770" cy="895350"/>
                <wp:effectExtent l="19050" t="19050" r="11430" b="19050"/>
                <wp:wrapNone/>
                <wp:docPr id="195399112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895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454B7" id="矩形 1" o:spid="_x0000_s1026" style="position:absolute;margin-left:279.3pt;margin-top:158.5pt;width:125.1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" filled="f" strokecolor="red" strokeweight="2.25pt"/>
            </w:pict>
          </mc:Fallback>
        </mc:AlternateContent>
      </w:r>
      <w:r w:rsidR="00D00702" w:rsidRPr="00CA6CE9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68D6BF2F" wp14:editId="1256DBA3">
            <wp:extent cx="5158740" cy="2946076"/>
            <wp:effectExtent l="0" t="0" r="3810" b="6985"/>
            <wp:docPr id="313221675" name="圖片 3" descr="一張含有 文字, 軟體, 多媒體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21675" name="圖片 3" descr="一張含有 文字, 軟體, 多媒體軟體, 電腦圖示 的圖片&#10;&#10;自動產生的描述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44" b="35009"/>
                    <a:stretch/>
                  </pic:blipFill>
                  <pic:spPr bwMode="auto">
                    <a:xfrm>
                      <a:off x="0" y="0"/>
                      <a:ext cx="5175415" cy="2955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DF871" w14:textId="3127E0CE" w:rsidR="00535E2F" w:rsidRPr="00CA6CE9" w:rsidRDefault="00535E2F">
      <w:pPr>
        <w:widowControl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00CD767B" w14:textId="3C10B96D" w:rsidR="00535E2F" w:rsidRPr="00C11FA0" w:rsidRDefault="00A97743" w:rsidP="00D47731">
      <w:pPr>
        <w:pStyle w:val="a5"/>
        <w:ind w:leftChars="3" w:left="809" w:hangingChars="229" w:hanging="802"/>
        <w:jc w:val="left"/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</w:pPr>
      <w:r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lastRenderedPageBreak/>
        <w:t>進度</w:t>
      </w:r>
      <w:r w:rsidR="00535E2F" w:rsidRPr="00C11FA0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  <w:u w:val="single"/>
        </w:rPr>
        <w:t>3:</w:t>
      </w:r>
      <w:r w:rsidR="00BD2DDE"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EF3F76"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>新增日曆</w:t>
      </w:r>
      <w:r w:rsidR="002C3F15"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>功能</w:t>
      </w:r>
    </w:p>
    <w:p w14:paraId="1C629FEA" w14:textId="65226FB8" w:rsidR="00B95872" w:rsidRPr="00CA6CE9" w:rsidRDefault="00D00702" w:rsidP="00B95872">
      <w:pPr>
        <w:rPr>
          <w:rFonts w:ascii="Times New Roman" w:eastAsia="標楷體" w:hAnsi="Times New Roman" w:cs="Times New Roman" w:hint="eastAsia"/>
          <w:noProof/>
          <w:sz w:val="32"/>
          <w:szCs w:val="32"/>
        </w:rPr>
      </w:pPr>
      <w:r w:rsidRPr="00CA6CE9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1DCB913D" wp14:editId="28571EF8">
            <wp:extent cx="5410200" cy="3833775"/>
            <wp:effectExtent l="0" t="0" r="0" b="0"/>
            <wp:docPr id="1977305123" name="圖片 4" descr="一張含有 文字, 軟體, 多媒體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05123" name="圖片 4" descr="一張含有 文字, 軟體, 多媒體軟體, 電腦圖示 的圖片&#10;&#10;自動產生的描述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11" t="19278" r="23549" b="45949"/>
                    <a:stretch/>
                  </pic:blipFill>
                  <pic:spPr bwMode="auto">
                    <a:xfrm>
                      <a:off x="0" y="0"/>
                      <a:ext cx="5438998" cy="3854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090A9" w14:textId="0E203291" w:rsidR="00C4066B" w:rsidRPr="00C11FA0" w:rsidRDefault="003E3446" w:rsidP="00A26B47">
      <w:pPr>
        <w:pStyle w:val="a5"/>
        <w:ind w:leftChars="3" w:left="809" w:hangingChars="229" w:hanging="802"/>
        <w:jc w:val="left"/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>進度</w:t>
      </w:r>
      <w:r w:rsidR="00C4066B" w:rsidRPr="00C11FA0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  <w:u w:val="single"/>
        </w:rPr>
        <w:t>4:</w:t>
      </w:r>
      <w:r w:rsidR="00794779"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0E5EFA"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>新增</w:t>
      </w:r>
      <w:r w:rsidR="00794779" w:rsidRPr="00C11FA0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  <w:u w:val="single"/>
        </w:rPr>
        <w:t>鍵盤</w:t>
      </w:r>
    </w:p>
    <w:p w14:paraId="415D34A0" w14:textId="4180E397" w:rsidR="00C4066B" w:rsidRPr="00CA6CE9" w:rsidRDefault="00823AA0" w:rsidP="00B95872">
      <w:pPr>
        <w:rPr>
          <w:rFonts w:ascii="Times New Roman" w:eastAsia="標楷體" w:hAnsi="Times New Roman" w:cs="Times New Roman" w:hint="eastAsia"/>
          <w:noProof/>
          <w:sz w:val="32"/>
          <w:szCs w:val="32"/>
        </w:rPr>
      </w:pPr>
      <w:r w:rsidRPr="00CA6CE9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1B6F1BE7" wp14:editId="722F54BF">
            <wp:extent cx="5263517" cy="2339340"/>
            <wp:effectExtent l="0" t="0" r="0" b="3810"/>
            <wp:docPr id="976752285" name="圖片 5" descr="一張含有 文字, 軟體, 多媒體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52285" name="圖片 5" descr="一張含有 文字, 軟體, 多媒體軟體, 電腦圖示 的圖片&#10;&#10;自動產生的描述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5" t="47800" r="24008" b="21075"/>
                    <a:stretch/>
                  </pic:blipFill>
                  <pic:spPr bwMode="auto">
                    <a:xfrm>
                      <a:off x="0" y="0"/>
                      <a:ext cx="5270300" cy="234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AD19B" w14:textId="45B564F6" w:rsidR="009D37C1" w:rsidRPr="00CA6CE9" w:rsidRDefault="002E342A" w:rsidP="00215E75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預計</w:t>
      </w:r>
      <w:r w:rsidRPr="002E342A">
        <w:rPr>
          <w:rFonts w:ascii="Times New Roman" w:eastAsia="標楷體" w:hAnsi="Times New Roman" w:cs="Times New Roman" w:hint="eastAsia"/>
          <w:sz w:val="32"/>
          <w:szCs w:val="32"/>
        </w:rPr>
        <w:t>把甘特圖、日曆、任務</w:t>
      </w:r>
      <w:r w:rsidR="00DE7355">
        <w:rPr>
          <w:rFonts w:ascii="Times New Roman" w:eastAsia="標楷體" w:hAnsi="Times New Roman" w:cs="Times New Roman" w:hint="eastAsia"/>
          <w:sz w:val="32"/>
          <w:szCs w:val="32"/>
        </w:rPr>
        <w:t>表</w:t>
      </w:r>
      <w:r w:rsidRPr="002E342A">
        <w:rPr>
          <w:rFonts w:ascii="Times New Roman" w:eastAsia="標楷體" w:hAnsi="Times New Roman" w:cs="Times New Roman" w:hint="eastAsia"/>
          <w:sz w:val="32"/>
          <w:szCs w:val="32"/>
        </w:rPr>
        <w:t>、登入系統這些模組功能整合完善後可打包成</w:t>
      </w:r>
      <w:r w:rsidRPr="002E342A">
        <w:rPr>
          <w:rFonts w:ascii="Times New Roman" w:eastAsia="標楷體" w:hAnsi="Times New Roman" w:cs="Times New Roman" w:hint="eastAsia"/>
          <w:sz w:val="32"/>
          <w:szCs w:val="32"/>
        </w:rPr>
        <w:t>exe</w:t>
      </w:r>
      <w:r w:rsidRPr="002E342A">
        <w:rPr>
          <w:rFonts w:ascii="Times New Roman" w:eastAsia="標楷體" w:hAnsi="Times New Roman" w:cs="Times New Roman" w:hint="eastAsia"/>
          <w:sz w:val="32"/>
          <w:szCs w:val="32"/>
        </w:rPr>
        <w:t>檔給所有使用者執行</w:t>
      </w:r>
      <w:r w:rsidR="009E2C98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sectPr w:rsidR="009D37C1" w:rsidRPr="00CA6C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88"/>
    <w:rsid w:val="00023A48"/>
    <w:rsid w:val="000E5EFA"/>
    <w:rsid w:val="0010726F"/>
    <w:rsid w:val="001D528D"/>
    <w:rsid w:val="001F1EB2"/>
    <w:rsid w:val="002130E9"/>
    <w:rsid w:val="00215E75"/>
    <w:rsid w:val="002C3F15"/>
    <w:rsid w:val="002E342A"/>
    <w:rsid w:val="002E57AC"/>
    <w:rsid w:val="00331BE0"/>
    <w:rsid w:val="00374389"/>
    <w:rsid w:val="0038239D"/>
    <w:rsid w:val="003B36D7"/>
    <w:rsid w:val="003E04F7"/>
    <w:rsid w:val="003E3446"/>
    <w:rsid w:val="004207B6"/>
    <w:rsid w:val="00456943"/>
    <w:rsid w:val="005320A4"/>
    <w:rsid w:val="00535E2F"/>
    <w:rsid w:val="005F546F"/>
    <w:rsid w:val="0066766A"/>
    <w:rsid w:val="006F1AFD"/>
    <w:rsid w:val="00723F55"/>
    <w:rsid w:val="00794779"/>
    <w:rsid w:val="007A161E"/>
    <w:rsid w:val="00823AA0"/>
    <w:rsid w:val="009D25B4"/>
    <w:rsid w:val="009D37C1"/>
    <w:rsid w:val="009E2C98"/>
    <w:rsid w:val="00A25CF1"/>
    <w:rsid w:val="00A26B47"/>
    <w:rsid w:val="00A6345D"/>
    <w:rsid w:val="00A84EFB"/>
    <w:rsid w:val="00A97743"/>
    <w:rsid w:val="00B05CCF"/>
    <w:rsid w:val="00B95872"/>
    <w:rsid w:val="00BA47AC"/>
    <w:rsid w:val="00BD145C"/>
    <w:rsid w:val="00BD2DDE"/>
    <w:rsid w:val="00C11FA0"/>
    <w:rsid w:val="00C25F88"/>
    <w:rsid w:val="00C4066B"/>
    <w:rsid w:val="00CA6CE9"/>
    <w:rsid w:val="00D00702"/>
    <w:rsid w:val="00D2610D"/>
    <w:rsid w:val="00D47731"/>
    <w:rsid w:val="00DC116B"/>
    <w:rsid w:val="00DD4A33"/>
    <w:rsid w:val="00DE7355"/>
    <w:rsid w:val="00E45A0F"/>
    <w:rsid w:val="00EF3F76"/>
    <w:rsid w:val="00F17B92"/>
    <w:rsid w:val="00F2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73D9"/>
  <w15:chartTrackingRefBased/>
  <w15:docId w15:val="{119DB4C7-24CC-400A-8DC6-9C0EB275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5F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F8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F8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5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F8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F8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F8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F8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5F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25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25F8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25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25F8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25F8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25F8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25F8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25F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5F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25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5F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25F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5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25F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5F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5F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5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25F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5F8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31BE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31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張程傑</dc:creator>
  <cp:keywords/>
  <dc:description/>
  <cp:lastModifiedBy>許 茗竣</cp:lastModifiedBy>
  <cp:revision>42</cp:revision>
  <dcterms:created xsi:type="dcterms:W3CDTF">2024-12-24T18:35:00Z</dcterms:created>
  <dcterms:modified xsi:type="dcterms:W3CDTF">2024-12-24T18:53:00Z</dcterms:modified>
</cp:coreProperties>
</file>