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C04CB9" w14:textId="1B4757F6" w:rsidR="009D7663" w:rsidRDefault="008133F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         </w:t>
      </w:r>
      <w:r>
        <w:rPr>
          <w:rFonts w:hint="eastAsia"/>
          <w:sz w:val="32"/>
          <w:szCs w:val="32"/>
        </w:rPr>
        <w:t>系统概要：</w:t>
      </w:r>
    </w:p>
    <w:p w14:paraId="71F3E30E" w14:textId="5DAE601A" w:rsidR="008133F4" w:rsidRDefault="008133F4">
      <w:pPr>
        <w:rPr>
          <w:szCs w:val="21"/>
        </w:rPr>
      </w:pPr>
      <w:r>
        <w:rPr>
          <w:rFonts w:hint="eastAsia"/>
          <w:szCs w:val="21"/>
        </w:rPr>
        <w:t>这是可以辨别直系（爷爷-爸爸-兄弟（哥哥-弟弟）-儿子-孙子）和师生关系（老师-同学-学生）的简单系统。</w:t>
      </w:r>
    </w:p>
    <w:p w14:paraId="05A9AD00" w14:textId="5969124F" w:rsidR="008133F4" w:rsidRDefault="008133F4">
      <w:pPr>
        <w:rPr>
          <w:sz w:val="36"/>
          <w:szCs w:val="36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             </w:t>
      </w:r>
      <w:r>
        <w:rPr>
          <w:rFonts w:hint="eastAsia"/>
          <w:szCs w:val="21"/>
        </w:rPr>
        <w:t xml:space="preserve"> </w:t>
      </w:r>
      <w:r>
        <w:rPr>
          <w:rFonts w:hint="eastAsia"/>
          <w:sz w:val="36"/>
          <w:szCs w:val="36"/>
        </w:rPr>
        <w:t>数据结构：二叉树</w:t>
      </w:r>
    </w:p>
    <w:p w14:paraId="2EF038E4" w14:textId="3D87F57E" w:rsidR="007E2A9A" w:rsidRDefault="00647EA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思路：将关系分成亲属（先不区分哥哥弟弟）/非亲属两棵大树分别建树。查询时分为亲属树/非亲属分别得到关系</w:t>
      </w:r>
      <w:r w:rsidR="00884D85">
        <w:rPr>
          <w:rFonts w:hint="eastAsia"/>
          <w:sz w:val="28"/>
          <w:szCs w:val="28"/>
        </w:rPr>
        <w:t>，特别的是：当亲属关系为兄弟时 再次判断是否能确定为哥哥/弟弟（结构：链表）</w:t>
      </w:r>
    </w:p>
    <w:p w14:paraId="25B76897" w14:textId="77777777" w:rsidR="00884D85" w:rsidRDefault="00884D85" w:rsidP="00884D85">
      <w:pPr>
        <w:ind w:firstLineChars="500" w:firstLine="1400"/>
        <w:rPr>
          <w:sz w:val="28"/>
          <w:szCs w:val="28"/>
        </w:rPr>
      </w:pPr>
    </w:p>
    <w:p w14:paraId="39579EDD" w14:textId="77777777" w:rsidR="00884D85" w:rsidRDefault="00884D85" w:rsidP="00884D8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建树： </w:t>
      </w:r>
    </w:p>
    <w:p w14:paraId="33886564" w14:textId="77777777" w:rsidR="00884D85" w:rsidRDefault="00884D85" w:rsidP="00884D85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结点代码：</w:t>
      </w:r>
    </w:p>
    <w:p w14:paraId="175800BD" w14:textId="262117C0" w:rsidR="00884D85" w:rsidRDefault="00884D85" w:rsidP="00884D85">
      <w:pPr>
        <w:ind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Node（data）{</w:t>
      </w:r>
    </w:p>
    <w:p w14:paraId="5E98D6FF" w14:textId="2CB9F901" w:rsidR="00884D85" w:rsidRDefault="00884D85" w:rsidP="00884D85">
      <w:pPr>
        <w:ind w:leftChars="100" w:left="210"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this</w:t>
      </w:r>
      <w:r>
        <w:rPr>
          <w:sz w:val="28"/>
          <w:szCs w:val="28"/>
        </w:rPr>
        <w:t>.data = data;</w:t>
      </w:r>
    </w:p>
    <w:p w14:paraId="75927892" w14:textId="0D1B70A4" w:rsidR="00884D85" w:rsidRDefault="00884D85" w:rsidP="00884D85">
      <w:pPr>
        <w:ind w:leftChars="100" w:left="210"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N</w:t>
      </w:r>
      <w:r>
        <w:rPr>
          <w:sz w:val="28"/>
          <w:szCs w:val="28"/>
        </w:rPr>
        <w:t>ode left = null;</w:t>
      </w:r>
    </w:p>
    <w:p w14:paraId="70BD0942" w14:textId="1BE74A46" w:rsidR="00884D85" w:rsidRDefault="00884D85" w:rsidP="00884D85">
      <w:pPr>
        <w:ind w:leftChars="100" w:left="210"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N</w:t>
      </w:r>
      <w:r>
        <w:rPr>
          <w:sz w:val="28"/>
          <w:szCs w:val="28"/>
        </w:rPr>
        <w:t>ode right = null;</w:t>
      </w:r>
    </w:p>
    <w:p w14:paraId="13191023" w14:textId="5583F757" w:rsidR="00884D85" w:rsidRDefault="00884D85" w:rsidP="00884D85">
      <w:pPr>
        <w:ind w:leftChars="100" w:left="210"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N</w:t>
      </w:r>
      <w:r>
        <w:rPr>
          <w:sz w:val="28"/>
          <w:szCs w:val="28"/>
        </w:rPr>
        <w:t>ode parent = null;</w:t>
      </w:r>
    </w:p>
    <w:p w14:paraId="42B4B346" w14:textId="592E00C8" w:rsidR="00884D85" w:rsidRDefault="00884D85" w:rsidP="00884D85">
      <w:pPr>
        <w:ind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  <w:r>
        <w:rPr>
          <w:sz w:val="28"/>
          <w:szCs w:val="28"/>
        </w:rPr>
        <w:t>//</w:t>
      </w:r>
      <w:r>
        <w:rPr>
          <w:rFonts w:hint="eastAsia"/>
          <w:sz w:val="28"/>
          <w:szCs w:val="28"/>
        </w:rPr>
        <w:t>三叉链表</w:t>
      </w:r>
    </w:p>
    <w:p w14:paraId="63697A86" w14:textId="03DBF037" w:rsidR="00884D85" w:rsidRDefault="00884D8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其中：</w:t>
      </w:r>
      <w:r w:rsidR="00647EA3">
        <w:rPr>
          <w:sz w:val="28"/>
          <w:szCs w:val="28"/>
        </w:rPr>
        <w:t>Left:</w:t>
      </w:r>
      <w:r w:rsidR="00647EA3">
        <w:rPr>
          <w:rFonts w:hint="eastAsia"/>
          <w:sz w:val="28"/>
          <w:szCs w:val="28"/>
        </w:rPr>
        <w:t xml:space="preserve">儿子 </w:t>
      </w:r>
      <w:r w:rsidR="00647EA3">
        <w:rPr>
          <w:sz w:val="28"/>
          <w:szCs w:val="28"/>
        </w:rPr>
        <w:t xml:space="preserve"> </w:t>
      </w:r>
      <w:r w:rsidR="00647EA3">
        <w:rPr>
          <w:rFonts w:hint="eastAsia"/>
          <w:sz w:val="28"/>
          <w:szCs w:val="28"/>
        </w:rPr>
        <w:t>right：兄弟</w:t>
      </w:r>
      <w:r>
        <w:rPr>
          <w:rFonts w:hint="eastAsia"/>
          <w:sz w:val="28"/>
          <w:szCs w:val="28"/>
        </w:rPr>
        <w:t xml:space="preserve"> 这样关系和结构之间存在一一映射。</w:t>
      </w:r>
    </w:p>
    <w:p w14:paraId="279B1492" w14:textId="0370ED6C" w:rsidR="00884D85" w:rsidRDefault="00884D85">
      <w:pPr>
        <w:rPr>
          <w:sz w:val="28"/>
          <w:szCs w:val="28"/>
        </w:rPr>
      </w:pPr>
    </w:p>
    <w:p w14:paraId="1E510D8C" w14:textId="26816803" w:rsidR="00884D85" w:rsidRDefault="00884D85">
      <w:pPr>
        <w:rPr>
          <w:sz w:val="28"/>
          <w:szCs w:val="28"/>
        </w:rPr>
      </w:pPr>
    </w:p>
    <w:p w14:paraId="4D7FFEC0" w14:textId="425CE66A" w:rsidR="00884D85" w:rsidRDefault="00884D85">
      <w:pPr>
        <w:rPr>
          <w:sz w:val="28"/>
          <w:szCs w:val="28"/>
        </w:rPr>
      </w:pPr>
    </w:p>
    <w:p w14:paraId="0100421C" w14:textId="01F4D83C" w:rsidR="00884D85" w:rsidRDefault="00884D85">
      <w:pPr>
        <w:rPr>
          <w:sz w:val="28"/>
          <w:szCs w:val="28"/>
        </w:rPr>
      </w:pPr>
    </w:p>
    <w:p w14:paraId="291821C8" w14:textId="1DD4CC89" w:rsidR="00884D85" w:rsidRDefault="00884D85">
      <w:pPr>
        <w:rPr>
          <w:sz w:val="28"/>
          <w:szCs w:val="28"/>
        </w:rPr>
      </w:pPr>
    </w:p>
    <w:p w14:paraId="266624A4" w14:textId="77777777" w:rsidR="00884D85" w:rsidRDefault="00884D85">
      <w:pPr>
        <w:rPr>
          <w:sz w:val="28"/>
          <w:szCs w:val="28"/>
        </w:rPr>
      </w:pPr>
    </w:p>
    <w:p w14:paraId="522BEEA1" w14:textId="232DA69B" w:rsidR="007E2A9A" w:rsidRDefault="007E2A9A" w:rsidP="007E2A9A">
      <w:pPr>
        <w:rPr>
          <w:szCs w:val="21"/>
        </w:rPr>
      </w:pPr>
      <w:r>
        <w:rPr>
          <w:rFonts w:hint="eastAsia"/>
          <w:noProof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348C43" wp14:editId="70FA9796">
                <wp:simplePos x="0" y="0"/>
                <wp:positionH relativeFrom="column">
                  <wp:posOffset>1943100</wp:posOffset>
                </wp:positionH>
                <wp:positionV relativeFrom="paragraph">
                  <wp:posOffset>1813560</wp:posOffset>
                </wp:positionV>
                <wp:extent cx="939800" cy="787400"/>
                <wp:effectExtent l="0" t="0" r="12700" b="12700"/>
                <wp:wrapNone/>
                <wp:docPr id="8" name="流程图: 接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874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8A76C2" w14:textId="656B0C8F" w:rsidR="007E2A9A" w:rsidRDefault="007E2A9A" w:rsidP="007E2A9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兄弟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348C43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流程图: 接点 8" o:spid="_x0000_s1026" type="#_x0000_t120" style="position:absolute;left:0;text-align:left;margin-left:153pt;margin-top:142.8pt;width:74pt;height:6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49EogIAAFkFAAAOAAAAZHJzL2Uyb0RvYy54bWysVM1u1DAQviPxDpbvNNllS7dRs9VqqyKk&#10;qq1oUc9ex24iOR5jezdZbnCtxAtwRuIFOHDhbWhfg7GTTasWcUDk4Iw9M5/n5xsfHLa1ImthXQU6&#10;p6OdlBKhORSVvs7pu8vjF1NKnGe6YAq0yOlGOHo4e/7soDGZGEMJqhCWIIh2WWNyWnpvsiRxvBQ1&#10;cztghEalBFszj1t7nRSWNYheq2Scpq+SBmxhLHDhHJ4edUo6i/hSCu7PpHTCE5VTjM3H1cZ1GdZk&#10;dsCya8tMWfE+DPYPUdSs0njpAHXEPCMrWz2BqituwYH0OxzqBKSsuIg5YDaj9FE2FyUzIuaCxXFm&#10;KJP7f7D8dH1uSVXkFBulWY0tuv3+8e7bza8vPzNy+/nr3acfZBrK1BiXofWFObf9zqEYcm6lrcMf&#10;syFtLO1mKK1oPeF4uP9yf5piAziq9qZ7E5QRJbl3Ntb51wJqEoScSgXNomTWL0Br7CLYWF62PnG+&#10;c9w6IEoIrQsmSn6jRIhH6bdCYm54/Th6R1aJhbJkzZAPjHOh/ahTlawQ3fFuil8f3eARY42AAVlW&#10;Sg3YPUBg7FPsLtbePriKSMrBOf1bYJ3z4BFvBu0H57rSfV2GOLsUFGbV39zZb4vUlSZUybfLFk2C&#10;uIRigySw0E2HM/y4wiacMOfPmcVxwL7hiPszXEJfcgq9REkJ9sOfzoM9shS1lDQ4Xjl171fMCkrU&#10;G4383R9NJmEe42ayuzfGjX2oWT7U6FW9AOzYCB8Tw6MY7L3aitJCfYUvwTzciiqmOd6dU+7tdrPw&#10;3djjW8LFfB7NcAYN8yf6wvAAHgocaHXZXjFreiZ6pPApbEeRZY8o2NkGTw3zlQdZRX7e17UvPc5v&#10;5FD/1oQH4uE+Wt2/iLPfAAAA//8DAFBLAwQUAAYACAAAACEAtWMxwOIAAAALAQAADwAAAGRycy9k&#10;b3ducmV2LnhtbEyPzU7DMBCE70i8g7VI3KhNf0Ib4lQIiQNBIDWAynEbmyQiXkex24S3ZznBbXdn&#10;NPtNtp1cJ052CK0nDdczBcJS5U1LtYa314erNYgQkQx2nqyGbxtgm5+fZZgaP9LOnspYCw6hkKKG&#10;JsY+lTJUjXUYZr63xNqnHxxGXodamgFHDnednCuVSIct8YcGe3vf2OqrPDoNH4XfP2+Kp/1jOS7Q&#10;vcibXfE+aH15Md3dgoh2in9m+MVndMiZ6eCPZILoNCxUwl2ihvl6lYBgx3K15MuBB7VJQOaZ/N8h&#10;/wEAAP//AwBQSwECLQAUAAYACAAAACEAtoM4kv4AAADhAQAAEwAAAAAAAAAAAAAAAAAAAAAAW0Nv&#10;bnRlbnRfVHlwZXNdLnhtbFBLAQItABQABgAIAAAAIQA4/SH/1gAAAJQBAAALAAAAAAAAAAAAAAAA&#10;AC8BAABfcmVscy8ucmVsc1BLAQItABQABgAIAAAAIQB0p49EogIAAFkFAAAOAAAAAAAAAAAAAAAA&#10;AC4CAABkcnMvZTJvRG9jLnhtbFBLAQItABQABgAIAAAAIQC1YzHA4gAAAAsBAAAPAAAAAAAAAAAA&#10;AAAAAPwEAABkcnMvZG93bnJldi54bWxQSwUGAAAAAAQABADzAAAACwYAAAAA&#10;" fillcolor="#4472c4 [3204]" strokecolor="#1f3763 [1604]" strokeweight="1pt">
                <v:stroke joinstyle="miter"/>
                <v:textbox>
                  <w:txbxContent>
                    <w:p w14:paraId="0E8A76C2" w14:textId="656B0C8F" w:rsidR="007E2A9A" w:rsidRDefault="007E2A9A" w:rsidP="007E2A9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兄弟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DCEA97" wp14:editId="0A0B9A90">
                <wp:simplePos x="0" y="0"/>
                <wp:positionH relativeFrom="column">
                  <wp:posOffset>1447800</wp:posOffset>
                </wp:positionH>
                <wp:positionV relativeFrom="paragraph">
                  <wp:posOffset>1673860</wp:posOffset>
                </wp:positionV>
                <wp:extent cx="501650" cy="412750"/>
                <wp:effectExtent l="0" t="0" r="31750" b="2540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650" cy="412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BDDC91" id="直接连接符 7" o:spid="_x0000_s1026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pt,131.8pt" to="153.5pt,16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0x+ywEAAMQDAAAOAAAAZHJzL2Uyb0RvYy54bWysU8tu1DAU3SPxD5b3nSSjtoOiyXTRCjYI&#10;Rjw+wHWuJ5b8km0mmZ/gB5DYwYole/6G8hm9djJp1SIhEJsbP+45957jm/XFoBXZgw/SmoZWi5IS&#10;MNy20uwa+v7d85NnlITITMuUNdDQAwR6sXn6ZN27Gpa2s6oFT5DEhLp3De1idHVRBN6BZmFhHRi8&#10;FNZrFnHrd0XrWY/sWhXLsjwveutb5y2HEPD0arykm8wvBPD4WogAkaiGYm8xR5/jdYrFZs3qnWeu&#10;k3xqg/1DF5pJg0VnqisWGfng5SMqLbm3wYq44FYXVgjJIWtANVX5QM3bjjnIWtCc4Gabwv+j5a/2&#10;W09k29AVJYZpfKKbT99/fvzy68dnjDffvpJVMql3ocbcS7P10y64rU+KB+F1+qIWMmRjD7OxMETC&#10;8fCsrM7P0H6OV6fVcoVrZCnuwM6H+AKsJmnRUCVN0s1qtn8Z4ph6TEFcamYsn1fxoCAlK/MGBGrB&#10;glVG5ymCS+XJnuH7M87BxGoqnbMTTEilZmD5Z+CUn6CQJ+xvwDMiV7YmzmAtjfW/qx6HY8tizD86&#10;MOpOFlzb9pAfJluDo5LNncY6zeL9fYbf/XybWwAAAP//AwBQSwMEFAAGAAgAAAAhANX8tejhAAAA&#10;CwEAAA8AAABkcnMvZG93bnJldi54bWxMj0FLw0AQhe+C/2EZwZvduIUYYjalFMRakNIq1OM2OybR&#10;7GzIbpv03zue9PZm5vHme8Vicp044xBaTxruZwkIpMrblmoN729PdxmIEA1Z03lCDRcMsCivrwqT&#10;Wz/SDs/7WAsOoZAbDU2MfS5lqBp0Jsx8j8S3Tz84E3kcamkHM3K466RKklQ60xJ/aEyPqwar7/3J&#10;aXgd1uvVcnP5ou2HGw9qc9i+TM9a395My0cQEaf4Z4ZffEaHkpmO/kQ2iE6DUhl3iSzSeQqCHfPk&#10;gTdHFipLQZaF/N+h/AEAAP//AwBQSwECLQAUAAYACAAAACEAtoM4kv4AAADhAQAAEwAAAAAAAAAA&#10;AAAAAAAAAAAAW0NvbnRlbnRfVHlwZXNdLnhtbFBLAQItABQABgAIAAAAIQA4/SH/1gAAAJQBAAAL&#10;AAAAAAAAAAAAAAAAAC8BAABfcmVscy8ucmVsc1BLAQItABQABgAIAAAAIQDN30x+ywEAAMQDAAAO&#10;AAAAAAAAAAAAAAAAAC4CAABkcnMvZTJvRG9jLnhtbFBLAQItABQABgAIAAAAIQDV/LXo4QAAAAsB&#10;AAAPAAAAAAAAAAAAAAAAACU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 w:rsidR="008133F4"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2CC024" wp14:editId="75A088D1">
                <wp:simplePos x="0" y="0"/>
                <wp:positionH relativeFrom="column">
                  <wp:posOffset>1333500</wp:posOffset>
                </wp:positionH>
                <wp:positionV relativeFrom="paragraph">
                  <wp:posOffset>111760</wp:posOffset>
                </wp:positionV>
                <wp:extent cx="1003300" cy="704850"/>
                <wp:effectExtent l="0" t="0" r="25400" b="19050"/>
                <wp:wrapNone/>
                <wp:docPr id="1" name="流程图: 接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7048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33CD86" w14:textId="641EFEBF" w:rsidR="00A230F4" w:rsidRDefault="00A230F4" w:rsidP="00A230F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爷爷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2CC024" id="流程图: 接点 1" o:spid="_x0000_s1027" type="#_x0000_t120" style="position:absolute;left:0;text-align:left;margin-left:105pt;margin-top:8.8pt;width:79pt;height:55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VptpQIAAGEFAAAOAAAAZHJzL2Uyb0RvYy54bWysVM1u1DAQviPxDpbvNNntlpao2Wq1VRFS&#10;1a5oUc9ex24iOR5jezdZbnCtxAtwRuIFOHDhbWhfg7GTTasWcUDsIevxzHzz940Pj9pakbWwrgKd&#10;09FOSonQHIpKX+f03eXJiwNKnGe6YAq0yOlGOHo0ff7ssDGZGEMJqhCWIIh2WWNyWnpvsiRxvBQ1&#10;cztghEalBFszj6K9TgrLGkSvVTJO05dJA7YwFrhwDm+POyWdRnwpBffnUjrhicop5ubj18bvMnyT&#10;6SHLri0zZcX7NNg/ZFGzSmPQAeqYeUZWtnoCVVfcggPpdzjUCUhZcRFrwGpG6aNqLkpmRKwFm+PM&#10;0Cb3/2D52XphSVXg7CjRrMYR3X7/ePft5teXnxm5/fz17tMPMgptaozL0PrCLGwvOTyGmltp6/CP&#10;1ZA2tnYztFa0nnC8HKXp7m6KE+Co208nB3ux98m9t7HOvxZQk3DIqVTQzEtm/Ry0xjGCjf1l61Pn&#10;MT46bh1QCLl12cST3ygRElL6rZBYHMYfR+9IKzFXlqwZEoJxLrQfdaqSFaK73kvxF0rGIINHlCJg&#10;QJaVUgN2DxAo+xS7g+ntg6uIrByc078l1jkPHjEyaD8415Xu+zLk2ZWgsKo+cme/bVLXmtAl3y7b&#10;fvBoGW6WUGyQDBa6LXGGn1Q4i1Pm/IJZXAscH666P8dPGE9OoT9RUoL98Kf7YI9sRS0lDa5ZTt37&#10;FbOCEvVGI49fjSaTsJdRmOztj1GwDzXLhxq9queAg0OuYnbxGOy92h6lhfoKX4RZiIoqpjnGzin3&#10;divMfbf++KZwMZtFM9xFw/ypvjA8gIc+B3ZdtlfMmp6QHql8BtuVZNkjJna2wVPDbOVBVpGm933t&#10;J4B7HKnUvznhoXgoR6v7l3H6GwAA//8DAFBLAwQUAAYACAAAACEAdQlgGuAAAAAKAQAADwAAAGRy&#10;cy9kb3ducmV2LnhtbEyPQUvDQBCF74L/YRnBm900hTTGbIoIHowoNFra4zY7JsHsbMhum/jvHU/1&#10;OO893nwv38y2F2ccfedIwXIRgUCqnemoUfD58XyXgvBBk9G9I1Twgx42xfVVrjPjJtriuQqN4BLy&#10;mVbQhjBkUvq6Rav9wg1I7H250erA59hIM+qJy20v4yhKpNUd8YdWD/jUYv1dnayCQ+n2b/fl6/6l&#10;mlbavsv1ttyNSt3ezI8PIALO4RKGP3xGh4KZju5ExoteQbyMeEtgY52A4MAqSVk4shCnCcgil/8n&#10;FL8AAAD//wMAUEsBAi0AFAAGAAgAAAAhALaDOJL+AAAA4QEAABMAAAAAAAAAAAAAAAAAAAAAAFtD&#10;b250ZW50X1R5cGVzXS54bWxQSwECLQAUAAYACAAAACEAOP0h/9YAAACUAQAACwAAAAAAAAAAAAAA&#10;AAAvAQAAX3JlbHMvLnJlbHNQSwECLQAUAAYACAAAACEA2ZFabaUCAABhBQAADgAAAAAAAAAAAAAA&#10;AAAuAgAAZHJzL2Uyb0RvYy54bWxQSwECLQAUAAYACAAAACEAdQlgGuAAAAAKAQAADwAAAAAAAAAA&#10;AAAAAAD/BAAAZHJzL2Rvd25yZXYueG1sUEsFBgAAAAAEAAQA8wAAAAwGAAAAAA==&#10;" fillcolor="#4472c4 [3204]" strokecolor="#1f3763 [1604]" strokeweight="1pt">
                <v:stroke joinstyle="miter"/>
                <v:textbox>
                  <w:txbxContent>
                    <w:p w14:paraId="5433CD86" w14:textId="641EFEBF" w:rsidR="00A230F4" w:rsidRDefault="00A230F4" w:rsidP="00A230F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爷爷</w:t>
                      </w:r>
                    </w:p>
                  </w:txbxContent>
                </v:textbox>
              </v:shape>
            </w:pict>
          </mc:Fallback>
        </mc:AlternateContent>
      </w:r>
    </w:p>
    <w:p w14:paraId="557E2199" w14:textId="3A5DB8C2" w:rsidR="00884D85" w:rsidRDefault="00147977" w:rsidP="007E2A9A">
      <w:pPr>
        <w:ind w:leftChars="100" w:left="210"/>
        <w:rPr>
          <w:sz w:val="32"/>
          <w:szCs w:val="32"/>
        </w:rPr>
      </w:pPr>
      <w:r w:rsidRPr="00884D85">
        <w:rPr>
          <w:rFonts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823FFB" wp14:editId="4C12B503">
                <wp:simplePos x="0" y="0"/>
                <wp:positionH relativeFrom="column">
                  <wp:posOffset>127000</wp:posOffset>
                </wp:positionH>
                <wp:positionV relativeFrom="paragraph">
                  <wp:posOffset>2110740</wp:posOffset>
                </wp:positionV>
                <wp:extent cx="730250" cy="628650"/>
                <wp:effectExtent l="0" t="0" r="12700" b="19050"/>
                <wp:wrapNone/>
                <wp:docPr id="5" name="流程图: 接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0" cy="6286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1598E3" w14:textId="0DA9F212" w:rsidR="00147977" w:rsidRDefault="00147977" w:rsidP="0014797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儿子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823FFB" id="流程图: 接点 5" o:spid="_x0000_s1028" type="#_x0000_t120" style="position:absolute;left:0;text-align:left;margin-left:10pt;margin-top:166.2pt;width:57.5pt;height:49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yW5pQIAAGAFAAAOAAAAZHJzL2Uyb0RvYy54bWysVM1u1DAQviPxDpbvNNnQbUvUbLXaqgip&#10;KhUt6tnr2E0kx2Ns7ybLDa5IvABnJF6AAxfehvY1GDvZtGoRB0QOztgz83l+vvHhUdcoshbW1aAL&#10;OtlJKRGaQ1nr64K+vTx5dkCJ80yXTIEWBd0IR49mT58ctiYXGVSgSmEJgmiXt6aglfcmTxLHK9Ew&#10;twNGaFRKsA3zuLXXSWlZi+iNSrI03UtasKWxwIVzeHrcK+ks4kspuH8tpROeqIJibD6uNq7LsCaz&#10;Q5ZfW2aqmg9hsH+IomG1xktHqGPmGVnZ+hFUU3MLDqTf4dAkIGXNRcwBs5mkD7K5qJgRMRcsjjNj&#10;mdz/g+Vn63NL6rKgU0o0a7BFN98/3H779OvLz5zcfP56+/EHmYYytcblaH1hzu2wcyiGnDtpm/DH&#10;bEgXS7sZSys6Tzge7j9Psyk2gKNqLzvYQxlRkjtnY51/KaAhQSioVNAuKmb9ArTGLoKN5WXrU+d7&#10;x60DooTQ+mCi5DdKhHiUfiMk5obXZ9E7skoslCVrhnxgnAvtJ72qYqXoj6cpfkN0o0eMNQIGZFkr&#10;NWIPAIGxj7H7WAf74CoiKUfn9G+B9c6jR7wZtB+dm1oPdRnj7FNQmNVwc2+/LVJfmlAl3y272Pcs&#10;WIaTJZQb5IKFfkic4Sc19uKUOX/OLE4Ftg8n3b/GJbSnoDBIlFRg3//pPNgjWVFLSYtTVlD3bsWs&#10;oES90kjjF5Pd3TCWcbM73c9wY+9rlvc1etUsABs3wTfF8CgGe6+2orTQXOGDMA+3ooppjncXlHu7&#10;3Sx8P/34pHAxn0czHEXD/Km+MDyAhzoHdl12V8yagZAemXwG24lk+QMm9rbBU8N85UHWkaZ3dR06&#10;gGMcqTQ8OeGduL+PVncP4+w3AAAA//8DAFBLAwQUAAYACAAAACEAKXvUlOAAAAAKAQAADwAAAGRy&#10;cy9kb3ducmV2LnhtbEyPTU/DMAyG70j8h8hI3Fi6pXyVuhNC4kARSCugcfSa0FY0SdVka/n3eCc4&#10;2n71+Hnz9Wx7cTBj6LxDWC4SEMbVXneuQXh/e7y4AREiOU29dwbhxwRYF6cnOWXaT25jDlVsBENc&#10;yAihjXHIpAx1ayyFhR+M49uXHy1FHsdG6pEmhtterpLkSlrqHH9oaTAPram/q71F+Cz99uW2fN4+&#10;VZMi+yqvN+XHiHh+Nt/fgYhmjn9hOOqzOhTstPN7p4PoEZjOSQSlVimIY0Bd8maHkKplCrLI5f8K&#10;xS8AAAD//wMAUEsBAi0AFAAGAAgAAAAhALaDOJL+AAAA4QEAABMAAAAAAAAAAAAAAAAAAAAAAFtD&#10;b250ZW50X1R5cGVzXS54bWxQSwECLQAUAAYACAAAACEAOP0h/9YAAACUAQAACwAAAAAAAAAAAAAA&#10;AAAvAQAAX3JlbHMvLnJlbHNQSwECLQAUAAYACAAAACEASaMluaUCAABgBQAADgAAAAAAAAAAAAAA&#10;AAAuAgAAZHJzL2Uyb0RvYy54bWxQSwECLQAUAAYACAAAACEAKXvUlOAAAAAKAQAADwAAAAAAAAAA&#10;AAAAAAD/BAAAZHJzL2Rvd25yZXYueG1sUEsFBgAAAAAEAAQA8wAAAAwGAAAAAA==&#10;" fillcolor="#4472c4 [3204]" strokecolor="#1f3763 [1604]" strokeweight="1pt">
                <v:stroke joinstyle="miter"/>
                <v:textbox>
                  <w:txbxContent>
                    <w:p w14:paraId="1C1598E3" w14:textId="0DA9F212" w:rsidR="00147977" w:rsidRDefault="00147977" w:rsidP="0014797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儿子</w:t>
                      </w:r>
                    </w:p>
                  </w:txbxContent>
                </v:textbox>
              </v:shape>
            </w:pict>
          </mc:Fallback>
        </mc:AlternateContent>
      </w:r>
      <w:r w:rsidRPr="00884D85">
        <w:rPr>
          <w:rFonts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5BF73A" wp14:editId="07AA575E">
                <wp:simplePos x="0" y="0"/>
                <wp:positionH relativeFrom="column">
                  <wp:posOffset>590550</wp:posOffset>
                </wp:positionH>
                <wp:positionV relativeFrom="paragraph">
                  <wp:posOffset>1710690</wp:posOffset>
                </wp:positionV>
                <wp:extent cx="323850" cy="488950"/>
                <wp:effectExtent l="38100" t="0" r="19050" b="6350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488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9FB439D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" o:spid="_x0000_s1026" type="#_x0000_t32" style="position:absolute;left:0;text-align:left;margin-left:46.5pt;margin-top:134.7pt;width:25.5pt;height:38.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mYV+AEAAAsEAAAOAAAAZHJzL2Uyb0RvYy54bWysU0uOEzEQ3SNxB8t70kkmoEyUziwyfBYI&#10;Ij4H8LjLaUv+qWzyuQQXQGIFrAZWs5/TwHAMyu6kQYCQQGys8ue9qveqPD/bWcM2gFF7V/PRYMgZ&#10;OOkb7dY1f/niwZ0pZzEJ1wjjHdR8D5GfLW7fmm/DDMa+9aYBZETi4mwbat6mFGZVFWULVsSBD+Do&#10;Unm0ItEW11WDYkvs1lTj4fBetfXYBPQSYqTT8+6SLwq/UiDTU6UiJGZqTrWlsmJZL/JaLeZitkYR&#10;Wi0PZYh/qMIK7ShpT3UukmCvUP9CZbVEH71KA+lt5ZXSEooGUjMa/qTmeSsCFC1kTgy9TfH/0con&#10;mxUy3dR8wpkTllp08+bqy+v3N58+fn539fX6bY4vP7BJtmob4owQS7fCwy6GFWbdO4WWKaPDI5qC&#10;4gRpY7ti9L43GnaJSTo8GZ9M71I7JF1NptNTiomv6mgyXcCYHoK3LAc1jwmFXrdp6Z2jlnrsUojN&#10;45g64BGQwcblNQlt7ruGpX0gUQm1cGsDhzz5SZXVdPWXKO0NdPBnoMgSqrNLU4YRlgbZRtAYCSnB&#10;pVHPRK8zTGljeuCwWPBH4OF9hkIZ1L8B94iS2bvUg612Hn+XPe2OJavu/dGBTne24MI3+9LZYg1N&#10;XOnJ4Xfkkf5xX+Df//DiGwAAAP//AwBQSwMEFAAGAAgAAAAhAHFqFNvhAAAACgEAAA8AAABkcnMv&#10;ZG93bnJldi54bWxMj01PwzAMhu9I/IfISNxYylZVa2k68bEe2GESA007po1pC41TNdlW/j3eCY62&#10;Xz1+3nw12V6ccPSdIwX3swgEUu1MR42Cj/fybgnCB01G945QwQ96WBXXV7nOjDvTG552oREMIZ9p&#10;BW0IQyalr1u02s/cgMS3TzdaHXgcG2lGfWa47eU8ihJpdUf8odUDPrdYf++Olimv5VO6/toelpuX&#10;jd1XpW3WqVXq9mZ6fAARcAp/YbjoszoU7FS5IxkvegXpgqsEBfMkjUFcAnHMm0rBIk5ikEUu/1co&#10;fgEAAP//AwBQSwECLQAUAAYACAAAACEAtoM4kv4AAADhAQAAEwAAAAAAAAAAAAAAAAAAAAAAW0Nv&#10;bnRlbnRfVHlwZXNdLnhtbFBLAQItABQABgAIAAAAIQA4/SH/1gAAAJQBAAALAAAAAAAAAAAAAAAA&#10;AC8BAABfcmVscy8ucmVsc1BLAQItABQABgAIAAAAIQCIemYV+AEAAAsEAAAOAAAAAAAAAAAAAAAA&#10;AC4CAABkcnMvZTJvRG9jLnhtbFBLAQItABQABgAIAAAAIQBxahTb4QAAAAoBAAAPAAAAAAAAAAAA&#10;AAAAAFI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 w:rsidR="00FE60BA" w:rsidRPr="00884D85">
        <w:rPr>
          <w:rFonts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1666B5" wp14:editId="581042D0">
                <wp:simplePos x="0" y="0"/>
                <wp:positionH relativeFrom="column">
                  <wp:posOffset>774700</wp:posOffset>
                </wp:positionH>
                <wp:positionV relativeFrom="paragraph">
                  <wp:posOffset>1094740</wp:posOffset>
                </wp:positionV>
                <wp:extent cx="749300" cy="660400"/>
                <wp:effectExtent l="0" t="0" r="12700" b="25400"/>
                <wp:wrapNone/>
                <wp:docPr id="3" name="流程图: 接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0" cy="6604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76F134" w14:textId="3897E374" w:rsidR="00FE60BA" w:rsidRDefault="00FE60BA" w:rsidP="00FE60B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爸爸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1666B5" id="流程图: 接点 3" o:spid="_x0000_s1029" type="#_x0000_t120" style="position:absolute;left:0;text-align:left;margin-left:61pt;margin-top:86.2pt;width:59pt;height:5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BePpAIAAGAFAAAOAAAAZHJzL2Uyb0RvYy54bWysVM1u1DAQviPxDpbvNNnttqVRs9VqqyKk&#10;ql3Rop69jt1EcjzG9m6y3OCKxAtwRuIFOHDhbWhfg7GTTasWcUDk4Iw9M5/n5xsfHbe1ImthXQU6&#10;p6OdlBKhORSVvsnp26vTFy8pcZ7pginQIqcb4ejx9Pmzo8ZkYgwlqEJYgiDaZY3Jaem9yZLE8VLU&#10;zO2AERqVEmzNPG7tTVJY1iB6rZJxmu4nDdjCWODCOTw96ZR0GvGlFNxfSOmEJyqnGJuPq43rMqzJ&#10;9IhlN5aZsuJ9GOwfoqhZpfHSAeqEeUZWtnoCVVfcggPpdzjUCUhZcRFzwGxG6aNsLktmRMwFi+PM&#10;UCb3/2D5+XphSVXkdJcSzWps0e33D3ffPv368jMjt5+/3n38QXZDmRrjMrS+NAvb7xyKIedW2jr8&#10;MRvSxtJuhtKK1hOOhweTw90UG8BRtb+fTlBGlOTe2VjnXwmoSRByKhU085JZPwetsYtgY3nZ+sz5&#10;znHrgCghtC6YKPmNEiEepd8Iibnh9ePoHVkl5sqSNUM+MM6F9qNOVbJCdMd7KX59dINHjDUCBmRZ&#10;KTVg9wCBsU+xu1h7++AqIikH5/RvgXXOg0e8GbQfnOtK93UZ4uxSUJhVf3Nnvy1SV5pQJd8u277v&#10;aBlOllBskAsWuiFxhp9W2Isz5vyCWZwKbB9Our/AJbQnp9BLlJRg3//pPNgjWVFLSYNTllP3bsWs&#10;oES91kjjw9FkEsYybiZ7B2Pc2Iea5UONXtVzwMaN8E0xPIrB3qutKC3U1/ggzMKtqGKa49055d5u&#10;N3PfTT8+KVzMZtEMR9Ewf6YvDQ/goc6BXVftNbOmJ6RHJp/DdiJZ9oiJnW3w1DBbeZBVpOl9XfsO&#10;4BhHKvVPTngnHu6j1f3DOP0NAAD//wMAUEsDBBQABgAIAAAAIQDGlgWT3wAAAAsBAAAPAAAAZHJz&#10;L2Rvd25yZXYueG1sTE/BSsQwFLwL/kN4gjc3tZat1qaLCB6sKGxV1mO2ebbF5qUk2W39e58nvc28&#10;GebNlJvFjuKIPgyOFFyuEhBIrTMDdQreXh8urkGEqMno0REq+MYAm+r0pNSFcTNt8djETnAIhUIr&#10;6GOcCilD26PVYeUmJNY+nbc6MvWdNF7PHG5HmSbJWlo9EH/o9YT3PbZfzcEq+Kjd7vmmfto9NvOV&#10;ti8y39bvXqnzs+XuFkTEJf6Z4bc+V4eKO+3dgUwQI/M05S2RQZ5mINiRZglf9gzydQayKuX/DdUP&#10;AAAA//8DAFBLAQItABQABgAIAAAAIQC2gziS/gAAAOEBAAATAAAAAAAAAAAAAAAAAAAAAABbQ29u&#10;dGVudF9UeXBlc10ueG1sUEsBAi0AFAAGAAgAAAAhADj9If/WAAAAlAEAAAsAAAAAAAAAAAAAAAAA&#10;LwEAAF9yZWxzLy5yZWxzUEsBAi0AFAAGAAgAAAAhAGa4F4+kAgAAYAUAAA4AAAAAAAAAAAAAAAAA&#10;LgIAAGRycy9lMm9Eb2MueG1sUEsBAi0AFAAGAAgAAAAhAMaWBZPfAAAACwEAAA8AAAAAAAAAAAAA&#10;AAAA/gQAAGRycy9kb3ducmV2LnhtbFBLBQYAAAAABAAEAPMAAAAKBgAAAAA=&#10;" fillcolor="#4472c4 [3204]" strokecolor="#1f3763 [1604]" strokeweight="1pt">
                <v:stroke joinstyle="miter"/>
                <v:textbox>
                  <w:txbxContent>
                    <w:p w14:paraId="7276F134" w14:textId="3897E374" w:rsidR="00FE60BA" w:rsidRDefault="00FE60BA" w:rsidP="00FE60B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爸爸</w:t>
                      </w:r>
                    </w:p>
                  </w:txbxContent>
                </v:textbox>
              </v:shape>
            </w:pict>
          </mc:Fallback>
        </mc:AlternateContent>
      </w:r>
      <w:r w:rsidR="00A230F4" w:rsidRPr="00884D85">
        <w:rPr>
          <w:rFonts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E8E139" wp14:editId="7450E79F">
                <wp:simplePos x="0" y="0"/>
                <wp:positionH relativeFrom="column">
                  <wp:posOffset>1162050</wp:posOffset>
                </wp:positionH>
                <wp:positionV relativeFrom="paragraph">
                  <wp:posOffset>574040</wp:posOffset>
                </wp:positionV>
                <wp:extent cx="374650" cy="622300"/>
                <wp:effectExtent l="38100" t="0" r="25400" b="6350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4650" cy="622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B30F89" id="直接箭头连接符 2" o:spid="_x0000_s1026" type="#_x0000_t32" style="position:absolute;left:0;text-align:left;margin-left:91.5pt;margin-top:45.2pt;width:29.5pt;height:49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Ytg+QEAAAsEAAAOAAAAZHJzL2Uyb0RvYy54bWysU0uOEzEQ3SNxB8t70p0eCChKZxYZPgsE&#10;Iz4H8LjLaUv+qWzyuQQXQGIFrIDV7DkNDMeg7E4aBAgJxMbyp96req/Ki9OdNWwDGLV3LZ9Oas7A&#10;Sd9pt27582f3btzhLCbhOmG8g5bvIfLT5fVri22YQ+N7bzpARiQuzreh5X1KYV5VUfZgRZz4AI4e&#10;lUcrEh1xXXUotsRuTdXU9azaeuwCegkx0u3Z8MiXhV8pkOmxUhESMy2n2lJZsawXea2WCzFfowi9&#10;locyxD9UYYV2lHSkOhNJsBeof6GyWqKPXqWJ9LbySmkJRQOpmdY/qXnaiwBFC5kTw2hT/H+08tHm&#10;HJnuWt5w5oSlFl29uvzy8u3Vxw+f31x+/fQ679+/Y022ahvinBArd46HUwznmHXvFFqmjA4PaAqK&#10;E6SN7YrR+9Fo2CUm6fLk9s3ZLWqHpKdZ05zUpRHVQJPpAsZ0H7xledPymFDodZ9W3jlqqcchhdg8&#10;jIkKIeARkMHG5TUJbe66jqV9IFEJtXBrA1kFheeQKqsZ6i+7tDcwwJ+AIkuoziFNGUZYGWQbQWMk&#10;pASXpiMTRWeY0saMwLpY8EfgIT5DoQzq34BHRMnsXRrBVjuPv8uedseS1RB/dGDQnS248N2+dLZY&#10;QxNXvDr8jjzSP54L/PsfXn4DAAD//wMAUEsDBBQABgAIAAAAIQA9Zfdz3wAAAAoBAAAPAAAAZHJz&#10;L2Rvd25yZXYueG1sTI/NTsMwEITvSLyDtUjcqEOIUBLiVPw0B3qoREFVj068JIF4HcVuG96e7QmO&#10;szOa/aZYznYQR5x870jB7SICgdQ401Or4OO9uklB+KDJ6MERKvhBD8vy8qLQuXEnesPjNrSCS8jn&#10;WkEXwphL6ZsOrfYLNyKx9+kmqwPLqZVm0icut4OMo+heWt0Tf+j0iM8dNt/bg+WW1+opW31t9un6&#10;ZW13dWXbVWaVur6aHx9ABJzDXxjO+IwOJTPV7kDGi4F1esdbgoIsSkBwIE5iPtRnJ01AloX8P6H8&#10;BQAA//8DAFBLAQItABQABgAIAAAAIQC2gziS/gAAAOEBAAATAAAAAAAAAAAAAAAAAAAAAABbQ29u&#10;dGVudF9UeXBlc10ueG1sUEsBAi0AFAAGAAgAAAAhADj9If/WAAAAlAEAAAsAAAAAAAAAAAAAAAAA&#10;LwEAAF9yZWxzLy5yZWxzUEsBAi0AFAAGAAgAAAAhAFIRi2D5AQAACwQAAA4AAAAAAAAAAAAAAAAA&#10;LgIAAGRycy9lMm9Eb2MueG1sUEsBAi0AFAAGAAgAAAAhAD1l93PfAAAACgEAAA8AAAAAAAAAAAAA&#10;AAAAUw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</w:p>
    <w:p w14:paraId="0029238E" w14:textId="77777777" w:rsidR="00884D85" w:rsidRPr="00884D85" w:rsidRDefault="00884D85" w:rsidP="00884D85">
      <w:pPr>
        <w:rPr>
          <w:sz w:val="32"/>
          <w:szCs w:val="32"/>
        </w:rPr>
      </w:pPr>
    </w:p>
    <w:p w14:paraId="1CB8EDE7" w14:textId="77777777" w:rsidR="00884D85" w:rsidRPr="00884D85" w:rsidRDefault="00884D85" w:rsidP="00884D85">
      <w:pPr>
        <w:rPr>
          <w:sz w:val="32"/>
          <w:szCs w:val="32"/>
        </w:rPr>
      </w:pPr>
    </w:p>
    <w:p w14:paraId="6C60099D" w14:textId="77777777" w:rsidR="00884D85" w:rsidRPr="00884D85" w:rsidRDefault="00884D85" w:rsidP="00884D85">
      <w:pPr>
        <w:rPr>
          <w:sz w:val="32"/>
          <w:szCs w:val="32"/>
        </w:rPr>
      </w:pPr>
    </w:p>
    <w:p w14:paraId="17689DCF" w14:textId="77777777" w:rsidR="00884D85" w:rsidRPr="00884D85" w:rsidRDefault="00884D85" w:rsidP="00884D85">
      <w:pPr>
        <w:rPr>
          <w:sz w:val="32"/>
          <w:szCs w:val="32"/>
        </w:rPr>
      </w:pPr>
    </w:p>
    <w:p w14:paraId="37B27807" w14:textId="77777777" w:rsidR="00884D85" w:rsidRPr="00884D85" w:rsidRDefault="00884D85" w:rsidP="00884D85">
      <w:pPr>
        <w:rPr>
          <w:sz w:val="32"/>
          <w:szCs w:val="32"/>
        </w:rPr>
      </w:pPr>
    </w:p>
    <w:p w14:paraId="0585A175" w14:textId="77777777" w:rsidR="00884D85" w:rsidRPr="00884D85" w:rsidRDefault="00884D85" w:rsidP="00884D85">
      <w:pPr>
        <w:rPr>
          <w:sz w:val="32"/>
          <w:szCs w:val="32"/>
        </w:rPr>
      </w:pPr>
    </w:p>
    <w:p w14:paraId="0F9B5CA4" w14:textId="620D75B7" w:rsidR="00884D85" w:rsidRDefault="00884D85" w:rsidP="00884D85">
      <w:pPr>
        <w:tabs>
          <w:tab w:val="left" w:pos="125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3DAD0092" w14:textId="77777777" w:rsidR="00884D85" w:rsidRDefault="00884D85" w:rsidP="00884D8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第一步：将三种句型：</w:t>
      </w:r>
    </w:p>
    <w:p w14:paraId="4533DA3B" w14:textId="31AFBB30" w:rsidR="00884D85" w:rsidRDefault="00884D85" w:rsidP="00884D85">
      <w:pPr>
        <w:ind w:firstLineChars="400" w:firstLine="1124"/>
        <w:rPr>
          <w:rFonts w:ascii="Courier New" w:eastAsia="Courier New" w:hAnsi="Courier New" w:cs="Courier New"/>
          <w:b/>
          <w:sz w:val="28"/>
        </w:rPr>
      </w:pPr>
      <w:r>
        <w:rPr>
          <w:rFonts w:ascii="Courier New" w:eastAsia="Courier New" w:hAnsi="Courier New" w:cs="Courier New"/>
          <w:b/>
          <w:sz w:val="28"/>
        </w:rPr>
        <w:t>&lt;</w:t>
      </w:r>
      <w:r>
        <w:rPr>
          <w:rFonts w:ascii="宋体" w:eastAsia="宋体" w:hAnsi="宋体" w:cs="宋体"/>
          <w:b/>
          <w:sz w:val="28"/>
        </w:rPr>
        <w:t>人名</w:t>
      </w:r>
      <w:r>
        <w:rPr>
          <w:rFonts w:ascii="Courier New" w:eastAsia="Courier New" w:hAnsi="Courier New" w:cs="Courier New"/>
          <w:b/>
          <w:sz w:val="28"/>
        </w:rPr>
        <w:t>&gt;</w:t>
      </w:r>
      <w:r>
        <w:rPr>
          <w:rFonts w:ascii="宋体" w:eastAsia="宋体" w:hAnsi="宋体" w:cs="宋体"/>
          <w:b/>
          <w:sz w:val="28"/>
        </w:rPr>
        <w:t>是</w:t>
      </w:r>
      <w:r>
        <w:rPr>
          <w:rFonts w:ascii="Courier New" w:eastAsia="Courier New" w:hAnsi="Courier New" w:cs="Courier New"/>
          <w:b/>
          <w:sz w:val="28"/>
        </w:rPr>
        <w:t>&lt;</w:t>
      </w:r>
      <w:r>
        <w:rPr>
          <w:rFonts w:ascii="宋体" w:eastAsia="宋体" w:hAnsi="宋体" w:cs="宋体"/>
          <w:b/>
          <w:sz w:val="28"/>
        </w:rPr>
        <w:t>人名</w:t>
      </w:r>
      <w:r>
        <w:rPr>
          <w:rFonts w:ascii="Courier New" w:eastAsia="Courier New" w:hAnsi="Courier New" w:cs="Courier New"/>
          <w:b/>
          <w:sz w:val="28"/>
        </w:rPr>
        <w:t>&gt;</w:t>
      </w:r>
      <w:r>
        <w:rPr>
          <w:rFonts w:ascii="宋体" w:eastAsia="宋体" w:hAnsi="宋体" w:cs="宋体"/>
          <w:b/>
          <w:sz w:val="28"/>
        </w:rPr>
        <w:t>的</w:t>
      </w:r>
      <w:r>
        <w:rPr>
          <w:rFonts w:ascii="Courier New" w:eastAsia="Courier New" w:hAnsi="Courier New" w:cs="Courier New"/>
          <w:b/>
          <w:sz w:val="28"/>
        </w:rPr>
        <w:t>&lt;</w:t>
      </w:r>
      <w:r>
        <w:rPr>
          <w:rFonts w:ascii="宋体" w:eastAsia="宋体" w:hAnsi="宋体" w:cs="宋体"/>
          <w:b/>
          <w:sz w:val="28"/>
        </w:rPr>
        <w:t>人物关系</w:t>
      </w:r>
      <w:r>
        <w:rPr>
          <w:rFonts w:ascii="Courier New" w:eastAsia="Courier New" w:hAnsi="Courier New" w:cs="Courier New"/>
          <w:b/>
          <w:sz w:val="28"/>
        </w:rPr>
        <w:t>&gt;</w:t>
      </w:r>
    </w:p>
    <w:p w14:paraId="7147E5F8" w14:textId="77777777" w:rsidR="00884D85" w:rsidRDefault="00884D85" w:rsidP="00884D85">
      <w:pPr>
        <w:ind w:firstLineChars="400" w:firstLine="1124"/>
        <w:rPr>
          <w:rFonts w:ascii="Courier New" w:eastAsia="Courier New" w:hAnsi="Courier New" w:cs="Courier New"/>
          <w:b/>
          <w:sz w:val="28"/>
        </w:rPr>
      </w:pPr>
      <w:r>
        <w:rPr>
          <w:rFonts w:ascii="Courier New" w:eastAsia="Courier New" w:hAnsi="Courier New" w:cs="Courier New"/>
          <w:b/>
          <w:sz w:val="28"/>
        </w:rPr>
        <w:t>&lt;</w:t>
      </w:r>
      <w:r>
        <w:rPr>
          <w:rFonts w:ascii="宋体" w:eastAsia="宋体" w:hAnsi="宋体" w:cs="宋体"/>
          <w:b/>
          <w:sz w:val="28"/>
        </w:rPr>
        <w:t>人名</w:t>
      </w:r>
      <w:r>
        <w:rPr>
          <w:rFonts w:ascii="Courier New" w:eastAsia="Courier New" w:hAnsi="Courier New" w:cs="Courier New"/>
          <w:b/>
          <w:sz w:val="28"/>
        </w:rPr>
        <w:t>&gt;</w:t>
      </w:r>
      <w:r>
        <w:rPr>
          <w:rFonts w:ascii="宋体" w:eastAsia="宋体" w:hAnsi="宋体" w:cs="宋体"/>
          <w:b/>
          <w:sz w:val="28"/>
        </w:rPr>
        <w:t>的</w:t>
      </w:r>
      <w:r>
        <w:rPr>
          <w:rFonts w:ascii="Courier New" w:eastAsia="Courier New" w:hAnsi="Courier New" w:cs="Courier New"/>
          <w:b/>
          <w:sz w:val="28"/>
        </w:rPr>
        <w:t>&lt;</w:t>
      </w:r>
      <w:r>
        <w:rPr>
          <w:rFonts w:ascii="宋体" w:eastAsia="宋体" w:hAnsi="宋体" w:cs="宋体"/>
          <w:b/>
          <w:sz w:val="28"/>
        </w:rPr>
        <w:t>人物关系</w:t>
      </w:r>
      <w:r>
        <w:rPr>
          <w:rFonts w:ascii="Courier New" w:eastAsia="Courier New" w:hAnsi="Courier New" w:cs="Courier New"/>
          <w:b/>
          <w:sz w:val="28"/>
        </w:rPr>
        <w:t>&gt;</w:t>
      </w:r>
      <w:r>
        <w:rPr>
          <w:rFonts w:ascii="宋体" w:eastAsia="宋体" w:hAnsi="宋体" w:cs="宋体"/>
          <w:b/>
          <w:sz w:val="28"/>
        </w:rPr>
        <w:t>是</w:t>
      </w:r>
      <w:r>
        <w:rPr>
          <w:rFonts w:ascii="Courier New" w:eastAsia="Courier New" w:hAnsi="Courier New" w:cs="Courier New"/>
          <w:b/>
          <w:sz w:val="28"/>
        </w:rPr>
        <w:t>&lt;</w:t>
      </w:r>
      <w:r>
        <w:rPr>
          <w:rFonts w:ascii="宋体" w:eastAsia="宋体" w:hAnsi="宋体" w:cs="宋体"/>
          <w:b/>
          <w:sz w:val="28"/>
        </w:rPr>
        <w:t>人名</w:t>
      </w:r>
      <w:r>
        <w:rPr>
          <w:rFonts w:ascii="Courier New" w:eastAsia="Courier New" w:hAnsi="Courier New" w:cs="Courier New"/>
          <w:b/>
          <w:sz w:val="28"/>
        </w:rPr>
        <w:t>&gt;</w:t>
      </w:r>
    </w:p>
    <w:p w14:paraId="6E4E4171" w14:textId="30FBBC9A" w:rsidR="00884D85" w:rsidRDefault="00884D85" w:rsidP="00884D85">
      <w:pPr>
        <w:ind w:firstLineChars="400" w:firstLine="1124"/>
        <w:rPr>
          <w:rFonts w:ascii="Courier New" w:eastAsia="Courier New" w:hAnsi="Courier New" w:cs="Courier New"/>
          <w:b/>
          <w:sz w:val="28"/>
        </w:rPr>
      </w:pPr>
      <w:r>
        <w:rPr>
          <w:rFonts w:ascii="Courier New" w:eastAsia="Courier New" w:hAnsi="Courier New" w:cs="Courier New"/>
          <w:b/>
          <w:sz w:val="28"/>
        </w:rPr>
        <w:t>&lt;</w:t>
      </w:r>
      <w:r>
        <w:rPr>
          <w:rFonts w:ascii="宋体" w:eastAsia="宋体" w:hAnsi="宋体" w:cs="宋体"/>
          <w:b/>
          <w:sz w:val="28"/>
        </w:rPr>
        <w:t>人名</w:t>
      </w:r>
      <w:r>
        <w:rPr>
          <w:rFonts w:ascii="Courier New" w:eastAsia="Courier New" w:hAnsi="Courier New" w:cs="Courier New"/>
          <w:b/>
          <w:sz w:val="28"/>
        </w:rPr>
        <w:t>&gt;</w:t>
      </w:r>
      <w:r>
        <w:rPr>
          <w:rFonts w:ascii="宋体" w:eastAsia="宋体" w:hAnsi="宋体" w:cs="宋体"/>
          <w:b/>
          <w:sz w:val="28"/>
        </w:rPr>
        <w:t>的</w:t>
      </w:r>
      <w:r>
        <w:rPr>
          <w:rFonts w:ascii="Courier New" w:eastAsia="Courier New" w:hAnsi="Courier New" w:cs="Courier New"/>
          <w:b/>
          <w:sz w:val="28"/>
        </w:rPr>
        <w:t>&lt;</w:t>
      </w:r>
      <w:r>
        <w:rPr>
          <w:rFonts w:ascii="宋体" w:eastAsia="宋体" w:hAnsi="宋体" w:cs="宋体"/>
          <w:b/>
          <w:sz w:val="28"/>
        </w:rPr>
        <w:t>人物关系</w:t>
      </w:r>
      <w:r>
        <w:rPr>
          <w:rFonts w:ascii="Courier New" w:eastAsia="Courier New" w:hAnsi="Courier New" w:cs="Courier New"/>
          <w:b/>
          <w:sz w:val="28"/>
        </w:rPr>
        <w:t>&gt;</w:t>
      </w:r>
      <w:r>
        <w:rPr>
          <w:rFonts w:ascii="宋体" w:eastAsia="宋体" w:hAnsi="宋体" w:cs="宋体"/>
          <w:b/>
          <w:sz w:val="28"/>
        </w:rPr>
        <w:t>是</w:t>
      </w:r>
      <w:r>
        <w:rPr>
          <w:rFonts w:ascii="Courier New" w:eastAsia="Courier New" w:hAnsi="Courier New" w:cs="Courier New"/>
          <w:b/>
          <w:sz w:val="28"/>
        </w:rPr>
        <w:t>&lt;</w:t>
      </w:r>
      <w:r>
        <w:rPr>
          <w:rFonts w:ascii="宋体" w:eastAsia="宋体" w:hAnsi="宋体" w:cs="宋体"/>
          <w:b/>
          <w:sz w:val="28"/>
        </w:rPr>
        <w:t>人名</w:t>
      </w:r>
      <w:r>
        <w:rPr>
          <w:rFonts w:ascii="Courier New" w:eastAsia="Courier New" w:hAnsi="Courier New" w:cs="Courier New"/>
          <w:b/>
          <w:sz w:val="28"/>
        </w:rPr>
        <w:t>&gt;</w:t>
      </w:r>
      <w:r>
        <w:rPr>
          <w:rFonts w:ascii="宋体" w:eastAsia="宋体" w:hAnsi="宋体" w:cs="宋体"/>
          <w:b/>
          <w:sz w:val="28"/>
        </w:rPr>
        <w:t>的</w:t>
      </w:r>
      <w:r>
        <w:rPr>
          <w:rFonts w:ascii="Courier New" w:eastAsia="Courier New" w:hAnsi="Courier New" w:cs="Courier New"/>
          <w:b/>
          <w:sz w:val="28"/>
        </w:rPr>
        <w:t>&lt;</w:t>
      </w:r>
      <w:r>
        <w:rPr>
          <w:rFonts w:ascii="宋体" w:eastAsia="宋体" w:hAnsi="宋体" w:cs="宋体" w:hint="eastAsia"/>
          <w:b/>
          <w:sz w:val="28"/>
        </w:rPr>
        <w:t>人物关系</w:t>
      </w:r>
      <w:r>
        <w:rPr>
          <w:rFonts w:ascii="Courier New" w:eastAsia="Courier New" w:hAnsi="Courier New" w:cs="Courier New"/>
          <w:b/>
          <w:sz w:val="28"/>
        </w:rPr>
        <w:t>&gt;</w:t>
      </w:r>
    </w:p>
    <w:p w14:paraId="07ABABF6" w14:textId="28B26B7D" w:rsidR="00884D85" w:rsidRDefault="00441AE7" w:rsidP="00884D85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 w:hint="eastAsia"/>
          <w:sz w:val="28"/>
        </w:rPr>
        <w:t>统一为第一句的句型</w:t>
      </w:r>
    </w:p>
    <w:p w14:paraId="5FD2651D" w14:textId="66CA6045" w:rsidR="00441AE7" w:rsidRPr="00441AE7" w:rsidRDefault="00441AE7" w:rsidP="00884D85">
      <w:pPr>
        <w:rPr>
          <w:rFonts w:ascii="Courier New" w:eastAsia="Courier New" w:hAnsi="Courier New" w:cs="Courier New"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 w:hint="eastAsia"/>
          <w:sz w:val="28"/>
        </w:rPr>
        <w:t>然后将句子切割成</w:t>
      </w:r>
      <w:r>
        <w:rPr>
          <w:rFonts w:ascii="Courier New" w:eastAsia="Courier New" w:hAnsi="Courier New" w:cs="Courier New"/>
          <w:b/>
          <w:sz w:val="28"/>
        </w:rPr>
        <w:t>&lt;</w:t>
      </w:r>
      <w:r>
        <w:rPr>
          <w:rFonts w:ascii="宋体" w:eastAsia="宋体" w:hAnsi="宋体" w:cs="宋体"/>
          <w:b/>
          <w:sz w:val="28"/>
        </w:rPr>
        <w:t>人名</w:t>
      </w:r>
      <w:r>
        <w:rPr>
          <w:rFonts w:ascii="Courier New" w:eastAsia="Courier New" w:hAnsi="Courier New" w:cs="Courier New"/>
          <w:b/>
          <w:sz w:val="28"/>
        </w:rPr>
        <w:t>&gt; &lt;</w:t>
      </w:r>
      <w:r>
        <w:rPr>
          <w:rFonts w:ascii="宋体" w:eastAsia="宋体" w:hAnsi="宋体" w:cs="宋体"/>
          <w:b/>
          <w:sz w:val="28"/>
        </w:rPr>
        <w:t>人名</w:t>
      </w:r>
      <w:r>
        <w:rPr>
          <w:rFonts w:ascii="Courier New" w:eastAsia="Courier New" w:hAnsi="Courier New" w:cs="Courier New"/>
          <w:b/>
          <w:sz w:val="28"/>
        </w:rPr>
        <w:t>&gt; &lt;</w:t>
      </w:r>
      <w:r>
        <w:rPr>
          <w:rFonts w:ascii="宋体" w:eastAsia="宋体" w:hAnsi="宋体" w:cs="宋体"/>
          <w:b/>
          <w:sz w:val="28"/>
        </w:rPr>
        <w:t>人物关系</w:t>
      </w:r>
      <w:r>
        <w:rPr>
          <w:rFonts w:ascii="Courier New" w:eastAsia="Courier New" w:hAnsi="Courier New" w:cs="Courier New"/>
          <w:b/>
          <w:sz w:val="28"/>
        </w:rPr>
        <w:t xml:space="preserve">&gt; </w:t>
      </w:r>
      <w:r>
        <w:rPr>
          <w:rFonts w:ascii="宋体" w:eastAsia="宋体" w:hAnsi="宋体" w:cs="宋体" w:hint="eastAsia"/>
          <w:b/>
          <w:sz w:val="28"/>
        </w:rPr>
        <w:t>用String</w:t>
      </w:r>
      <w:r>
        <w:rPr>
          <w:rFonts w:ascii="宋体" w:eastAsia="宋体" w:hAnsi="宋体" w:cs="宋体" w:hint="eastAsia"/>
          <w:sz w:val="28"/>
        </w:rPr>
        <w:t>数组保存。</w:t>
      </w:r>
    </w:p>
    <w:p w14:paraId="16B3A470" w14:textId="160F9321" w:rsidR="00441AE7" w:rsidRDefault="00441AE7" w:rsidP="00884D85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 w:hint="eastAsia"/>
          <w:sz w:val="28"/>
        </w:rPr>
        <w:t>特别的：对于跨代</w:t>
      </w:r>
      <w:r>
        <w:rPr>
          <w:rFonts w:ascii="Courier New" w:hAnsi="Courier New" w:cs="Courier New" w:hint="eastAsia"/>
          <w:sz w:val="28"/>
        </w:rPr>
        <w:t>/</w:t>
      </w:r>
      <w:r>
        <w:rPr>
          <w:rFonts w:ascii="Courier New" w:hAnsi="Courier New" w:cs="Courier New" w:hint="eastAsia"/>
          <w:sz w:val="28"/>
        </w:rPr>
        <w:t>第三举行引入</w:t>
      </w:r>
      <w:r>
        <w:rPr>
          <w:rFonts w:ascii="Courier New" w:hAnsi="Courier New" w:cs="Courier New"/>
          <w:sz w:val="28"/>
        </w:rPr>
        <w:t>”</w:t>
      </w:r>
      <w:r>
        <w:rPr>
          <w:rFonts w:ascii="Courier New" w:hAnsi="Courier New" w:cs="Courier New" w:hint="eastAsia"/>
          <w:sz w:val="28"/>
        </w:rPr>
        <w:t>未知者</w:t>
      </w:r>
      <w:r>
        <w:rPr>
          <w:rFonts w:ascii="Courier New" w:hAnsi="Courier New" w:cs="Courier New"/>
          <w:sz w:val="28"/>
        </w:rPr>
        <w:t>”</w:t>
      </w:r>
      <w:r>
        <w:rPr>
          <w:rFonts w:ascii="Courier New" w:hAnsi="Courier New" w:cs="Courier New" w:hint="eastAsia"/>
          <w:sz w:val="28"/>
        </w:rPr>
        <w:t>进而达到统一处理的目的</w:t>
      </w:r>
    </w:p>
    <w:p w14:paraId="6E8C04BE" w14:textId="78D67152" w:rsidR="00441AE7" w:rsidRDefault="00441AE7" w:rsidP="00884D85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  Eg</w:t>
      </w:r>
      <w:r>
        <w:rPr>
          <w:rFonts w:ascii="Courier New" w:hAnsi="Courier New" w:cs="Courier New" w:hint="eastAsia"/>
          <w:sz w:val="28"/>
        </w:rPr>
        <w:t>：小明的爸爸是小花的爷爷</w:t>
      </w:r>
    </w:p>
    <w:p w14:paraId="55C655DE" w14:textId="152F5002" w:rsidR="00441AE7" w:rsidRDefault="00441AE7" w:rsidP="00441AE7">
      <w:pPr>
        <w:pStyle w:val="a4"/>
        <w:numPr>
          <w:ilvl w:val="0"/>
          <w:numId w:val="1"/>
        </w:numPr>
        <w:ind w:firstLineChars="0"/>
        <w:rPr>
          <w:rFonts w:ascii="Courier New" w:hAnsi="Courier New" w:cs="Courier New"/>
          <w:sz w:val="28"/>
        </w:rPr>
      </w:pPr>
      <w:r>
        <w:rPr>
          <w:rFonts w:ascii="Courier New" w:hAnsi="Courier New" w:cs="Courier New" w:hint="eastAsia"/>
          <w:sz w:val="28"/>
        </w:rPr>
        <w:t xml:space="preserve"> </w:t>
      </w:r>
      <w:r>
        <w:rPr>
          <w:rFonts w:ascii="Courier New" w:hAnsi="Courier New" w:cs="Courier New" w:hint="eastAsia"/>
          <w:sz w:val="28"/>
        </w:rPr>
        <w:t>未知者是小明的爸爸</w:t>
      </w:r>
    </w:p>
    <w:p w14:paraId="531D2B1A" w14:textId="35EF3E85" w:rsidR="00441AE7" w:rsidRPr="00441AE7" w:rsidRDefault="00F05450" w:rsidP="00441AE7">
      <w:pPr>
        <w:pStyle w:val="a4"/>
        <w:numPr>
          <w:ilvl w:val="0"/>
          <w:numId w:val="1"/>
        </w:numPr>
        <w:ind w:firstLineChars="0"/>
        <w:rPr>
          <w:rFonts w:ascii="Courier New" w:hAnsi="Courier New" w:cs="Courier New"/>
          <w:sz w:val="28"/>
        </w:rPr>
      </w:pPr>
      <w:r>
        <w:rPr>
          <w:rFonts w:ascii="Courier New" w:hAnsi="Courier New" w:cs="Courier New" w:hint="eastAsia"/>
          <w:sz w:val="28"/>
        </w:rPr>
        <w:t xml:space="preserve"> </w:t>
      </w:r>
      <w:r>
        <w:rPr>
          <w:rFonts w:ascii="Courier New" w:hAnsi="Courier New" w:cs="Courier New" w:hint="eastAsia"/>
          <w:sz w:val="28"/>
        </w:rPr>
        <w:t>未知者是小花的爷爷</w:t>
      </w:r>
    </w:p>
    <w:p w14:paraId="22D5A5E6" w14:textId="79A9D618" w:rsidR="00441AE7" w:rsidRDefault="00F05450" w:rsidP="00884D85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 w:hint="eastAsia"/>
          <w:sz w:val="28"/>
        </w:rPr>
        <w:t>这样有效降低了人为去判断关系逻辑</w:t>
      </w:r>
      <w:r>
        <w:rPr>
          <w:rFonts w:ascii="Courier New" w:hAnsi="Courier New" w:cs="Courier New" w:hint="eastAsia"/>
          <w:sz w:val="28"/>
        </w:rPr>
        <w:t xml:space="preserve"> </w:t>
      </w:r>
      <w:r>
        <w:rPr>
          <w:rFonts w:ascii="Courier New" w:hAnsi="Courier New" w:cs="Courier New" w:hint="eastAsia"/>
          <w:sz w:val="28"/>
        </w:rPr>
        <w:t>接口也比较好写</w:t>
      </w:r>
    </w:p>
    <w:p w14:paraId="03874DB5" w14:textId="78BCDD4F" w:rsidR="00F05450" w:rsidRDefault="00F05450" w:rsidP="00884D85">
      <w:pPr>
        <w:rPr>
          <w:rFonts w:ascii="Courier New" w:hAnsi="Courier New" w:cs="Courier New"/>
          <w:sz w:val="28"/>
          <w:u w:val="single"/>
        </w:rPr>
      </w:pPr>
    </w:p>
    <w:p w14:paraId="008327A0" w14:textId="4293C56B" w:rsidR="00F05450" w:rsidRDefault="00F05450" w:rsidP="00884D85">
      <w:pPr>
        <w:rPr>
          <w:rFonts w:ascii="Courier New" w:hAnsi="Courier New" w:cs="Courier New"/>
          <w:sz w:val="28"/>
          <w:u w:val="single"/>
        </w:rPr>
      </w:pPr>
    </w:p>
    <w:p w14:paraId="3A097EBA" w14:textId="77777777" w:rsidR="00F05450" w:rsidRPr="00F05450" w:rsidRDefault="00F05450" w:rsidP="00884D85">
      <w:pPr>
        <w:rPr>
          <w:rFonts w:ascii="Courier New" w:hAnsi="Courier New" w:cs="Courier New"/>
          <w:sz w:val="28"/>
          <w:u w:val="single"/>
        </w:rPr>
      </w:pPr>
    </w:p>
    <w:p w14:paraId="63BDD776" w14:textId="77777777" w:rsidR="00F05450" w:rsidRDefault="00884D85" w:rsidP="00884D85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 w:hint="eastAsia"/>
          <w:sz w:val="28"/>
        </w:rPr>
        <w:t>第二</w:t>
      </w:r>
      <w:r w:rsidR="00441AE7">
        <w:rPr>
          <w:rFonts w:ascii="Courier New" w:hAnsi="Courier New" w:cs="Courier New" w:hint="eastAsia"/>
          <w:sz w:val="28"/>
        </w:rPr>
        <w:t>步：</w:t>
      </w:r>
      <w:r w:rsidR="00F05450">
        <w:rPr>
          <w:rFonts w:ascii="Courier New" w:hAnsi="Courier New" w:cs="Courier New" w:hint="eastAsia"/>
          <w:sz w:val="28"/>
        </w:rPr>
        <w:t>遍历</w:t>
      </w:r>
      <w:r w:rsidR="00F05450">
        <w:rPr>
          <w:rFonts w:ascii="Courier New" w:hAnsi="Courier New" w:cs="Courier New"/>
          <w:sz w:val="28"/>
        </w:rPr>
        <w:t>root</w:t>
      </w:r>
      <w:r w:rsidR="00F05450">
        <w:rPr>
          <w:rFonts w:ascii="Courier New" w:hAnsi="Courier New" w:cs="Courier New" w:hint="eastAsia"/>
          <w:sz w:val="28"/>
        </w:rPr>
        <w:t>数组（存每棵树的头结点）判断</w:t>
      </w:r>
      <w:r w:rsidR="00F05450">
        <w:rPr>
          <w:rFonts w:ascii="Courier New" w:hAnsi="Courier New" w:cs="Courier New" w:hint="eastAsia"/>
          <w:sz w:val="28"/>
        </w:rPr>
        <w:t>String</w:t>
      </w:r>
      <w:r w:rsidR="00F05450">
        <w:rPr>
          <w:rFonts w:ascii="Courier New" w:hAnsi="Courier New" w:cs="Courier New"/>
          <w:sz w:val="28"/>
        </w:rPr>
        <w:t>[0]</w:t>
      </w:r>
      <w:r w:rsidR="00F05450">
        <w:rPr>
          <w:rFonts w:ascii="Courier New" w:hAnsi="Courier New" w:cs="Courier New" w:hint="eastAsia"/>
          <w:sz w:val="28"/>
        </w:rPr>
        <w:t>和</w:t>
      </w:r>
      <w:r w:rsidR="00F05450">
        <w:rPr>
          <w:rFonts w:ascii="Courier New" w:hAnsi="Courier New" w:cs="Courier New" w:hint="eastAsia"/>
          <w:sz w:val="28"/>
        </w:rPr>
        <w:t>S</w:t>
      </w:r>
      <w:r w:rsidR="00F05450">
        <w:rPr>
          <w:rFonts w:ascii="Courier New" w:hAnsi="Courier New" w:cs="Courier New"/>
          <w:sz w:val="28"/>
        </w:rPr>
        <w:t>tring[1]</w:t>
      </w:r>
      <w:r w:rsidR="00F05450">
        <w:rPr>
          <w:rFonts w:ascii="Courier New" w:hAnsi="Courier New" w:cs="Courier New" w:hint="eastAsia"/>
          <w:sz w:val="28"/>
        </w:rPr>
        <w:t>是否在树上。</w:t>
      </w:r>
    </w:p>
    <w:p w14:paraId="27094CC6" w14:textId="04FFB77E" w:rsidR="00884D85" w:rsidRDefault="00F05450" w:rsidP="00884D85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 w:hint="eastAsia"/>
          <w:sz w:val="28"/>
        </w:rPr>
        <w:t>通过反馈的结果进行下面三种业务：</w:t>
      </w:r>
    </w:p>
    <w:p w14:paraId="2511D7EE" w14:textId="3C066C81" w:rsidR="00F05450" w:rsidRDefault="00F05450" w:rsidP="00884D85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 w:hint="eastAsia"/>
          <w:sz w:val="28"/>
        </w:rPr>
        <w:t xml:space="preserve"> </w:t>
      </w:r>
      <w:r>
        <w:rPr>
          <w:rFonts w:ascii="Courier New" w:hAnsi="Courier New" w:cs="Courier New"/>
          <w:sz w:val="28"/>
        </w:rPr>
        <w:t xml:space="preserve">  </w:t>
      </w:r>
      <w:r>
        <w:rPr>
          <w:rFonts w:ascii="Courier New" w:hAnsi="Courier New" w:cs="Courier New" w:hint="eastAsia"/>
          <w:sz w:val="28"/>
        </w:rPr>
        <w:t>1</w:t>
      </w:r>
      <w:r>
        <w:rPr>
          <w:rFonts w:ascii="Courier New" w:hAnsi="Courier New" w:cs="Courier New" w:hint="eastAsia"/>
          <w:sz w:val="28"/>
        </w:rPr>
        <w:t>：两个点其中之一之前已经存在</w:t>
      </w:r>
      <w:r>
        <w:rPr>
          <w:rFonts w:ascii="Courier New" w:hAnsi="Courier New" w:cs="Courier New" w:hint="eastAsia"/>
          <w:sz w:val="28"/>
        </w:rPr>
        <w:t>-&gt;</w:t>
      </w:r>
      <w:r>
        <w:rPr>
          <w:rFonts w:ascii="Courier New" w:hAnsi="Courier New" w:cs="Courier New" w:hint="eastAsia"/>
          <w:sz w:val="28"/>
        </w:rPr>
        <w:t>旧点为锚点</w:t>
      </w:r>
      <w:r>
        <w:rPr>
          <w:rFonts w:ascii="Courier New" w:hAnsi="Courier New" w:cs="Courier New" w:hint="eastAsia"/>
          <w:sz w:val="28"/>
        </w:rPr>
        <w:t xml:space="preserve"> </w:t>
      </w:r>
      <w:r>
        <w:rPr>
          <w:rFonts w:ascii="Courier New" w:hAnsi="Courier New" w:cs="Courier New" w:hint="eastAsia"/>
          <w:sz w:val="28"/>
        </w:rPr>
        <w:t>新点附进去</w:t>
      </w:r>
    </w:p>
    <w:p w14:paraId="5D7D6109" w14:textId="539C01B5" w:rsidR="00F05450" w:rsidRDefault="00F05450" w:rsidP="00884D85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 w:hint="eastAsia"/>
          <w:sz w:val="28"/>
        </w:rPr>
        <w:t xml:space="preserve"> </w:t>
      </w:r>
      <w:r>
        <w:rPr>
          <w:rFonts w:ascii="Courier New" w:hAnsi="Courier New" w:cs="Courier New"/>
          <w:sz w:val="28"/>
        </w:rPr>
        <w:t xml:space="preserve">  </w:t>
      </w:r>
      <w:r>
        <w:rPr>
          <w:rFonts w:ascii="Courier New" w:hAnsi="Courier New" w:cs="Courier New" w:hint="eastAsia"/>
          <w:sz w:val="28"/>
        </w:rPr>
        <w:t>2</w:t>
      </w:r>
      <w:r>
        <w:rPr>
          <w:rFonts w:ascii="Courier New" w:hAnsi="Courier New" w:cs="Courier New" w:hint="eastAsia"/>
          <w:sz w:val="28"/>
        </w:rPr>
        <w:t>：两个点都是新点</w:t>
      </w:r>
      <w:r>
        <w:rPr>
          <w:rFonts w:ascii="Courier New" w:hAnsi="Courier New" w:cs="Courier New" w:hint="eastAsia"/>
          <w:sz w:val="28"/>
        </w:rPr>
        <w:t>-&gt;</w:t>
      </w:r>
      <w:r>
        <w:rPr>
          <w:rFonts w:ascii="Courier New" w:hAnsi="Courier New" w:cs="Courier New" w:hint="eastAsia"/>
          <w:sz w:val="28"/>
        </w:rPr>
        <w:t>新建一棵树</w:t>
      </w:r>
    </w:p>
    <w:p w14:paraId="22FA6A27" w14:textId="214F450B" w:rsidR="00F05450" w:rsidRDefault="00F05450" w:rsidP="00884D85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   </w:t>
      </w:r>
      <w:r>
        <w:rPr>
          <w:rFonts w:ascii="Courier New" w:hAnsi="Courier New" w:cs="Courier New" w:hint="eastAsia"/>
          <w:sz w:val="28"/>
        </w:rPr>
        <w:t>3</w:t>
      </w:r>
      <w:r>
        <w:rPr>
          <w:rFonts w:ascii="Courier New" w:hAnsi="Courier New" w:cs="Courier New" w:hint="eastAsia"/>
          <w:sz w:val="28"/>
        </w:rPr>
        <w:t>：两个点都是旧点且不同一棵树</w:t>
      </w:r>
      <w:r>
        <w:rPr>
          <w:rFonts w:ascii="Courier New" w:hAnsi="Courier New" w:cs="Courier New" w:hint="eastAsia"/>
          <w:sz w:val="28"/>
        </w:rPr>
        <w:t>-</w:t>
      </w:r>
      <w:r>
        <w:rPr>
          <w:rFonts w:ascii="Courier New" w:hAnsi="Courier New" w:cs="Courier New"/>
          <w:sz w:val="28"/>
        </w:rPr>
        <w:t>&gt;</w:t>
      </w:r>
      <w:r>
        <w:rPr>
          <w:rFonts w:ascii="Courier New" w:hAnsi="Courier New" w:cs="Courier New" w:hint="eastAsia"/>
          <w:sz w:val="28"/>
        </w:rPr>
        <w:t>两棵树合并（建树最难点</w:t>
      </w:r>
      <w:r w:rsidR="00552928">
        <w:rPr>
          <w:rFonts w:ascii="Courier New" w:hAnsi="Courier New" w:cs="Courier New" w:hint="eastAsia"/>
          <w:sz w:val="28"/>
        </w:rPr>
        <w:t xml:space="preserve"> </w:t>
      </w:r>
      <w:r w:rsidR="00552928">
        <w:rPr>
          <w:rFonts w:ascii="Courier New" w:hAnsi="Courier New" w:cs="Courier New" w:hint="eastAsia"/>
          <w:sz w:val="28"/>
        </w:rPr>
        <w:t>下谈</w:t>
      </w:r>
      <w:r>
        <w:rPr>
          <w:rFonts w:ascii="Courier New" w:hAnsi="Courier New" w:cs="Courier New" w:hint="eastAsia"/>
          <w:sz w:val="28"/>
        </w:rPr>
        <w:t>）。</w:t>
      </w:r>
    </w:p>
    <w:p w14:paraId="7298F276" w14:textId="2731EE4F" w:rsidR="00F05450" w:rsidRPr="00F05450" w:rsidRDefault="00F05450" w:rsidP="00884D85">
      <w:pPr>
        <w:rPr>
          <w:rFonts w:ascii="Courier New" w:hAnsi="Courier New" w:cs="Courier New"/>
          <w:sz w:val="28"/>
        </w:rPr>
      </w:pPr>
    </w:p>
    <w:p w14:paraId="3969C838" w14:textId="52A17F6D" w:rsidR="00884D85" w:rsidRDefault="00552928" w:rsidP="00884D85">
      <w:pPr>
        <w:tabs>
          <w:tab w:val="left" w:pos="1250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查询：总体思路对每个点查询：</w:t>
      </w:r>
    </w:p>
    <w:p w14:paraId="18A2494C" w14:textId="224B3253" w:rsidR="00552928" w:rsidRDefault="00552928" w:rsidP="00884D85">
      <w:pPr>
        <w:tabs>
          <w:tab w:val="left" w:pos="1250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1：向右找（兄弟-&gt;进而再判断是哥哥还是/弟弟）</w:t>
      </w:r>
    </w:p>
    <w:p w14:paraId="39D65E1D" w14:textId="26CF80D1" w:rsidR="00552928" w:rsidRDefault="00552928" w:rsidP="00884D85">
      <w:pPr>
        <w:tabs>
          <w:tab w:val="left" w:pos="1250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2：往下找</w:t>
      </w:r>
      <w:r w:rsidR="00227DFF">
        <w:rPr>
          <w:rFonts w:hint="eastAsia"/>
          <w:sz w:val="32"/>
          <w:szCs w:val="32"/>
        </w:rPr>
        <w:t>（儿子）</w:t>
      </w:r>
      <w:r>
        <w:rPr>
          <w:rFonts w:hint="eastAsia"/>
          <w:sz w:val="32"/>
          <w:szCs w:val="32"/>
        </w:rPr>
        <w:t>。</w:t>
      </w:r>
    </w:p>
    <w:p w14:paraId="7EBB6995" w14:textId="76CE852B" w:rsidR="00552928" w:rsidRDefault="00552928" w:rsidP="00884D85">
      <w:pPr>
        <w:tabs>
          <w:tab w:val="left" w:pos="1250"/>
        </w:tabs>
        <w:rPr>
          <w:sz w:val="32"/>
          <w:szCs w:val="32"/>
        </w:rPr>
      </w:pPr>
    </w:p>
    <w:p w14:paraId="6BD7AF31" w14:textId="4C68CC48" w:rsidR="00552928" w:rsidRDefault="00552928" w:rsidP="00884D85">
      <w:pPr>
        <w:tabs>
          <w:tab w:val="left" w:pos="1250"/>
        </w:tabs>
        <w:rPr>
          <w:sz w:val="32"/>
          <w:szCs w:val="32"/>
        </w:rPr>
      </w:pPr>
    </w:p>
    <w:p w14:paraId="6B71CC22" w14:textId="20CB6E3E" w:rsidR="00552928" w:rsidRPr="00884D85" w:rsidRDefault="00552928" w:rsidP="00884D85">
      <w:pPr>
        <w:tabs>
          <w:tab w:val="left" w:pos="1250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下面是程序的一些截图</w:t>
      </w:r>
      <w:r w:rsidR="00227DFF">
        <w:rPr>
          <w:rFonts w:hint="eastAsia"/>
          <w:sz w:val="32"/>
          <w:szCs w:val="32"/>
        </w:rPr>
        <w:t>/</w:t>
      </w:r>
      <w:r>
        <w:rPr>
          <w:rFonts w:hint="eastAsia"/>
          <w:sz w:val="32"/>
          <w:szCs w:val="32"/>
        </w:rPr>
        <w:t>演示：</w:t>
      </w:r>
    </w:p>
    <w:p w14:paraId="1AF09065" w14:textId="67EEF398" w:rsidR="00884D85" w:rsidRDefault="006F3BAF" w:rsidP="00884D8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</w:p>
    <w:p w14:paraId="55040607" w14:textId="4591BA6D" w:rsidR="006F3BAF" w:rsidRDefault="006F3BAF" w:rsidP="00884D8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功能：仅查询</w:t>
      </w:r>
    </w:p>
    <w:p w14:paraId="0D2EBDC6" w14:textId="5533106C" w:rsidR="006F3BAF" w:rsidRDefault="006F3BAF" w:rsidP="00884D85">
      <w:pPr>
        <w:rPr>
          <w:sz w:val="32"/>
          <w:szCs w:val="32"/>
        </w:rPr>
      </w:pPr>
    </w:p>
    <w:p w14:paraId="2309E19E" w14:textId="4D2130D5" w:rsidR="006F3BAF" w:rsidRDefault="006F3BAF" w:rsidP="00884D85">
      <w:pPr>
        <w:rPr>
          <w:sz w:val="32"/>
          <w:szCs w:val="32"/>
        </w:rPr>
      </w:pPr>
    </w:p>
    <w:p w14:paraId="0D5B2B55" w14:textId="7D9A0815" w:rsidR="006F3BAF" w:rsidRDefault="006F3BAF" w:rsidP="00884D85">
      <w:pPr>
        <w:rPr>
          <w:sz w:val="32"/>
          <w:szCs w:val="32"/>
        </w:rPr>
      </w:pPr>
    </w:p>
    <w:p w14:paraId="19351447" w14:textId="2457AB01" w:rsidR="006F3BAF" w:rsidRDefault="006F3BAF" w:rsidP="00884D85">
      <w:pPr>
        <w:rPr>
          <w:sz w:val="32"/>
          <w:szCs w:val="32"/>
        </w:rPr>
      </w:pPr>
    </w:p>
    <w:p w14:paraId="67A9F687" w14:textId="77777777" w:rsidR="006F3BAF" w:rsidRDefault="006F3BAF" w:rsidP="00884D85">
      <w:pPr>
        <w:rPr>
          <w:sz w:val="32"/>
          <w:szCs w:val="32"/>
        </w:rPr>
      </w:pPr>
    </w:p>
    <w:p w14:paraId="18302721" w14:textId="18011355" w:rsidR="006F3BAF" w:rsidRDefault="006F3BAF" w:rsidP="00884D8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文件夹结构：</w:t>
      </w:r>
    </w:p>
    <w:p w14:paraId="7C4F4FA2" w14:textId="75B7A60B" w:rsidR="006F3BAF" w:rsidRPr="00884D85" w:rsidRDefault="006F3BAF" w:rsidP="00884D8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 </w:t>
      </w:r>
      <w:r w:rsidRPr="006F3BAF">
        <w:rPr>
          <w:noProof/>
          <w:sz w:val="32"/>
          <w:szCs w:val="32"/>
        </w:rPr>
        <w:drawing>
          <wp:inline distT="0" distB="0" distL="0" distR="0" wp14:anchorId="5DFF1CB2" wp14:editId="0E412F13">
            <wp:extent cx="2800350" cy="5276850"/>
            <wp:effectExtent l="0" t="0" r="0" b="0"/>
            <wp:docPr id="9" name="图片 9" descr="C:\Users\陈凌丰\AppData\Local\Temp\WeChat Files\7139954134299538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陈凌丰\AppData\Local\Temp\WeChat Files\713995413429953857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527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77F30" w14:textId="77777777" w:rsidR="00884D85" w:rsidRPr="00884D85" w:rsidRDefault="00884D85" w:rsidP="00884D85">
      <w:pPr>
        <w:rPr>
          <w:sz w:val="32"/>
          <w:szCs w:val="32"/>
        </w:rPr>
      </w:pPr>
    </w:p>
    <w:p w14:paraId="3C8C6ED4" w14:textId="6F6BFD14" w:rsidR="00884D85" w:rsidRPr="00884D85" w:rsidRDefault="006F3BAF" w:rsidP="00884D8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GUI包：</w:t>
      </w:r>
      <w:r>
        <w:rPr>
          <w:sz w:val="32"/>
          <w:szCs w:val="32"/>
        </w:rPr>
        <w:t xml:space="preserve">noticeBoard  ---- </w:t>
      </w:r>
      <w:r>
        <w:rPr>
          <w:rFonts w:hint="eastAsia"/>
          <w:sz w:val="32"/>
          <w:szCs w:val="32"/>
        </w:rPr>
        <w:t xml:space="preserve">公告牌 主要是提醒用户一些事项。 </w:t>
      </w:r>
      <w:r>
        <w:rPr>
          <w:sz w:val="32"/>
          <w:szCs w:val="32"/>
        </w:rPr>
        <w:t xml:space="preserve">   startup  --- </w:t>
      </w:r>
      <w:r>
        <w:rPr>
          <w:rFonts w:hint="eastAsia"/>
          <w:sz w:val="32"/>
          <w:szCs w:val="32"/>
        </w:rPr>
        <w:t>启动程序（读取文本）</w:t>
      </w:r>
    </w:p>
    <w:p w14:paraId="3885ACA4" w14:textId="3DD8C3EC" w:rsidR="008133F4" w:rsidRDefault="006F3BAF" w:rsidP="00884D8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c</w:t>
      </w:r>
      <w:r>
        <w:rPr>
          <w:rFonts w:hint="eastAsia"/>
          <w:sz w:val="32"/>
          <w:szCs w:val="32"/>
        </w:rPr>
        <w:t>h</w:t>
      </w:r>
      <w:r>
        <w:rPr>
          <w:sz w:val="32"/>
          <w:szCs w:val="32"/>
        </w:rPr>
        <w:t xml:space="preserve">ooce – </w:t>
      </w:r>
      <w:r>
        <w:rPr>
          <w:rFonts w:hint="eastAsia"/>
          <w:sz w:val="32"/>
          <w:szCs w:val="32"/>
        </w:rPr>
        <w:t>选择功能（目前仅支持查询）</w:t>
      </w:r>
    </w:p>
    <w:p w14:paraId="082479D2" w14:textId="5EB815FF" w:rsidR="006F3BAF" w:rsidRDefault="006F3BAF" w:rsidP="00884D8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</w:t>
      </w:r>
      <w:r>
        <w:rPr>
          <w:rFonts w:hint="eastAsia"/>
          <w:sz w:val="32"/>
          <w:szCs w:val="32"/>
        </w:rPr>
        <w:t>in</w:t>
      </w:r>
      <w:r>
        <w:rPr>
          <w:sz w:val="32"/>
          <w:szCs w:val="32"/>
        </w:rPr>
        <w:t>quiry ---</w:t>
      </w:r>
      <w:r>
        <w:rPr>
          <w:rFonts w:hint="eastAsia"/>
          <w:sz w:val="32"/>
          <w:szCs w:val="32"/>
        </w:rPr>
        <w:t>查询</w:t>
      </w:r>
    </w:p>
    <w:p w14:paraId="5730B033" w14:textId="778C0E6A" w:rsidR="006F3BAF" w:rsidRDefault="006F3BAF" w:rsidP="00884D8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</w:t>
      </w:r>
      <w:r>
        <w:rPr>
          <w:rFonts w:hint="eastAsia"/>
          <w:sz w:val="32"/>
          <w:szCs w:val="32"/>
        </w:rPr>
        <w:t>re</w:t>
      </w:r>
      <w:r>
        <w:rPr>
          <w:sz w:val="32"/>
          <w:szCs w:val="32"/>
        </w:rPr>
        <w:t xml:space="preserve">sult </w:t>
      </w:r>
      <w:r w:rsidR="00E9797A">
        <w:rPr>
          <w:sz w:val="32"/>
          <w:szCs w:val="32"/>
        </w:rPr>
        <w:t>–</w:t>
      </w:r>
      <w:r>
        <w:rPr>
          <w:sz w:val="32"/>
          <w:szCs w:val="32"/>
        </w:rPr>
        <w:t xml:space="preserve"> </w:t>
      </w:r>
      <w:r w:rsidR="00E9797A">
        <w:rPr>
          <w:rFonts w:hint="eastAsia"/>
          <w:sz w:val="32"/>
          <w:szCs w:val="32"/>
        </w:rPr>
        <w:t>结果显示</w:t>
      </w:r>
    </w:p>
    <w:p w14:paraId="5311E022" w14:textId="3D9EE2AB" w:rsidR="00E9797A" w:rsidRDefault="00E9797A" w:rsidP="00884D8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  </w:t>
      </w:r>
    </w:p>
    <w:p w14:paraId="136A9E74" w14:textId="7C4D83EE" w:rsidR="00E9797A" w:rsidRDefault="00E9797A" w:rsidP="00884D85">
      <w:pPr>
        <w:rPr>
          <w:sz w:val="32"/>
          <w:szCs w:val="32"/>
        </w:rPr>
      </w:pPr>
    </w:p>
    <w:p w14:paraId="44CB3FB7" w14:textId="44582BDE" w:rsidR="00E9797A" w:rsidRDefault="00E9797A" w:rsidP="00884D85">
      <w:pPr>
        <w:rPr>
          <w:sz w:val="32"/>
          <w:szCs w:val="32"/>
        </w:rPr>
      </w:pPr>
    </w:p>
    <w:p w14:paraId="0597BC11" w14:textId="17B1952B" w:rsidR="00E9797A" w:rsidRDefault="00E9797A" w:rsidP="00884D8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ha</w:t>
      </w:r>
      <w:r>
        <w:rPr>
          <w:sz w:val="32"/>
          <w:szCs w:val="32"/>
        </w:rPr>
        <w:t>ndle</w:t>
      </w:r>
      <w:r>
        <w:rPr>
          <w:rFonts w:hint="eastAsia"/>
          <w:sz w:val="32"/>
          <w:szCs w:val="32"/>
        </w:rPr>
        <w:t xml:space="preserve">包： </w:t>
      </w:r>
      <w:r>
        <w:rPr>
          <w:sz w:val="32"/>
          <w:szCs w:val="32"/>
        </w:rPr>
        <w:t>LR</w:t>
      </w:r>
      <w:r>
        <w:rPr>
          <w:rFonts w:hint="eastAsia"/>
          <w:sz w:val="32"/>
          <w:szCs w:val="32"/>
        </w:rPr>
        <w:t>tre</w:t>
      </w:r>
      <w:r>
        <w:rPr>
          <w:sz w:val="32"/>
          <w:szCs w:val="32"/>
        </w:rPr>
        <w:t>e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-- </w:t>
      </w:r>
      <w:r>
        <w:rPr>
          <w:rFonts w:hint="eastAsia"/>
          <w:sz w:val="32"/>
          <w:szCs w:val="32"/>
        </w:rPr>
        <w:t>亲属/非亲属树</w:t>
      </w:r>
    </w:p>
    <w:p w14:paraId="1897D43E" w14:textId="08B6F0C8" w:rsidR="00E9797A" w:rsidRDefault="00E9797A" w:rsidP="00884D8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   broL</w:t>
      </w:r>
      <w:r>
        <w:rPr>
          <w:rFonts w:hint="eastAsia"/>
          <w:sz w:val="32"/>
          <w:szCs w:val="32"/>
        </w:rPr>
        <w:t>ink</w:t>
      </w:r>
      <w:r>
        <w:rPr>
          <w:sz w:val="32"/>
          <w:szCs w:val="32"/>
        </w:rPr>
        <w:t xml:space="preserve"> – </w:t>
      </w:r>
      <w:r>
        <w:rPr>
          <w:rFonts w:hint="eastAsia"/>
          <w:sz w:val="32"/>
          <w:szCs w:val="32"/>
        </w:rPr>
        <w:t>兄弟链表（判断哥哥/弟弟）</w:t>
      </w:r>
    </w:p>
    <w:p w14:paraId="6D3FD696" w14:textId="18B1638C" w:rsidR="00E9797A" w:rsidRDefault="00E9797A" w:rsidP="00884D8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   </w:t>
      </w:r>
      <w:r>
        <w:rPr>
          <w:rFonts w:hint="eastAsia"/>
          <w:sz w:val="32"/>
          <w:szCs w:val="32"/>
        </w:rPr>
        <w:t>rel</w:t>
      </w:r>
      <w:r>
        <w:rPr>
          <w:sz w:val="32"/>
          <w:szCs w:val="32"/>
        </w:rPr>
        <w:t xml:space="preserve">ation – </w:t>
      </w:r>
      <w:r>
        <w:rPr>
          <w:rFonts w:hint="eastAsia"/>
          <w:sz w:val="32"/>
          <w:szCs w:val="32"/>
        </w:rPr>
        <w:t>判断结果时用的类</w:t>
      </w:r>
    </w:p>
    <w:p w14:paraId="6844C208" w14:textId="3DBBE23E" w:rsidR="00E9797A" w:rsidRDefault="00E9797A" w:rsidP="00884D8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   findtreebro –</w:t>
      </w: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判断结果的类 方法是基于树的</w:t>
      </w:r>
    </w:p>
    <w:p w14:paraId="6BE33F09" w14:textId="03898C6D" w:rsidR="00E9797A" w:rsidRDefault="00E9797A" w:rsidP="00884D8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   </w:t>
      </w:r>
      <w:r>
        <w:rPr>
          <w:rFonts w:hint="eastAsia"/>
          <w:sz w:val="32"/>
          <w:szCs w:val="32"/>
        </w:rPr>
        <w:t>findlink</w:t>
      </w:r>
      <w:r>
        <w:rPr>
          <w:sz w:val="32"/>
          <w:szCs w:val="32"/>
        </w:rPr>
        <w:t xml:space="preserve">bro  -- </w:t>
      </w:r>
      <w:r>
        <w:rPr>
          <w:rFonts w:hint="eastAsia"/>
          <w:sz w:val="32"/>
          <w:szCs w:val="32"/>
        </w:rPr>
        <w:t>判断结果的类 方法是基于链表的</w:t>
      </w:r>
    </w:p>
    <w:p w14:paraId="4EDCEF57" w14:textId="5CB9C9C7" w:rsidR="00E9797A" w:rsidRDefault="00E9797A" w:rsidP="00884D85">
      <w:pPr>
        <w:rPr>
          <w:sz w:val="32"/>
          <w:szCs w:val="32"/>
        </w:rPr>
      </w:pPr>
    </w:p>
    <w:p w14:paraId="5E7EAC43" w14:textId="4F7B1077" w:rsidR="00E9797A" w:rsidRDefault="00E9797A" w:rsidP="00884D8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m</w:t>
      </w:r>
      <w:r>
        <w:rPr>
          <w:sz w:val="32"/>
          <w:szCs w:val="32"/>
        </w:rPr>
        <w:t xml:space="preserve">odel </w:t>
      </w:r>
      <w:r>
        <w:rPr>
          <w:rFonts w:hint="eastAsia"/>
          <w:sz w:val="32"/>
          <w:szCs w:val="32"/>
        </w:rPr>
        <w:t>包 ： 接收文本句子时用的</w:t>
      </w:r>
    </w:p>
    <w:p w14:paraId="3F337EC5" w14:textId="359327BB" w:rsidR="00E9797A" w:rsidRDefault="00E9797A" w:rsidP="00884D85">
      <w:pPr>
        <w:rPr>
          <w:sz w:val="32"/>
          <w:szCs w:val="32"/>
        </w:rPr>
      </w:pPr>
    </w:p>
    <w:p w14:paraId="6967F471" w14:textId="6A68215E" w:rsidR="00E9797A" w:rsidRDefault="00E9797A" w:rsidP="00884D85">
      <w:pPr>
        <w:rPr>
          <w:sz w:val="32"/>
          <w:szCs w:val="32"/>
        </w:rPr>
      </w:pPr>
      <w:r>
        <w:rPr>
          <w:sz w:val="32"/>
          <w:szCs w:val="32"/>
        </w:rPr>
        <w:t xml:space="preserve">pretreatment </w:t>
      </w:r>
      <w:r>
        <w:rPr>
          <w:rFonts w:hint="eastAsia"/>
          <w:sz w:val="32"/>
          <w:szCs w:val="32"/>
        </w:rPr>
        <w:t>包：Sp</w:t>
      </w:r>
      <w:r>
        <w:rPr>
          <w:sz w:val="32"/>
          <w:szCs w:val="32"/>
        </w:rPr>
        <w:t xml:space="preserve">ilt – </w:t>
      </w:r>
      <w:r>
        <w:rPr>
          <w:rFonts w:hint="eastAsia"/>
          <w:sz w:val="32"/>
          <w:szCs w:val="32"/>
        </w:rPr>
        <w:t>将句子切割</w:t>
      </w:r>
    </w:p>
    <w:p w14:paraId="37D4FCE0" w14:textId="1FF226D6" w:rsidR="00E9797A" w:rsidRDefault="00E9797A" w:rsidP="00884D8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        </w:t>
      </w:r>
      <w:r>
        <w:rPr>
          <w:rFonts w:hint="eastAsia"/>
          <w:sz w:val="32"/>
          <w:szCs w:val="32"/>
        </w:rPr>
        <w:t>S</w:t>
      </w:r>
      <w:r>
        <w:rPr>
          <w:sz w:val="32"/>
          <w:szCs w:val="32"/>
        </w:rPr>
        <w:t>tandard –</w:t>
      </w:r>
      <w:r>
        <w:rPr>
          <w:rFonts w:hint="eastAsia"/>
          <w:sz w:val="32"/>
          <w:szCs w:val="32"/>
        </w:rPr>
        <w:t>将句式统一</w:t>
      </w:r>
    </w:p>
    <w:p w14:paraId="27C8953E" w14:textId="55123986" w:rsidR="00E9797A" w:rsidRDefault="00E9797A" w:rsidP="00884D85">
      <w:pPr>
        <w:rPr>
          <w:sz w:val="32"/>
          <w:szCs w:val="32"/>
        </w:rPr>
      </w:pPr>
    </w:p>
    <w:p w14:paraId="3735A6E4" w14:textId="0656B0EE" w:rsidR="00E9797A" w:rsidRDefault="00AA300D" w:rsidP="00884D85">
      <w:pPr>
        <w:rPr>
          <w:sz w:val="32"/>
          <w:szCs w:val="32"/>
        </w:rPr>
      </w:pPr>
      <w:r>
        <w:rPr>
          <w:sz w:val="32"/>
          <w:szCs w:val="32"/>
        </w:rPr>
        <w:t xml:space="preserve">Service </w:t>
      </w:r>
      <w:r>
        <w:rPr>
          <w:rFonts w:hint="eastAsia"/>
          <w:sz w:val="32"/>
          <w:szCs w:val="32"/>
        </w:rPr>
        <w:t>包： con</w:t>
      </w:r>
      <w:r>
        <w:rPr>
          <w:sz w:val="32"/>
          <w:szCs w:val="32"/>
        </w:rPr>
        <w:t xml:space="preserve">trol – </w:t>
      </w:r>
      <w:r>
        <w:rPr>
          <w:rFonts w:hint="eastAsia"/>
          <w:sz w:val="32"/>
          <w:szCs w:val="32"/>
        </w:rPr>
        <w:t>控制建立亲属树</w:t>
      </w:r>
    </w:p>
    <w:p w14:paraId="67474CAE" w14:textId="74263B22" w:rsidR="00AA300D" w:rsidRDefault="00AA300D" w:rsidP="00884D8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    controlNotFamily –</w:t>
      </w:r>
      <w:r>
        <w:rPr>
          <w:rFonts w:hint="eastAsia"/>
          <w:sz w:val="32"/>
          <w:szCs w:val="32"/>
        </w:rPr>
        <w:t xml:space="preserve"> 控制非亲属树</w:t>
      </w:r>
    </w:p>
    <w:p w14:paraId="4277FC99" w14:textId="4A0CE681" w:rsidR="00AA300D" w:rsidRDefault="00AA300D" w:rsidP="00884D8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    controlbro – </w:t>
      </w:r>
      <w:r>
        <w:rPr>
          <w:rFonts w:hint="eastAsia"/>
          <w:sz w:val="32"/>
          <w:szCs w:val="32"/>
        </w:rPr>
        <w:t>控制兄弟链</w:t>
      </w:r>
    </w:p>
    <w:p w14:paraId="6BF3AF23" w14:textId="581FE02C" w:rsidR="00AA300D" w:rsidRDefault="00AA300D" w:rsidP="00884D8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    </w:t>
      </w:r>
      <w:r>
        <w:rPr>
          <w:rFonts w:hint="eastAsia"/>
          <w:sz w:val="32"/>
          <w:szCs w:val="32"/>
        </w:rPr>
        <w:t>c</w:t>
      </w:r>
      <w:r>
        <w:rPr>
          <w:sz w:val="32"/>
          <w:szCs w:val="32"/>
        </w:rPr>
        <w:t xml:space="preserve">ontrolInquiry </w:t>
      </w:r>
      <w:r>
        <w:rPr>
          <w:rFonts w:hint="eastAsia"/>
          <w:sz w:val="32"/>
          <w:szCs w:val="32"/>
        </w:rPr>
        <w:t>-控制查询业务</w:t>
      </w:r>
    </w:p>
    <w:p w14:paraId="59E7E47B" w14:textId="59917C0E" w:rsidR="00AA300D" w:rsidRDefault="00AA300D" w:rsidP="00884D8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    </w:t>
      </w:r>
      <w:r>
        <w:rPr>
          <w:rFonts w:hint="eastAsia"/>
          <w:sz w:val="32"/>
          <w:szCs w:val="32"/>
        </w:rPr>
        <w:t>get</w:t>
      </w:r>
      <w:r>
        <w:rPr>
          <w:sz w:val="32"/>
          <w:szCs w:val="32"/>
        </w:rPr>
        <w:t xml:space="preserve">result – </w:t>
      </w:r>
      <w:r>
        <w:rPr>
          <w:rFonts w:hint="eastAsia"/>
          <w:sz w:val="32"/>
          <w:szCs w:val="32"/>
        </w:rPr>
        <w:t>将结果判断出关系并显示在界面</w:t>
      </w:r>
    </w:p>
    <w:p w14:paraId="3D510213" w14:textId="27B8A2EE" w:rsidR="00AA300D" w:rsidRDefault="00AA300D" w:rsidP="00884D85">
      <w:pPr>
        <w:rPr>
          <w:sz w:val="32"/>
          <w:szCs w:val="32"/>
        </w:rPr>
      </w:pPr>
    </w:p>
    <w:p w14:paraId="714F5C20" w14:textId="0C8E2566" w:rsidR="00641C52" w:rsidRDefault="00641C52" w:rsidP="00884D85">
      <w:pPr>
        <w:rPr>
          <w:sz w:val="32"/>
          <w:szCs w:val="32"/>
        </w:rPr>
      </w:pPr>
    </w:p>
    <w:p w14:paraId="443D7194" w14:textId="043B0519" w:rsidR="00641C52" w:rsidRDefault="00641C52" w:rsidP="00884D85">
      <w:pPr>
        <w:rPr>
          <w:sz w:val="32"/>
          <w:szCs w:val="32"/>
        </w:rPr>
      </w:pPr>
    </w:p>
    <w:p w14:paraId="673F4AC0" w14:textId="02238A36" w:rsidR="00641C52" w:rsidRDefault="00641C52" w:rsidP="00884D85">
      <w:pPr>
        <w:rPr>
          <w:sz w:val="32"/>
          <w:szCs w:val="32"/>
        </w:rPr>
      </w:pPr>
    </w:p>
    <w:p w14:paraId="2879E0A8" w14:textId="7756B8E0" w:rsidR="00641C52" w:rsidRDefault="00641C52" w:rsidP="00884D8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运行结果截图：</w:t>
      </w:r>
    </w:p>
    <w:p w14:paraId="54FF6A40" w14:textId="15B1B59C" w:rsidR="00641C52" w:rsidRDefault="00532681" w:rsidP="00884D85">
      <w:pPr>
        <w:rPr>
          <w:sz w:val="32"/>
          <w:szCs w:val="32"/>
        </w:rPr>
      </w:pPr>
      <w:r w:rsidRPr="00532681">
        <w:rPr>
          <w:noProof/>
          <w:sz w:val="32"/>
          <w:szCs w:val="32"/>
        </w:rPr>
        <w:drawing>
          <wp:inline distT="0" distB="0" distL="0" distR="0" wp14:anchorId="6E72CFC6" wp14:editId="65EED015">
            <wp:extent cx="5274310" cy="4571987"/>
            <wp:effectExtent l="0" t="0" r="2540" b="635"/>
            <wp:docPr id="10" name="图片 10" descr="C:\Users\陈凌丰\AppData\Local\Temp\WeChat Files\2300269603495434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陈凌丰\AppData\Local\Temp\WeChat Files\23002696034954340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71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0DE70" w14:textId="3D363EDD" w:rsidR="00532681" w:rsidRDefault="00532681" w:rsidP="00884D85">
      <w:pPr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532681">
        <w:rPr>
          <w:noProof/>
          <w:sz w:val="32"/>
          <w:szCs w:val="32"/>
        </w:rPr>
        <w:drawing>
          <wp:inline distT="0" distB="0" distL="0" distR="0" wp14:anchorId="46FCEE7A" wp14:editId="24446D13">
            <wp:extent cx="2857500" cy="2381250"/>
            <wp:effectExtent l="0" t="0" r="0" b="0"/>
            <wp:docPr id="11" name="图片 11" descr="C:\Users\陈凌丰\AppData\Local\Temp\WeChat Files\6347057504431935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陈凌丰\AppData\Local\Temp\WeChat Files\634705750443193568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2681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532681">
        <w:rPr>
          <w:noProof/>
          <w:sz w:val="32"/>
          <w:szCs w:val="32"/>
        </w:rPr>
        <w:lastRenderedPageBreak/>
        <w:drawing>
          <wp:inline distT="0" distB="0" distL="0" distR="0" wp14:anchorId="7B527DCC" wp14:editId="2782DE0B">
            <wp:extent cx="2857500" cy="2381250"/>
            <wp:effectExtent l="0" t="0" r="0" b="0"/>
            <wp:docPr id="12" name="图片 12" descr="C:\Users\陈凌丰\AppData\Local\Temp\WeChat Files\2065810928675508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陈凌丰\AppData\Local\Temp\WeChat Files\20658109286755081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679ED" w14:textId="2500DCA9" w:rsidR="00532681" w:rsidRDefault="00532681" w:rsidP="00884D85">
      <w:pPr>
        <w:rPr>
          <w:sz w:val="32"/>
          <w:szCs w:val="32"/>
        </w:rPr>
      </w:pPr>
      <w:r w:rsidRPr="00532681">
        <w:rPr>
          <w:noProof/>
          <w:sz w:val="32"/>
          <w:szCs w:val="32"/>
        </w:rPr>
        <w:drawing>
          <wp:inline distT="0" distB="0" distL="0" distR="0" wp14:anchorId="5A469269" wp14:editId="78D52BDE">
            <wp:extent cx="5274310" cy="4571987"/>
            <wp:effectExtent l="0" t="0" r="2540" b="635"/>
            <wp:docPr id="14" name="图片 14" descr="C:\Users\陈凌丰\AppData\Local\Temp\WeChat Files\1234810288758164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陈凌丰\AppData\Local\Temp\WeChat Files\12348102887581645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71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E005C" w14:textId="73B33673" w:rsidR="00532681" w:rsidRDefault="00532681" w:rsidP="00884D85">
      <w:pPr>
        <w:rPr>
          <w:sz w:val="32"/>
          <w:szCs w:val="32"/>
        </w:rPr>
      </w:pPr>
      <w:r w:rsidRPr="00532681">
        <w:rPr>
          <w:noProof/>
          <w:sz w:val="32"/>
          <w:szCs w:val="32"/>
        </w:rPr>
        <w:lastRenderedPageBreak/>
        <w:drawing>
          <wp:inline distT="0" distB="0" distL="0" distR="0" wp14:anchorId="42CAA86E" wp14:editId="71EF7A3B">
            <wp:extent cx="2857500" cy="2381250"/>
            <wp:effectExtent l="0" t="0" r="0" b="0"/>
            <wp:docPr id="15" name="图片 15" descr="C:\Users\陈凌丰\AppData\Local\Temp\WeChat Files\7403661622615849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陈凌丰\AppData\Local\Temp\WeChat Files\74036616226158496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CD99B" w14:textId="2F1E3BC0" w:rsidR="00532681" w:rsidRDefault="00532681" w:rsidP="00884D85">
      <w:pPr>
        <w:rPr>
          <w:sz w:val="32"/>
          <w:szCs w:val="32"/>
        </w:rPr>
      </w:pPr>
      <w:r w:rsidRPr="00532681">
        <w:rPr>
          <w:noProof/>
          <w:sz w:val="32"/>
          <w:szCs w:val="32"/>
        </w:rPr>
        <w:drawing>
          <wp:inline distT="0" distB="0" distL="0" distR="0" wp14:anchorId="568DA3B0" wp14:editId="159FA88D">
            <wp:extent cx="2857500" cy="2381250"/>
            <wp:effectExtent l="0" t="0" r="0" b="0"/>
            <wp:docPr id="16" name="图片 16" descr="C:\Users\陈凌丰\AppData\Local\Temp\WeChat Files\8232634000984891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陈凌丰\AppData\Local\Temp\WeChat Files\823263400098489159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6FEB5" w14:textId="3DB04A9D" w:rsidR="00532681" w:rsidRDefault="00532681" w:rsidP="00884D85">
      <w:pPr>
        <w:rPr>
          <w:sz w:val="32"/>
          <w:szCs w:val="32"/>
        </w:rPr>
      </w:pPr>
      <w:r w:rsidRPr="00532681">
        <w:rPr>
          <w:noProof/>
          <w:sz w:val="32"/>
          <w:szCs w:val="32"/>
        </w:rPr>
        <w:lastRenderedPageBreak/>
        <w:drawing>
          <wp:inline distT="0" distB="0" distL="0" distR="0" wp14:anchorId="6B8A9C76" wp14:editId="0508CD15">
            <wp:extent cx="5274310" cy="4571987"/>
            <wp:effectExtent l="0" t="0" r="2540" b="635"/>
            <wp:docPr id="17" name="图片 17" descr="C:\Users\陈凌丰\AppData\Local\Temp\WeChat Files\3223031395905107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陈凌丰\AppData\Local\Temp\WeChat Files\322303139590510760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71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B346A" w14:textId="15778C34" w:rsidR="00532681" w:rsidRDefault="00532681" w:rsidP="00884D85">
      <w:pPr>
        <w:rPr>
          <w:sz w:val="32"/>
          <w:szCs w:val="32"/>
        </w:rPr>
      </w:pPr>
      <w:r w:rsidRPr="00532681">
        <w:rPr>
          <w:noProof/>
          <w:sz w:val="32"/>
          <w:szCs w:val="32"/>
        </w:rPr>
        <w:drawing>
          <wp:inline distT="0" distB="0" distL="0" distR="0" wp14:anchorId="4E9ABBD3" wp14:editId="469F9B3B">
            <wp:extent cx="2857500" cy="2381250"/>
            <wp:effectExtent l="0" t="0" r="0" b="0"/>
            <wp:docPr id="18" name="图片 18" descr="C:\Users\陈凌丰\AppData\Local\Temp\WeChat Files\6638525401784420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陈凌丰\AppData\Local\Temp\WeChat Files\663852540178442050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A6083" w14:textId="1048A8DD" w:rsidR="00532681" w:rsidRDefault="00532681" w:rsidP="00884D85">
      <w:pPr>
        <w:rPr>
          <w:sz w:val="32"/>
          <w:szCs w:val="32"/>
        </w:rPr>
      </w:pPr>
      <w:r w:rsidRPr="00532681">
        <w:rPr>
          <w:noProof/>
          <w:sz w:val="32"/>
          <w:szCs w:val="32"/>
        </w:rPr>
        <w:lastRenderedPageBreak/>
        <w:drawing>
          <wp:inline distT="0" distB="0" distL="0" distR="0" wp14:anchorId="37F1FCD0" wp14:editId="58109C4A">
            <wp:extent cx="5274310" cy="4571987"/>
            <wp:effectExtent l="0" t="0" r="2540" b="635"/>
            <wp:docPr id="19" name="图片 19" descr="C:\Users\陈凌丰\AppData\Local\Temp\WeChat Files\633624041668056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陈凌丰\AppData\Local\Temp\WeChat Files\63362404166805643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71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2E1ED" w14:textId="62CF1081" w:rsidR="00532681" w:rsidRDefault="00532681" w:rsidP="00884D85">
      <w:pPr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532681">
        <w:rPr>
          <w:noProof/>
          <w:sz w:val="32"/>
          <w:szCs w:val="32"/>
        </w:rPr>
        <w:drawing>
          <wp:inline distT="0" distB="0" distL="0" distR="0" wp14:anchorId="3E0BD82C" wp14:editId="300C5908">
            <wp:extent cx="2857500" cy="2381250"/>
            <wp:effectExtent l="0" t="0" r="0" b="0"/>
            <wp:docPr id="20" name="图片 20" descr="C:\Users\陈凌丰\AppData\Local\Temp\WeChat Files\5091946476714626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陈凌丰\AppData\Local\Temp\WeChat Files\509194647671462695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2681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532681">
        <w:rPr>
          <w:noProof/>
          <w:sz w:val="32"/>
          <w:szCs w:val="32"/>
        </w:rPr>
        <w:lastRenderedPageBreak/>
        <w:drawing>
          <wp:inline distT="0" distB="0" distL="0" distR="0" wp14:anchorId="5E7B4A21" wp14:editId="29B51D38">
            <wp:extent cx="2857500" cy="2381250"/>
            <wp:effectExtent l="0" t="0" r="0" b="0"/>
            <wp:docPr id="21" name="图片 21" descr="C:\Users\陈凌丰\AppData\Local\Temp\WeChat Files\2477879352312673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陈凌丰\AppData\Local\Temp\WeChat Files\247787935231267381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915EE" w14:textId="238B28F9" w:rsidR="00ED0D1E" w:rsidRDefault="00ED0D1E" w:rsidP="00884D85">
      <w:pPr>
        <w:rPr>
          <w:sz w:val="32"/>
          <w:szCs w:val="32"/>
        </w:rPr>
      </w:pPr>
    </w:p>
    <w:p w14:paraId="2CAFA64F" w14:textId="698BF3F9" w:rsidR="00ED0D1E" w:rsidRDefault="00ED0D1E" w:rsidP="00884D85">
      <w:pPr>
        <w:rPr>
          <w:sz w:val="32"/>
          <w:szCs w:val="32"/>
        </w:rPr>
      </w:pPr>
    </w:p>
    <w:p w14:paraId="391B780A" w14:textId="1641110C" w:rsidR="00ED0D1E" w:rsidRDefault="00ED0D1E" w:rsidP="00884D8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难点：树的合并</w:t>
      </w:r>
    </w:p>
    <w:p w14:paraId="5937C077" w14:textId="69226791" w:rsidR="00ED0D1E" w:rsidRDefault="00ED0D1E" w:rsidP="00884D8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原因：因为存在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未知者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的存在 所以存在两棵树上相同位置有不同的人： 一个为名字/一个为“未知者” 所以要合并 但是每次判断合并行不通 因为合并“儿子”要转移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而合并儿子又要判断是否是“未知者”</w:t>
      </w:r>
      <w:r>
        <w:rPr>
          <w:sz w:val="32"/>
          <w:szCs w:val="32"/>
        </w:rPr>
        <w:t>…</w:t>
      </w:r>
    </w:p>
    <w:p w14:paraId="67EC24D4" w14:textId="7352F185" w:rsidR="00ED0D1E" w:rsidRDefault="00ED0D1E" w:rsidP="00884D8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策略：找到两棵树的最远祖先-判断族谱关系（辈分）然后直接合并（不管是否为未知者 有未知者则往右排）</w:t>
      </w:r>
    </w:p>
    <w:p w14:paraId="50087AD8" w14:textId="23B70E70" w:rsidR="00ED0D1E" w:rsidRDefault="00ED0D1E" w:rsidP="00884D8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然后更新：先序遍历每一个点 判断是都为未知者 若是进行兄弟合并（以第一个出现的人物代替未知者位置）</w:t>
      </w:r>
    </w:p>
    <w:p w14:paraId="40B1AC2A" w14:textId="7B269A0D" w:rsidR="003B5E97" w:rsidRDefault="003B5E97" w:rsidP="00884D85">
      <w:pPr>
        <w:rPr>
          <w:sz w:val="32"/>
          <w:szCs w:val="32"/>
        </w:rPr>
      </w:pPr>
    </w:p>
    <w:p w14:paraId="12F0D9EA" w14:textId="3CE49CC8" w:rsidR="003B5E97" w:rsidRDefault="003B5E97" w:rsidP="00884D85">
      <w:pPr>
        <w:rPr>
          <w:sz w:val="32"/>
          <w:szCs w:val="32"/>
        </w:rPr>
      </w:pPr>
    </w:p>
    <w:p w14:paraId="5D909CAF" w14:textId="44BA4BCF" w:rsidR="003B5E97" w:rsidRDefault="003B5E97" w:rsidP="00884D8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心得：做前最主要的分包/主要用的数据结构确定好开始动手做。卡壳后多尝试别的思路解决（例如合并树 每个点分别合并不可行 就先合并再更新）</w:t>
      </w:r>
    </w:p>
    <w:p w14:paraId="39FB1041" w14:textId="6FAB4F19" w:rsidR="003B5E97" w:rsidRDefault="003B5E97" w:rsidP="00884D85">
      <w:pPr>
        <w:rPr>
          <w:sz w:val="32"/>
          <w:szCs w:val="32"/>
        </w:rPr>
      </w:pPr>
    </w:p>
    <w:p w14:paraId="1A0668D9" w14:textId="63D5C5A1" w:rsidR="003B5E97" w:rsidRDefault="003B5E97" w:rsidP="00884D8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参考资料：</w:t>
      </w:r>
    </w:p>
    <w:p w14:paraId="1B0BA4CF" w14:textId="439A1E5C" w:rsidR="003B5E97" w:rsidRPr="00884D85" w:rsidRDefault="005E2AD5" w:rsidP="00884D8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二叉树</w:t>
      </w:r>
      <w:bookmarkStart w:id="0" w:name="_GoBack"/>
      <w:bookmarkEnd w:id="0"/>
      <w:r w:rsidR="003B5E97">
        <w:rPr>
          <w:rFonts w:hint="eastAsia"/>
          <w:sz w:val="32"/>
          <w:szCs w:val="32"/>
        </w:rPr>
        <w:t>：</w:t>
      </w:r>
      <w:r w:rsidR="003B5E97" w:rsidRPr="003B5E97">
        <w:rPr>
          <w:sz w:val="32"/>
          <w:szCs w:val="32"/>
        </w:rPr>
        <w:t>https://blog.csdn.net/fengrunche/article/details/52305748</w:t>
      </w:r>
    </w:p>
    <w:sectPr w:rsidR="003B5E97" w:rsidRPr="00884D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094326"/>
    <w:multiLevelType w:val="hybridMultilevel"/>
    <w:tmpl w:val="C7C2D1B0"/>
    <w:lvl w:ilvl="0" w:tplc="78E2162A">
      <w:numFmt w:val="bullet"/>
      <w:lvlText w:val=""/>
      <w:lvlJc w:val="left"/>
      <w:pPr>
        <w:ind w:left="500" w:hanging="360"/>
      </w:pPr>
      <w:rPr>
        <w:rFonts w:ascii="Wingdings" w:eastAsiaTheme="minorEastAsia" w:hAnsi="Wingdings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9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93E"/>
    <w:rsid w:val="00147977"/>
    <w:rsid w:val="00227DFF"/>
    <w:rsid w:val="003B5E97"/>
    <w:rsid w:val="00441AE7"/>
    <w:rsid w:val="004B693E"/>
    <w:rsid w:val="00532681"/>
    <w:rsid w:val="00552928"/>
    <w:rsid w:val="005E2AD5"/>
    <w:rsid w:val="00641C52"/>
    <w:rsid w:val="00647EA3"/>
    <w:rsid w:val="006F3BAF"/>
    <w:rsid w:val="007E2A9A"/>
    <w:rsid w:val="008133F4"/>
    <w:rsid w:val="00884D85"/>
    <w:rsid w:val="009D7663"/>
    <w:rsid w:val="00A230F4"/>
    <w:rsid w:val="00AA300D"/>
    <w:rsid w:val="00E9797A"/>
    <w:rsid w:val="00ED0D1E"/>
    <w:rsid w:val="00F05450"/>
    <w:rsid w:val="00FE6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C5472"/>
  <w15:chartTrackingRefBased/>
  <w15:docId w15:val="{5DBAB276-9D09-40DA-A61E-EDA5AB37C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E2A9A"/>
    <w:rPr>
      <w:color w:val="808080"/>
    </w:rPr>
  </w:style>
  <w:style w:type="paragraph" w:styleId="a4">
    <w:name w:val="List Paragraph"/>
    <w:basedOn w:val="a"/>
    <w:uiPriority w:val="34"/>
    <w:qFormat/>
    <w:rsid w:val="00441AE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D52F24-0F82-4B00-ABAC-50145B2DE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271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Lfeng</dc:creator>
  <cp:keywords/>
  <dc:description/>
  <cp:lastModifiedBy>Administrator</cp:lastModifiedBy>
  <cp:revision>13</cp:revision>
  <dcterms:created xsi:type="dcterms:W3CDTF">2018-05-25T12:54:00Z</dcterms:created>
  <dcterms:modified xsi:type="dcterms:W3CDTF">2018-05-25T16:26:00Z</dcterms:modified>
</cp:coreProperties>
</file>