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6407" w14:textId="77D07282" w:rsidR="00C4490E" w:rsidRDefault="00487233">
      <w:r w:rsidRPr="00487233">
        <w:t>This is a test file for my secure file sharing system!</w:t>
      </w:r>
    </w:p>
    <w:p w14:paraId="4B6D10D0" w14:textId="39DE11BA" w:rsidR="00487233" w:rsidRDefault="00487233">
      <w:r>
        <w:t>This is a Microsoft Word file (.docx)</w:t>
      </w:r>
    </w:p>
    <w:sectPr w:rsidR="00487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33"/>
    <w:rsid w:val="00275C4D"/>
    <w:rsid w:val="00487233"/>
    <w:rsid w:val="0051385E"/>
    <w:rsid w:val="00593BE5"/>
    <w:rsid w:val="00666512"/>
    <w:rsid w:val="0089461A"/>
    <w:rsid w:val="008B0F65"/>
    <w:rsid w:val="00AC2572"/>
    <w:rsid w:val="00C04C42"/>
    <w:rsid w:val="00C078A5"/>
    <w:rsid w:val="00C16BD3"/>
    <w:rsid w:val="00C4490E"/>
    <w:rsid w:val="00DD7444"/>
    <w:rsid w:val="00E4671D"/>
    <w:rsid w:val="00E8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849A"/>
  <w15:chartTrackingRefBased/>
  <w15:docId w15:val="{013D8FA5-B59A-4BA1-93B8-527E5C04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F65"/>
  </w:style>
  <w:style w:type="paragraph" w:styleId="Heading1">
    <w:name w:val="heading 1"/>
    <w:basedOn w:val="Normal"/>
    <w:next w:val="Normal"/>
    <w:link w:val="Heading1Char"/>
    <w:uiPriority w:val="9"/>
    <w:qFormat/>
    <w:rsid w:val="0048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2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3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3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2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3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Loch</dc:creator>
  <cp:keywords/>
  <dc:description/>
  <cp:lastModifiedBy>Carl Loch</cp:lastModifiedBy>
  <cp:revision>1</cp:revision>
  <dcterms:created xsi:type="dcterms:W3CDTF">2025-11-30T16:37:00Z</dcterms:created>
  <dcterms:modified xsi:type="dcterms:W3CDTF">2025-11-30T16:38:00Z</dcterms:modified>
</cp:coreProperties>
</file>