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B028" w14:textId="77777777" w:rsidR="00F67421" w:rsidRPr="007B1CE3" w:rsidRDefault="00F67421" w:rsidP="00F67421">
      <w:r w:rsidRPr="007B1CE3">
        <w:rPr>
          <w:b/>
          <w:bCs/>
        </w:rPr>
        <w:t>engaging learning is not an extra feature of education. It is the design.</w:t>
      </w:r>
    </w:p>
    <w:p w14:paraId="0E40DEC7" w14:textId="77777777" w:rsidR="00F67421" w:rsidRDefault="00F67421" w:rsidP="00F67421">
      <w:pPr>
        <w:pStyle w:val="Heading1"/>
        <w:rPr>
          <w:b/>
          <w:bCs/>
        </w:rPr>
        <w:sectPr w:rsidR="00F67421" w:rsidSect="00F6742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9AF2F83" w14:textId="77777777" w:rsidR="00F67421" w:rsidRPr="003041AA" w:rsidRDefault="00F67421" w:rsidP="00F67421">
      <w:pPr>
        <w:pStyle w:val="Heading1"/>
        <w:rPr>
          <w:b/>
          <w:bCs/>
        </w:rPr>
      </w:pPr>
      <w:r w:rsidRPr="003041AA">
        <w:rPr>
          <w:b/>
          <w:bCs/>
        </w:rPr>
        <w:lastRenderedPageBreak/>
        <w:t xml:space="preserve">CASE </w:t>
      </w:r>
      <w:r>
        <w:rPr>
          <w:b/>
          <w:bCs/>
        </w:rPr>
        <w:t xml:space="preserve">STUDY </w:t>
      </w:r>
      <w:r w:rsidRPr="003041AA">
        <w:rPr>
          <w:b/>
          <w:bCs/>
        </w:rPr>
        <w:t xml:space="preserve">05 </w:t>
      </w:r>
      <w:r>
        <w:rPr>
          <w:b/>
          <w:bCs/>
        </w:rPr>
        <w:t xml:space="preserve">: </w:t>
      </w:r>
      <w:r w:rsidRPr="003041AA">
        <w:rPr>
          <w:b/>
          <w:bCs/>
        </w:rPr>
        <w:t>Curriculum, Course &amp; Content Design</w:t>
      </w:r>
    </w:p>
    <w:p w14:paraId="00BEAFC7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Designing learning across engineering, technology and creative-thinking domains</w:t>
      </w:r>
    </w:p>
    <w:p w14:paraId="2E6A0A16" w14:textId="77777777" w:rsidR="00F67421" w:rsidRPr="003041AA" w:rsidRDefault="00F67421" w:rsidP="00F67421">
      <w:r w:rsidRPr="003041AA">
        <w:rPr>
          <w:b/>
          <w:bCs/>
        </w:rPr>
        <w:t>Curriculum Design | Course Architecture | Content Development | Experiential Learning | Assessment Design | Digital Learning | Cross-disciplinary Learning</w:t>
      </w:r>
    </w:p>
    <w:p w14:paraId="3511A897" w14:textId="77777777" w:rsidR="00F67421" w:rsidRPr="003041AA" w:rsidRDefault="00F67421" w:rsidP="00F67421">
      <w:r>
        <w:pict w14:anchorId="7730A3FF">
          <v:rect id="_x0000_i1025" style="width:0;height:1.5pt" o:hralign="center" o:hrstd="t" o:hr="t" fillcolor="#a0a0a0" stroked="f"/>
        </w:pict>
      </w:r>
    </w:p>
    <w:p w14:paraId="017D697C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01 — The Design Challenge</w:t>
      </w:r>
    </w:p>
    <w:p w14:paraId="434473DB" w14:textId="77777777" w:rsidR="00F67421" w:rsidRPr="003041AA" w:rsidRDefault="00F67421" w:rsidP="00F67421">
      <w:r w:rsidRPr="003041AA">
        <w:t>Throughout my academic career, I have worked with learning at different levels of ownership.</w:t>
      </w:r>
    </w:p>
    <w:p w14:paraId="341D646D" w14:textId="77777777" w:rsidR="00F67421" w:rsidRPr="003041AA" w:rsidRDefault="00F67421" w:rsidP="00F67421">
      <w:r w:rsidRPr="003041AA">
        <w:t xml:space="preserve">Sometimes the institutional curriculum was already defined and my role was to improve </w:t>
      </w:r>
      <w:r w:rsidRPr="003041AA">
        <w:rPr>
          <w:b/>
          <w:bCs/>
        </w:rPr>
        <w:t>how the subject was experienced and learned</w:t>
      </w:r>
      <w:r w:rsidRPr="003041AA">
        <w:t>.</w:t>
      </w:r>
    </w:p>
    <w:p w14:paraId="66A27858" w14:textId="77777777" w:rsidR="00F67421" w:rsidRPr="003041AA" w:rsidRDefault="00F67421" w:rsidP="00F67421">
      <w:r w:rsidRPr="003041AA">
        <w:t>In other cases, I substantially modified the content and assessment.</w:t>
      </w:r>
    </w:p>
    <w:p w14:paraId="01EFC481" w14:textId="77777777" w:rsidR="00F67421" w:rsidRPr="003041AA" w:rsidRDefault="00F67421" w:rsidP="00F67421">
      <w:r w:rsidRPr="003041AA">
        <w:t xml:space="preserve">And in some cases, I designed the </w:t>
      </w:r>
      <w:r w:rsidRPr="003041AA">
        <w:rPr>
          <w:b/>
          <w:bCs/>
        </w:rPr>
        <w:t>complete course architecture from the ground up</w:t>
      </w:r>
      <w:r w:rsidRPr="003041AA">
        <w:t>.</w:t>
      </w:r>
    </w:p>
    <w:p w14:paraId="665237FE" w14:textId="77777777" w:rsidR="00F67421" w:rsidRPr="003041AA" w:rsidRDefault="00F67421" w:rsidP="00F67421">
      <w:r w:rsidRPr="003041AA">
        <w:t>This experience has taught me to distinguish between:</w:t>
      </w:r>
    </w:p>
    <w:p w14:paraId="7B3AEEC7" w14:textId="77777777" w:rsidR="00F67421" w:rsidRPr="003041AA" w:rsidRDefault="00F67421" w:rsidP="00F67421">
      <w:r w:rsidRPr="003041AA">
        <w:rPr>
          <w:b/>
          <w:bCs/>
        </w:rPr>
        <w:t>What must be taught</w:t>
      </w:r>
      <w:r w:rsidRPr="003041AA">
        <w:t xml:space="preserve"> and </w:t>
      </w:r>
      <w:r w:rsidRPr="003041AA">
        <w:rPr>
          <w:b/>
          <w:bCs/>
        </w:rPr>
        <w:t>how it should be learned.</w:t>
      </w:r>
    </w:p>
    <w:p w14:paraId="1EE74188" w14:textId="77777777" w:rsidR="00F67421" w:rsidRPr="003041AA" w:rsidRDefault="00F67421" w:rsidP="00F67421">
      <w:r w:rsidRPr="003041AA">
        <w:t>My approach is therefore not tied to one subject or one delivery method.</w:t>
      </w:r>
    </w:p>
    <w:p w14:paraId="28C9ADFD" w14:textId="77777777" w:rsidR="00F67421" w:rsidRPr="003041AA" w:rsidRDefault="00F67421" w:rsidP="00F67421">
      <w:r w:rsidRPr="003041AA">
        <w:t>I have applied it across:</w:t>
      </w:r>
    </w:p>
    <w:p w14:paraId="5C24837F" w14:textId="77777777" w:rsidR="00F67421" w:rsidRPr="003041AA" w:rsidRDefault="00F67421" w:rsidP="00F67421">
      <w:pPr>
        <w:numPr>
          <w:ilvl w:val="0"/>
          <w:numId w:val="1"/>
        </w:numPr>
      </w:pPr>
      <w:r w:rsidRPr="003041AA">
        <w:t xml:space="preserve">Mechanical Engineering </w:t>
      </w:r>
    </w:p>
    <w:p w14:paraId="7FD58F00" w14:textId="77777777" w:rsidR="00F67421" w:rsidRPr="003041AA" w:rsidRDefault="00F67421" w:rsidP="00F67421">
      <w:pPr>
        <w:numPr>
          <w:ilvl w:val="0"/>
          <w:numId w:val="1"/>
        </w:numPr>
      </w:pPr>
      <w:r w:rsidRPr="003041AA">
        <w:t xml:space="preserve">Computing </w:t>
      </w:r>
    </w:p>
    <w:p w14:paraId="3EDBFA79" w14:textId="77777777" w:rsidR="00F67421" w:rsidRPr="003041AA" w:rsidRDefault="00F67421" w:rsidP="00F67421">
      <w:pPr>
        <w:numPr>
          <w:ilvl w:val="0"/>
          <w:numId w:val="1"/>
        </w:numPr>
      </w:pPr>
      <w:r w:rsidRPr="003041AA">
        <w:t xml:space="preserve">Programming </w:t>
      </w:r>
    </w:p>
    <w:p w14:paraId="1824B705" w14:textId="77777777" w:rsidR="00F67421" w:rsidRPr="003041AA" w:rsidRDefault="00F67421" w:rsidP="00F67421">
      <w:pPr>
        <w:numPr>
          <w:ilvl w:val="0"/>
          <w:numId w:val="1"/>
        </w:numPr>
      </w:pPr>
      <w:r w:rsidRPr="003041AA">
        <w:t xml:space="preserve">Creativity and innovation </w:t>
      </w:r>
    </w:p>
    <w:p w14:paraId="538E0418" w14:textId="77777777" w:rsidR="00F67421" w:rsidRPr="003041AA" w:rsidRDefault="00F67421" w:rsidP="00F67421">
      <w:pPr>
        <w:numPr>
          <w:ilvl w:val="0"/>
          <w:numId w:val="1"/>
        </w:numPr>
      </w:pPr>
      <w:r w:rsidRPr="003041AA">
        <w:t xml:space="preserve">Cross-disciplinary capability development </w:t>
      </w:r>
    </w:p>
    <w:p w14:paraId="0A3FFF4A" w14:textId="77777777" w:rsidR="00F67421" w:rsidRPr="003041AA" w:rsidRDefault="00F67421" w:rsidP="00F67421">
      <w:r>
        <w:pict w14:anchorId="20106D8B">
          <v:rect id="_x0000_i1026" style="width:0;height:1.5pt" o:hralign="center" o:hrstd="t" o:hr="t" fillcolor="#a0a0a0" stroked="f"/>
        </w:pict>
      </w:r>
    </w:p>
    <w:p w14:paraId="543162F1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02 — My Course Design Philosophy</w:t>
      </w:r>
    </w:p>
    <w:p w14:paraId="05ADA613" w14:textId="77777777" w:rsidR="00F67421" w:rsidRPr="003041AA" w:rsidRDefault="00F67421" w:rsidP="00F67421">
      <w:r w:rsidRPr="003041AA">
        <w:t>My approach can be represented as:</w:t>
      </w:r>
    </w:p>
    <w:p w14:paraId="71C8D74E" w14:textId="77777777" w:rsidR="00F67421" w:rsidRPr="003041AA" w:rsidRDefault="00F67421" w:rsidP="00F67421">
      <w:r w:rsidRPr="003041AA">
        <w:rPr>
          <w:b/>
          <w:bCs/>
        </w:rPr>
        <w:t>Learner → Need → Learning Objective → Content → Experience → Practice → Assessment → Evidence</w:t>
      </w:r>
    </w:p>
    <w:p w14:paraId="40F8B236" w14:textId="77777777" w:rsidR="00F67421" w:rsidRPr="003041AA" w:rsidRDefault="00F67421" w:rsidP="00F67421">
      <w:r w:rsidRPr="003041AA">
        <w:t>The level of ownership may vary, but the focus remains the same:</w:t>
      </w:r>
    </w:p>
    <w:p w14:paraId="1FD9AA98" w14:textId="77777777" w:rsidR="00F67421" w:rsidRPr="003041AA" w:rsidRDefault="00F67421" w:rsidP="00F67421">
      <w:r w:rsidRPr="003041AA">
        <w:rPr>
          <w:b/>
          <w:bCs/>
        </w:rPr>
        <w:lastRenderedPageBreak/>
        <w:t>Convert subject content into a learning experience that enables the learner to understand, practise and apply.</w:t>
      </w:r>
    </w:p>
    <w:p w14:paraId="7C724F0C" w14:textId="77777777" w:rsidR="00F67421" w:rsidRPr="003041AA" w:rsidRDefault="00F67421" w:rsidP="00F67421">
      <w:r>
        <w:pict w14:anchorId="3147235F">
          <v:rect id="_x0000_i1027" style="width:0;height:1.5pt" o:hralign="center" o:hrstd="t" o:hr="t" fillcolor="#a0a0a0" stroked="f"/>
        </w:pict>
      </w:r>
    </w:p>
    <w:p w14:paraId="484F8AA7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03 — Five Course Design Snapshots</w:t>
      </w:r>
    </w:p>
    <w:p w14:paraId="2E86F5EC" w14:textId="77777777" w:rsidR="00F67421" w:rsidRPr="003041AA" w:rsidRDefault="00F67421" w:rsidP="00F67421">
      <w:r w:rsidRPr="003041AA">
        <w:t>This portfolio module presents five representative courses.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307"/>
        <w:gridCol w:w="3548"/>
      </w:tblGrid>
      <w:tr w:rsidR="00F67421" w:rsidRPr="003041AA" w14:paraId="564252D7" w14:textId="77777777" w:rsidTr="00723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51CA1" w14:textId="77777777" w:rsidR="00F67421" w:rsidRPr="003041AA" w:rsidRDefault="00F67421" w:rsidP="00723963">
            <w:pPr>
              <w:rPr>
                <w:b/>
                <w:bCs/>
              </w:rPr>
            </w:pPr>
            <w:r w:rsidRPr="003041AA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15780151" w14:textId="77777777" w:rsidR="00F67421" w:rsidRPr="003041AA" w:rsidRDefault="00F67421" w:rsidP="00723963">
            <w:pPr>
              <w:rPr>
                <w:b/>
                <w:bCs/>
              </w:rPr>
            </w:pPr>
            <w:r w:rsidRPr="003041AA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37D73613" w14:textId="77777777" w:rsidR="00F67421" w:rsidRPr="003041AA" w:rsidRDefault="00F67421" w:rsidP="00723963">
            <w:pPr>
              <w:rPr>
                <w:b/>
                <w:bCs/>
              </w:rPr>
            </w:pPr>
            <w:r w:rsidRPr="003041AA">
              <w:rPr>
                <w:b/>
                <w:bCs/>
              </w:rPr>
              <w:t>Primary design focus</w:t>
            </w:r>
          </w:p>
        </w:tc>
      </w:tr>
      <w:tr w:rsidR="00F67421" w:rsidRPr="003041AA" w14:paraId="3B4C3A26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D713" w14:textId="77777777" w:rsidR="00F67421" w:rsidRPr="003041AA" w:rsidRDefault="00F67421" w:rsidP="00723963">
            <w:r w:rsidRPr="003041AA">
              <w:rPr>
                <w:b/>
                <w:bCs/>
              </w:rPr>
              <w:t>Theory of Machines</w:t>
            </w:r>
          </w:p>
        </w:tc>
        <w:tc>
          <w:tcPr>
            <w:tcW w:w="0" w:type="auto"/>
            <w:vAlign w:val="center"/>
            <w:hideMark/>
          </w:tcPr>
          <w:p w14:paraId="08F7CCFF" w14:textId="77777777" w:rsidR="00F67421" w:rsidRPr="003041AA" w:rsidRDefault="00F67421" w:rsidP="00723963">
            <w:r w:rsidRPr="003041AA">
              <w:t>Existing curriculum + substantial modification</w:t>
            </w:r>
          </w:p>
        </w:tc>
        <w:tc>
          <w:tcPr>
            <w:tcW w:w="0" w:type="auto"/>
            <w:vAlign w:val="center"/>
            <w:hideMark/>
          </w:tcPr>
          <w:p w14:paraId="258004FE" w14:textId="77777777" w:rsidR="00F67421" w:rsidRPr="003041AA" w:rsidRDefault="00F67421" w:rsidP="00723963">
            <w:r w:rsidRPr="003041AA">
              <w:t>Visual, practical and problem-based learning</w:t>
            </w:r>
          </w:p>
        </w:tc>
      </w:tr>
      <w:tr w:rsidR="00F67421" w:rsidRPr="003041AA" w14:paraId="6019DE20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8E48" w14:textId="77777777" w:rsidR="00F67421" w:rsidRPr="003041AA" w:rsidRDefault="00F67421" w:rsidP="00723963">
            <w:r w:rsidRPr="003041AA">
              <w:rPr>
                <w:b/>
                <w:bCs/>
              </w:rPr>
              <w:t>Kinematics of Machines</w:t>
            </w:r>
          </w:p>
        </w:tc>
        <w:tc>
          <w:tcPr>
            <w:tcW w:w="0" w:type="auto"/>
            <w:vAlign w:val="center"/>
            <w:hideMark/>
          </w:tcPr>
          <w:p w14:paraId="4AE24F20" w14:textId="77777777" w:rsidR="00F67421" w:rsidRPr="003041AA" w:rsidRDefault="00F67421" w:rsidP="00723963">
            <w:r w:rsidRPr="003041AA">
              <w:t>Existing curriculum + redesigned delivery</w:t>
            </w:r>
          </w:p>
        </w:tc>
        <w:tc>
          <w:tcPr>
            <w:tcW w:w="0" w:type="auto"/>
            <w:vAlign w:val="center"/>
            <w:hideMark/>
          </w:tcPr>
          <w:p w14:paraId="670258E9" w14:textId="77777777" w:rsidR="00F67421" w:rsidRPr="003041AA" w:rsidRDefault="00F67421" w:rsidP="00723963">
            <w:r w:rsidRPr="003041AA">
              <w:t>Application-based assessment</w:t>
            </w:r>
          </w:p>
        </w:tc>
      </w:tr>
      <w:tr w:rsidR="00F67421" w:rsidRPr="003041AA" w14:paraId="7DC6D09C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58A6" w14:textId="77777777" w:rsidR="00F67421" w:rsidRPr="003041AA" w:rsidRDefault="00F67421" w:rsidP="00723963">
            <w:r w:rsidRPr="003041AA">
              <w:rPr>
                <w:b/>
                <w:bCs/>
              </w:rPr>
              <w:t>Logic Building Techniques</w:t>
            </w:r>
          </w:p>
        </w:tc>
        <w:tc>
          <w:tcPr>
            <w:tcW w:w="0" w:type="auto"/>
            <w:vAlign w:val="center"/>
            <w:hideMark/>
          </w:tcPr>
          <w:p w14:paraId="4034CF24" w14:textId="77777777" w:rsidR="00F67421" w:rsidRPr="003041AA" w:rsidRDefault="00F67421" w:rsidP="00723963">
            <w:r w:rsidRPr="003041AA">
              <w:t>Existing curriculum + redesigned learning experience</w:t>
            </w:r>
          </w:p>
        </w:tc>
        <w:tc>
          <w:tcPr>
            <w:tcW w:w="0" w:type="auto"/>
            <w:vAlign w:val="center"/>
            <w:hideMark/>
          </w:tcPr>
          <w:p w14:paraId="44FB7510" w14:textId="77777777" w:rsidR="00F67421" w:rsidRPr="003041AA" w:rsidRDefault="00F67421" w:rsidP="00723963">
            <w:r w:rsidRPr="003041AA">
              <w:t>Beginner-friendly learning and assessment innovation</w:t>
            </w:r>
          </w:p>
        </w:tc>
      </w:tr>
      <w:tr w:rsidR="00F67421" w:rsidRPr="003041AA" w14:paraId="49946386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DCCB" w14:textId="77777777" w:rsidR="00F67421" w:rsidRPr="003041AA" w:rsidRDefault="00F67421" w:rsidP="00723963">
            <w:r w:rsidRPr="003041AA">
              <w:rPr>
                <w:b/>
                <w:bCs/>
              </w:rPr>
              <w:t>Programming with Python</w:t>
            </w:r>
          </w:p>
        </w:tc>
        <w:tc>
          <w:tcPr>
            <w:tcW w:w="0" w:type="auto"/>
            <w:vAlign w:val="center"/>
            <w:hideMark/>
          </w:tcPr>
          <w:p w14:paraId="134C35C9" w14:textId="77777777" w:rsidR="00F67421" w:rsidRPr="003041AA" w:rsidRDefault="00F67421" w:rsidP="00723963">
            <w:r w:rsidRPr="003041AA">
              <w:t>Existing curriculum + redesigned delivery</w:t>
            </w:r>
          </w:p>
        </w:tc>
        <w:tc>
          <w:tcPr>
            <w:tcW w:w="0" w:type="auto"/>
            <w:vAlign w:val="center"/>
            <w:hideMark/>
          </w:tcPr>
          <w:p w14:paraId="6DB811EB" w14:textId="77777777" w:rsidR="00F67421" w:rsidRPr="003041AA" w:rsidRDefault="00F67421" w:rsidP="00723963">
            <w:r w:rsidRPr="003041AA">
              <w:t>Hands-on implementation and authentic assessment</w:t>
            </w:r>
          </w:p>
        </w:tc>
      </w:tr>
      <w:tr w:rsidR="00F67421" w:rsidRPr="003041AA" w14:paraId="315218BF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EEF5" w14:textId="77777777" w:rsidR="00F67421" w:rsidRPr="003041AA" w:rsidRDefault="00F67421" w:rsidP="00723963">
            <w:r w:rsidRPr="003041AA">
              <w:rPr>
                <w:b/>
                <w:bCs/>
              </w:rPr>
              <w:t>Creative Thinking Habits</w:t>
            </w:r>
          </w:p>
        </w:tc>
        <w:tc>
          <w:tcPr>
            <w:tcW w:w="0" w:type="auto"/>
            <w:vAlign w:val="center"/>
            <w:hideMark/>
          </w:tcPr>
          <w:p w14:paraId="0A6E20B2" w14:textId="77777777" w:rsidR="00F67421" w:rsidRPr="003041AA" w:rsidRDefault="00F67421" w:rsidP="00723963">
            <w:r w:rsidRPr="003041AA">
              <w:rPr>
                <w:b/>
                <w:bCs/>
              </w:rPr>
              <w:t>Designed from the ground up</w:t>
            </w:r>
          </w:p>
        </w:tc>
        <w:tc>
          <w:tcPr>
            <w:tcW w:w="0" w:type="auto"/>
            <w:vAlign w:val="center"/>
            <w:hideMark/>
          </w:tcPr>
          <w:p w14:paraId="3DE91186" w14:textId="77777777" w:rsidR="00F67421" w:rsidRPr="003041AA" w:rsidRDefault="00F67421" w:rsidP="00723963">
            <w:r w:rsidRPr="003041AA">
              <w:t>Experiential creativity learning</w:t>
            </w:r>
          </w:p>
        </w:tc>
      </w:tr>
    </w:tbl>
    <w:p w14:paraId="358C33C6" w14:textId="77777777" w:rsidR="00F67421" w:rsidRPr="003041AA" w:rsidRDefault="00F67421" w:rsidP="00F67421">
      <w:r w:rsidRPr="003041AA">
        <w:t>Together they demonstrate different levels of curriculum and content ownership.</w:t>
      </w:r>
    </w:p>
    <w:p w14:paraId="5EAB0B58" w14:textId="77777777" w:rsidR="00F67421" w:rsidRPr="003041AA" w:rsidRDefault="00F67421" w:rsidP="00F67421">
      <w:r>
        <w:pict w14:anchorId="1124BDFE">
          <v:rect id="_x0000_i1028" style="width:0;height:1.5pt" o:hralign="center" o:hrstd="t" o:hr="t" fillcolor="#a0a0a0" stroked="f"/>
        </w:pict>
      </w:r>
    </w:p>
    <w:p w14:paraId="62DF15B2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04 — THEORY OF MACHINES</w:t>
      </w:r>
    </w:p>
    <w:p w14:paraId="235028A1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Enhancing an Existing Technical Curriculum</w:t>
      </w:r>
    </w:p>
    <w:p w14:paraId="55336F98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Context</w:t>
      </w:r>
    </w:p>
    <w:p w14:paraId="314D0285" w14:textId="77777777" w:rsidR="00F67421" w:rsidRPr="003041AA" w:rsidRDefault="00F67421" w:rsidP="00F67421">
      <w:r w:rsidRPr="003041AA">
        <w:t>The institutional syllabus provided the formal subject structure.</w:t>
      </w:r>
    </w:p>
    <w:p w14:paraId="72667C29" w14:textId="77777777" w:rsidR="00F67421" w:rsidRPr="003041AA" w:rsidRDefault="00F67421" w:rsidP="00F67421">
      <w:r w:rsidRPr="003041AA">
        <w:t xml:space="preserve">My role was to substantially enhance the learning experience through </w:t>
      </w:r>
      <w:r w:rsidRPr="003041AA">
        <w:rPr>
          <w:b/>
          <w:bCs/>
        </w:rPr>
        <w:t>content modification, visualisation, simulation, practical work and problem-based learning</w:t>
      </w:r>
      <w:r w:rsidRPr="003041AA">
        <w:t>.</w:t>
      </w:r>
    </w:p>
    <w:p w14:paraId="60B6148C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What I redesigned</w:t>
      </w:r>
    </w:p>
    <w:p w14:paraId="443F2F2D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t xml:space="preserve">Modified selected topics. </w:t>
      </w:r>
    </w:p>
    <w:p w14:paraId="4701B5E7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t xml:space="preserve">Added/enhanced content where required. </w:t>
      </w:r>
    </w:p>
    <w:p w14:paraId="27AC2F9E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t xml:space="preserve">Designed the laboratory manual. </w:t>
      </w:r>
    </w:p>
    <w:p w14:paraId="13AB8BEE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t xml:space="preserve">Conducted the laboratory component. </w:t>
      </w:r>
    </w:p>
    <w:p w14:paraId="3723E089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lastRenderedPageBreak/>
        <w:t xml:space="preserve">Developed graphically rich presentations. </w:t>
      </w:r>
    </w:p>
    <w:p w14:paraId="7669AEA6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t xml:space="preserve">Integrated simulations and videos. </w:t>
      </w:r>
    </w:p>
    <w:p w14:paraId="4F5E1010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t xml:space="preserve">Introduced problem-based learning. </w:t>
      </w:r>
    </w:p>
    <w:p w14:paraId="669B1618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t xml:space="preserve">Designed assignments. </w:t>
      </w:r>
    </w:p>
    <w:p w14:paraId="66AB8037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t xml:space="preserve">Designed/implemented assessment activities. </w:t>
      </w:r>
    </w:p>
    <w:p w14:paraId="5C62B497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t xml:space="preserve">Conducted final evaluation. </w:t>
      </w:r>
    </w:p>
    <w:p w14:paraId="51B6F34D" w14:textId="77777777" w:rsidR="00F67421" w:rsidRPr="003041AA" w:rsidRDefault="00F67421" w:rsidP="00F67421">
      <w:pPr>
        <w:numPr>
          <w:ilvl w:val="0"/>
          <w:numId w:val="2"/>
        </w:numPr>
      </w:pPr>
      <w:r w:rsidRPr="003041AA">
        <w:t xml:space="preserve">Adapted the course for online delivery during COVID-19. </w:t>
      </w:r>
    </w:p>
    <w:p w14:paraId="72A0A0C5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Learning architecture</w:t>
      </w:r>
    </w:p>
    <w:p w14:paraId="17449091" w14:textId="77777777" w:rsidR="00F67421" w:rsidRPr="003041AA" w:rsidRDefault="00F67421" w:rsidP="00F67421">
      <w:r w:rsidRPr="003041AA">
        <w:rPr>
          <w:b/>
          <w:bCs/>
        </w:rPr>
        <w:t>Concept → Visualisation → Simulation → Problem → Practice → Assessment</w:t>
      </w:r>
    </w:p>
    <w:p w14:paraId="3C6ACCD7" w14:textId="77777777" w:rsidR="00F67421" w:rsidRPr="003041AA" w:rsidRDefault="00F67421" w:rsidP="00F67421">
      <w:r w:rsidRPr="003041AA">
        <w:t>The intention was to make difficult mechanical concepts more accessible by combining explanation with visual and practical representation.</w:t>
      </w:r>
    </w:p>
    <w:p w14:paraId="6841167D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Evidence</w:t>
      </w:r>
    </w:p>
    <w:p w14:paraId="2408B711" w14:textId="77777777" w:rsidR="00F67421" w:rsidRPr="003041AA" w:rsidRDefault="00F67421" w:rsidP="00F67421">
      <w:r w:rsidRPr="003041AA">
        <w:rPr>
          <w:b/>
          <w:bCs/>
        </w:rPr>
        <w:t>Available artifacts:</w:t>
      </w:r>
    </w:p>
    <w:p w14:paraId="7D63D21A" w14:textId="77777777" w:rsidR="00F67421" w:rsidRPr="003041AA" w:rsidRDefault="00F67421" w:rsidP="00F67421">
      <w:pPr>
        <w:numPr>
          <w:ilvl w:val="0"/>
          <w:numId w:val="3"/>
        </w:numPr>
      </w:pPr>
      <w:r w:rsidRPr="003041AA">
        <w:t xml:space="preserve">Lab manual </w:t>
      </w:r>
    </w:p>
    <w:p w14:paraId="798021DC" w14:textId="77777777" w:rsidR="00F67421" w:rsidRPr="003041AA" w:rsidRDefault="00F67421" w:rsidP="00F67421">
      <w:pPr>
        <w:numPr>
          <w:ilvl w:val="0"/>
          <w:numId w:val="3"/>
        </w:numPr>
      </w:pPr>
      <w:r w:rsidRPr="003041AA">
        <w:t xml:space="preserve">PPTs </w:t>
      </w:r>
    </w:p>
    <w:p w14:paraId="439FDCD9" w14:textId="77777777" w:rsidR="00F67421" w:rsidRPr="003041AA" w:rsidRDefault="00F67421" w:rsidP="00F67421">
      <w:pPr>
        <w:numPr>
          <w:ilvl w:val="0"/>
          <w:numId w:val="3"/>
        </w:numPr>
      </w:pPr>
      <w:r w:rsidRPr="003041AA">
        <w:t xml:space="preserve">Simulations </w:t>
      </w:r>
    </w:p>
    <w:p w14:paraId="66E84845" w14:textId="77777777" w:rsidR="00F67421" w:rsidRPr="003041AA" w:rsidRDefault="00F67421" w:rsidP="00F67421">
      <w:pPr>
        <w:numPr>
          <w:ilvl w:val="0"/>
          <w:numId w:val="3"/>
        </w:numPr>
      </w:pPr>
      <w:r w:rsidRPr="003041AA">
        <w:t xml:space="preserve">Assignments </w:t>
      </w:r>
    </w:p>
    <w:p w14:paraId="78297E4B" w14:textId="77777777" w:rsidR="00F67421" w:rsidRPr="003041AA" w:rsidRDefault="00F67421" w:rsidP="00F67421">
      <w:pPr>
        <w:numPr>
          <w:ilvl w:val="0"/>
          <w:numId w:val="3"/>
        </w:numPr>
      </w:pPr>
      <w:r w:rsidRPr="003041AA">
        <w:t xml:space="preserve">Question papers </w:t>
      </w:r>
    </w:p>
    <w:p w14:paraId="6ADEED6B" w14:textId="77777777" w:rsidR="00F67421" w:rsidRPr="003041AA" w:rsidRDefault="00F67421" w:rsidP="00F67421">
      <w:pPr>
        <w:numPr>
          <w:ilvl w:val="0"/>
          <w:numId w:val="3"/>
        </w:numPr>
      </w:pPr>
      <w:r w:rsidRPr="003041AA">
        <w:t xml:space="preserve">Online teaching evidence </w:t>
      </w:r>
    </w:p>
    <w:p w14:paraId="05470A8D" w14:textId="77777777" w:rsidR="00F67421" w:rsidRPr="003041AA" w:rsidRDefault="00F67421" w:rsidP="00F67421">
      <w:pPr>
        <w:numPr>
          <w:ilvl w:val="0"/>
          <w:numId w:val="3"/>
        </w:numPr>
      </w:pPr>
      <w:r w:rsidRPr="003041AA">
        <w:t xml:space="preserve">Final evaluation records </w:t>
      </w:r>
    </w:p>
    <w:p w14:paraId="116C6D43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Portfolio evidence chain</w:t>
      </w:r>
    </w:p>
    <w:p w14:paraId="07A852FF" w14:textId="77777777" w:rsidR="00F67421" w:rsidRPr="003041AA" w:rsidRDefault="00F67421" w:rsidP="00F67421">
      <w:r w:rsidRPr="003041AA">
        <w:rPr>
          <w:b/>
          <w:bCs/>
        </w:rPr>
        <w:t>Curriculum</w:t>
      </w:r>
    </w:p>
    <w:p w14:paraId="5F84C831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Content Enhancement</w:t>
      </w:r>
    </w:p>
    <w:p w14:paraId="0400EB8D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Visual Presentation</w:t>
      </w:r>
    </w:p>
    <w:p w14:paraId="32593B58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Simulation</w:t>
      </w:r>
    </w:p>
    <w:p w14:paraId="24465E83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Problem-Based Learning</w:t>
      </w:r>
    </w:p>
    <w:p w14:paraId="3AA47C44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Assignment</w:t>
      </w:r>
    </w:p>
    <w:p w14:paraId="53400AC7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Assessment</w:t>
      </w:r>
    </w:p>
    <w:p w14:paraId="5AEA5879" w14:textId="77777777" w:rsidR="00F67421" w:rsidRPr="003041AA" w:rsidRDefault="00F67421" w:rsidP="00F67421">
      <w:r w:rsidRPr="003041AA">
        <w:lastRenderedPageBreak/>
        <w:t xml:space="preserve">→ </w:t>
      </w:r>
      <w:r w:rsidRPr="003041AA">
        <w:rPr>
          <w:b/>
          <w:bCs/>
        </w:rPr>
        <w:t>Final Evaluation</w:t>
      </w:r>
    </w:p>
    <w:p w14:paraId="6B50EE2D" w14:textId="77777777" w:rsidR="00F67421" w:rsidRPr="003041AA" w:rsidRDefault="00F67421" w:rsidP="00F67421">
      <w:r>
        <w:pict w14:anchorId="499981E1">
          <v:rect id="_x0000_i1029" style="width:0;height:1.5pt" o:hralign="center" o:hrstd="t" o:hr="t" fillcolor="#a0a0a0" stroked="f"/>
        </w:pict>
      </w:r>
    </w:p>
    <w:p w14:paraId="1ACE147C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05 — KINEMATICS OF MACHINES</w:t>
      </w:r>
    </w:p>
    <w:p w14:paraId="6EF48E51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Turning Technical Concepts into Design Problems</w:t>
      </w:r>
    </w:p>
    <w:p w14:paraId="3704BF40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Context</w:t>
      </w:r>
    </w:p>
    <w:p w14:paraId="4C29BD9C" w14:textId="77777777" w:rsidR="00F67421" w:rsidRPr="003041AA" w:rsidRDefault="00F67421" w:rsidP="00F67421">
      <w:r w:rsidRPr="003041AA">
        <w:t>The course followed an institutional syllabus.</w:t>
      </w:r>
    </w:p>
    <w:p w14:paraId="785BEED2" w14:textId="77777777" w:rsidR="00F67421" w:rsidRPr="003041AA" w:rsidRDefault="00F67421" w:rsidP="00F67421">
      <w:r w:rsidRPr="003041AA">
        <w:t xml:space="preserve">My role focused on redesigning the </w:t>
      </w:r>
      <w:r w:rsidRPr="003041AA">
        <w:rPr>
          <w:b/>
          <w:bCs/>
        </w:rPr>
        <w:t>learning experience and application of the content</w:t>
      </w:r>
      <w:r w:rsidRPr="003041AA">
        <w:t>.</w:t>
      </w:r>
    </w:p>
    <w:p w14:paraId="79E5F6BB" w14:textId="77777777" w:rsidR="00F67421" w:rsidRPr="003041AA" w:rsidRDefault="00F67421" w:rsidP="00F67421">
      <w:r w:rsidRPr="003041AA">
        <w:t>The instructional approach was similar to Theory of Machines:</w:t>
      </w:r>
    </w:p>
    <w:p w14:paraId="06375B4C" w14:textId="77777777" w:rsidR="00F67421" w:rsidRPr="003041AA" w:rsidRDefault="00F67421" w:rsidP="00F67421">
      <w:pPr>
        <w:numPr>
          <w:ilvl w:val="0"/>
          <w:numId w:val="4"/>
        </w:numPr>
      </w:pPr>
      <w:r w:rsidRPr="003041AA">
        <w:t xml:space="preserve">graphical presentations; </w:t>
      </w:r>
    </w:p>
    <w:p w14:paraId="14B633BA" w14:textId="77777777" w:rsidR="00F67421" w:rsidRPr="003041AA" w:rsidRDefault="00F67421" w:rsidP="00F67421">
      <w:pPr>
        <w:numPr>
          <w:ilvl w:val="0"/>
          <w:numId w:val="4"/>
        </w:numPr>
      </w:pPr>
      <w:r w:rsidRPr="003041AA">
        <w:t xml:space="preserve">simulations; </w:t>
      </w:r>
    </w:p>
    <w:p w14:paraId="2CEB1421" w14:textId="77777777" w:rsidR="00F67421" w:rsidRPr="003041AA" w:rsidRDefault="00F67421" w:rsidP="00F67421">
      <w:pPr>
        <w:numPr>
          <w:ilvl w:val="0"/>
          <w:numId w:val="4"/>
        </w:numPr>
      </w:pPr>
      <w:r w:rsidRPr="003041AA">
        <w:t xml:space="preserve">videos; </w:t>
      </w:r>
    </w:p>
    <w:p w14:paraId="516FFA3F" w14:textId="77777777" w:rsidR="00F67421" w:rsidRPr="003041AA" w:rsidRDefault="00F67421" w:rsidP="00F67421">
      <w:pPr>
        <w:numPr>
          <w:ilvl w:val="0"/>
          <w:numId w:val="4"/>
        </w:numPr>
      </w:pPr>
      <w:r w:rsidRPr="003041AA">
        <w:t xml:space="preserve">problem-based learning; </w:t>
      </w:r>
    </w:p>
    <w:p w14:paraId="4FE02EEF" w14:textId="77777777" w:rsidR="00F67421" w:rsidRPr="003041AA" w:rsidRDefault="00F67421" w:rsidP="00F67421">
      <w:pPr>
        <w:numPr>
          <w:ilvl w:val="0"/>
          <w:numId w:val="4"/>
        </w:numPr>
      </w:pPr>
      <w:r w:rsidRPr="003041AA">
        <w:t xml:space="preserve">structured problem solving; </w:t>
      </w:r>
    </w:p>
    <w:p w14:paraId="66755DD0" w14:textId="77777777" w:rsidR="00F67421" w:rsidRPr="003041AA" w:rsidRDefault="00F67421" w:rsidP="00F67421">
      <w:pPr>
        <w:numPr>
          <w:ilvl w:val="0"/>
          <w:numId w:val="4"/>
        </w:numPr>
      </w:pPr>
      <w:r w:rsidRPr="003041AA">
        <w:t xml:space="preserve">assignments; </w:t>
      </w:r>
    </w:p>
    <w:p w14:paraId="3F9CF058" w14:textId="77777777" w:rsidR="00F67421" w:rsidRPr="003041AA" w:rsidRDefault="00F67421" w:rsidP="00F67421">
      <w:pPr>
        <w:numPr>
          <w:ilvl w:val="0"/>
          <w:numId w:val="4"/>
        </w:numPr>
      </w:pPr>
      <w:r w:rsidRPr="003041AA">
        <w:t xml:space="preserve">practical work; </w:t>
      </w:r>
    </w:p>
    <w:p w14:paraId="02BD3C82" w14:textId="77777777" w:rsidR="00F67421" w:rsidRPr="003041AA" w:rsidRDefault="00F67421" w:rsidP="00F67421">
      <w:pPr>
        <w:numPr>
          <w:ilvl w:val="0"/>
          <w:numId w:val="4"/>
        </w:numPr>
      </w:pPr>
      <w:r w:rsidRPr="003041AA">
        <w:t xml:space="preserve">online delivery where required. </w:t>
      </w:r>
    </w:p>
    <w:p w14:paraId="30C70737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Distinctive assessment design</w:t>
      </w:r>
    </w:p>
    <w:p w14:paraId="5E6CA777" w14:textId="77777777" w:rsidR="00F67421" w:rsidRPr="003041AA" w:rsidRDefault="00F67421" w:rsidP="00F67421">
      <w:r w:rsidRPr="003041AA">
        <w:t xml:space="preserve">One internal assessment was completely </w:t>
      </w:r>
      <w:r w:rsidRPr="003041AA">
        <w:rPr>
          <w:b/>
          <w:bCs/>
        </w:rPr>
        <w:t>problem based</w:t>
      </w:r>
      <w:r w:rsidRPr="003041AA">
        <w:t>.</w:t>
      </w:r>
    </w:p>
    <w:p w14:paraId="096172F3" w14:textId="77777777" w:rsidR="00F67421" w:rsidRPr="003041AA" w:rsidRDefault="00F67421" w:rsidP="00F67421">
      <w:r w:rsidRPr="003041AA">
        <w:t>Students were asked to:</w:t>
      </w:r>
    </w:p>
    <w:p w14:paraId="7A838B45" w14:textId="77777777" w:rsidR="00F67421" w:rsidRPr="003041AA" w:rsidRDefault="00F67421" w:rsidP="00F67421">
      <w:r w:rsidRPr="003041AA">
        <w:rPr>
          <w:b/>
          <w:bCs/>
        </w:rPr>
        <w:t>Design an innovative mechanism for outdoor fitness equipment using AutoCAD.</w:t>
      </w:r>
    </w:p>
    <w:p w14:paraId="2382E2B5" w14:textId="77777777" w:rsidR="00F67421" w:rsidRPr="003041AA" w:rsidRDefault="00F67421" w:rsidP="00F67421">
      <w:r w:rsidRPr="003041AA">
        <w:t>The assessment therefore moved beyond asking students to reproduce kinematics knowledge.</w:t>
      </w:r>
    </w:p>
    <w:p w14:paraId="6F401158" w14:textId="77777777" w:rsidR="00F67421" w:rsidRPr="003041AA" w:rsidRDefault="00F67421" w:rsidP="00F67421">
      <w:r w:rsidRPr="003041AA">
        <w:t>They had to apply it.</w:t>
      </w:r>
    </w:p>
    <w:p w14:paraId="07E643C6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Learning progression</w:t>
      </w:r>
    </w:p>
    <w:p w14:paraId="27C2BE80" w14:textId="77777777" w:rsidR="00F67421" w:rsidRPr="003041AA" w:rsidRDefault="00F67421" w:rsidP="00F67421">
      <w:r w:rsidRPr="003041AA">
        <w:rPr>
          <w:b/>
          <w:bCs/>
        </w:rPr>
        <w:t>Kinematics Concept</w:t>
      </w:r>
    </w:p>
    <w:p w14:paraId="7512F77C" w14:textId="77777777" w:rsidR="00F67421" w:rsidRPr="003041AA" w:rsidRDefault="00F67421" w:rsidP="00F67421">
      <w:r w:rsidRPr="003041AA">
        <w:t>↓</w:t>
      </w:r>
    </w:p>
    <w:p w14:paraId="73AD38B8" w14:textId="77777777" w:rsidR="00F67421" w:rsidRPr="003041AA" w:rsidRDefault="00F67421" w:rsidP="00F67421">
      <w:r w:rsidRPr="003041AA">
        <w:rPr>
          <w:b/>
          <w:bCs/>
        </w:rPr>
        <w:t>Mechanism</w:t>
      </w:r>
    </w:p>
    <w:p w14:paraId="5765E19B" w14:textId="77777777" w:rsidR="00F67421" w:rsidRPr="003041AA" w:rsidRDefault="00F67421" w:rsidP="00F67421">
      <w:r w:rsidRPr="003041AA">
        <w:t>↓</w:t>
      </w:r>
    </w:p>
    <w:p w14:paraId="7A8CCD66" w14:textId="77777777" w:rsidR="00F67421" w:rsidRPr="003041AA" w:rsidRDefault="00F67421" w:rsidP="00F67421">
      <w:r w:rsidRPr="003041AA">
        <w:rPr>
          <w:b/>
          <w:bCs/>
        </w:rPr>
        <w:lastRenderedPageBreak/>
        <w:t>Real-world Design Problem</w:t>
      </w:r>
    </w:p>
    <w:p w14:paraId="06B0B6F2" w14:textId="77777777" w:rsidR="00F67421" w:rsidRPr="003041AA" w:rsidRDefault="00F67421" w:rsidP="00F67421">
      <w:r w:rsidRPr="003041AA">
        <w:t>↓</w:t>
      </w:r>
    </w:p>
    <w:p w14:paraId="4467232D" w14:textId="77777777" w:rsidR="00F67421" w:rsidRPr="003041AA" w:rsidRDefault="00F67421" w:rsidP="00F67421">
      <w:r w:rsidRPr="003041AA">
        <w:rPr>
          <w:b/>
          <w:bCs/>
        </w:rPr>
        <w:t>AutoCAD</w:t>
      </w:r>
    </w:p>
    <w:p w14:paraId="43BD5734" w14:textId="77777777" w:rsidR="00F67421" w:rsidRPr="003041AA" w:rsidRDefault="00F67421" w:rsidP="00F67421">
      <w:r w:rsidRPr="003041AA">
        <w:t>↓</w:t>
      </w:r>
    </w:p>
    <w:p w14:paraId="51C74845" w14:textId="77777777" w:rsidR="00F67421" w:rsidRPr="003041AA" w:rsidRDefault="00F67421" w:rsidP="00F67421">
      <w:r w:rsidRPr="003041AA">
        <w:rPr>
          <w:b/>
          <w:bCs/>
        </w:rPr>
        <w:t>Student-created Solution</w:t>
      </w:r>
    </w:p>
    <w:p w14:paraId="652C6BDC" w14:textId="77777777" w:rsidR="00F67421" w:rsidRPr="003041AA" w:rsidRDefault="00F67421" w:rsidP="00F67421">
      <w:r w:rsidRPr="003041AA">
        <w:t>This became an application-oriented assessment rather than a purely theoretical test.</w:t>
      </w:r>
    </w:p>
    <w:p w14:paraId="7432CD3B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Evidence</w:t>
      </w:r>
    </w:p>
    <w:p w14:paraId="5BF8495E" w14:textId="77777777" w:rsidR="00F67421" w:rsidRPr="003041AA" w:rsidRDefault="00F67421" w:rsidP="00F67421">
      <w:r w:rsidRPr="003041AA">
        <w:t>The portfolio can show:</w:t>
      </w:r>
    </w:p>
    <w:p w14:paraId="5F237B94" w14:textId="77777777" w:rsidR="00F67421" w:rsidRPr="003041AA" w:rsidRDefault="00F67421" w:rsidP="00F67421">
      <w:pPr>
        <w:numPr>
          <w:ilvl w:val="0"/>
          <w:numId w:val="5"/>
        </w:numPr>
      </w:pPr>
      <w:r w:rsidRPr="003041AA">
        <w:t xml:space="preserve">problem statement; </w:t>
      </w:r>
    </w:p>
    <w:p w14:paraId="6F48D433" w14:textId="77777777" w:rsidR="00F67421" w:rsidRPr="003041AA" w:rsidRDefault="00F67421" w:rsidP="00F67421">
      <w:pPr>
        <w:numPr>
          <w:ilvl w:val="0"/>
          <w:numId w:val="5"/>
        </w:numPr>
      </w:pPr>
      <w:r w:rsidRPr="003041AA">
        <w:t xml:space="preserve">AutoCAD design; </w:t>
      </w:r>
    </w:p>
    <w:p w14:paraId="580196E5" w14:textId="77777777" w:rsidR="00F67421" w:rsidRPr="003041AA" w:rsidRDefault="00F67421" w:rsidP="00F67421">
      <w:pPr>
        <w:numPr>
          <w:ilvl w:val="0"/>
          <w:numId w:val="5"/>
        </w:numPr>
      </w:pPr>
      <w:r w:rsidRPr="003041AA">
        <w:t xml:space="preserve">student submissions; </w:t>
      </w:r>
    </w:p>
    <w:p w14:paraId="5006BE76" w14:textId="77777777" w:rsidR="00F67421" w:rsidRPr="003041AA" w:rsidRDefault="00F67421" w:rsidP="00F67421">
      <w:pPr>
        <w:numPr>
          <w:ilvl w:val="0"/>
          <w:numId w:val="5"/>
        </w:numPr>
      </w:pPr>
      <w:r w:rsidRPr="003041AA">
        <w:t xml:space="preserve">relevant PPT; </w:t>
      </w:r>
    </w:p>
    <w:p w14:paraId="2DC58498" w14:textId="77777777" w:rsidR="00F67421" w:rsidRPr="003041AA" w:rsidRDefault="00F67421" w:rsidP="00F67421">
      <w:pPr>
        <w:numPr>
          <w:ilvl w:val="0"/>
          <w:numId w:val="5"/>
        </w:numPr>
      </w:pPr>
      <w:r w:rsidRPr="003041AA">
        <w:t xml:space="preserve">simulations; </w:t>
      </w:r>
    </w:p>
    <w:p w14:paraId="0D7C78E3" w14:textId="77777777" w:rsidR="00F67421" w:rsidRPr="003041AA" w:rsidRDefault="00F67421" w:rsidP="00F67421">
      <w:pPr>
        <w:numPr>
          <w:ilvl w:val="0"/>
          <w:numId w:val="5"/>
        </w:numPr>
      </w:pPr>
      <w:r w:rsidRPr="003041AA">
        <w:t xml:space="preserve">assignments; </w:t>
      </w:r>
    </w:p>
    <w:p w14:paraId="7B3662BF" w14:textId="77777777" w:rsidR="00F67421" w:rsidRPr="003041AA" w:rsidRDefault="00F67421" w:rsidP="00F67421">
      <w:pPr>
        <w:numPr>
          <w:ilvl w:val="0"/>
          <w:numId w:val="5"/>
        </w:numPr>
      </w:pPr>
      <w:r w:rsidRPr="003041AA">
        <w:t xml:space="preserve">assessment evidence. </w:t>
      </w:r>
    </w:p>
    <w:p w14:paraId="707721C2" w14:textId="77777777" w:rsidR="00F67421" w:rsidRPr="003041AA" w:rsidRDefault="00F67421" w:rsidP="00F67421">
      <w:r>
        <w:pict w14:anchorId="21186EF4">
          <v:rect id="_x0000_i1030" style="width:0;height:1.5pt" o:hralign="center" o:hrstd="t" o:hr="t" fillcolor="#a0a0a0" stroked="f"/>
        </w:pict>
      </w:r>
    </w:p>
    <w:p w14:paraId="255710BB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06 — LOGIC BUILDING TECHNIQUES</w:t>
      </w:r>
    </w:p>
    <w:p w14:paraId="18299626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Making a Challenging First-Year Subject Approachable</w:t>
      </w:r>
    </w:p>
    <w:p w14:paraId="0E71FCD6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Learner context</w:t>
      </w:r>
    </w:p>
    <w:p w14:paraId="45FD46BA" w14:textId="77777777" w:rsidR="00F67421" w:rsidRPr="003041AA" w:rsidRDefault="00F67421" w:rsidP="00F67421">
      <w:r w:rsidRPr="003041AA">
        <w:t>Logic Building Techniques was a first-year B.Tech subject.</w:t>
      </w:r>
    </w:p>
    <w:p w14:paraId="208F3520" w14:textId="77777777" w:rsidR="00F67421" w:rsidRPr="003041AA" w:rsidRDefault="00F67421" w:rsidP="00F67421">
      <w:r w:rsidRPr="003041AA">
        <w:t>The challenge was twofold:</w:t>
      </w:r>
    </w:p>
    <w:p w14:paraId="30F5C127" w14:textId="77777777" w:rsidR="00F67421" w:rsidRPr="003041AA" w:rsidRDefault="00F67421" w:rsidP="00F67421">
      <w:r w:rsidRPr="003041AA">
        <w:rPr>
          <w:b/>
          <w:bCs/>
        </w:rPr>
        <w:t>How do I make a potentially intimidating technology subject approachable for beginners?</w:t>
      </w:r>
    </w:p>
    <w:p w14:paraId="5EFFB54E" w14:textId="77777777" w:rsidR="00F67421" w:rsidRPr="003041AA" w:rsidRDefault="00F67421" w:rsidP="00F67421">
      <w:r w:rsidRPr="003041AA">
        <w:t>and:</w:t>
      </w:r>
    </w:p>
    <w:p w14:paraId="12DB5DC3" w14:textId="77777777" w:rsidR="00F67421" w:rsidRPr="003041AA" w:rsidRDefault="00F67421" w:rsidP="00F67421">
      <w:r w:rsidRPr="003041AA">
        <w:rPr>
          <w:b/>
          <w:bCs/>
        </w:rPr>
        <w:t>How do I maintain engagement across a very large learner population?</w:t>
      </w:r>
    </w:p>
    <w:p w14:paraId="04A8AEF3" w14:textId="77777777" w:rsidR="00F67421" w:rsidRPr="003041AA" w:rsidRDefault="00F67421" w:rsidP="00F67421">
      <w:r w:rsidRPr="003041AA">
        <w:t xml:space="preserve">I conducted the subject across </w:t>
      </w:r>
      <w:r w:rsidRPr="003041AA">
        <w:rPr>
          <w:b/>
          <w:bCs/>
        </w:rPr>
        <w:t>eight divisions</w:t>
      </w:r>
      <w:r w:rsidRPr="003041AA">
        <w:t>, working with a different subject partner in each division.</w:t>
      </w:r>
    </w:p>
    <w:p w14:paraId="564C6117" w14:textId="77777777" w:rsidR="00F67421" w:rsidRPr="003041AA" w:rsidRDefault="00F67421" w:rsidP="00F67421">
      <w:r w:rsidRPr="003041AA">
        <w:t xml:space="preserve">I also conducted sessions for groups of approximately </w:t>
      </w:r>
      <w:r w:rsidRPr="003041AA">
        <w:rPr>
          <w:b/>
          <w:bCs/>
        </w:rPr>
        <w:t>120 students</w:t>
      </w:r>
      <w:r w:rsidRPr="003041AA">
        <w:t>, sometimes for sessions lasting up to two hours.</w:t>
      </w:r>
    </w:p>
    <w:p w14:paraId="4B358DC4" w14:textId="77777777" w:rsidR="00F67421" w:rsidRPr="003041AA" w:rsidRDefault="00F67421" w:rsidP="00F67421">
      <w:r w:rsidRPr="003041AA">
        <w:lastRenderedPageBreak/>
        <w:t>Learners came from different states and countries, with varying levels of familiarity and confidence.</w:t>
      </w:r>
    </w:p>
    <w:p w14:paraId="608C6CF2" w14:textId="77777777" w:rsidR="00F67421" w:rsidRPr="003041AA" w:rsidRDefault="00F67421" w:rsidP="00F67421">
      <w:r>
        <w:pict w14:anchorId="416554CB">
          <v:rect id="_x0000_i1031" style="width:0;height:1.5pt" o:hralign="center" o:hrstd="t" o:hr="t" fillcolor="#a0a0a0" stroked="f"/>
        </w:pict>
      </w:r>
    </w:p>
    <w:p w14:paraId="063C6A77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Making Logic Visible</w:t>
      </w:r>
    </w:p>
    <w:p w14:paraId="56CD15F2" w14:textId="77777777" w:rsidR="00F67421" w:rsidRPr="003041AA" w:rsidRDefault="00F67421" w:rsidP="00F67421">
      <w:r w:rsidRPr="003041AA">
        <w:t>The instructional approach relied heavily on visualisation.</w:t>
      </w:r>
    </w:p>
    <w:p w14:paraId="14CFC008" w14:textId="77777777" w:rsidR="00F67421" w:rsidRPr="003041AA" w:rsidRDefault="00F67421" w:rsidP="00F67421">
      <w:r w:rsidRPr="003041AA">
        <w:t>I used:</w:t>
      </w:r>
    </w:p>
    <w:p w14:paraId="0106A197" w14:textId="77777777" w:rsidR="00F67421" w:rsidRPr="003041AA" w:rsidRDefault="00F67421" w:rsidP="00F67421">
      <w:pPr>
        <w:numPr>
          <w:ilvl w:val="0"/>
          <w:numId w:val="6"/>
        </w:numPr>
      </w:pPr>
      <w:r w:rsidRPr="003041AA">
        <w:t xml:space="preserve">colourful PPT presentations; </w:t>
      </w:r>
    </w:p>
    <w:p w14:paraId="7671D78C" w14:textId="77777777" w:rsidR="00F67421" w:rsidRPr="003041AA" w:rsidRDefault="00F67421" w:rsidP="00F67421">
      <w:pPr>
        <w:numPr>
          <w:ilvl w:val="0"/>
          <w:numId w:val="6"/>
        </w:numPr>
      </w:pPr>
      <w:r w:rsidRPr="003041AA">
        <w:t xml:space="preserve">graphical flowcharts; </w:t>
      </w:r>
    </w:p>
    <w:p w14:paraId="086710D2" w14:textId="77777777" w:rsidR="00F67421" w:rsidRPr="003041AA" w:rsidRDefault="00F67421" w:rsidP="00F67421">
      <w:pPr>
        <w:numPr>
          <w:ilvl w:val="0"/>
          <w:numId w:val="6"/>
        </w:numPr>
      </w:pPr>
      <w:r w:rsidRPr="003041AA">
        <w:t xml:space="preserve">algorithms; </w:t>
      </w:r>
    </w:p>
    <w:p w14:paraId="74FD0A26" w14:textId="77777777" w:rsidR="00F67421" w:rsidRPr="003041AA" w:rsidRDefault="00F67421" w:rsidP="00F67421">
      <w:pPr>
        <w:numPr>
          <w:ilvl w:val="0"/>
          <w:numId w:val="6"/>
        </w:numPr>
      </w:pPr>
      <w:r w:rsidRPr="003041AA">
        <w:t xml:space="preserve">pen-tablet demonstrations; </w:t>
      </w:r>
    </w:p>
    <w:p w14:paraId="2A7B470C" w14:textId="77777777" w:rsidR="00F67421" w:rsidRPr="003041AA" w:rsidRDefault="00F67421" w:rsidP="00F67421">
      <w:pPr>
        <w:numPr>
          <w:ilvl w:val="0"/>
          <w:numId w:val="6"/>
        </w:numPr>
      </w:pPr>
      <w:r w:rsidRPr="003041AA">
        <w:t xml:space="preserve">classroom demonstrations; </w:t>
      </w:r>
    </w:p>
    <w:p w14:paraId="566158EC" w14:textId="77777777" w:rsidR="00F67421" w:rsidRPr="003041AA" w:rsidRDefault="00F67421" w:rsidP="00F67421">
      <w:pPr>
        <w:numPr>
          <w:ilvl w:val="0"/>
          <w:numId w:val="6"/>
        </w:numPr>
      </w:pPr>
      <w:r w:rsidRPr="003041AA">
        <w:t xml:space="preserve">handouts. </w:t>
      </w:r>
    </w:p>
    <w:p w14:paraId="6F9D2D19" w14:textId="77777777" w:rsidR="00F67421" w:rsidRPr="003041AA" w:rsidRDefault="00F67421" w:rsidP="00F67421">
      <w:r w:rsidRPr="003041AA">
        <w:t xml:space="preserve">The objective was to make abstract logical structures </w:t>
      </w:r>
      <w:r w:rsidRPr="003041AA">
        <w:rPr>
          <w:b/>
          <w:bCs/>
        </w:rPr>
        <w:t>visible and approachable</w:t>
      </w:r>
      <w:r w:rsidRPr="003041AA">
        <w:t>.</w:t>
      </w:r>
    </w:p>
    <w:p w14:paraId="7BD81057" w14:textId="77777777" w:rsidR="00F67421" w:rsidRPr="003041AA" w:rsidRDefault="00F67421" w:rsidP="00F67421">
      <w:r>
        <w:pict w14:anchorId="6772B487">
          <v:rect id="_x0000_i1032" style="width:0;height:1.5pt" o:hralign="center" o:hrstd="t" o:hr="t" fillcolor="#a0a0a0" stroked="f"/>
        </w:pict>
      </w:r>
    </w:p>
    <w:p w14:paraId="2AF7C7FA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07 — Creative Assessment for LBT</w:t>
      </w:r>
    </w:p>
    <w:p w14:paraId="7EBF8AB9" w14:textId="77777777" w:rsidR="00F67421" w:rsidRPr="003041AA" w:rsidRDefault="00F67421" w:rsidP="00F67421">
      <w:r w:rsidRPr="003041AA">
        <w:t xml:space="preserve">One internal examination was redesigned as a </w:t>
      </w:r>
      <w:r w:rsidRPr="003041AA">
        <w:rPr>
          <w:b/>
          <w:bCs/>
        </w:rPr>
        <w:t>poster-making activity</w:t>
      </w:r>
      <w:r w:rsidRPr="003041AA">
        <w:t>.</w:t>
      </w:r>
    </w:p>
    <w:p w14:paraId="1539D14C" w14:textId="77777777" w:rsidR="00F67421" w:rsidRPr="003041AA" w:rsidRDefault="00F67421" w:rsidP="00F67421">
      <w:r w:rsidRPr="003041AA">
        <w:t>Students used colours to represent:</w:t>
      </w:r>
    </w:p>
    <w:p w14:paraId="661F0E46" w14:textId="77777777" w:rsidR="00F67421" w:rsidRPr="003041AA" w:rsidRDefault="00F67421" w:rsidP="00F67421">
      <w:pPr>
        <w:numPr>
          <w:ilvl w:val="0"/>
          <w:numId w:val="7"/>
        </w:numPr>
      </w:pPr>
      <w:r w:rsidRPr="003041AA">
        <w:t xml:space="preserve">flowcharts; </w:t>
      </w:r>
    </w:p>
    <w:p w14:paraId="50738013" w14:textId="77777777" w:rsidR="00F67421" w:rsidRPr="003041AA" w:rsidRDefault="00F67421" w:rsidP="00F67421">
      <w:pPr>
        <w:numPr>
          <w:ilvl w:val="0"/>
          <w:numId w:val="7"/>
        </w:numPr>
      </w:pPr>
      <w:r w:rsidRPr="003041AA">
        <w:t xml:space="preserve">algorithms; </w:t>
      </w:r>
    </w:p>
    <w:p w14:paraId="7A054146" w14:textId="77777777" w:rsidR="00F67421" w:rsidRPr="003041AA" w:rsidRDefault="00F67421" w:rsidP="00F67421">
      <w:pPr>
        <w:numPr>
          <w:ilvl w:val="0"/>
          <w:numId w:val="7"/>
        </w:numPr>
      </w:pPr>
      <w:r w:rsidRPr="003041AA">
        <w:t xml:space="preserve">pseudocode. </w:t>
      </w:r>
    </w:p>
    <w:p w14:paraId="36A61B9B" w14:textId="77777777" w:rsidR="00F67421" w:rsidRPr="003041AA" w:rsidRDefault="00F67421" w:rsidP="00F67421">
      <w:r w:rsidRPr="003041AA">
        <w:t xml:space="preserve">The assessment therefore became an opportunity to </w:t>
      </w:r>
      <w:r w:rsidRPr="003041AA">
        <w:rPr>
          <w:b/>
          <w:bCs/>
        </w:rPr>
        <w:t>demonstrate understanding while reducing the tension associated with a conventional examination environment</w:t>
      </w:r>
      <w:r w:rsidRPr="003041AA">
        <w:t>.</w:t>
      </w:r>
    </w:p>
    <w:p w14:paraId="1D7DE8D8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Learning pattern</w:t>
      </w:r>
    </w:p>
    <w:p w14:paraId="025A70A7" w14:textId="77777777" w:rsidR="00F67421" w:rsidRPr="003041AA" w:rsidRDefault="00F67421" w:rsidP="00F67421">
      <w:r w:rsidRPr="003041AA">
        <w:rPr>
          <w:b/>
          <w:bCs/>
        </w:rPr>
        <w:t>Understand</w:t>
      </w:r>
    </w:p>
    <w:p w14:paraId="62A06366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Represent</w:t>
      </w:r>
    </w:p>
    <w:p w14:paraId="3E122AC1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Create</w:t>
      </w:r>
    </w:p>
    <w:p w14:paraId="59FF11C4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Explain</w:t>
      </w:r>
    </w:p>
    <w:p w14:paraId="29597C5F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Demonstrate Understanding</w:t>
      </w:r>
    </w:p>
    <w:p w14:paraId="69051F20" w14:textId="77777777" w:rsidR="00F67421" w:rsidRPr="003041AA" w:rsidRDefault="00F67421" w:rsidP="00F67421">
      <w:r>
        <w:lastRenderedPageBreak/>
        <w:pict w14:anchorId="36849581">
          <v:rect id="_x0000_i1033" style="width:0;height:1.5pt" o:hralign="center" o:hrstd="t" o:hr="t" fillcolor="#a0a0a0" stroked="f"/>
        </w:pict>
      </w:r>
    </w:p>
    <w:p w14:paraId="04880DEF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08 — Redesigning the Final Examination</w:t>
      </w:r>
    </w:p>
    <w:p w14:paraId="728B2E3D" w14:textId="77777777" w:rsidR="00F67421" w:rsidRPr="003041AA" w:rsidRDefault="00F67421" w:rsidP="00F67421">
      <w:r w:rsidRPr="003041AA">
        <w:t>The university normally used a standardized written-examination structure.</w:t>
      </w:r>
    </w:p>
    <w:p w14:paraId="6079BEA3" w14:textId="77777777" w:rsidR="00F67421" w:rsidRPr="003041AA" w:rsidRDefault="00F67421" w:rsidP="00F67421">
      <w:r w:rsidRPr="003041AA">
        <w:t xml:space="preserve">I identified limitations of that format for Logic Building Techniques and obtained </w:t>
      </w:r>
      <w:r w:rsidRPr="003041AA">
        <w:rPr>
          <w:b/>
          <w:bCs/>
        </w:rPr>
        <w:t>special permission to substantially change the examination structure</w:t>
      </w:r>
      <w:r w:rsidRPr="003041AA">
        <w:t>.</w:t>
      </w:r>
    </w:p>
    <w:p w14:paraId="39936362" w14:textId="77777777" w:rsidR="00F67421" w:rsidRPr="003041AA" w:rsidRDefault="00F67421" w:rsidP="00F67421">
      <w:r w:rsidRPr="003041AA">
        <w:t>The conventional pattern of:</w:t>
      </w:r>
    </w:p>
    <w:p w14:paraId="66587D37" w14:textId="77777777" w:rsidR="00F67421" w:rsidRPr="003041AA" w:rsidRDefault="00F67421" w:rsidP="00F67421">
      <w:pPr>
        <w:numPr>
          <w:ilvl w:val="0"/>
          <w:numId w:val="8"/>
        </w:numPr>
      </w:pPr>
      <w:r w:rsidRPr="003041AA">
        <w:t xml:space="preserve">two sections; </w:t>
      </w:r>
    </w:p>
    <w:p w14:paraId="6BC8A648" w14:textId="77777777" w:rsidR="00F67421" w:rsidRPr="003041AA" w:rsidRDefault="00F67421" w:rsidP="00F67421">
      <w:pPr>
        <w:numPr>
          <w:ilvl w:val="0"/>
          <w:numId w:val="8"/>
        </w:numPr>
      </w:pPr>
      <w:r w:rsidRPr="003041AA">
        <w:t xml:space="preserve">2-mark questions; </w:t>
      </w:r>
    </w:p>
    <w:p w14:paraId="0BA0094D" w14:textId="77777777" w:rsidR="00F67421" w:rsidRPr="003041AA" w:rsidRDefault="00F67421" w:rsidP="00F67421">
      <w:pPr>
        <w:numPr>
          <w:ilvl w:val="0"/>
          <w:numId w:val="8"/>
        </w:numPr>
      </w:pPr>
      <w:r w:rsidRPr="003041AA">
        <w:t xml:space="preserve">4-mark questions; </w:t>
      </w:r>
    </w:p>
    <w:p w14:paraId="15918D3E" w14:textId="77777777" w:rsidR="00F67421" w:rsidRPr="003041AA" w:rsidRDefault="00F67421" w:rsidP="00F67421">
      <w:pPr>
        <w:numPr>
          <w:ilvl w:val="0"/>
          <w:numId w:val="8"/>
        </w:numPr>
      </w:pPr>
      <w:r w:rsidRPr="003041AA">
        <w:t xml:space="preserve">6-mark questions; </w:t>
      </w:r>
    </w:p>
    <w:p w14:paraId="0BE434D4" w14:textId="77777777" w:rsidR="00F67421" w:rsidRPr="003041AA" w:rsidRDefault="00F67421" w:rsidP="00F67421">
      <w:pPr>
        <w:numPr>
          <w:ilvl w:val="0"/>
          <w:numId w:val="8"/>
        </w:numPr>
      </w:pPr>
      <w:r w:rsidRPr="003041AA">
        <w:t xml:space="preserve">optional selection; </w:t>
      </w:r>
    </w:p>
    <w:p w14:paraId="4CCB706C" w14:textId="77777777" w:rsidR="00F67421" w:rsidRPr="003041AA" w:rsidRDefault="00F67421" w:rsidP="00F67421">
      <w:r w:rsidRPr="003041AA">
        <w:t xml:space="preserve">was replaced with a format designed to place greater emphasis on </w:t>
      </w:r>
      <w:r w:rsidRPr="003041AA">
        <w:rPr>
          <w:b/>
          <w:bCs/>
        </w:rPr>
        <w:t>understanding and logical thinking rather than memory</w:t>
      </w:r>
      <w:r w:rsidRPr="003041AA">
        <w:t>.</w:t>
      </w:r>
    </w:p>
    <w:p w14:paraId="33A4BD0C" w14:textId="77777777" w:rsidR="00F67421" w:rsidRPr="003041AA" w:rsidRDefault="00F67421" w:rsidP="00F67421">
      <w:r w:rsidRPr="003041AA">
        <w:t>This is an important example of assessment design within an institutional environment:</w:t>
      </w:r>
    </w:p>
    <w:p w14:paraId="51F538B8" w14:textId="77777777" w:rsidR="00F67421" w:rsidRPr="003041AA" w:rsidRDefault="00F67421" w:rsidP="00F67421">
      <w:r w:rsidRPr="003041AA">
        <w:rPr>
          <w:b/>
          <w:bCs/>
        </w:rPr>
        <w:t>Identify limitation → propose change → obtain approval → redesign → implement</w:t>
      </w:r>
    </w:p>
    <w:p w14:paraId="478DCFFF" w14:textId="77777777" w:rsidR="00F67421" w:rsidRPr="003041AA" w:rsidRDefault="00F67421" w:rsidP="00F67421">
      <w:r>
        <w:pict w14:anchorId="17685660">
          <v:rect id="_x0000_i1034" style="width:0;height:1.5pt" o:hralign="center" o:hrstd="t" o:hr="t" fillcolor="#a0a0a0" stroked="f"/>
        </w:pict>
      </w:r>
    </w:p>
    <w:p w14:paraId="26714BB8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09 — From Teaching Practice to a Content Product</w:t>
      </w:r>
    </w:p>
    <w:p w14:paraId="6372A2C4" w14:textId="77777777" w:rsidR="00F67421" w:rsidRPr="003041AA" w:rsidRDefault="00F67421" w:rsidP="00F67421">
      <w:r w:rsidRPr="003041AA">
        <w:t>The classroom challenges and solutions developed while teaching Logic Building Techniques eventually led to a book.</w:t>
      </w:r>
    </w:p>
    <w:p w14:paraId="3FDB19A3" w14:textId="77777777" w:rsidR="00F67421" w:rsidRPr="003041AA" w:rsidRDefault="00F67421" w:rsidP="00F67421">
      <w:r w:rsidRPr="003041AA">
        <w:t xml:space="preserve">The book documents the </w:t>
      </w:r>
      <w:r w:rsidRPr="003041AA">
        <w:rPr>
          <w:b/>
          <w:bCs/>
        </w:rPr>
        <w:t>teaching methods, challenges and solutions</w:t>
      </w:r>
      <w:r w:rsidRPr="003041AA">
        <w:t xml:space="preserve"> developed through classroom experience and is intended as a resource for both teachers and students.</w:t>
      </w:r>
    </w:p>
    <w:p w14:paraId="53735349" w14:textId="77777777" w:rsidR="00F67421" w:rsidRPr="003041AA" w:rsidRDefault="00F67421" w:rsidP="00F67421">
      <w:r w:rsidRPr="003041AA">
        <w:t>This represents another form of content development:</w:t>
      </w:r>
    </w:p>
    <w:p w14:paraId="0A4F05E4" w14:textId="77777777" w:rsidR="00F67421" w:rsidRPr="003041AA" w:rsidRDefault="00F67421" w:rsidP="00F67421">
      <w:r w:rsidRPr="003041AA">
        <w:rPr>
          <w:b/>
          <w:bCs/>
        </w:rPr>
        <w:t>Teaching challenge → experimentation → refined method → documented methodology → reusable content</w:t>
      </w:r>
    </w:p>
    <w:p w14:paraId="14A1C4A9" w14:textId="77777777" w:rsidR="00F67421" w:rsidRPr="003041AA" w:rsidRDefault="00F67421" w:rsidP="00F67421">
      <w:r w:rsidRPr="003041AA">
        <w:t xml:space="preserve">The book therefore becomes evidence not only of authorship, but of </w:t>
      </w:r>
      <w:r w:rsidRPr="003041AA">
        <w:rPr>
          <w:b/>
          <w:bCs/>
        </w:rPr>
        <w:t>converting instructional practice into reusable learning content</w:t>
      </w:r>
      <w:r w:rsidRPr="003041AA">
        <w:t>.</w:t>
      </w:r>
    </w:p>
    <w:p w14:paraId="1D025027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Evidence</w:t>
      </w:r>
    </w:p>
    <w:p w14:paraId="7CC9A9F4" w14:textId="77777777" w:rsidR="00F67421" w:rsidRPr="003041AA" w:rsidRDefault="00F67421" w:rsidP="00F67421">
      <w:r w:rsidRPr="003041AA">
        <w:t>Available evidence includes:</w:t>
      </w:r>
    </w:p>
    <w:p w14:paraId="5F89E1E9" w14:textId="77777777" w:rsidR="00F67421" w:rsidRPr="003041AA" w:rsidRDefault="00F67421" w:rsidP="00F67421">
      <w:pPr>
        <w:numPr>
          <w:ilvl w:val="0"/>
          <w:numId w:val="9"/>
        </w:numPr>
      </w:pPr>
      <w:r w:rsidRPr="003041AA">
        <w:t xml:space="preserve">PPTs </w:t>
      </w:r>
    </w:p>
    <w:p w14:paraId="47AC939E" w14:textId="77777777" w:rsidR="00F67421" w:rsidRPr="003041AA" w:rsidRDefault="00F67421" w:rsidP="00F67421">
      <w:pPr>
        <w:numPr>
          <w:ilvl w:val="0"/>
          <w:numId w:val="9"/>
        </w:numPr>
      </w:pPr>
      <w:r w:rsidRPr="003041AA">
        <w:lastRenderedPageBreak/>
        <w:t xml:space="preserve">flowchart/algorithm teaching material </w:t>
      </w:r>
    </w:p>
    <w:p w14:paraId="42A7E46C" w14:textId="77777777" w:rsidR="00F67421" w:rsidRPr="003041AA" w:rsidRDefault="00F67421" w:rsidP="00F67421">
      <w:pPr>
        <w:numPr>
          <w:ilvl w:val="0"/>
          <w:numId w:val="9"/>
        </w:numPr>
      </w:pPr>
      <w:r w:rsidRPr="003041AA">
        <w:t xml:space="preserve">pen-tablet teaching </w:t>
      </w:r>
    </w:p>
    <w:p w14:paraId="3DF2DCC6" w14:textId="77777777" w:rsidR="00F67421" w:rsidRPr="003041AA" w:rsidRDefault="00F67421" w:rsidP="00F67421">
      <w:pPr>
        <w:numPr>
          <w:ilvl w:val="0"/>
          <w:numId w:val="9"/>
        </w:numPr>
      </w:pPr>
      <w:r w:rsidRPr="003041AA">
        <w:t xml:space="preserve">poster assessment </w:t>
      </w:r>
    </w:p>
    <w:p w14:paraId="290C7418" w14:textId="77777777" w:rsidR="00F67421" w:rsidRPr="003041AA" w:rsidRDefault="00F67421" w:rsidP="00F67421">
      <w:pPr>
        <w:numPr>
          <w:ilvl w:val="0"/>
          <w:numId w:val="9"/>
        </w:numPr>
      </w:pPr>
      <w:r w:rsidRPr="003041AA">
        <w:t xml:space="preserve">final examination paper </w:t>
      </w:r>
    </w:p>
    <w:p w14:paraId="5DCE803A" w14:textId="77777777" w:rsidR="00F67421" w:rsidRPr="003041AA" w:rsidRDefault="00F67421" w:rsidP="00F67421">
      <w:pPr>
        <w:numPr>
          <w:ilvl w:val="0"/>
          <w:numId w:val="9"/>
        </w:numPr>
      </w:pPr>
      <w:r w:rsidRPr="003041AA">
        <w:t xml:space="preserve">institutional permission </w:t>
      </w:r>
    </w:p>
    <w:p w14:paraId="561A2429" w14:textId="77777777" w:rsidR="00F67421" w:rsidRPr="003041AA" w:rsidRDefault="00F67421" w:rsidP="00F67421">
      <w:pPr>
        <w:numPr>
          <w:ilvl w:val="0"/>
          <w:numId w:val="9"/>
        </w:numPr>
      </w:pPr>
      <w:r w:rsidRPr="003041AA">
        <w:t xml:space="preserve">student work </w:t>
      </w:r>
    </w:p>
    <w:p w14:paraId="43EA12BC" w14:textId="77777777" w:rsidR="00F67421" w:rsidRPr="003041AA" w:rsidRDefault="00F67421" w:rsidP="00F67421">
      <w:pPr>
        <w:numPr>
          <w:ilvl w:val="0"/>
          <w:numId w:val="9"/>
        </w:numPr>
      </w:pPr>
      <w:r w:rsidRPr="003041AA">
        <w:t xml:space="preserve">classroom photographs/videos </w:t>
      </w:r>
    </w:p>
    <w:p w14:paraId="05DD87F9" w14:textId="77777777" w:rsidR="00F67421" w:rsidRPr="003041AA" w:rsidRDefault="00F67421" w:rsidP="00F67421">
      <w:pPr>
        <w:numPr>
          <w:ilvl w:val="0"/>
          <w:numId w:val="9"/>
        </w:numPr>
      </w:pPr>
      <w:r w:rsidRPr="003041AA">
        <w:t xml:space="preserve">book </w:t>
      </w:r>
    </w:p>
    <w:p w14:paraId="1EB60E7C" w14:textId="77777777" w:rsidR="00F67421" w:rsidRPr="003041AA" w:rsidRDefault="00F67421" w:rsidP="00F67421">
      <w:r>
        <w:pict w14:anchorId="18C6528E">
          <v:rect id="_x0000_i1035" style="width:0;height:1.5pt" o:hralign="center" o:hrstd="t" o:hr="t" fillcolor="#a0a0a0" stroked="f"/>
        </w:pict>
      </w:r>
    </w:p>
    <w:p w14:paraId="49567946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10 — PROGRAMMING WITH PYTHON</w:t>
      </w:r>
    </w:p>
    <w:p w14:paraId="15773E2F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From Learning Concepts to Demonstrable Capability</w:t>
      </w:r>
    </w:p>
    <w:p w14:paraId="1A995D0E" w14:textId="77777777" w:rsidR="00F67421" w:rsidRPr="003041AA" w:rsidRDefault="00F67421" w:rsidP="00F67421">
      <w:r w:rsidRPr="003041AA">
        <w:t>Programming with Python provides a different type of learning-design example.</w:t>
      </w:r>
    </w:p>
    <w:p w14:paraId="08939C9C" w14:textId="77777777" w:rsidR="00F67421" w:rsidRPr="003041AA" w:rsidRDefault="00F67421" w:rsidP="00F67421">
      <w:r w:rsidRPr="003041AA">
        <w:t xml:space="preserve">Before teaching this course, I developed the required Python capability through </w:t>
      </w:r>
      <w:r w:rsidRPr="003041AA">
        <w:rPr>
          <w:b/>
          <w:bCs/>
        </w:rPr>
        <w:t>online learning, ChatGPT and Google Colab implementation</w:t>
      </w:r>
      <w:r w:rsidRPr="003041AA">
        <w:t>.</w:t>
      </w:r>
    </w:p>
    <w:p w14:paraId="21EBBAD4" w14:textId="77777777" w:rsidR="00F67421" w:rsidRPr="003041AA" w:rsidRDefault="00F67421" w:rsidP="00F67421">
      <w:r w:rsidRPr="003041AA">
        <w:t>The course was then structured around implementation rather than passive understanding.</w:t>
      </w:r>
    </w:p>
    <w:p w14:paraId="6B6B2CA8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Learning progression</w:t>
      </w:r>
    </w:p>
    <w:p w14:paraId="099D1A7A" w14:textId="77777777" w:rsidR="00F67421" w:rsidRPr="003041AA" w:rsidRDefault="00F67421" w:rsidP="00F67421">
      <w:r w:rsidRPr="003041AA">
        <w:rPr>
          <w:b/>
          <w:bCs/>
        </w:rPr>
        <w:t>Concept</w:t>
      </w:r>
    </w:p>
    <w:p w14:paraId="6B0D6E18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Example</w:t>
      </w:r>
    </w:p>
    <w:p w14:paraId="7D457C43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Live Coding</w:t>
      </w:r>
    </w:p>
    <w:p w14:paraId="6DBD05C1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Practice</w:t>
      </w:r>
    </w:p>
    <w:p w14:paraId="0792C137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Debugging</w:t>
      </w:r>
    </w:p>
    <w:p w14:paraId="240B1773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Problem Solving</w:t>
      </w:r>
    </w:p>
    <w:p w14:paraId="588F60A8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Working Output</w:t>
      </w:r>
    </w:p>
    <w:p w14:paraId="0F7BEA9F" w14:textId="77777777" w:rsidR="00F67421" w:rsidRPr="003041AA" w:rsidRDefault="00F67421" w:rsidP="00F67421">
      <w:r w:rsidRPr="003041AA">
        <w:t xml:space="preserve">→ </w:t>
      </w:r>
      <w:r w:rsidRPr="003041AA">
        <w:rPr>
          <w:b/>
          <w:bCs/>
        </w:rPr>
        <w:t>Application</w:t>
      </w:r>
    </w:p>
    <w:p w14:paraId="1FE48438" w14:textId="77777777" w:rsidR="00F67421" w:rsidRPr="003041AA" w:rsidRDefault="00F67421" w:rsidP="00F67421">
      <w:r>
        <w:pict w14:anchorId="0B59D579">
          <v:rect id="_x0000_i1036" style="width:0;height:1.5pt" o:hralign="center" o:hrstd="t" o:hr="t" fillcolor="#a0a0a0" stroked="f"/>
        </w:pict>
      </w:r>
    </w:p>
    <w:p w14:paraId="1CB12380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Learning Methods</w:t>
      </w:r>
    </w:p>
    <w:p w14:paraId="52ABA018" w14:textId="77777777" w:rsidR="00F67421" w:rsidRPr="003041AA" w:rsidRDefault="00F67421" w:rsidP="00F67421">
      <w:r w:rsidRPr="003041AA">
        <w:t>The course used:</w:t>
      </w:r>
    </w:p>
    <w:p w14:paraId="1D299435" w14:textId="77777777" w:rsidR="00F67421" w:rsidRPr="003041AA" w:rsidRDefault="00F67421" w:rsidP="00F67421">
      <w:pPr>
        <w:numPr>
          <w:ilvl w:val="0"/>
          <w:numId w:val="10"/>
        </w:numPr>
      </w:pPr>
      <w:r w:rsidRPr="003041AA">
        <w:t xml:space="preserve">real-world programming problems; </w:t>
      </w:r>
    </w:p>
    <w:p w14:paraId="5F2786C6" w14:textId="77777777" w:rsidR="00F67421" w:rsidRPr="003041AA" w:rsidRDefault="00F67421" w:rsidP="00F67421">
      <w:pPr>
        <w:numPr>
          <w:ilvl w:val="0"/>
          <w:numId w:val="10"/>
        </w:numPr>
      </w:pPr>
      <w:r w:rsidRPr="003041AA">
        <w:lastRenderedPageBreak/>
        <w:t xml:space="preserve">step-by-step coding demonstrations; </w:t>
      </w:r>
    </w:p>
    <w:p w14:paraId="0A6A4BC0" w14:textId="77777777" w:rsidR="00F67421" w:rsidRPr="003041AA" w:rsidRDefault="00F67421" w:rsidP="00F67421">
      <w:pPr>
        <w:numPr>
          <w:ilvl w:val="0"/>
          <w:numId w:val="10"/>
        </w:numPr>
      </w:pPr>
      <w:r w:rsidRPr="003041AA">
        <w:t xml:space="preserve">live coding; </w:t>
      </w:r>
    </w:p>
    <w:p w14:paraId="2AE8B4DB" w14:textId="77777777" w:rsidR="00F67421" w:rsidRPr="003041AA" w:rsidRDefault="00F67421" w:rsidP="00F67421">
      <w:pPr>
        <w:numPr>
          <w:ilvl w:val="0"/>
          <w:numId w:val="10"/>
        </w:numPr>
      </w:pPr>
      <w:r w:rsidRPr="003041AA">
        <w:t xml:space="preserve">flowcharts and pseudocode; </w:t>
      </w:r>
    </w:p>
    <w:p w14:paraId="3C6F0090" w14:textId="77777777" w:rsidR="00F67421" w:rsidRPr="003041AA" w:rsidRDefault="00F67421" w:rsidP="00F67421">
      <w:pPr>
        <w:numPr>
          <w:ilvl w:val="0"/>
          <w:numId w:val="10"/>
        </w:numPr>
      </w:pPr>
      <w:r w:rsidRPr="003041AA">
        <w:t xml:space="preserve">debugging demonstrations; </w:t>
      </w:r>
    </w:p>
    <w:p w14:paraId="09756756" w14:textId="77777777" w:rsidR="00F67421" w:rsidRPr="003041AA" w:rsidRDefault="00F67421" w:rsidP="00F67421">
      <w:pPr>
        <w:numPr>
          <w:ilvl w:val="0"/>
          <w:numId w:val="10"/>
        </w:numPr>
      </w:pPr>
      <w:r w:rsidRPr="003041AA">
        <w:t xml:space="preserve">progressive exercises from simple to complex; </w:t>
      </w:r>
    </w:p>
    <w:p w14:paraId="780A0B9B" w14:textId="77777777" w:rsidR="00F67421" w:rsidRPr="003041AA" w:rsidRDefault="00F67421" w:rsidP="00F67421">
      <w:pPr>
        <w:numPr>
          <w:ilvl w:val="0"/>
          <w:numId w:val="10"/>
        </w:numPr>
      </w:pPr>
      <w:r w:rsidRPr="003041AA">
        <w:t xml:space="preserve">mini-projects; </w:t>
      </w:r>
    </w:p>
    <w:p w14:paraId="346C3072" w14:textId="77777777" w:rsidR="00F67421" w:rsidRPr="003041AA" w:rsidRDefault="00F67421" w:rsidP="00F67421">
      <w:pPr>
        <w:numPr>
          <w:ilvl w:val="0"/>
          <w:numId w:val="10"/>
        </w:numPr>
      </w:pPr>
      <w:r w:rsidRPr="003041AA">
        <w:t xml:space="preserve">everyday-context examples. </w:t>
      </w:r>
    </w:p>
    <w:p w14:paraId="358B5810" w14:textId="77777777" w:rsidR="00F67421" w:rsidRPr="003041AA" w:rsidRDefault="00F67421" w:rsidP="00F67421">
      <w:r w:rsidRPr="003041AA">
        <w:t>Classroom learning used:</w:t>
      </w:r>
    </w:p>
    <w:p w14:paraId="3DBE1EB3" w14:textId="77777777" w:rsidR="00F67421" w:rsidRPr="003041AA" w:rsidRDefault="00F67421" w:rsidP="00F67421">
      <w:pPr>
        <w:numPr>
          <w:ilvl w:val="0"/>
          <w:numId w:val="11"/>
        </w:numPr>
      </w:pPr>
      <w:r w:rsidRPr="003041AA">
        <w:t xml:space="preserve">PPTs; </w:t>
      </w:r>
    </w:p>
    <w:p w14:paraId="41AC9E68" w14:textId="77777777" w:rsidR="00F67421" w:rsidRPr="003041AA" w:rsidRDefault="00F67421" w:rsidP="00F67421">
      <w:pPr>
        <w:numPr>
          <w:ilvl w:val="0"/>
          <w:numId w:val="11"/>
        </w:numPr>
      </w:pPr>
      <w:r w:rsidRPr="003041AA">
        <w:t xml:space="preserve">demonstrations; </w:t>
      </w:r>
    </w:p>
    <w:p w14:paraId="1645CC68" w14:textId="77777777" w:rsidR="00F67421" w:rsidRPr="003041AA" w:rsidRDefault="00F67421" w:rsidP="00F67421">
      <w:pPr>
        <w:numPr>
          <w:ilvl w:val="0"/>
          <w:numId w:val="11"/>
        </w:numPr>
      </w:pPr>
      <w:r w:rsidRPr="003041AA">
        <w:t xml:space="preserve">handouts. </w:t>
      </w:r>
    </w:p>
    <w:p w14:paraId="0EBF7658" w14:textId="77777777" w:rsidR="00F67421" w:rsidRPr="003041AA" w:rsidRDefault="00F67421" w:rsidP="00F67421">
      <w:r w:rsidRPr="003041AA">
        <w:t>Laboratory learning involved students solving and submitting programming problems.</w:t>
      </w:r>
    </w:p>
    <w:p w14:paraId="622BC929" w14:textId="77777777" w:rsidR="00F67421" w:rsidRPr="003041AA" w:rsidRDefault="00F67421" w:rsidP="00F67421">
      <w:r>
        <w:pict w14:anchorId="105F4C2A">
          <v:rect id="_x0000_i1037" style="width:0;height:1.5pt" o:hralign="center" o:hrstd="t" o:hr="t" fillcolor="#a0a0a0" stroked="f"/>
        </w:pict>
      </w:r>
    </w:p>
    <w:p w14:paraId="44D116C4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11 — Authentic Computer-Based Assessment</w:t>
      </w:r>
    </w:p>
    <w:p w14:paraId="2463341F" w14:textId="77777777" w:rsidR="00F67421" w:rsidRPr="003041AA" w:rsidRDefault="00F67421" w:rsidP="00F67421">
      <w:r w:rsidRPr="003041AA">
        <w:t>The assessment was designed to measure actual programming/problem-solving capability.</w:t>
      </w:r>
    </w:p>
    <w:p w14:paraId="0CD357B7" w14:textId="77777777" w:rsidR="00F67421" w:rsidRPr="003041AA" w:rsidRDefault="00F67421" w:rsidP="00F67421">
      <w:r w:rsidRPr="003041AA">
        <w:t xml:space="preserve">It was </w:t>
      </w:r>
      <w:r w:rsidRPr="003041AA">
        <w:rPr>
          <w:b/>
          <w:bCs/>
        </w:rPr>
        <w:t>100% computer based</w:t>
      </w:r>
      <w:r w:rsidRPr="003041AA">
        <w:t>.</w:t>
      </w:r>
    </w:p>
    <w:p w14:paraId="22D8C1C7" w14:textId="77777777" w:rsidR="00F67421" w:rsidRPr="003041AA" w:rsidRDefault="00F67421" w:rsidP="00F67421">
      <w:r w:rsidRPr="003041AA">
        <w:t>Students worked directly on laboratory workstations and were given tasks such as:</w:t>
      </w:r>
    </w:p>
    <w:p w14:paraId="708EAEE8" w14:textId="77777777" w:rsidR="00F67421" w:rsidRPr="003041AA" w:rsidRDefault="00F67421" w:rsidP="00F67421">
      <w:pPr>
        <w:numPr>
          <w:ilvl w:val="0"/>
          <w:numId w:val="12"/>
        </w:numPr>
      </w:pPr>
      <w:r w:rsidRPr="003041AA">
        <w:t xml:space="preserve">completing missing code; </w:t>
      </w:r>
    </w:p>
    <w:p w14:paraId="2CD8DC4A" w14:textId="77777777" w:rsidR="00F67421" w:rsidRPr="003041AA" w:rsidRDefault="00F67421" w:rsidP="00F67421">
      <w:pPr>
        <w:numPr>
          <w:ilvl w:val="0"/>
          <w:numId w:val="12"/>
        </w:numPr>
      </w:pPr>
      <w:r w:rsidRPr="003041AA">
        <w:t xml:space="preserve">finding logical errors; </w:t>
      </w:r>
    </w:p>
    <w:p w14:paraId="1687CCD7" w14:textId="77777777" w:rsidR="00F67421" w:rsidRPr="003041AA" w:rsidRDefault="00F67421" w:rsidP="00F67421">
      <w:pPr>
        <w:numPr>
          <w:ilvl w:val="0"/>
          <w:numId w:val="12"/>
        </w:numPr>
      </w:pPr>
      <w:r w:rsidRPr="003041AA">
        <w:t xml:space="preserve">identifying syntax errors; </w:t>
      </w:r>
    </w:p>
    <w:p w14:paraId="72CA124B" w14:textId="77777777" w:rsidR="00F67421" w:rsidRPr="003041AA" w:rsidRDefault="00F67421" w:rsidP="00F67421">
      <w:pPr>
        <w:numPr>
          <w:ilvl w:val="0"/>
          <w:numId w:val="12"/>
        </w:numPr>
      </w:pPr>
      <w:r w:rsidRPr="003041AA">
        <w:t xml:space="preserve">solving task-based programming problems; </w:t>
      </w:r>
    </w:p>
    <w:p w14:paraId="4D2CBE4F" w14:textId="77777777" w:rsidR="00F67421" w:rsidRPr="003041AA" w:rsidRDefault="00F67421" w:rsidP="00F67421">
      <w:pPr>
        <w:numPr>
          <w:ilvl w:val="0"/>
          <w:numId w:val="12"/>
        </w:numPr>
      </w:pPr>
      <w:r w:rsidRPr="003041AA">
        <w:t xml:space="preserve">finding program output. </w:t>
      </w:r>
    </w:p>
    <w:p w14:paraId="488DA84D" w14:textId="77777777" w:rsidR="00F67421" w:rsidRPr="003041AA" w:rsidRDefault="00F67421" w:rsidP="00F67421">
      <w:r w:rsidRPr="003041AA">
        <w:t>The assessment environment included:</w:t>
      </w:r>
    </w:p>
    <w:p w14:paraId="7D7E7660" w14:textId="77777777" w:rsidR="00F67421" w:rsidRPr="003041AA" w:rsidRDefault="00F67421" w:rsidP="00F67421">
      <w:pPr>
        <w:numPr>
          <w:ilvl w:val="0"/>
          <w:numId w:val="13"/>
        </w:numPr>
      </w:pPr>
      <w:r w:rsidRPr="003041AA">
        <w:t xml:space="preserve">no internet support; </w:t>
      </w:r>
    </w:p>
    <w:p w14:paraId="779029FF" w14:textId="77777777" w:rsidR="00F67421" w:rsidRPr="003041AA" w:rsidRDefault="00F67421" w:rsidP="00F67421">
      <w:pPr>
        <w:numPr>
          <w:ilvl w:val="0"/>
          <w:numId w:val="13"/>
        </w:numPr>
      </w:pPr>
      <w:r w:rsidRPr="003041AA">
        <w:t xml:space="preserve">workstation-based execution; </w:t>
      </w:r>
    </w:p>
    <w:p w14:paraId="70A815D8" w14:textId="77777777" w:rsidR="00F67421" w:rsidRPr="003041AA" w:rsidRDefault="00F67421" w:rsidP="00F67421">
      <w:pPr>
        <w:numPr>
          <w:ilvl w:val="0"/>
          <w:numId w:val="13"/>
        </w:numPr>
      </w:pPr>
      <w:r w:rsidRPr="003041AA">
        <w:t xml:space="preserve">submission through </w:t>
      </w:r>
      <w:r w:rsidRPr="003041AA">
        <w:rPr>
          <w:b/>
          <w:bCs/>
        </w:rPr>
        <w:t>Canvas LMS</w:t>
      </w:r>
      <w:r w:rsidRPr="003041AA">
        <w:t xml:space="preserve">; </w:t>
      </w:r>
    </w:p>
    <w:p w14:paraId="7B5AE332" w14:textId="77777777" w:rsidR="00F67421" w:rsidRPr="003041AA" w:rsidRDefault="00F67421" w:rsidP="00F67421">
      <w:pPr>
        <w:numPr>
          <w:ilvl w:val="0"/>
          <w:numId w:val="13"/>
        </w:numPr>
      </w:pPr>
      <w:r w:rsidRPr="003041AA">
        <w:t xml:space="preserve">separate evaluation of laboratory work. </w:t>
      </w:r>
    </w:p>
    <w:p w14:paraId="68CAEC5F" w14:textId="77777777" w:rsidR="00F67421" w:rsidRPr="003041AA" w:rsidRDefault="00F67421" w:rsidP="00F67421">
      <w:r w:rsidRPr="003041AA">
        <w:lastRenderedPageBreak/>
        <w:t>The design therefore assessed:</w:t>
      </w:r>
    </w:p>
    <w:p w14:paraId="4BDAF86A" w14:textId="77777777" w:rsidR="00F67421" w:rsidRPr="003041AA" w:rsidRDefault="00F67421" w:rsidP="00F67421">
      <w:r w:rsidRPr="003041AA">
        <w:rPr>
          <w:b/>
          <w:bCs/>
        </w:rPr>
        <w:t>Can the learner actually work with code?</w:t>
      </w:r>
    </w:p>
    <w:p w14:paraId="2A78D6AC" w14:textId="77777777" w:rsidR="00F67421" w:rsidRPr="003041AA" w:rsidRDefault="00F67421" w:rsidP="00F67421">
      <w:r w:rsidRPr="003041AA">
        <w:t>rather than simply:</w:t>
      </w:r>
    </w:p>
    <w:p w14:paraId="78D047FE" w14:textId="77777777" w:rsidR="00F67421" w:rsidRPr="003041AA" w:rsidRDefault="00F67421" w:rsidP="00F67421">
      <w:r w:rsidRPr="003041AA">
        <w:rPr>
          <w:b/>
          <w:bCs/>
        </w:rPr>
        <w:t>Can the learner describe programming concepts?</w:t>
      </w:r>
    </w:p>
    <w:p w14:paraId="6966CE5C" w14:textId="77777777" w:rsidR="00F67421" w:rsidRPr="003041AA" w:rsidRDefault="00F67421" w:rsidP="00F67421">
      <w:r>
        <w:pict w14:anchorId="32F9AC7E">
          <v:rect id="_x0000_i1038" style="width:0;height:1.5pt" o:hralign="center" o:hrstd="t" o:hr="t" fillcolor="#a0a0a0" stroked="f"/>
        </w:pict>
      </w:r>
    </w:p>
    <w:p w14:paraId="28079FA0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12 — Assessment at Scale</w:t>
      </w:r>
    </w:p>
    <w:p w14:paraId="47838ECC" w14:textId="77777777" w:rsidR="00F67421" w:rsidRPr="003041AA" w:rsidRDefault="00F67421" w:rsidP="00F67421">
      <w:r w:rsidRPr="003041AA">
        <w:t xml:space="preserve">A major operational challenge was conducting the assessment for approximately </w:t>
      </w:r>
      <w:r w:rsidRPr="003041AA">
        <w:rPr>
          <w:b/>
          <w:bCs/>
        </w:rPr>
        <w:t>480 students with limited resources</w:t>
      </w:r>
      <w:r w:rsidRPr="003041AA">
        <w:t>.</w:t>
      </w:r>
    </w:p>
    <w:p w14:paraId="1D0A0180" w14:textId="77777777" w:rsidR="00F67421" w:rsidRPr="003041AA" w:rsidRDefault="00F67421" w:rsidP="00F67421">
      <w:r w:rsidRPr="003041AA">
        <w:t>The assessment design therefore had to combine:</w:t>
      </w:r>
    </w:p>
    <w:p w14:paraId="23E859BA" w14:textId="77777777" w:rsidR="00F67421" w:rsidRPr="003041AA" w:rsidRDefault="00F67421" w:rsidP="00F67421">
      <w:r w:rsidRPr="003041AA">
        <w:rPr>
          <w:b/>
          <w:bCs/>
        </w:rPr>
        <w:t>Authenticity + Standardisation + Controlled Conditions + Digital Submission</w:t>
      </w:r>
    </w:p>
    <w:p w14:paraId="23C70053" w14:textId="77777777" w:rsidR="00F67421" w:rsidRPr="003041AA" w:rsidRDefault="00F67421" w:rsidP="00F67421">
      <w:r w:rsidRPr="003041AA">
        <w:t xml:space="preserve">This makes the Python course an example of </w:t>
      </w:r>
      <w:r w:rsidRPr="003041AA">
        <w:rPr>
          <w:b/>
          <w:bCs/>
        </w:rPr>
        <w:t>learning design combined with assessment operations at scale</w:t>
      </w:r>
      <w:r w:rsidRPr="003041AA">
        <w:t>.</w:t>
      </w:r>
    </w:p>
    <w:p w14:paraId="24643C22" w14:textId="77777777" w:rsidR="00F67421" w:rsidRPr="003041AA" w:rsidRDefault="00F67421" w:rsidP="00F67421">
      <w:r>
        <w:pict w14:anchorId="2F5B3152">
          <v:rect id="_x0000_i1039" style="width:0;height:1.5pt" o:hralign="center" o:hrstd="t" o:hr="t" fillcolor="#a0a0a0" stroked="f"/>
        </w:pict>
      </w:r>
    </w:p>
    <w:p w14:paraId="34639EDF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13 — CREATIVE THINKING HABITS</w:t>
      </w:r>
    </w:p>
    <w:p w14:paraId="6CD2A587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Complete Course Design from the Ground Up</w:t>
      </w:r>
    </w:p>
    <w:p w14:paraId="6825280C" w14:textId="77777777" w:rsidR="00F67421" w:rsidRPr="003041AA" w:rsidRDefault="00F67421" w:rsidP="00F67421">
      <w:r w:rsidRPr="003041AA">
        <w:t xml:space="preserve">This is the strongest example in this module of </w:t>
      </w:r>
      <w:r w:rsidRPr="003041AA">
        <w:rPr>
          <w:b/>
          <w:bCs/>
        </w:rPr>
        <w:t>full course ownership</w:t>
      </w:r>
      <w:r w:rsidRPr="003041AA">
        <w:t>.</w:t>
      </w:r>
    </w:p>
    <w:p w14:paraId="747E45DF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Why the course was created</w:t>
      </w:r>
    </w:p>
    <w:p w14:paraId="2B4B8355" w14:textId="77777777" w:rsidR="00F67421" w:rsidRPr="003041AA" w:rsidRDefault="00F67421" w:rsidP="00F67421">
      <w:r w:rsidRPr="003041AA">
        <w:t xml:space="preserve">I wanted undergraduate learners to deliberately develop </w:t>
      </w:r>
      <w:r w:rsidRPr="003041AA">
        <w:rPr>
          <w:b/>
          <w:bCs/>
        </w:rPr>
        <w:t>creativity and innovation capability</w:t>
      </w:r>
      <w:r w:rsidRPr="003041AA">
        <w:t>, rather than treating creativity as something that would emerge automatically from technical education.</w:t>
      </w:r>
    </w:p>
    <w:p w14:paraId="0AFA2F85" w14:textId="77777777" w:rsidR="00F67421" w:rsidRPr="003041AA" w:rsidRDefault="00F67421" w:rsidP="00F67421">
      <w:r w:rsidRPr="003041AA">
        <w:t xml:space="preserve">I had previously completed a </w:t>
      </w:r>
      <w:r w:rsidRPr="003041AA">
        <w:rPr>
          <w:b/>
          <w:bCs/>
        </w:rPr>
        <w:t>two-week creativity workshop</w:t>
      </w:r>
      <w:r w:rsidRPr="003041AA">
        <w:t>, which provided a foundation for further exploration of the domain.</w:t>
      </w:r>
    </w:p>
    <w:p w14:paraId="3AFDBA6A" w14:textId="77777777" w:rsidR="00F67421" w:rsidRPr="003041AA" w:rsidRDefault="00F67421" w:rsidP="00F67421">
      <w:r w:rsidRPr="003041AA">
        <w:t xml:space="preserve">The course was intentionally designed for </w:t>
      </w:r>
      <w:r w:rsidRPr="003041AA">
        <w:rPr>
          <w:b/>
          <w:bCs/>
        </w:rPr>
        <w:t>cross-disciplinary relevance</w:t>
      </w:r>
      <w:r w:rsidRPr="003041AA">
        <w:t>, rather than being restricted to Mechanical Engineering.</w:t>
      </w:r>
    </w:p>
    <w:p w14:paraId="32E537B8" w14:textId="77777777" w:rsidR="00F67421" w:rsidRPr="003041AA" w:rsidRDefault="00F67421" w:rsidP="00F67421">
      <w:r>
        <w:pict w14:anchorId="587FDE92">
          <v:rect id="_x0000_i1040" style="width:0;height:1.5pt" o:hralign="center" o:hrstd="t" o:hr="t" fillcolor="#a0a0a0" stroked="f"/>
        </w:pict>
      </w:r>
    </w:p>
    <w:p w14:paraId="1E976510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14 — A Creativity Toolkit</w:t>
      </w:r>
    </w:p>
    <w:p w14:paraId="310CDAC6" w14:textId="77777777" w:rsidR="00F67421" w:rsidRPr="003041AA" w:rsidRDefault="00F67421" w:rsidP="00F67421">
      <w:r w:rsidRPr="003041AA">
        <w:t xml:space="preserve">The course introduced learners to a broad toolkit of </w:t>
      </w:r>
      <w:r w:rsidRPr="003041AA">
        <w:rPr>
          <w:b/>
          <w:bCs/>
        </w:rPr>
        <w:t>26 creativity and thinking techniques</w:t>
      </w:r>
      <w:r w:rsidRPr="003041AA">
        <w:t>.</w:t>
      </w:r>
    </w:p>
    <w:p w14:paraId="5531AE1A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Problem Exploration &amp; Reframing</w:t>
      </w:r>
    </w:p>
    <w:p w14:paraId="6DF102EB" w14:textId="77777777" w:rsidR="00F67421" w:rsidRPr="003041AA" w:rsidRDefault="00F67421" w:rsidP="00F67421">
      <w:pPr>
        <w:numPr>
          <w:ilvl w:val="0"/>
          <w:numId w:val="14"/>
        </w:numPr>
      </w:pPr>
      <w:r w:rsidRPr="003041AA">
        <w:t xml:space="preserve">Generating W-H Questions </w:t>
      </w:r>
    </w:p>
    <w:p w14:paraId="5209EBA7" w14:textId="77777777" w:rsidR="00F67421" w:rsidRPr="003041AA" w:rsidRDefault="00F67421" w:rsidP="00F67421">
      <w:pPr>
        <w:numPr>
          <w:ilvl w:val="0"/>
          <w:numId w:val="14"/>
        </w:numPr>
      </w:pPr>
      <w:r w:rsidRPr="003041AA">
        <w:lastRenderedPageBreak/>
        <w:t xml:space="preserve">Bugs Finding Exercise </w:t>
      </w:r>
    </w:p>
    <w:p w14:paraId="61A2504A" w14:textId="77777777" w:rsidR="00F67421" w:rsidRPr="003041AA" w:rsidRDefault="00F67421" w:rsidP="00F67421">
      <w:pPr>
        <w:numPr>
          <w:ilvl w:val="0"/>
          <w:numId w:val="14"/>
        </w:numPr>
      </w:pPr>
      <w:r w:rsidRPr="003041AA">
        <w:t xml:space="preserve">CIA Method </w:t>
      </w:r>
    </w:p>
    <w:p w14:paraId="2AEF12EE" w14:textId="77777777" w:rsidR="00F67421" w:rsidRPr="003041AA" w:rsidRDefault="00F67421" w:rsidP="00F67421">
      <w:pPr>
        <w:numPr>
          <w:ilvl w:val="0"/>
          <w:numId w:val="14"/>
        </w:numPr>
      </w:pPr>
      <w:r w:rsidRPr="003041AA">
        <w:t xml:space="preserve">Search the Space </w:t>
      </w:r>
    </w:p>
    <w:p w14:paraId="30B60B74" w14:textId="77777777" w:rsidR="00F67421" w:rsidRPr="003041AA" w:rsidRDefault="00F67421" w:rsidP="00F67421">
      <w:pPr>
        <w:numPr>
          <w:ilvl w:val="0"/>
          <w:numId w:val="14"/>
        </w:numPr>
      </w:pPr>
      <w:r w:rsidRPr="003041AA">
        <w:t xml:space="preserve">Transfer the Problem </w:t>
      </w:r>
    </w:p>
    <w:p w14:paraId="52E2368F" w14:textId="77777777" w:rsidR="00F67421" w:rsidRPr="003041AA" w:rsidRDefault="00F67421" w:rsidP="00F67421">
      <w:pPr>
        <w:numPr>
          <w:ilvl w:val="0"/>
          <w:numId w:val="14"/>
        </w:numPr>
      </w:pPr>
      <w:r w:rsidRPr="003041AA">
        <w:t xml:space="preserve">Reverse the Technique </w:t>
      </w:r>
    </w:p>
    <w:p w14:paraId="4B53E87C" w14:textId="77777777" w:rsidR="00F67421" w:rsidRPr="003041AA" w:rsidRDefault="00F67421" w:rsidP="00F67421">
      <w:pPr>
        <w:numPr>
          <w:ilvl w:val="0"/>
          <w:numId w:val="14"/>
        </w:numPr>
      </w:pPr>
      <w:r w:rsidRPr="003041AA">
        <w:t xml:space="preserve">Search &amp; Squeeze </w:t>
      </w:r>
    </w:p>
    <w:p w14:paraId="6D0AC366" w14:textId="77777777" w:rsidR="00F67421" w:rsidRPr="003041AA" w:rsidRDefault="00F67421" w:rsidP="00F67421">
      <w:pPr>
        <w:numPr>
          <w:ilvl w:val="0"/>
          <w:numId w:val="14"/>
        </w:numPr>
      </w:pPr>
      <w:r w:rsidRPr="003041AA">
        <w:t xml:space="preserve">Topling </w:t>
      </w:r>
    </w:p>
    <w:p w14:paraId="50F6FE8A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Idea Generation</w:t>
      </w:r>
    </w:p>
    <w:p w14:paraId="2E8FCFEC" w14:textId="77777777" w:rsidR="00F67421" w:rsidRPr="003041AA" w:rsidRDefault="00F67421" w:rsidP="00F67421">
      <w:pPr>
        <w:numPr>
          <w:ilvl w:val="0"/>
          <w:numId w:val="15"/>
        </w:numPr>
      </w:pPr>
      <w:r w:rsidRPr="003041AA">
        <w:t xml:space="preserve">BFF </w:t>
      </w:r>
    </w:p>
    <w:p w14:paraId="5E2857C4" w14:textId="77777777" w:rsidR="00F67421" w:rsidRPr="003041AA" w:rsidRDefault="00F67421" w:rsidP="00F67421">
      <w:pPr>
        <w:numPr>
          <w:ilvl w:val="0"/>
          <w:numId w:val="15"/>
        </w:numPr>
      </w:pPr>
      <w:r w:rsidRPr="003041AA">
        <w:t xml:space="preserve">Worst Idea </w:t>
      </w:r>
    </w:p>
    <w:p w14:paraId="4CBBDB89" w14:textId="77777777" w:rsidR="00F67421" w:rsidRPr="003041AA" w:rsidRDefault="00F67421" w:rsidP="00F67421">
      <w:pPr>
        <w:numPr>
          <w:ilvl w:val="0"/>
          <w:numId w:val="15"/>
        </w:numPr>
      </w:pPr>
      <w:r w:rsidRPr="003041AA">
        <w:t xml:space="preserve">SCAMPER </w:t>
      </w:r>
    </w:p>
    <w:p w14:paraId="5DE1EEBC" w14:textId="77777777" w:rsidR="00F67421" w:rsidRPr="003041AA" w:rsidRDefault="00F67421" w:rsidP="00F67421">
      <w:pPr>
        <w:numPr>
          <w:ilvl w:val="0"/>
          <w:numId w:val="15"/>
        </w:numPr>
      </w:pPr>
      <w:r w:rsidRPr="003041AA">
        <w:t xml:space="preserve">Connecting Unconnected </w:t>
      </w:r>
    </w:p>
    <w:p w14:paraId="3F908594" w14:textId="77777777" w:rsidR="00F67421" w:rsidRPr="003041AA" w:rsidRDefault="00F67421" w:rsidP="00F67421">
      <w:pPr>
        <w:numPr>
          <w:ilvl w:val="0"/>
          <w:numId w:val="15"/>
        </w:numPr>
      </w:pPr>
      <w:r w:rsidRPr="003041AA">
        <w:t xml:space="preserve">Analogy </w:t>
      </w:r>
    </w:p>
    <w:p w14:paraId="26614C18" w14:textId="77777777" w:rsidR="00F67421" w:rsidRPr="003041AA" w:rsidRDefault="00F67421" w:rsidP="00F67421">
      <w:pPr>
        <w:numPr>
          <w:ilvl w:val="0"/>
          <w:numId w:val="15"/>
        </w:numPr>
      </w:pPr>
      <w:r w:rsidRPr="003041AA">
        <w:t xml:space="preserve">Play </w:t>
      </w:r>
    </w:p>
    <w:p w14:paraId="7DB0F993" w14:textId="77777777" w:rsidR="00F67421" w:rsidRPr="003041AA" w:rsidRDefault="00F67421" w:rsidP="00F67421">
      <w:pPr>
        <w:numPr>
          <w:ilvl w:val="0"/>
          <w:numId w:val="15"/>
        </w:numPr>
      </w:pPr>
      <w:r w:rsidRPr="003041AA">
        <w:t xml:space="preserve">Brainstorming </w:t>
      </w:r>
    </w:p>
    <w:p w14:paraId="096379D6" w14:textId="77777777" w:rsidR="00F67421" w:rsidRPr="003041AA" w:rsidRDefault="00F67421" w:rsidP="00F67421">
      <w:pPr>
        <w:numPr>
          <w:ilvl w:val="0"/>
          <w:numId w:val="15"/>
        </w:numPr>
      </w:pPr>
      <w:r w:rsidRPr="003041AA">
        <w:t xml:space="preserve">Host an Idea </w:t>
      </w:r>
    </w:p>
    <w:p w14:paraId="4845BCEA" w14:textId="77777777" w:rsidR="00F67421" w:rsidRPr="003041AA" w:rsidRDefault="00F67421" w:rsidP="00F67421">
      <w:pPr>
        <w:numPr>
          <w:ilvl w:val="0"/>
          <w:numId w:val="15"/>
        </w:numPr>
      </w:pPr>
      <w:r w:rsidRPr="003041AA">
        <w:t xml:space="preserve">Practice of Making </w:t>
      </w:r>
    </w:p>
    <w:p w14:paraId="366D435C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Thinking &amp; Analysis</w:t>
      </w:r>
    </w:p>
    <w:p w14:paraId="18BDFEE9" w14:textId="77777777" w:rsidR="00F67421" w:rsidRPr="003041AA" w:rsidRDefault="00F67421" w:rsidP="00F67421">
      <w:pPr>
        <w:numPr>
          <w:ilvl w:val="0"/>
          <w:numId w:val="16"/>
        </w:numPr>
      </w:pPr>
      <w:r w:rsidRPr="003041AA">
        <w:t xml:space="preserve">Mind Mapping </w:t>
      </w:r>
    </w:p>
    <w:p w14:paraId="4BE8E5FE" w14:textId="77777777" w:rsidR="00F67421" w:rsidRPr="003041AA" w:rsidRDefault="00F67421" w:rsidP="00F67421">
      <w:pPr>
        <w:numPr>
          <w:ilvl w:val="0"/>
          <w:numId w:val="16"/>
        </w:numPr>
      </w:pPr>
      <w:r w:rsidRPr="003041AA">
        <w:t xml:space="preserve">Fish Bone Diagram </w:t>
      </w:r>
    </w:p>
    <w:p w14:paraId="40CC27B3" w14:textId="77777777" w:rsidR="00F67421" w:rsidRPr="003041AA" w:rsidRDefault="00F67421" w:rsidP="00F67421">
      <w:pPr>
        <w:numPr>
          <w:ilvl w:val="0"/>
          <w:numId w:val="16"/>
        </w:numPr>
      </w:pPr>
      <w:r w:rsidRPr="003041AA">
        <w:t xml:space="preserve">Thinking Fluency — Divergent / Convergent Thinking </w:t>
      </w:r>
    </w:p>
    <w:p w14:paraId="731BE37A" w14:textId="77777777" w:rsidR="00F67421" w:rsidRPr="003041AA" w:rsidRDefault="00F67421" w:rsidP="00F67421">
      <w:pPr>
        <w:numPr>
          <w:ilvl w:val="0"/>
          <w:numId w:val="16"/>
        </w:numPr>
      </w:pPr>
      <w:r w:rsidRPr="003041AA">
        <w:t xml:space="preserve">Heuristic Method </w:t>
      </w:r>
    </w:p>
    <w:p w14:paraId="0FF2BD47" w14:textId="77777777" w:rsidR="00F67421" w:rsidRPr="003041AA" w:rsidRDefault="00F67421" w:rsidP="00F67421">
      <w:pPr>
        <w:numPr>
          <w:ilvl w:val="0"/>
          <w:numId w:val="16"/>
        </w:numPr>
      </w:pPr>
      <w:r w:rsidRPr="003041AA">
        <w:t xml:space="preserve">KT Method </w:t>
      </w:r>
    </w:p>
    <w:p w14:paraId="6E540D4E" w14:textId="77777777" w:rsidR="00F67421" w:rsidRPr="003041AA" w:rsidRDefault="00F67421" w:rsidP="00F67421">
      <w:pPr>
        <w:numPr>
          <w:ilvl w:val="0"/>
          <w:numId w:val="16"/>
        </w:numPr>
      </w:pPr>
      <w:r w:rsidRPr="003041AA">
        <w:t xml:space="preserve">CORT Tools </w:t>
      </w:r>
    </w:p>
    <w:p w14:paraId="298F523D" w14:textId="77777777" w:rsidR="00F67421" w:rsidRPr="003041AA" w:rsidRDefault="00F67421" w:rsidP="00F67421">
      <w:pPr>
        <w:numPr>
          <w:ilvl w:val="0"/>
          <w:numId w:val="16"/>
        </w:numPr>
      </w:pPr>
      <w:r w:rsidRPr="003041AA">
        <w:t xml:space="preserve">Six Thinking Hats </w:t>
      </w:r>
    </w:p>
    <w:p w14:paraId="7A52AD06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Design &amp; Innovation</w:t>
      </w:r>
    </w:p>
    <w:p w14:paraId="50C4A83A" w14:textId="77777777" w:rsidR="00F67421" w:rsidRPr="003041AA" w:rsidRDefault="00F67421" w:rsidP="00F67421">
      <w:pPr>
        <w:numPr>
          <w:ilvl w:val="0"/>
          <w:numId w:val="17"/>
        </w:numPr>
      </w:pPr>
      <w:r w:rsidRPr="003041AA">
        <w:t xml:space="preserve">Design Thinking </w:t>
      </w:r>
    </w:p>
    <w:p w14:paraId="2376AC63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Reflection</w:t>
      </w:r>
    </w:p>
    <w:p w14:paraId="1AC01A59" w14:textId="77777777" w:rsidR="00F67421" w:rsidRPr="003041AA" w:rsidRDefault="00F67421" w:rsidP="00F67421">
      <w:pPr>
        <w:numPr>
          <w:ilvl w:val="0"/>
          <w:numId w:val="18"/>
        </w:numPr>
      </w:pPr>
      <w:r w:rsidRPr="003041AA">
        <w:lastRenderedPageBreak/>
        <w:t xml:space="preserve">Learning Habit: Reflect </w:t>
      </w:r>
    </w:p>
    <w:p w14:paraId="56BF8DA4" w14:textId="77777777" w:rsidR="00F67421" w:rsidRPr="003041AA" w:rsidRDefault="00F67421" w:rsidP="00F67421">
      <w:r w:rsidRPr="003041AA">
        <w:t>The breadth of the toolkit allowed different techniques to be selected according to the problem rather than forcing every problem through a single creativity method.</w:t>
      </w:r>
    </w:p>
    <w:p w14:paraId="0DA9A718" w14:textId="77777777" w:rsidR="00F67421" w:rsidRPr="003041AA" w:rsidRDefault="00F67421" w:rsidP="00F67421">
      <w:r>
        <w:pict w14:anchorId="3C8A6154">
          <v:rect id="_x0000_i1041" style="width:0;height:1.5pt" o:hralign="center" o:hrstd="t" o:hr="t" fillcolor="#a0a0a0" stroked="f"/>
        </w:pict>
      </w:r>
    </w:p>
    <w:p w14:paraId="407C0761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15 — Designing the Learning Environment</w:t>
      </w:r>
    </w:p>
    <w:p w14:paraId="7133EEE6" w14:textId="77777777" w:rsidR="00F67421" w:rsidRPr="003041AA" w:rsidRDefault="00F67421" w:rsidP="00F67421">
      <w:r w:rsidRPr="003041AA">
        <w:t xml:space="preserve">Before the semester began, students were required to obtain a dedicated </w:t>
      </w:r>
      <w:r w:rsidRPr="003041AA">
        <w:rPr>
          <w:b/>
          <w:bCs/>
        </w:rPr>
        <w:t>creativity kit</w:t>
      </w:r>
      <w:r w:rsidRPr="003041AA">
        <w:t xml:space="preserve"> containing materials such as:</w:t>
      </w:r>
    </w:p>
    <w:p w14:paraId="7060E583" w14:textId="77777777" w:rsidR="00F67421" w:rsidRPr="003041AA" w:rsidRDefault="00F67421" w:rsidP="00F67421">
      <w:pPr>
        <w:numPr>
          <w:ilvl w:val="0"/>
          <w:numId w:val="19"/>
        </w:numPr>
      </w:pPr>
      <w:r w:rsidRPr="003041AA">
        <w:t xml:space="preserve">coloured papers; </w:t>
      </w:r>
    </w:p>
    <w:p w14:paraId="5051CB73" w14:textId="77777777" w:rsidR="00F67421" w:rsidRPr="003041AA" w:rsidRDefault="00F67421" w:rsidP="00F67421">
      <w:pPr>
        <w:numPr>
          <w:ilvl w:val="0"/>
          <w:numId w:val="19"/>
        </w:numPr>
      </w:pPr>
      <w:r w:rsidRPr="003041AA">
        <w:t xml:space="preserve">sketch pens; </w:t>
      </w:r>
    </w:p>
    <w:p w14:paraId="6CF6D42A" w14:textId="77777777" w:rsidR="00F67421" w:rsidRPr="003041AA" w:rsidRDefault="00F67421" w:rsidP="00F67421">
      <w:pPr>
        <w:numPr>
          <w:ilvl w:val="0"/>
          <w:numId w:val="19"/>
        </w:numPr>
      </w:pPr>
      <w:r w:rsidRPr="003041AA">
        <w:t xml:space="preserve">sticky notes; </w:t>
      </w:r>
    </w:p>
    <w:p w14:paraId="543643D8" w14:textId="77777777" w:rsidR="00F67421" w:rsidRPr="003041AA" w:rsidRDefault="00F67421" w:rsidP="00F67421">
      <w:pPr>
        <w:numPr>
          <w:ilvl w:val="0"/>
          <w:numId w:val="19"/>
        </w:numPr>
      </w:pPr>
      <w:r w:rsidRPr="003041AA">
        <w:t xml:space="preserve">coloured cards; </w:t>
      </w:r>
    </w:p>
    <w:p w14:paraId="40D5A796" w14:textId="77777777" w:rsidR="00F67421" w:rsidRPr="003041AA" w:rsidRDefault="00F67421" w:rsidP="00F67421">
      <w:pPr>
        <w:numPr>
          <w:ilvl w:val="0"/>
          <w:numId w:val="19"/>
        </w:numPr>
      </w:pPr>
      <w:r w:rsidRPr="003041AA">
        <w:t xml:space="preserve">highlighters; </w:t>
      </w:r>
    </w:p>
    <w:p w14:paraId="5F8AF178" w14:textId="77777777" w:rsidR="00F67421" w:rsidRPr="003041AA" w:rsidRDefault="00F67421" w:rsidP="00F67421">
      <w:pPr>
        <w:numPr>
          <w:ilvl w:val="0"/>
          <w:numId w:val="19"/>
        </w:numPr>
      </w:pPr>
      <w:r w:rsidRPr="003041AA">
        <w:t xml:space="preserve">Fevicol; </w:t>
      </w:r>
    </w:p>
    <w:p w14:paraId="705E6979" w14:textId="77777777" w:rsidR="00F67421" w:rsidRPr="003041AA" w:rsidRDefault="00F67421" w:rsidP="00F67421">
      <w:pPr>
        <w:numPr>
          <w:ilvl w:val="0"/>
          <w:numId w:val="19"/>
        </w:numPr>
      </w:pPr>
      <w:r w:rsidRPr="003041AA">
        <w:t xml:space="preserve">drawing sheets. </w:t>
      </w:r>
    </w:p>
    <w:p w14:paraId="710141D6" w14:textId="77777777" w:rsidR="00F67421" w:rsidRPr="003041AA" w:rsidRDefault="00F67421" w:rsidP="00F67421">
      <w:r w:rsidRPr="003041AA">
        <w:t xml:space="preserve">The physical learning environment was therefore deliberately designed to support </w:t>
      </w:r>
      <w:r w:rsidRPr="003041AA">
        <w:rPr>
          <w:b/>
          <w:bCs/>
        </w:rPr>
        <w:t>making and experimentation</w:t>
      </w:r>
      <w:r w:rsidRPr="003041AA">
        <w:t>.</w:t>
      </w:r>
    </w:p>
    <w:p w14:paraId="5847AABF" w14:textId="77777777" w:rsidR="00F67421" w:rsidRPr="003041AA" w:rsidRDefault="00F67421" w:rsidP="00F67421">
      <w:r w:rsidRPr="003041AA">
        <w:t>The learner was prepared to:</w:t>
      </w:r>
    </w:p>
    <w:p w14:paraId="506E52E7" w14:textId="77777777" w:rsidR="00F67421" w:rsidRPr="003041AA" w:rsidRDefault="00F67421" w:rsidP="00F67421">
      <w:r w:rsidRPr="003041AA">
        <w:rPr>
          <w:b/>
          <w:bCs/>
        </w:rPr>
        <w:t>draw → arrange → connect → modify → create</w:t>
      </w:r>
    </w:p>
    <w:p w14:paraId="336F48E0" w14:textId="77777777" w:rsidR="00F67421" w:rsidRPr="003041AA" w:rsidRDefault="00F67421" w:rsidP="00F67421">
      <w:r w:rsidRPr="003041AA">
        <w:t>rather than simply listen.</w:t>
      </w:r>
    </w:p>
    <w:p w14:paraId="4F4B94DD" w14:textId="77777777" w:rsidR="00F67421" w:rsidRPr="003041AA" w:rsidRDefault="00F67421" w:rsidP="00F67421">
      <w:r>
        <w:pict w14:anchorId="23C4A8A3">
          <v:rect id="_x0000_i1042" style="width:0;height:1.5pt" o:hralign="center" o:hrstd="t" o:hr="t" fillcolor="#a0a0a0" stroked="f"/>
        </w:pict>
      </w:r>
    </w:p>
    <w:p w14:paraId="219AB3CF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16 — The Creative Thinking Classroom Cycle</w:t>
      </w:r>
    </w:p>
    <w:p w14:paraId="46F0D7A7" w14:textId="77777777" w:rsidR="00F67421" w:rsidRPr="003041AA" w:rsidRDefault="00F67421" w:rsidP="00F67421">
      <w:r w:rsidRPr="003041AA">
        <w:t>Each technique followed a recurring learning pattern:</w:t>
      </w:r>
    </w:p>
    <w:p w14:paraId="208DF823" w14:textId="77777777" w:rsidR="00F67421" w:rsidRPr="003041AA" w:rsidRDefault="00F67421" w:rsidP="00F67421">
      <w:r w:rsidRPr="003041AA">
        <w:rPr>
          <w:b/>
          <w:bCs/>
        </w:rPr>
        <w:t>Technique explained</w:t>
      </w:r>
    </w:p>
    <w:p w14:paraId="017521B9" w14:textId="77777777" w:rsidR="00F67421" w:rsidRPr="003041AA" w:rsidRDefault="00F67421" w:rsidP="00F67421">
      <w:r w:rsidRPr="003041AA">
        <w:t>↓</w:t>
      </w:r>
    </w:p>
    <w:p w14:paraId="059B62DE" w14:textId="77777777" w:rsidR="00F67421" w:rsidRPr="003041AA" w:rsidRDefault="00F67421" w:rsidP="00F67421">
      <w:r w:rsidRPr="003041AA">
        <w:rPr>
          <w:b/>
          <w:bCs/>
        </w:rPr>
        <w:t>Relevant example</w:t>
      </w:r>
    </w:p>
    <w:p w14:paraId="352C9C04" w14:textId="77777777" w:rsidR="00F67421" w:rsidRPr="003041AA" w:rsidRDefault="00F67421" w:rsidP="00F67421">
      <w:r w:rsidRPr="003041AA">
        <w:t>↓</w:t>
      </w:r>
    </w:p>
    <w:p w14:paraId="0B6A21BA" w14:textId="77777777" w:rsidR="00F67421" w:rsidRPr="003041AA" w:rsidRDefault="00F67421" w:rsidP="00F67421">
      <w:r w:rsidRPr="003041AA">
        <w:rPr>
          <w:b/>
          <w:bCs/>
        </w:rPr>
        <w:t>New problem introduced</w:t>
      </w:r>
    </w:p>
    <w:p w14:paraId="019C8FB7" w14:textId="77777777" w:rsidR="00F67421" w:rsidRPr="003041AA" w:rsidRDefault="00F67421" w:rsidP="00F67421">
      <w:r w:rsidRPr="003041AA">
        <w:t>↓</w:t>
      </w:r>
    </w:p>
    <w:p w14:paraId="6E41FE9C" w14:textId="77777777" w:rsidR="00F67421" w:rsidRPr="003041AA" w:rsidRDefault="00F67421" w:rsidP="00F67421">
      <w:r w:rsidRPr="003041AA">
        <w:rPr>
          <w:b/>
          <w:bCs/>
        </w:rPr>
        <w:t>Group application</w:t>
      </w:r>
    </w:p>
    <w:p w14:paraId="74D1A5C9" w14:textId="77777777" w:rsidR="00F67421" w:rsidRPr="003041AA" w:rsidRDefault="00F67421" w:rsidP="00F67421">
      <w:r w:rsidRPr="003041AA">
        <w:lastRenderedPageBreak/>
        <w:t>↓</w:t>
      </w:r>
    </w:p>
    <w:p w14:paraId="29D20E6D" w14:textId="77777777" w:rsidR="00F67421" w:rsidRPr="003041AA" w:rsidRDefault="00F67421" w:rsidP="00F67421">
      <w:r w:rsidRPr="003041AA">
        <w:rPr>
          <w:b/>
          <w:bCs/>
        </w:rPr>
        <w:t>Real-time observation/evaluation</w:t>
      </w:r>
    </w:p>
    <w:p w14:paraId="7A802F8E" w14:textId="77777777" w:rsidR="00F67421" w:rsidRPr="003041AA" w:rsidRDefault="00F67421" w:rsidP="00F67421">
      <w:r w:rsidRPr="003041AA">
        <w:t>↓</w:t>
      </w:r>
    </w:p>
    <w:p w14:paraId="22AD5120" w14:textId="77777777" w:rsidR="00F67421" w:rsidRPr="003041AA" w:rsidRDefault="00F67421" w:rsidP="00F67421">
      <w:r w:rsidRPr="003041AA">
        <w:rPr>
          <w:b/>
          <w:bCs/>
        </w:rPr>
        <w:t>Learning/reflection</w:t>
      </w:r>
    </w:p>
    <w:p w14:paraId="6E0DF9E3" w14:textId="77777777" w:rsidR="00F67421" w:rsidRPr="003041AA" w:rsidRDefault="00F67421" w:rsidP="00F67421">
      <w:r w:rsidRPr="003041AA">
        <w:t>This made practice an integral part of instruction.</w:t>
      </w:r>
    </w:p>
    <w:p w14:paraId="29385B53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Core principle</w:t>
      </w:r>
    </w:p>
    <w:p w14:paraId="72143B51" w14:textId="77777777" w:rsidR="00F67421" w:rsidRPr="003041AA" w:rsidRDefault="00F67421" w:rsidP="00F67421">
      <w:r w:rsidRPr="003041AA">
        <w:rPr>
          <w:b/>
          <w:bCs/>
        </w:rPr>
        <w:t>Do not merely explain creativity. Make learners practise it.</w:t>
      </w:r>
    </w:p>
    <w:p w14:paraId="0D348D29" w14:textId="77777777" w:rsidR="00F67421" w:rsidRPr="003041AA" w:rsidRDefault="00F67421" w:rsidP="00F67421">
      <w:r>
        <w:pict w14:anchorId="4A8635E1">
          <v:rect id="_x0000_i1043" style="width:0;height:1.5pt" o:hralign="center" o:hrstd="t" o:hr="t" fillcolor="#a0a0a0" stroked="f"/>
        </w:pict>
      </w:r>
    </w:p>
    <w:p w14:paraId="341825C0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17 — Embedded Assessment</w:t>
      </w:r>
    </w:p>
    <w:p w14:paraId="1D6D1802" w14:textId="77777777" w:rsidR="00F67421" w:rsidRPr="003041AA" w:rsidRDefault="00F67421" w:rsidP="00F67421">
      <w:r w:rsidRPr="003041AA">
        <w:t>There was no separate internal examination.</w:t>
      </w:r>
    </w:p>
    <w:p w14:paraId="7D3ED5B8" w14:textId="77777777" w:rsidR="00F67421" w:rsidRPr="003041AA" w:rsidRDefault="00F67421" w:rsidP="00F67421">
      <w:r w:rsidRPr="003041AA">
        <w:t xml:space="preserve">Students were evaluated </w:t>
      </w:r>
      <w:r w:rsidRPr="003041AA">
        <w:rPr>
          <w:b/>
          <w:bCs/>
        </w:rPr>
        <w:t>during the activities themselves</w:t>
      </w:r>
      <w:r w:rsidRPr="003041AA">
        <w:t>.</w:t>
      </w:r>
    </w:p>
    <w:p w14:paraId="6E9A019B" w14:textId="77777777" w:rsidR="00F67421" w:rsidRPr="003041AA" w:rsidRDefault="00F67421" w:rsidP="00F67421">
      <w:r w:rsidRPr="003041AA">
        <w:t>Therefore:</w:t>
      </w:r>
    </w:p>
    <w:p w14:paraId="253C8AA0" w14:textId="77777777" w:rsidR="00F67421" w:rsidRPr="003041AA" w:rsidRDefault="00F67421" w:rsidP="00F67421">
      <w:r w:rsidRPr="003041AA">
        <w:rPr>
          <w:b/>
          <w:bCs/>
        </w:rPr>
        <w:t>Learning → Practice → Application → Observation → Evaluation</w:t>
      </w:r>
    </w:p>
    <w:p w14:paraId="1E9EE495" w14:textId="77777777" w:rsidR="00F67421" w:rsidRPr="003041AA" w:rsidRDefault="00F67421" w:rsidP="00F67421">
      <w:r w:rsidRPr="003041AA">
        <w:t>Assessment became part of the learning experience rather than an event disconnected from it.</w:t>
      </w:r>
    </w:p>
    <w:p w14:paraId="50B3F468" w14:textId="77777777" w:rsidR="00F67421" w:rsidRPr="003041AA" w:rsidRDefault="00F67421" w:rsidP="00F67421">
      <w:r>
        <w:pict w14:anchorId="19CDC937">
          <v:rect id="_x0000_i1044" style="width:0;height:1.5pt" o:hralign="center" o:hrstd="t" o:hr="t" fillcolor="#a0a0a0" stroked="f"/>
        </w:pict>
      </w:r>
    </w:p>
    <w:p w14:paraId="22B4102D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18 — Summative Project Assessment</w:t>
      </w:r>
    </w:p>
    <w:p w14:paraId="70DD5261" w14:textId="77777777" w:rsidR="00F67421" w:rsidRPr="003041AA" w:rsidRDefault="00F67421" w:rsidP="00F67421">
      <w:r w:rsidRPr="003041AA">
        <w:t xml:space="preserve">At the end of the semester, learners completed </w:t>
      </w:r>
      <w:r w:rsidRPr="003041AA">
        <w:rPr>
          <w:b/>
          <w:bCs/>
        </w:rPr>
        <w:t>two mini-projects</w:t>
      </w:r>
      <w:r w:rsidRPr="003041AA">
        <w:t>.</w:t>
      </w:r>
    </w:p>
    <w:p w14:paraId="75AE50BD" w14:textId="77777777" w:rsidR="00F67421" w:rsidRPr="003041AA" w:rsidRDefault="00F67421" w:rsidP="00F67421">
      <w:r w:rsidRPr="003041AA">
        <w:t xml:space="preserve">They selected problems from a </w:t>
      </w:r>
      <w:r w:rsidRPr="003041AA">
        <w:rPr>
          <w:b/>
          <w:bCs/>
        </w:rPr>
        <w:t>pool of problems</w:t>
      </w:r>
      <w:r w:rsidRPr="003041AA">
        <w:t xml:space="preserve">, applied their creativity techniques and submitted their work through </w:t>
      </w:r>
      <w:r w:rsidRPr="003041AA">
        <w:rPr>
          <w:b/>
          <w:bCs/>
        </w:rPr>
        <w:t>Canvas LMS</w:t>
      </w:r>
      <w:r w:rsidRPr="003041AA">
        <w:t>.</w:t>
      </w:r>
    </w:p>
    <w:p w14:paraId="3B5C6C74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Final progression</w:t>
      </w:r>
    </w:p>
    <w:p w14:paraId="63B9797A" w14:textId="77777777" w:rsidR="00F67421" w:rsidRPr="003041AA" w:rsidRDefault="00F67421" w:rsidP="00F67421">
      <w:r w:rsidRPr="003041AA">
        <w:rPr>
          <w:b/>
          <w:bCs/>
        </w:rPr>
        <w:t>Creativity Techniques</w:t>
      </w:r>
    </w:p>
    <w:p w14:paraId="5D762744" w14:textId="77777777" w:rsidR="00F67421" w:rsidRPr="003041AA" w:rsidRDefault="00F67421" w:rsidP="00F67421">
      <w:r w:rsidRPr="003041AA">
        <w:t>↓</w:t>
      </w:r>
    </w:p>
    <w:p w14:paraId="18CD55C4" w14:textId="77777777" w:rsidR="00F67421" w:rsidRPr="003041AA" w:rsidRDefault="00F67421" w:rsidP="00F67421">
      <w:r w:rsidRPr="003041AA">
        <w:rPr>
          <w:b/>
          <w:bCs/>
        </w:rPr>
        <w:t>Guided Practice</w:t>
      </w:r>
    </w:p>
    <w:p w14:paraId="185FEF90" w14:textId="77777777" w:rsidR="00F67421" w:rsidRPr="003041AA" w:rsidRDefault="00F67421" w:rsidP="00F67421">
      <w:r w:rsidRPr="003041AA">
        <w:t>↓</w:t>
      </w:r>
    </w:p>
    <w:p w14:paraId="337612FF" w14:textId="77777777" w:rsidR="00F67421" w:rsidRPr="003041AA" w:rsidRDefault="00F67421" w:rsidP="00F67421">
      <w:r w:rsidRPr="003041AA">
        <w:rPr>
          <w:b/>
          <w:bCs/>
        </w:rPr>
        <w:t>Group Problem Solving</w:t>
      </w:r>
    </w:p>
    <w:p w14:paraId="53C39681" w14:textId="77777777" w:rsidR="00F67421" w:rsidRPr="003041AA" w:rsidRDefault="00F67421" w:rsidP="00F67421">
      <w:r w:rsidRPr="003041AA">
        <w:t>↓</w:t>
      </w:r>
    </w:p>
    <w:p w14:paraId="1171B2D9" w14:textId="77777777" w:rsidR="00F67421" w:rsidRPr="003041AA" w:rsidRDefault="00F67421" w:rsidP="00F67421">
      <w:r w:rsidRPr="003041AA">
        <w:rPr>
          <w:b/>
          <w:bCs/>
        </w:rPr>
        <w:t>Independent Application</w:t>
      </w:r>
    </w:p>
    <w:p w14:paraId="51E6FC75" w14:textId="77777777" w:rsidR="00F67421" w:rsidRPr="003041AA" w:rsidRDefault="00F67421" w:rsidP="00F67421">
      <w:r w:rsidRPr="003041AA">
        <w:t>↓</w:t>
      </w:r>
    </w:p>
    <w:p w14:paraId="256FF53D" w14:textId="77777777" w:rsidR="00F67421" w:rsidRPr="003041AA" w:rsidRDefault="00F67421" w:rsidP="00F67421">
      <w:r w:rsidRPr="003041AA">
        <w:rPr>
          <w:b/>
          <w:bCs/>
        </w:rPr>
        <w:lastRenderedPageBreak/>
        <w:t>Mini Project 1</w:t>
      </w:r>
    </w:p>
    <w:p w14:paraId="531FEBBE" w14:textId="77777777" w:rsidR="00F67421" w:rsidRPr="003041AA" w:rsidRDefault="00F67421" w:rsidP="00F67421">
      <w:r w:rsidRPr="003041AA">
        <w:t>↓</w:t>
      </w:r>
    </w:p>
    <w:p w14:paraId="0AA3B5EA" w14:textId="77777777" w:rsidR="00F67421" w:rsidRPr="003041AA" w:rsidRDefault="00F67421" w:rsidP="00F67421">
      <w:r w:rsidRPr="003041AA">
        <w:rPr>
          <w:b/>
          <w:bCs/>
        </w:rPr>
        <w:t>Mini Project 2</w:t>
      </w:r>
    </w:p>
    <w:p w14:paraId="458675F9" w14:textId="77777777" w:rsidR="00F67421" w:rsidRPr="003041AA" w:rsidRDefault="00F67421" w:rsidP="00F67421">
      <w:r w:rsidRPr="003041AA">
        <w:t>↓</w:t>
      </w:r>
    </w:p>
    <w:p w14:paraId="5268B27D" w14:textId="77777777" w:rsidR="00F67421" w:rsidRPr="003041AA" w:rsidRDefault="00F67421" w:rsidP="00F67421">
      <w:r w:rsidRPr="003041AA">
        <w:rPr>
          <w:b/>
          <w:bCs/>
        </w:rPr>
        <w:t>Canvas Submission</w:t>
      </w:r>
    </w:p>
    <w:p w14:paraId="159447DE" w14:textId="77777777" w:rsidR="00F67421" w:rsidRPr="003041AA" w:rsidRDefault="00F67421" w:rsidP="00F67421">
      <w:r w:rsidRPr="003041AA">
        <w:t xml:space="preserve">This allowed learners to demonstrate whether they could </w:t>
      </w:r>
      <w:r w:rsidRPr="003041AA">
        <w:rPr>
          <w:b/>
          <w:bCs/>
        </w:rPr>
        <w:t>apply creative-thinking methods to unfamiliar problems</w:t>
      </w:r>
      <w:r w:rsidRPr="003041AA">
        <w:t>.</w:t>
      </w:r>
    </w:p>
    <w:p w14:paraId="7495DD0C" w14:textId="77777777" w:rsidR="00F67421" w:rsidRPr="003041AA" w:rsidRDefault="00F67421" w:rsidP="00F67421">
      <w:r>
        <w:pict w14:anchorId="06ACF99B">
          <v:rect id="_x0000_i1045" style="width:0;height:1.5pt" o:hralign="center" o:hrstd="t" o:hr="t" fillcolor="#a0a0a0" stroked="f"/>
        </w:pict>
      </w:r>
    </w:p>
    <w:p w14:paraId="344E078D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19 — The Common Design Pattern</w:t>
      </w:r>
    </w:p>
    <w:p w14:paraId="30847F2B" w14:textId="77777777" w:rsidR="00F67421" w:rsidRPr="003041AA" w:rsidRDefault="00F67421" w:rsidP="00F67421">
      <w:r w:rsidRPr="003041AA">
        <w:t>Although these five courses are very different, a common design philosophy appears across them.</w:t>
      </w:r>
    </w:p>
    <w:p w14:paraId="660F7161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Theory of Machines</w:t>
      </w:r>
    </w:p>
    <w:p w14:paraId="797D917E" w14:textId="77777777" w:rsidR="00F67421" w:rsidRPr="003041AA" w:rsidRDefault="00F67421" w:rsidP="00F67421">
      <w:r w:rsidRPr="003041AA">
        <w:rPr>
          <w:b/>
          <w:bCs/>
        </w:rPr>
        <w:t>Concept → Visualisation → Simulation → Problem → Practice → Assessment</w:t>
      </w:r>
    </w:p>
    <w:p w14:paraId="61438742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Kinematics</w:t>
      </w:r>
    </w:p>
    <w:p w14:paraId="76A8CBCF" w14:textId="77777777" w:rsidR="00F67421" w:rsidRPr="003041AA" w:rsidRDefault="00F67421" w:rsidP="00F67421">
      <w:r w:rsidRPr="003041AA">
        <w:rPr>
          <w:b/>
          <w:bCs/>
        </w:rPr>
        <w:t>Concept → Application → Mechanism → AutoCAD → Solution</w:t>
      </w:r>
    </w:p>
    <w:p w14:paraId="449FC66D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Logic Building</w:t>
      </w:r>
    </w:p>
    <w:p w14:paraId="408C11C0" w14:textId="77777777" w:rsidR="00F67421" w:rsidRPr="003041AA" w:rsidRDefault="00F67421" w:rsidP="00F67421">
      <w:r w:rsidRPr="003041AA">
        <w:rPr>
          <w:b/>
          <w:bCs/>
        </w:rPr>
        <w:t>Concept → Visual Representation → Practice → Creative Assessment → Understanding</w:t>
      </w:r>
    </w:p>
    <w:p w14:paraId="5891B788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Python</w:t>
      </w:r>
    </w:p>
    <w:p w14:paraId="693AD2DE" w14:textId="77777777" w:rsidR="00F67421" w:rsidRPr="003041AA" w:rsidRDefault="00F67421" w:rsidP="00F67421">
      <w:r w:rsidRPr="003041AA">
        <w:rPr>
          <w:b/>
          <w:bCs/>
        </w:rPr>
        <w:t>Concept → Code → Debug → Problem Solve → Working Output</w:t>
      </w:r>
    </w:p>
    <w:p w14:paraId="10B86F29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Creative Thinking</w:t>
      </w:r>
    </w:p>
    <w:p w14:paraId="0E8D2993" w14:textId="77777777" w:rsidR="00F67421" w:rsidRPr="003041AA" w:rsidRDefault="00F67421" w:rsidP="00F67421">
      <w:r w:rsidRPr="003041AA">
        <w:rPr>
          <w:b/>
          <w:bCs/>
        </w:rPr>
        <w:t>Technique → Example → New Problem → Group Practice → Project</w:t>
      </w:r>
    </w:p>
    <w:p w14:paraId="5880B049" w14:textId="77777777" w:rsidR="00F67421" w:rsidRPr="003041AA" w:rsidRDefault="00F67421" w:rsidP="00F67421">
      <w:r w:rsidRPr="003041AA">
        <w:t>The subject changes.</w:t>
      </w:r>
    </w:p>
    <w:p w14:paraId="5BF7D016" w14:textId="77777777" w:rsidR="00F67421" w:rsidRPr="003041AA" w:rsidRDefault="00F67421" w:rsidP="00F67421">
      <w:r w:rsidRPr="003041AA">
        <w:t>The learner changes.</w:t>
      </w:r>
    </w:p>
    <w:p w14:paraId="4CF6C797" w14:textId="77777777" w:rsidR="00F67421" w:rsidRPr="003041AA" w:rsidRDefault="00F67421" w:rsidP="00F67421">
      <w:r w:rsidRPr="003041AA">
        <w:t>The tools change.</w:t>
      </w:r>
    </w:p>
    <w:p w14:paraId="3253BF67" w14:textId="77777777" w:rsidR="00F67421" w:rsidRPr="003041AA" w:rsidRDefault="00F67421" w:rsidP="00F67421">
      <w:r w:rsidRPr="003041AA">
        <w:t>But the underlying design principle remains:</w:t>
      </w:r>
    </w:p>
    <w:p w14:paraId="51E29A33" w14:textId="77777777" w:rsidR="00F67421" w:rsidRPr="003041AA" w:rsidRDefault="00F67421" w:rsidP="00F67421">
      <w:r w:rsidRPr="003041AA">
        <w:rPr>
          <w:b/>
          <w:bCs/>
        </w:rPr>
        <w:t>Move the learner from receiving information to doing something with it.</w:t>
      </w:r>
    </w:p>
    <w:p w14:paraId="7D4270D0" w14:textId="77777777" w:rsidR="00F67421" w:rsidRPr="003041AA" w:rsidRDefault="00F67421" w:rsidP="00F67421">
      <w:r>
        <w:pict w14:anchorId="34F072BF">
          <v:rect id="_x0000_i1046" style="width:0;height:1.5pt" o:hralign="center" o:hrstd="t" o:hr="t" fillcolor="#a0a0a0" stroked="f"/>
        </w:pict>
      </w:r>
    </w:p>
    <w:p w14:paraId="78EED70B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20 — What These Courses Demonstrate</w:t>
      </w:r>
    </w:p>
    <w:p w14:paraId="7DBCA805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lastRenderedPageBreak/>
        <w:t>Course Architecture</w:t>
      </w:r>
    </w:p>
    <w:p w14:paraId="4986BEBA" w14:textId="77777777" w:rsidR="00F67421" w:rsidRPr="003041AA" w:rsidRDefault="00F67421" w:rsidP="00F67421">
      <w:r w:rsidRPr="003041AA">
        <w:t>Ability to structure content into meaningful learning sequences.</w:t>
      </w:r>
    </w:p>
    <w:p w14:paraId="514FC999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Content Development</w:t>
      </w:r>
    </w:p>
    <w:p w14:paraId="7CF5DF3A" w14:textId="77777777" w:rsidR="00F67421" w:rsidRPr="003041AA" w:rsidRDefault="00F67421" w:rsidP="00F67421">
      <w:r w:rsidRPr="003041AA">
        <w:t>Ability to create and adapt presentations, handouts, manuals, examples and reusable learning resources.</w:t>
      </w:r>
    </w:p>
    <w:p w14:paraId="7F819C71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Instructional Method Selection</w:t>
      </w:r>
    </w:p>
    <w:p w14:paraId="2A5B9C4E" w14:textId="77777777" w:rsidR="00F67421" w:rsidRPr="003041AA" w:rsidRDefault="00F67421" w:rsidP="00F67421">
      <w:r w:rsidRPr="003041AA">
        <w:t>Ability to select visualisation, simulation, demonstration, problem-based learning, group work, projects or creative activities according to the learning objective.</w:t>
      </w:r>
    </w:p>
    <w:p w14:paraId="17881C8D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Assessment Design</w:t>
      </w:r>
    </w:p>
    <w:p w14:paraId="5BBC1A3F" w14:textId="77777777" w:rsidR="00F67421" w:rsidRPr="003041AA" w:rsidRDefault="00F67421" w:rsidP="00F67421">
      <w:r w:rsidRPr="003041AA">
        <w:t>Ability to move beyond conventional testing where the learning objective requires application or performance.</w:t>
      </w:r>
    </w:p>
    <w:p w14:paraId="5A47D899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Digital Learning</w:t>
      </w:r>
    </w:p>
    <w:p w14:paraId="114D4D23" w14:textId="77777777" w:rsidR="00F67421" w:rsidRPr="003041AA" w:rsidRDefault="00F67421" w:rsidP="00F67421">
      <w:r w:rsidRPr="003041AA">
        <w:t>Experience with:</w:t>
      </w:r>
    </w:p>
    <w:p w14:paraId="5D94EC3D" w14:textId="77777777" w:rsidR="00F67421" w:rsidRPr="003041AA" w:rsidRDefault="00F67421" w:rsidP="00F67421">
      <w:pPr>
        <w:numPr>
          <w:ilvl w:val="0"/>
          <w:numId w:val="20"/>
        </w:numPr>
      </w:pPr>
      <w:r w:rsidRPr="003041AA">
        <w:t xml:space="preserve">Canvas LMS </w:t>
      </w:r>
    </w:p>
    <w:p w14:paraId="3537C6AA" w14:textId="77777777" w:rsidR="00F67421" w:rsidRPr="003041AA" w:rsidRDefault="00F67421" w:rsidP="00F67421">
      <w:pPr>
        <w:numPr>
          <w:ilvl w:val="0"/>
          <w:numId w:val="20"/>
        </w:numPr>
      </w:pPr>
      <w:r w:rsidRPr="003041AA">
        <w:t xml:space="preserve">Google Colab </w:t>
      </w:r>
    </w:p>
    <w:p w14:paraId="37CD2DD1" w14:textId="77777777" w:rsidR="00F67421" w:rsidRPr="003041AA" w:rsidRDefault="00F67421" w:rsidP="00F67421">
      <w:pPr>
        <w:numPr>
          <w:ilvl w:val="0"/>
          <w:numId w:val="20"/>
        </w:numPr>
      </w:pPr>
      <w:r w:rsidRPr="003041AA">
        <w:t xml:space="preserve">online delivery </w:t>
      </w:r>
    </w:p>
    <w:p w14:paraId="55637E65" w14:textId="77777777" w:rsidR="00F67421" w:rsidRPr="003041AA" w:rsidRDefault="00F67421" w:rsidP="00F67421">
      <w:pPr>
        <w:numPr>
          <w:ilvl w:val="0"/>
          <w:numId w:val="20"/>
        </w:numPr>
      </w:pPr>
      <w:r w:rsidRPr="003041AA">
        <w:t xml:space="preserve">digital content </w:t>
      </w:r>
    </w:p>
    <w:p w14:paraId="64F4CFDE" w14:textId="77777777" w:rsidR="00F67421" w:rsidRPr="003041AA" w:rsidRDefault="00F67421" w:rsidP="00F67421">
      <w:pPr>
        <w:numPr>
          <w:ilvl w:val="0"/>
          <w:numId w:val="20"/>
        </w:numPr>
      </w:pPr>
      <w:r w:rsidRPr="003041AA">
        <w:t xml:space="preserve">computer-based assessment </w:t>
      </w:r>
    </w:p>
    <w:p w14:paraId="1ED7560F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Large-Scale Delivery</w:t>
      </w:r>
    </w:p>
    <w:p w14:paraId="460D5231" w14:textId="77777777" w:rsidR="00F67421" w:rsidRPr="003041AA" w:rsidRDefault="00F67421" w:rsidP="00F67421">
      <w:r w:rsidRPr="003041AA">
        <w:t>Experience designing and conducting learning for large and diverse learner populations.</w:t>
      </w:r>
    </w:p>
    <w:p w14:paraId="08170C5A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Cross-Domain Learning</w:t>
      </w:r>
    </w:p>
    <w:p w14:paraId="77419768" w14:textId="77777777" w:rsidR="00F67421" w:rsidRPr="003041AA" w:rsidRDefault="00F67421" w:rsidP="00F67421">
      <w:r w:rsidRPr="003041AA">
        <w:t>Mechanical engineering, computing, programming and creativity.</w:t>
      </w:r>
    </w:p>
    <w:p w14:paraId="2A5A7242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Content Product Development</w:t>
      </w:r>
    </w:p>
    <w:p w14:paraId="6ADE2305" w14:textId="77777777" w:rsidR="00F67421" w:rsidRPr="003041AA" w:rsidRDefault="00F67421" w:rsidP="00F67421">
      <w:r w:rsidRPr="003041AA">
        <w:t>Conversion of teaching practice into a reusable book/resource.</w:t>
      </w:r>
    </w:p>
    <w:p w14:paraId="66F256DF" w14:textId="77777777" w:rsidR="00F67421" w:rsidRPr="003041AA" w:rsidRDefault="00F67421" w:rsidP="00F67421">
      <w:r>
        <w:pict w14:anchorId="076ECF26">
          <v:rect id="_x0000_i1047" style="width:0;height:1.5pt" o:hralign="center" o:hrstd="t" o:hr="t" fillcolor="#a0a0a0" stroked="f"/>
        </w:pict>
      </w:r>
    </w:p>
    <w:p w14:paraId="79FBA41E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21 — My Range of Course Ownership</w:t>
      </w:r>
    </w:p>
    <w:p w14:paraId="45D3FD72" w14:textId="77777777" w:rsidR="00F67421" w:rsidRPr="003041AA" w:rsidRDefault="00F67421" w:rsidP="00F67421">
      <w:r w:rsidRPr="003041AA">
        <w:t xml:space="preserve">One of the most important lessons from these examples is that </w:t>
      </w:r>
      <w:r w:rsidRPr="003041AA">
        <w:rPr>
          <w:b/>
          <w:bCs/>
        </w:rPr>
        <w:t>course ownership is contextual</w:t>
      </w:r>
      <w:r w:rsidRPr="003041AA">
        <w:t>.</w:t>
      </w:r>
    </w:p>
    <w:p w14:paraId="70AEE3A4" w14:textId="77777777" w:rsidR="00F67421" w:rsidRPr="003041AA" w:rsidRDefault="00F67421" w:rsidP="00F67421">
      <w:r w:rsidRPr="003041AA">
        <w:t>FULL COURSE OWNERSHIP</w:t>
      </w:r>
    </w:p>
    <w:p w14:paraId="005FF3A2" w14:textId="77777777" w:rsidR="00F67421" w:rsidRPr="003041AA" w:rsidRDefault="00F67421" w:rsidP="00F67421">
      <w:r w:rsidRPr="003041AA">
        <w:lastRenderedPageBreak/>
        <w:t xml:space="preserve">        │</w:t>
      </w:r>
    </w:p>
    <w:p w14:paraId="7C123470" w14:textId="77777777" w:rsidR="00F67421" w:rsidRPr="003041AA" w:rsidRDefault="00F67421" w:rsidP="00F67421">
      <w:r w:rsidRPr="003041AA">
        <w:t xml:space="preserve">        ↓</w:t>
      </w:r>
    </w:p>
    <w:p w14:paraId="61729B6E" w14:textId="77777777" w:rsidR="00F67421" w:rsidRPr="003041AA" w:rsidRDefault="00F67421" w:rsidP="00F67421">
      <w:r w:rsidRPr="003041AA">
        <w:t>Creative Thinking Habits</w:t>
      </w:r>
    </w:p>
    <w:p w14:paraId="04C1C506" w14:textId="77777777" w:rsidR="00F67421" w:rsidRPr="003041AA" w:rsidRDefault="00F67421" w:rsidP="00F67421">
      <w:r w:rsidRPr="003041AA">
        <w:t xml:space="preserve">        │</w:t>
      </w:r>
    </w:p>
    <w:p w14:paraId="18B02689" w14:textId="77777777" w:rsidR="00F67421" w:rsidRPr="003041AA" w:rsidRDefault="00F67421" w:rsidP="00F67421">
      <w:r w:rsidRPr="003041AA">
        <w:t xml:space="preserve">        ↓</w:t>
      </w:r>
    </w:p>
    <w:p w14:paraId="38C327D1" w14:textId="77777777" w:rsidR="00F67421" w:rsidRPr="003041AA" w:rsidRDefault="00F67421" w:rsidP="00F67421">
      <w:r w:rsidRPr="003041AA">
        <w:t>SUBSTANTIAL CURRICULUM ENHANCEMENT</w:t>
      </w:r>
    </w:p>
    <w:p w14:paraId="31DB52CB" w14:textId="77777777" w:rsidR="00F67421" w:rsidRPr="003041AA" w:rsidRDefault="00F67421" w:rsidP="00F67421">
      <w:r w:rsidRPr="003041AA">
        <w:t xml:space="preserve">        │</w:t>
      </w:r>
    </w:p>
    <w:p w14:paraId="460415BB" w14:textId="77777777" w:rsidR="00F67421" w:rsidRPr="003041AA" w:rsidRDefault="00F67421" w:rsidP="00F67421">
      <w:r w:rsidRPr="003041AA">
        <w:t xml:space="preserve">        ↓</w:t>
      </w:r>
    </w:p>
    <w:p w14:paraId="25C27490" w14:textId="77777777" w:rsidR="00F67421" w:rsidRPr="003041AA" w:rsidRDefault="00F67421" w:rsidP="00F67421">
      <w:r w:rsidRPr="003041AA">
        <w:t>Theory of Machines</w:t>
      </w:r>
    </w:p>
    <w:p w14:paraId="2FFE72AF" w14:textId="77777777" w:rsidR="00F67421" w:rsidRPr="003041AA" w:rsidRDefault="00F67421" w:rsidP="00F67421">
      <w:r w:rsidRPr="003041AA">
        <w:t xml:space="preserve">        │</w:t>
      </w:r>
    </w:p>
    <w:p w14:paraId="4F826A28" w14:textId="77777777" w:rsidR="00F67421" w:rsidRPr="003041AA" w:rsidRDefault="00F67421" w:rsidP="00F67421">
      <w:r w:rsidRPr="003041AA">
        <w:t xml:space="preserve">        ↓</w:t>
      </w:r>
    </w:p>
    <w:p w14:paraId="592F5E6A" w14:textId="77777777" w:rsidR="00F67421" w:rsidRPr="003041AA" w:rsidRDefault="00F67421" w:rsidP="00F67421">
      <w:r w:rsidRPr="003041AA">
        <w:t>LEARNING EXPERIENCE REDESIGN</w:t>
      </w:r>
    </w:p>
    <w:p w14:paraId="0945F934" w14:textId="77777777" w:rsidR="00F67421" w:rsidRPr="003041AA" w:rsidRDefault="00F67421" w:rsidP="00F67421">
      <w:r w:rsidRPr="003041AA">
        <w:t xml:space="preserve">        │</w:t>
      </w:r>
    </w:p>
    <w:p w14:paraId="5C75FA8F" w14:textId="77777777" w:rsidR="00F67421" w:rsidRPr="003041AA" w:rsidRDefault="00F67421" w:rsidP="00F67421">
      <w:r w:rsidRPr="003041AA">
        <w:t xml:space="preserve">        ↓</w:t>
      </w:r>
    </w:p>
    <w:p w14:paraId="351A2268" w14:textId="77777777" w:rsidR="00F67421" w:rsidRPr="003041AA" w:rsidRDefault="00F67421" w:rsidP="00F67421">
      <w:r w:rsidRPr="003041AA">
        <w:t>Kinematics of Machines</w:t>
      </w:r>
    </w:p>
    <w:p w14:paraId="46A6BD2F" w14:textId="77777777" w:rsidR="00F67421" w:rsidRPr="003041AA" w:rsidRDefault="00F67421" w:rsidP="00F67421">
      <w:r w:rsidRPr="003041AA">
        <w:t>Logic Building Techniques</w:t>
      </w:r>
    </w:p>
    <w:p w14:paraId="05B47FE8" w14:textId="77777777" w:rsidR="00F67421" w:rsidRPr="003041AA" w:rsidRDefault="00F67421" w:rsidP="00F67421">
      <w:r w:rsidRPr="003041AA">
        <w:t>Programming with Python</w:t>
      </w:r>
    </w:p>
    <w:p w14:paraId="789B93DC" w14:textId="77777777" w:rsidR="00F67421" w:rsidRPr="003041AA" w:rsidRDefault="00F67421" w:rsidP="00F67421">
      <w:r w:rsidRPr="003041AA">
        <w:t>I have therefore worked both as:</w:t>
      </w:r>
    </w:p>
    <w:p w14:paraId="0384620D" w14:textId="77777777" w:rsidR="00F67421" w:rsidRPr="003041AA" w:rsidRDefault="00F67421" w:rsidP="00F67421">
      <w:r w:rsidRPr="003041AA">
        <w:rPr>
          <w:b/>
          <w:bCs/>
        </w:rPr>
        <w:t>Course designer</w:t>
      </w:r>
    </w:p>
    <w:p w14:paraId="08B23B68" w14:textId="77777777" w:rsidR="00F67421" w:rsidRPr="003041AA" w:rsidRDefault="00F67421" w:rsidP="00F67421">
      <w:r w:rsidRPr="003041AA">
        <w:t>and as:</w:t>
      </w:r>
    </w:p>
    <w:p w14:paraId="389DBE7A" w14:textId="77777777" w:rsidR="00F67421" w:rsidRPr="003041AA" w:rsidRDefault="00F67421" w:rsidP="00F67421">
      <w:r w:rsidRPr="003041AA">
        <w:rPr>
          <w:b/>
          <w:bCs/>
        </w:rPr>
        <w:t>Learning experience designer within an existing curriculum.</w:t>
      </w:r>
    </w:p>
    <w:p w14:paraId="16A122EB" w14:textId="77777777" w:rsidR="00F67421" w:rsidRPr="003041AA" w:rsidRDefault="00F67421" w:rsidP="00F67421">
      <w:r w:rsidRPr="003041AA">
        <w:t>This distinction is important in real-world learning environments, where the curriculum, SME expertise, organizational standards and delivery constraints may already exist.</w:t>
      </w:r>
    </w:p>
    <w:p w14:paraId="3EC5479F" w14:textId="77777777" w:rsidR="00F67421" w:rsidRPr="003041AA" w:rsidRDefault="00F67421" w:rsidP="00F67421">
      <w:r>
        <w:pict w14:anchorId="410D9C67">
          <v:rect id="_x0000_i1048" style="width:0;height:1.5pt" o:hralign="center" o:hrstd="t" o:hr="t" fillcolor="#a0a0a0" stroked="f"/>
        </w:pict>
      </w:r>
    </w:p>
    <w:p w14:paraId="315965B8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22 — Evidence Library</w:t>
      </w:r>
    </w:p>
    <w:p w14:paraId="4DA01E35" w14:textId="77777777" w:rsidR="00F67421" w:rsidRPr="003041AA" w:rsidRDefault="00F67421" w:rsidP="00F67421">
      <w:r w:rsidRPr="003041AA">
        <w:t>The GitHub version should not become a document dump.</w:t>
      </w:r>
    </w:p>
    <w:p w14:paraId="12B3B358" w14:textId="77777777" w:rsidR="00F67421" w:rsidRPr="003041AA" w:rsidRDefault="00F67421" w:rsidP="00F67421">
      <w:r w:rsidRPr="003041AA">
        <w:t>Instead, each course can have a small evidence gallery.</w:t>
      </w:r>
    </w:p>
    <w:p w14:paraId="12F3F384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Theory of Machines</w:t>
      </w:r>
    </w:p>
    <w:p w14:paraId="33D1B970" w14:textId="77777777" w:rsidR="00F67421" w:rsidRPr="003041AA" w:rsidRDefault="00F67421" w:rsidP="00F67421">
      <w:r w:rsidRPr="003041AA">
        <w:lastRenderedPageBreak/>
        <w:t>Lab Manual | PPT | Simulation | Assignment | Assessment | Final Evaluation</w:t>
      </w:r>
    </w:p>
    <w:p w14:paraId="0FC3D728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Kinematics</w:t>
      </w:r>
    </w:p>
    <w:p w14:paraId="6721C85C" w14:textId="77777777" w:rsidR="00F67421" w:rsidRPr="003041AA" w:rsidRDefault="00F67421" w:rsidP="00F67421">
      <w:r w:rsidRPr="003041AA">
        <w:t>Problem Statement | AutoCAD Mechanism | Assignment | Assessment</w:t>
      </w:r>
    </w:p>
    <w:p w14:paraId="16105F6B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Logic Building</w:t>
      </w:r>
    </w:p>
    <w:p w14:paraId="0D29583A" w14:textId="77777777" w:rsidR="00F67421" w:rsidRPr="003041AA" w:rsidRDefault="00F67421" w:rsidP="00F67421">
      <w:r w:rsidRPr="003041AA">
        <w:t>PPT | Poster Assessment | Approval | Examination Paper | Student Work | Book</w:t>
      </w:r>
    </w:p>
    <w:p w14:paraId="062A6012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Python</w:t>
      </w:r>
    </w:p>
    <w:p w14:paraId="22B45274" w14:textId="77777777" w:rsidR="00F67421" w:rsidRPr="003041AA" w:rsidRDefault="00F67421" w:rsidP="00F67421">
      <w:r w:rsidRPr="003041AA">
        <w:t>PPT | Code Demonstration | Lab Task | Assessment | Canvas | Student Output</w:t>
      </w:r>
    </w:p>
    <w:p w14:paraId="7ACC03A7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Creative Thinking</w:t>
      </w:r>
    </w:p>
    <w:p w14:paraId="7FB523DC" w14:textId="77777777" w:rsidR="00F67421" w:rsidRPr="003041AA" w:rsidRDefault="00F67421" w:rsidP="00F67421">
      <w:r w:rsidRPr="003041AA">
        <w:t>Course Structure | Creativity Kit | Activity | Group Work | Mini Project | Canvas</w:t>
      </w:r>
    </w:p>
    <w:p w14:paraId="632DBB69" w14:textId="77777777" w:rsidR="00F67421" w:rsidRPr="003041AA" w:rsidRDefault="00F67421" w:rsidP="00F67421">
      <w:r>
        <w:pict w14:anchorId="4235ECB7">
          <v:rect id="_x0000_i1049" style="width:0;height:1.5pt" o:hralign="center" o:hrstd="t" o:hr="t" fillcolor="#a0a0a0" stroked="f"/>
        </w:pict>
      </w:r>
    </w:p>
    <w:p w14:paraId="6C7B9B29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23 — Professional Capability Demonstrated</w:t>
      </w:r>
    </w:p>
    <w:p w14:paraId="5CFC62F0" w14:textId="77777777" w:rsidR="00F67421" w:rsidRPr="003041AA" w:rsidRDefault="00F67421" w:rsidP="00F67421">
      <w:r w:rsidRPr="003041AA">
        <w:t>Across these projects, I have repeatedly worked through a cycle of:</w:t>
      </w:r>
    </w:p>
    <w:p w14:paraId="596C7285" w14:textId="77777777" w:rsidR="00F67421" w:rsidRPr="003041AA" w:rsidRDefault="00F67421" w:rsidP="00F67421">
      <w:r w:rsidRPr="003041AA">
        <w:rPr>
          <w:b/>
          <w:bCs/>
        </w:rPr>
        <w:t>Understand the learner → identify the learning challenge → structure the content → select the learning method → create the learning experience → assess application → review the outcome → improve the design.</w:t>
      </w:r>
    </w:p>
    <w:p w14:paraId="30723049" w14:textId="77777777" w:rsidR="00F67421" w:rsidRPr="003041AA" w:rsidRDefault="00F67421" w:rsidP="00F67421">
      <w:r w:rsidRPr="003041AA">
        <w:t>This is the common thread connecting my work across engineering education, computing, creativity and professional learning.</w:t>
      </w:r>
    </w:p>
    <w:p w14:paraId="27B31D70" w14:textId="77777777" w:rsidR="00F67421" w:rsidRPr="003041AA" w:rsidRDefault="00F67421" w:rsidP="00F67421">
      <w:r>
        <w:pict w14:anchorId="29C70565">
          <v:rect id="_x0000_i1050" style="width:0;height:1.5pt" o:hralign="center" o:hrstd="t" o:hr="t" fillcolor="#a0a0a0" stroked="f"/>
        </w:pict>
      </w:r>
    </w:p>
    <w:p w14:paraId="1D7D1F04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24 — Portfolio Closing Statement</w:t>
      </w:r>
    </w:p>
    <w:p w14:paraId="641BA14F" w14:textId="77777777" w:rsidR="00F67421" w:rsidRPr="003041AA" w:rsidRDefault="00F67421" w:rsidP="00F67421">
      <w:pPr>
        <w:rPr>
          <w:b/>
          <w:bCs/>
        </w:rPr>
      </w:pPr>
      <w:r w:rsidRPr="003041AA">
        <w:rPr>
          <w:b/>
          <w:bCs/>
        </w:rPr>
        <w:t>I design learning, not just lessons.</w:t>
      </w:r>
    </w:p>
    <w:p w14:paraId="13085122" w14:textId="77777777" w:rsidR="00F67421" w:rsidRPr="003041AA" w:rsidRDefault="00F67421" w:rsidP="00F67421">
      <w:r w:rsidRPr="003041AA">
        <w:t>My experience spans situations where the curriculum already existed and needed a better learning experience, as well as situations where I designed the course itself.</w:t>
      </w:r>
    </w:p>
    <w:p w14:paraId="411D3B60" w14:textId="77777777" w:rsidR="00F67421" w:rsidRPr="003041AA" w:rsidRDefault="00F67421" w:rsidP="00F67421">
      <w:r w:rsidRPr="003041AA">
        <w:t>Across engineering, computing and creativity, I have developed learning journeys that combine content, visualisation, practice, problem solving, projects, assessment and technology.</w:t>
      </w:r>
    </w:p>
    <w:p w14:paraId="197BAA4B" w14:textId="77777777" w:rsidR="00F67421" w:rsidRPr="003041AA" w:rsidRDefault="00F67421" w:rsidP="00F67421">
      <w:r w:rsidRPr="003041AA">
        <w:t>The subject may change—from mechanisms to programming to creativity—but my design question remains consistent:</w:t>
      </w:r>
    </w:p>
    <w:p w14:paraId="3840BF9C" w14:textId="77777777" w:rsidR="00F67421" w:rsidRPr="003041AA" w:rsidRDefault="00F67421" w:rsidP="00F67421">
      <w:r w:rsidRPr="003041AA">
        <w:rPr>
          <w:b/>
          <w:bCs/>
        </w:rPr>
        <w:t>What does the learner need to be able to do, and what is the most effective experience through which I can help them get there?</w:t>
      </w:r>
    </w:p>
    <w:p w14:paraId="27039EA3" w14:textId="77777777" w:rsidR="00F67421" w:rsidRDefault="00F67421" w:rsidP="00F67421">
      <w:pPr>
        <w:rPr>
          <w:lang w:val="en-US"/>
        </w:rPr>
      </w:pPr>
    </w:p>
    <w:p w14:paraId="7E213F5A" w14:textId="77777777" w:rsidR="00C752E1" w:rsidRDefault="00C752E1"/>
    <w:sectPr w:rsidR="00C7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414"/>
    <w:multiLevelType w:val="multilevel"/>
    <w:tmpl w:val="791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0892"/>
    <w:multiLevelType w:val="multilevel"/>
    <w:tmpl w:val="DEB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2BD4"/>
    <w:multiLevelType w:val="multilevel"/>
    <w:tmpl w:val="1AE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F0F10"/>
    <w:multiLevelType w:val="multilevel"/>
    <w:tmpl w:val="196E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247C6"/>
    <w:multiLevelType w:val="multilevel"/>
    <w:tmpl w:val="7FE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F1C03"/>
    <w:multiLevelType w:val="multilevel"/>
    <w:tmpl w:val="A08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E158C"/>
    <w:multiLevelType w:val="multilevel"/>
    <w:tmpl w:val="B28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E3994"/>
    <w:multiLevelType w:val="multilevel"/>
    <w:tmpl w:val="440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04D91"/>
    <w:multiLevelType w:val="multilevel"/>
    <w:tmpl w:val="F598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30CF7"/>
    <w:multiLevelType w:val="multilevel"/>
    <w:tmpl w:val="408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70963"/>
    <w:multiLevelType w:val="multilevel"/>
    <w:tmpl w:val="A95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654D3"/>
    <w:multiLevelType w:val="multilevel"/>
    <w:tmpl w:val="BA9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336AA"/>
    <w:multiLevelType w:val="multilevel"/>
    <w:tmpl w:val="B536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C2D8E"/>
    <w:multiLevelType w:val="multilevel"/>
    <w:tmpl w:val="A10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924C7"/>
    <w:multiLevelType w:val="multilevel"/>
    <w:tmpl w:val="2A88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56E4C"/>
    <w:multiLevelType w:val="multilevel"/>
    <w:tmpl w:val="471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B4F46"/>
    <w:multiLevelType w:val="multilevel"/>
    <w:tmpl w:val="FE1E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148B2"/>
    <w:multiLevelType w:val="multilevel"/>
    <w:tmpl w:val="563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4264A"/>
    <w:multiLevelType w:val="multilevel"/>
    <w:tmpl w:val="362E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474AF"/>
    <w:multiLevelType w:val="multilevel"/>
    <w:tmpl w:val="7F2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77574">
    <w:abstractNumId w:val="8"/>
  </w:num>
  <w:num w:numId="2" w16cid:durableId="179199085">
    <w:abstractNumId w:val="2"/>
  </w:num>
  <w:num w:numId="3" w16cid:durableId="2004434529">
    <w:abstractNumId w:val="1"/>
  </w:num>
  <w:num w:numId="4" w16cid:durableId="917206317">
    <w:abstractNumId w:val="14"/>
  </w:num>
  <w:num w:numId="5" w16cid:durableId="44793231">
    <w:abstractNumId w:val="6"/>
  </w:num>
  <w:num w:numId="6" w16cid:durableId="2031907915">
    <w:abstractNumId w:val="12"/>
  </w:num>
  <w:num w:numId="7" w16cid:durableId="2104104984">
    <w:abstractNumId w:val="7"/>
  </w:num>
  <w:num w:numId="8" w16cid:durableId="29040484">
    <w:abstractNumId w:val="3"/>
  </w:num>
  <w:num w:numId="9" w16cid:durableId="1922719871">
    <w:abstractNumId w:val="16"/>
  </w:num>
  <w:num w:numId="10" w16cid:durableId="1440298570">
    <w:abstractNumId w:val="15"/>
  </w:num>
  <w:num w:numId="11" w16cid:durableId="1828738875">
    <w:abstractNumId w:val="17"/>
  </w:num>
  <w:num w:numId="12" w16cid:durableId="1160467882">
    <w:abstractNumId w:val="10"/>
  </w:num>
  <w:num w:numId="13" w16cid:durableId="23141363">
    <w:abstractNumId w:val="4"/>
  </w:num>
  <w:num w:numId="14" w16cid:durableId="2022315723">
    <w:abstractNumId w:val="0"/>
  </w:num>
  <w:num w:numId="15" w16cid:durableId="308094725">
    <w:abstractNumId w:val="11"/>
  </w:num>
  <w:num w:numId="16" w16cid:durableId="831726583">
    <w:abstractNumId w:val="9"/>
  </w:num>
  <w:num w:numId="17" w16cid:durableId="2013098959">
    <w:abstractNumId w:val="19"/>
  </w:num>
  <w:num w:numId="18" w16cid:durableId="2051567451">
    <w:abstractNumId w:val="5"/>
  </w:num>
  <w:num w:numId="19" w16cid:durableId="961958753">
    <w:abstractNumId w:val="13"/>
  </w:num>
  <w:num w:numId="20" w16cid:durableId="11545626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21"/>
    <w:rsid w:val="004844AC"/>
    <w:rsid w:val="006D4F28"/>
    <w:rsid w:val="00C752E1"/>
    <w:rsid w:val="00F6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35ED"/>
  <w15:chartTrackingRefBased/>
  <w15:docId w15:val="{280FE5E3-DB03-47F0-B079-3047BDD3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421"/>
  </w:style>
  <w:style w:type="paragraph" w:styleId="Heading1">
    <w:name w:val="heading 1"/>
    <w:basedOn w:val="Normal"/>
    <w:next w:val="Normal"/>
    <w:link w:val="Heading1Char"/>
    <w:uiPriority w:val="9"/>
    <w:qFormat/>
    <w:rsid w:val="00F67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2482</Words>
  <Characters>14153</Characters>
  <Application>Microsoft Office Word</Application>
  <DocSecurity>0</DocSecurity>
  <Lines>117</Lines>
  <Paragraphs>33</Paragraphs>
  <ScaleCrop>false</ScaleCrop>
  <Company/>
  <LinksUpToDate>false</LinksUpToDate>
  <CharactersWithSpaces>16602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Patel</dc:creator>
  <cp:keywords/>
  <dc:description/>
  <cp:lastModifiedBy>Chetan Patel</cp:lastModifiedBy>
  <cp:revision>1</cp:revision>
  <dcterms:created xsi:type="dcterms:W3CDTF">2026-09-25T07:53:00Z</dcterms:created>
  <dcterms:modified xsi:type="dcterms:W3CDTF">2026-09-25T07:54:00Z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ff9313e8-137b-467e-a6e6-5c363f7bf9d9</vt:lpwstr>
  </property>
</Properties>
</file>