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EA" w:rsidRDefault="000737EA">
      <w:r>
        <w:t>0--------------</w:t>
      </w:r>
    </w:p>
    <w:p w:rsidR="00C1743A" w:rsidRDefault="000737EA">
      <w:r>
        <w:rPr>
          <w:noProof/>
        </w:rPr>
        <w:drawing>
          <wp:inline distT="0" distB="0" distL="0" distR="0">
            <wp:extent cx="18002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6955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0097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1715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6765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7146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323295">
      <w:r>
        <w:rPr>
          <w:noProof/>
        </w:rPr>
        <w:drawing>
          <wp:inline distT="0" distB="0" distL="0" distR="0">
            <wp:extent cx="1771650" cy="209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419225" cy="1428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733425" cy="1428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038225" cy="152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285875" cy="1619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209675" cy="1333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228725" cy="1238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514475" cy="1428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666750" cy="1809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038225" cy="171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485900" cy="152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676275" cy="1524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381125" cy="1524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r>
        <w:rPr>
          <w:noProof/>
        </w:rPr>
        <w:drawing>
          <wp:inline distT="0" distB="0" distL="0" distR="0">
            <wp:extent cx="1362075" cy="1524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95" w:rsidRDefault="00323295">
      <w:bookmarkStart w:id="0" w:name="_GoBack"/>
      <w:r>
        <w:rPr>
          <w:noProof/>
        </w:rPr>
        <w:drawing>
          <wp:inline distT="0" distB="0" distL="0" distR="0">
            <wp:extent cx="11811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37EA" w:rsidRDefault="000737EA"/>
    <w:p w:rsidR="000737EA" w:rsidRDefault="000737EA">
      <w:r>
        <w:t>1-----------</w:t>
      </w:r>
    </w:p>
    <w:p w:rsidR="000737EA" w:rsidRDefault="000737EA">
      <w:r>
        <w:rPr>
          <w:noProof/>
        </w:rPr>
        <w:lastRenderedPageBreak/>
        <w:drawing>
          <wp:inline distT="0" distB="0" distL="0" distR="0">
            <wp:extent cx="28003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8003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34315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52412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60985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71462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8954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59067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t>2-------------</w:t>
      </w:r>
    </w:p>
    <w:p w:rsidR="000737EA" w:rsidRDefault="000737EA">
      <w:r>
        <w:rPr>
          <w:noProof/>
        </w:rPr>
        <w:drawing>
          <wp:inline distT="0" distB="0" distL="0" distR="0">
            <wp:extent cx="168592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32410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31457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12395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600200" cy="32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905000" cy="323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0288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257300" cy="342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12395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lastRenderedPageBreak/>
        <w:drawing>
          <wp:inline distT="0" distB="0" distL="0" distR="0">
            <wp:extent cx="1095375" cy="238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743075" cy="438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028700" cy="257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80975" cy="2476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57175" cy="876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400050" cy="2619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lastRenderedPageBreak/>
        <w:drawing>
          <wp:inline distT="0" distB="0" distL="0" distR="0">
            <wp:extent cx="247650" cy="2628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952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66700" cy="2133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28600" cy="72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lastRenderedPageBreak/>
        <w:drawing>
          <wp:inline distT="0" distB="0" distL="0" distR="0">
            <wp:extent cx="228600" cy="1162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161925" cy="16383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38125" cy="11811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38125" cy="10572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28600" cy="1695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lastRenderedPageBreak/>
        <w:drawing>
          <wp:inline distT="0" distB="0" distL="0" distR="0">
            <wp:extent cx="219075" cy="1304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295275" cy="28860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>
      <w:r>
        <w:rPr>
          <w:noProof/>
        </w:rPr>
        <w:drawing>
          <wp:inline distT="0" distB="0" distL="0" distR="0">
            <wp:extent cx="571500" cy="1809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EA" w:rsidRDefault="000737EA"/>
    <w:sectPr w:rsidR="0007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A"/>
    <w:rsid w:val="000737EA"/>
    <w:rsid w:val="00323295"/>
    <w:rsid w:val="003755CE"/>
    <w:rsid w:val="00455C10"/>
    <w:rsid w:val="00BD6FD8"/>
    <w:rsid w:val="00C975BE"/>
    <w:rsid w:val="00DE0351"/>
    <w:rsid w:val="00E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14EE"/>
  <w15:chartTrackingRefBased/>
  <w15:docId w15:val="{2FD37759-E903-4F77-8AEA-E01E0422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Xiangwen *</dc:creator>
  <cp:keywords/>
  <dc:description/>
  <cp:lastModifiedBy>Liu, Xiangwen *</cp:lastModifiedBy>
  <cp:revision>3</cp:revision>
  <dcterms:created xsi:type="dcterms:W3CDTF">2018-10-24T20:05:00Z</dcterms:created>
  <dcterms:modified xsi:type="dcterms:W3CDTF">2018-10-25T14:43:00Z</dcterms:modified>
</cp:coreProperties>
</file>